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B6" w:rsidRPr="001B4A20" w:rsidRDefault="00BD20B6" w:rsidP="00BD20B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Online Supplement</w:t>
      </w:r>
      <w:r w:rsidRPr="001B4A20">
        <w:rPr>
          <w:rFonts w:ascii="Times New Roman" w:hAnsi="Times New Roman" w:cs="Times New Roman"/>
          <w:b/>
          <w:sz w:val="24"/>
          <w:szCs w:val="24"/>
        </w:rPr>
        <w:t>: Survey Instrument</w:t>
      </w:r>
    </w:p>
    <w:p w:rsidR="00BD20B6" w:rsidRDefault="00BD20B6" w:rsidP="00BD2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20B6" w:rsidRPr="00313A3D" w:rsidRDefault="00BD20B6" w:rsidP="00BD20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CF42D8" wp14:editId="0F44232D">
            <wp:extent cx="5667375" cy="8020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062C7F" wp14:editId="3BE5D1FD">
            <wp:extent cx="5667375" cy="8020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B5A62E" wp14:editId="25B539A9">
            <wp:extent cx="5667375" cy="8020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71C11E" wp14:editId="0B0A62A2">
            <wp:extent cx="5667375" cy="8020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76A650" wp14:editId="6AD70D26">
            <wp:extent cx="5667375" cy="80200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204C96" wp14:editId="0D26F1FC">
            <wp:extent cx="5667375" cy="8020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1DFBB5" wp14:editId="5B4E1A35">
            <wp:extent cx="5667375" cy="80200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5039B8" wp14:editId="46C33936">
            <wp:extent cx="5667375" cy="80200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30A" w:rsidRDefault="00C1530A"/>
    <w:sectPr w:rsidR="00C1530A" w:rsidSect="00435323">
      <w:footerReference w:type="default" r:id="rId14"/>
      <w:pgSz w:w="12240" w:h="15840"/>
      <w:pgMar w:top="5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A84" w:rsidRDefault="00BF5A84">
      <w:pPr>
        <w:spacing w:after="0" w:line="240" w:lineRule="auto"/>
      </w:pPr>
      <w:r>
        <w:separator/>
      </w:r>
    </w:p>
  </w:endnote>
  <w:endnote w:type="continuationSeparator" w:id="0">
    <w:p w:rsidR="00BF5A84" w:rsidRDefault="00BF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389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22A4" w:rsidRDefault="00367B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4B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A22A4" w:rsidRDefault="00BF5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A84" w:rsidRDefault="00BF5A84">
      <w:pPr>
        <w:spacing w:after="0" w:line="240" w:lineRule="auto"/>
      </w:pPr>
      <w:r>
        <w:separator/>
      </w:r>
    </w:p>
  </w:footnote>
  <w:footnote w:type="continuationSeparator" w:id="0">
    <w:p w:rsidR="00BF5A84" w:rsidRDefault="00BF5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B6"/>
    <w:rsid w:val="00367B07"/>
    <w:rsid w:val="008D14B9"/>
    <w:rsid w:val="00BD20B6"/>
    <w:rsid w:val="00BF5A84"/>
    <w:rsid w:val="00C1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0331A-89C8-4A25-85B7-4D02A726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0B6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0B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KATE (Mary K.)</dc:creator>
  <cp:keywords/>
  <dc:description/>
  <cp:lastModifiedBy>Stewart, KATE (Mary K.)</cp:lastModifiedBy>
  <cp:revision>2</cp:revision>
  <dcterms:created xsi:type="dcterms:W3CDTF">2019-05-22T19:41:00Z</dcterms:created>
  <dcterms:modified xsi:type="dcterms:W3CDTF">2019-05-22T19:41:00Z</dcterms:modified>
</cp:coreProperties>
</file>