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25E89" w14:textId="424EF452" w:rsidR="005934F7" w:rsidRDefault="00B84BE2" w:rsidP="00252440">
      <w:pPr>
        <w:pStyle w:val="Dimon"/>
        <w:jc w:val="center"/>
        <w:rPr>
          <w:iCs/>
          <w:sz w:val="32"/>
          <w:szCs w:val="32"/>
          <w:lang w:val="en-US"/>
        </w:rPr>
      </w:pPr>
      <w:r>
        <w:rPr>
          <w:iCs/>
          <w:sz w:val="32"/>
          <w:szCs w:val="32"/>
          <w:lang w:val="en-US"/>
        </w:rPr>
        <w:t>Supplementary Material</w:t>
      </w:r>
    </w:p>
    <w:p w14:paraId="4FD13D27" w14:textId="77777777" w:rsidR="00B84BE2" w:rsidRPr="00AD7DE7" w:rsidRDefault="00B84BE2" w:rsidP="00252440">
      <w:pPr>
        <w:pStyle w:val="Dimon"/>
        <w:jc w:val="center"/>
        <w:rPr>
          <w:b/>
          <w:lang w:val="en-US"/>
        </w:rPr>
      </w:pPr>
    </w:p>
    <w:p w14:paraId="7CEF5C5A" w14:textId="3A695892" w:rsidR="00CE34F0" w:rsidRPr="00A94E2B" w:rsidRDefault="00CE34F0" w:rsidP="00252440">
      <w:pPr>
        <w:pStyle w:val="Dimon"/>
        <w:jc w:val="center"/>
        <w:rPr>
          <w:b/>
          <w:sz w:val="28"/>
          <w:szCs w:val="28"/>
          <w:lang w:val="en-US"/>
        </w:rPr>
      </w:pPr>
      <w:r w:rsidRPr="00A94E2B">
        <w:rPr>
          <w:b/>
          <w:sz w:val="28"/>
          <w:szCs w:val="28"/>
          <w:lang w:val="en-US"/>
        </w:rPr>
        <w:t>Phase</w:t>
      </w:r>
      <w:r w:rsidR="00C00677">
        <w:rPr>
          <w:b/>
          <w:sz w:val="28"/>
          <w:szCs w:val="28"/>
          <w:lang w:val="en-US"/>
        </w:rPr>
        <w:t xml:space="preserve"> </w:t>
      </w:r>
      <w:r w:rsidRPr="00A94E2B">
        <w:rPr>
          <w:b/>
          <w:sz w:val="28"/>
          <w:szCs w:val="28"/>
          <w:lang w:val="en-US"/>
        </w:rPr>
        <w:t xml:space="preserve">Transition Thermodynamics of 1,3,5-tris-(α-naphthyl)benzene: </w:t>
      </w:r>
      <w:r w:rsidR="00A94E2B">
        <w:rPr>
          <w:b/>
          <w:sz w:val="28"/>
          <w:szCs w:val="28"/>
          <w:lang w:val="en-US"/>
        </w:rPr>
        <w:t xml:space="preserve">theory and </w:t>
      </w:r>
      <w:r w:rsidRPr="00A94E2B">
        <w:rPr>
          <w:b/>
          <w:sz w:val="28"/>
          <w:szCs w:val="28"/>
          <w:lang w:val="en-US"/>
        </w:rPr>
        <w:t>experiment</w:t>
      </w:r>
    </w:p>
    <w:p w14:paraId="253A97AD" w14:textId="53D99878" w:rsidR="00CE34F0" w:rsidRPr="00AD7DE7" w:rsidRDefault="00CE34F0" w:rsidP="00252440">
      <w:pPr>
        <w:pStyle w:val="Dimon"/>
        <w:jc w:val="center"/>
        <w:rPr>
          <w:b/>
          <w:lang w:val="en-US"/>
        </w:rPr>
      </w:pPr>
    </w:p>
    <w:p w14:paraId="52E6CA56" w14:textId="35AB9809" w:rsidR="00CE34F0" w:rsidRPr="00AD7DE7" w:rsidRDefault="00A94E2B" w:rsidP="00252440">
      <w:pPr>
        <w:pStyle w:val="Dimon"/>
        <w:jc w:val="center"/>
        <w:rPr>
          <w:lang w:val="en-US"/>
        </w:rPr>
      </w:pPr>
      <w:r w:rsidRPr="00AD7DE7">
        <w:rPr>
          <w:lang w:val="en-US"/>
        </w:rPr>
        <w:t xml:space="preserve">Mikhail I. </w:t>
      </w:r>
      <w:proofErr w:type="spellStart"/>
      <w:r w:rsidRPr="00AD7DE7">
        <w:rPr>
          <w:lang w:val="en-US"/>
        </w:rPr>
        <w:t>Yagofarov</w:t>
      </w:r>
      <w:proofErr w:type="spellEnd"/>
      <w:r>
        <w:rPr>
          <w:rStyle w:val="af2"/>
          <w:lang w:val="en-US"/>
        </w:rPr>
        <w:footnoteReference w:id="1"/>
      </w:r>
      <w:r w:rsidRPr="00AD7DE7">
        <w:rPr>
          <w:lang w:val="en-US"/>
        </w:rPr>
        <w:t xml:space="preserve">, </w:t>
      </w:r>
      <w:r w:rsidR="00CE34F0" w:rsidRPr="00AD7DE7">
        <w:rPr>
          <w:lang w:val="en-US"/>
        </w:rPr>
        <w:t xml:space="preserve">Dmitrii N. </w:t>
      </w:r>
      <w:proofErr w:type="spellStart"/>
      <w:r w:rsidR="00CE34F0" w:rsidRPr="00AD7DE7">
        <w:rPr>
          <w:lang w:val="en-US"/>
        </w:rPr>
        <w:t>Bolmatenkov</w:t>
      </w:r>
      <w:proofErr w:type="spellEnd"/>
      <w:r w:rsidR="00CE34F0" w:rsidRPr="00AD7DE7">
        <w:rPr>
          <w:lang w:val="en-US"/>
        </w:rPr>
        <w:t xml:space="preserve">, Airat A. </w:t>
      </w:r>
      <w:proofErr w:type="spellStart"/>
      <w:r w:rsidR="00CE34F0" w:rsidRPr="00AD7DE7">
        <w:rPr>
          <w:lang w:val="en-US"/>
        </w:rPr>
        <w:t>Notfullin</w:t>
      </w:r>
      <w:proofErr w:type="spellEnd"/>
      <w:r w:rsidR="00CE34F0" w:rsidRPr="00AD7DE7">
        <w:rPr>
          <w:lang w:val="en-US"/>
        </w:rPr>
        <w:t xml:space="preserve">, Andrey A. Sokolov, Ilya S. </w:t>
      </w:r>
      <w:proofErr w:type="spellStart"/>
      <w:r w:rsidR="00CE34F0" w:rsidRPr="00AD7DE7">
        <w:rPr>
          <w:lang w:val="en-US"/>
        </w:rPr>
        <w:t>Balakhontsev</w:t>
      </w:r>
      <w:proofErr w:type="spellEnd"/>
      <w:r w:rsidR="00CE34F0" w:rsidRPr="00AD7DE7">
        <w:rPr>
          <w:lang w:val="en-US"/>
        </w:rPr>
        <w:t>,</w:t>
      </w:r>
      <w:r w:rsidR="00F57A91">
        <w:rPr>
          <w:lang w:val="en-US"/>
        </w:rPr>
        <w:t xml:space="preserve"> Timur A. </w:t>
      </w:r>
      <w:proofErr w:type="spellStart"/>
      <w:r w:rsidR="00F57A91">
        <w:rPr>
          <w:lang w:val="en-US"/>
        </w:rPr>
        <w:t>Mukhametzyanov</w:t>
      </w:r>
      <w:proofErr w:type="spellEnd"/>
      <w:r w:rsidR="00F57A91">
        <w:rPr>
          <w:lang w:val="en-US"/>
        </w:rPr>
        <w:t>,</w:t>
      </w:r>
      <w:r w:rsidR="00CE34F0" w:rsidRPr="00AD7DE7">
        <w:rPr>
          <w:lang w:val="en-US"/>
        </w:rPr>
        <w:t xml:space="preserve"> and Boris N. Solomonov</w:t>
      </w:r>
      <w:r>
        <w:rPr>
          <w:rStyle w:val="af2"/>
          <w:lang w:val="en-US"/>
        </w:rPr>
        <w:footnoteReference w:id="2"/>
      </w:r>
    </w:p>
    <w:p w14:paraId="7AED224D" w14:textId="77777777" w:rsidR="00CE34F0" w:rsidRPr="00AD7DE7" w:rsidRDefault="00CE34F0" w:rsidP="00252440">
      <w:pPr>
        <w:pStyle w:val="Dimon"/>
        <w:rPr>
          <w:b/>
          <w:lang w:val="en-US"/>
        </w:rPr>
      </w:pPr>
    </w:p>
    <w:p w14:paraId="7649D4BD" w14:textId="77777777" w:rsidR="00CE34F0" w:rsidRPr="00AD7DE7" w:rsidRDefault="00CE34F0" w:rsidP="00252440">
      <w:pPr>
        <w:pStyle w:val="Dimon"/>
        <w:jc w:val="center"/>
        <w:rPr>
          <w:lang w:val="en-US"/>
        </w:rPr>
      </w:pPr>
      <w:r w:rsidRPr="00AD7DE7">
        <w:rPr>
          <w:i/>
          <w:lang w:val="en-US"/>
        </w:rPr>
        <w:t xml:space="preserve">Department of Physical Chemistry, Kazan Federal University, </w:t>
      </w:r>
      <w:proofErr w:type="spellStart"/>
      <w:r w:rsidRPr="00AD7DE7">
        <w:rPr>
          <w:i/>
          <w:lang w:val="en-US"/>
        </w:rPr>
        <w:t>Kremlevskaya</w:t>
      </w:r>
      <w:proofErr w:type="spellEnd"/>
      <w:r w:rsidRPr="00AD7DE7">
        <w:rPr>
          <w:i/>
          <w:lang w:val="en-US"/>
        </w:rPr>
        <w:t xml:space="preserve"> str. 18, 420008 Kazan, Russia</w:t>
      </w:r>
    </w:p>
    <w:p w14:paraId="61E25A20" w14:textId="5D3634C9" w:rsidR="00CE34F0" w:rsidRPr="00AD7DE7" w:rsidRDefault="00CE34F0" w:rsidP="0025244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026B48F" w14:textId="2B417028" w:rsidR="00CE34F0" w:rsidRPr="00AD7DE7" w:rsidRDefault="00CE34F0" w:rsidP="00252440">
      <w:pPr>
        <w:pStyle w:val="Dimon"/>
        <w:ind w:firstLine="708"/>
        <w:rPr>
          <w:i/>
          <w:lang w:val="en-US"/>
        </w:rPr>
      </w:pPr>
      <w:r w:rsidRPr="00AD7DE7">
        <w:rPr>
          <w:i/>
          <w:lang w:val="en-US"/>
        </w:rPr>
        <w:t>1 Material</w:t>
      </w:r>
      <w:r w:rsidR="005934F7" w:rsidRPr="00AD7DE7">
        <w:rPr>
          <w:i/>
          <w:lang w:val="en-US"/>
        </w:rPr>
        <w:t>s</w:t>
      </w:r>
    </w:p>
    <w:p w14:paraId="12B2BA95" w14:textId="77777777" w:rsidR="005934F7" w:rsidRPr="00AD7DE7" w:rsidRDefault="005934F7" w:rsidP="00252440">
      <w:pPr>
        <w:pStyle w:val="Dimon"/>
        <w:ind w:firstLine="708"/>
        <w:rPr>
          <w:b/>
          <w:lang w:val="en-US"/>
        </w:rPr>
      </w:pPr>
    </w:p>
    <w:p w14:paraId="57E99981" w14:textId="087885D4" w:rsidR="00CE34F0" w:rsidRPr="00AD7DE7" w:rsidRDefault="00CE34F0" w:rsidP="00252440">
      <w:pPr>
        <w:pStyle w:val="Dimon"/>
        <w:ind w:firstLine="708"/>
        <w:rPr>
          <w:b/>
          <w:lang w:val="en-US"/>
        </w:rPr>
      </w:pPr>
      <w:r w:rsidRPr="00AD7DE7">
        <w:rPr>
          <w:b/>
          <w:lang w:val="en-US"/>
        </w:rPr>
        <w:t>Table S1</w:t>
      </w:r>
    </w:p>
    <w:p w14:paraId="37B2D59C" w14:textId="77777777" w:rsidR="00CE34F0" w:rsidRPr="00AD7DE7" w:rsidRDefault="00CE34F0" w:rsidP="00252440">
      <w:pPr>
        <w:pStyle w:val="Dimon"/>
        <w:ind w:firstLine="708"/>
        <w:rPr>
          <w:lang w:val="en-US"/>
        </w:rPr>
      </w:pPr>
      <w:r w:rsidRPr="00AD7DE7">
        <w:rPr>
          <w:lang w:val="en-US"/>
        </w:rPr>
        <w:t>Provenance and purity of the materials.</w:t>
      </w:r>
    </w:p>
    <w:tbl>
      <w:tblPr>
        <w:tblW w:w="9180" w:type="dxa"/>
        <w:tblBorders>
          <w:top w:val="single" w:sz="4" w:space="0" w:color="auto"/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701"/>
        <w:gridCol w:w="2268"/>
        <w:gridCol w:w="1701"/>
      </w:tblGrid>
      <w:tr w:rsidR="00CE34F0" w:rsidRPr="00AD7DE7" w14:paraId="602DC9BD" w14:textId="77777777" w:rsidTr="00D85E12"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B9A327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Chemical Name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B4F513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CASRN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2A8E93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Source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AC91D7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Sample purity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63C94A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Purification method</w:t>
            </w:r>
          </w:p>
        </w:tc>
      </w:tr>
      <w:tr w:rsidR="00CE34F0" w:rsidRPr="00AD7DE7" w14:paraId="4D17EAB8" w14:textId="77777777" w:rsidTr="00D85E12"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A137CB" w14:textId="0DADE14A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TNB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E6424F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15546-43-7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8AA931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Hotspot Biotechnology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898422" w14:textId="1560800A" w:rsidR="00CE34F0" w:rsidRPr="00AD7DE7" w:rsidRDefault="00CE34F0" w:rsidP="00252440">
            <w:pPr>
              <w:pStyle w:val="Dimon"/>
              <w:jc w:val="center"/>
            </w:pPr>
            <w:r w:rsidRPr="00AD7DE7">
              <w:rPr>
                <w:lang w:val="en-US"/>
              </w:rPr>
              <w:t>&gt;</w:t>
            </w:r>
            <w:r w:rsidRPr="00AD7DE7">
              <w:t>0.9</w:t>
            </w:r>
            <w:r w:rsidRPr="00AD7DE7">
              <w:rPr>
                <w:lang w:val="en-US"/>
              </w:rPr>
              <w:t>8</w:t>
            </w:r>
            <w:r w:rsidRPr="00AD7DE7">
              <w:rPr>
                <w:vertAlign w:val="superscript"/>
                <w:lang w:val="en-US"/>
              </w:rPr>
              <w:t xml:space="preserve"> a</w:t>
            </w:r>
          </w:p>
          <w:p w14:paraId="229EE332" w14:textId="153C7691" w:rsidR="00CE34F0" w:rsidRPr="00AD7DE7" w:rsidRDefault="00CE34F0" w:rsidP="00252440">
            <w:pPr>
              <w:pStyle w:val="Dimon"/>
              <w:jc w:val="center"/>
            </w:pPr>
            <w:r w:rsidRPr="00AD7DE7">
              <w:rPr>
                <w:lang w:val="en-US"/>
              </w:rPr>
              <w:t>&gt;</w:t>
            </w:r>
            <w:r w:rsidRPr="00AD7DE7">
              <w:t>0.99</w:t>
            </w:r>
            <w:r w:rsidR="005934F7" w:rsidRPr="00AD7DE7">
              <w:rPr>
                <w:lang w:val="en-US"/>
              </w:rPr>
              <w:t>7</w:t>
            </w:r>
            <w:r w:rsidRPr="00AD7DE7">
              <w:rPr>
                <w:vertAlign w:val="superscript"/>
                <w:lang w:val="en-US"/>
              </w:rPr>
              <w:t xml:space="preserve"> 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7EBCA5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sublimation</w:t>
            </w:r>
          </w:p>
        </w:tc>
      </w:tr>
      <w:tr w:rsidR="00CE34F0" w:rsidRPr="00AD7DE7" w14:paraId="6AA435B4" w14:textId="77777777" w:rsidTr="00D85E12"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652FA2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biphenyl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E14080" w14:textId="5E35B21A" w:rsidR="00CE34F0" w:rsidRPr="00AD7DE7" w:rsidRDefault="005B7DBB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92-52-4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746902" w14:textId="5130DAB2" w:rsidR="00CE34F0" w:rsidRPr="00AD7DE7" w:rsidRDefault="005B7DBB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Aldrich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ED4AE4" w14:textId="7093CE54" w:rsidR="00CE34F0" w:rsidRPr="00AD7DE7" w:rsidRDefault="00CE34F0" w:rsidP="00252440">
            <w:pPr>
              <w:pStyle w:val="Dimon"/>
              <w:jc w:val="center"/>
            </w:pPr>
            <w:r w:rsidRPr="00AD7DE7">
              <w:rPr>
                <w:lang w:val="en-US"/>
              </w:rPr>
              <w:t>0.999</w:t>
            </w:r>
            <w:r w:rsidRPr="00AD7DE7">
              <w:t xml:space="preserve"> </w:t>
            </w:r>
            <w:r w:rsidR="005B7DBB" w:rsidRPr="00AD7DE7">
              <w:rPr>
                <w:vertAlign w:val="superscript"/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5EEC84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none</w:t>
            </w:r>
          </w:p>
        </w:tc>
      </w:tr>
      <w:tr w:rsidR="00CE34F0" w:rsidRPr="00AD7DE7" w14:paraId="682E8E6F" w14:textId="77777777" w:rsidTr="00D85E12"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AD2B9C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benzoic acid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6EC4C1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65-85-0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7F0C16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Aldrich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FF7805" w14:textId="24AE842C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 xml:space="preserve">0.999 </w:t>
            </w:r>
            <w:r w:rsidR="005B7DBB" w:rsidRPr="00AD7DE7">
              <w:rPr>
                <w:vertAlign w:val="superscript"/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C0AFE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none</w:t>
            </w:r>
          </w:p>
        </w:tc>
      </w:tr>
      <w:tr w:rsidR="00CE34F0" w:rsidRPr="00AD7DE7" w14:paraId="6713D5A0" w14:textId="77777777" w:rsidTr="00D85E12"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1B2232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anthracene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FBCB40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120-12-7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B15673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Aldrich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4E71E4" w14:textId="03AA4CC9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 xml:space="preserve">0.999 </w:t>
            </w:r>
            <w:r w:rsidR="005B7DBB" w:rsidRPr="00AD7DE7">
              <w:rPr>
                <w:vertAlign w:val="superscript"/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73F1E5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none</w:t>
            </w:r>
          </w:p>
        </w:tc>
      </w:tr>
      <w:tr w:rsidR="00CE34F0" w:rsidRPr="00AD7DE7" w14:paraId="626B95F6" w14:textId="77777777" w:rsidTr="00D85E12"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F757E1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indium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F33D22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7440-74-6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7D3EDC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PerkinElmer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E13AFD" w14:textId="56248F20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0.99999</w:t>
            </w:r>
            <w:r w:rsidRPr="00AD7DE7">
              <w:rPr>
                <w:i/>
                <w:vertAlign w:val="superscript"/>
                <w:lang w:val="en-US"/>
              </w:rPr>
              <w:t xml:space="preserve"> </w:t>
            </w:r>
            <w:r w:rsidR="005B7DBB" w:rsidRPr="00AD7DE7">
              <w:rPr>
                <w:vertAlign w:val="superscript"/>
                <w:lang w:val="en-US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A0D72D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none</w:t>
            </w:r>
          </w:p>
        </w:tc>
      </w:tr>
      <w:tr w:rsidR="00CE34F0" w:rsidRPr="00AD7DE7" w14:paraId="2041CBB2" w14:textId="77777777" w:rsidTr="00D85E12"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64FC8C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zinc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395C34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7440-66-6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930C75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PerkinElmer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51CEFA" w14:textId="63C7F6CF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0.99999</w:t>
            </w:r>
            <w:r w:rsidRPr="00AD7DE7">
              <w:rPr>
                <w:i/>
                <w:vertAlign w:val="superscript"/>
                <w:lang w:val="en-US"/>
              </w:rPr>
              <w:t xml:space="preserve"> </w:t>
            </w:r>
            <w:r w:rsidR="005B7DBB" w:rsidRPr="00AD7DE7">
              <w:rPr>
                <w:vertAlign w:val="superscript"/>
                <w:lang w:val="en-US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7E2AEE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none</w:t>
            </w:r>
          </w:p>
        </w:tc>
      </w:tr>
      <w:tr w:rsidR="00CE34F0" w:rsidRPr="00AD7DE7" w14:paraId="43350109" w14:textId="77777777" w:rsidTr="00D85E12">
        <w:trPr>
          <w:trHeight w:val="64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304056" w14:textId="34BC4B18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proofErr w:type="spellStart"/>
            <w:r w:rsidRPr="00AD7DE7">
              <w:rPr>
                <w:lang w:val="en-US"/>
              </w:rPr>
              <w:t>sapphire</w:t>
            </w:r>
            <w:r w:rsidR="005B7DBB" w:rsidRPr="00AD7DE7">
              <w:rPr>
                <w:vertAlign w:val="superscript"/>
                <w:lang w:val="en-US"/>
              </w:rPr>
              <w:t>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20E076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1344-28-1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4FD1B4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PerkinElmer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2CC120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not provided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F9E78E" w14:textId="77777777" w:rsidR="00CE34F0" w:rsidRPr="00AD7DE7" w:rsidRDefault="00CE34F0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none</w:t>
            </w:r>
          </w:p>
        </w:tc>
      </w:tr>
    </w:tbl>
    <w:p w14:paraId="312BE814" w14:textId="32F8E63D" w:rsidR="00CE34F0" w:rsidRPr="00AD7DE7" w:rsidRDefault="005B7DBB" w:rsidP="00252440">
      <w:pPr>
        <w:pStyle w:val="Dimon"/>
        <w:rPr>
          <w:lang w:val="en-US"/>
        </w:rPr>
      </w:pPr>
      <w:proofErr w:type="spellStart"/>
      <w:r w:rsidRPr="00AD7DE7">
        <w:rPr>
          <w:vertAlign w:val="superscript"/>
          <w:lang w:val="en-US"/>
        </w:rPr>
        <w:t>a</w:t>
      </w:r>
      <w:proofErr w:type="spellEnd"/>
      <w:r w:rsidR="00CE34F0" w:rsidRPr="00AD7DE7">
        <w:rPr>
          <w:lang w:val="en-US"/>
        </w:rPr>
        <w:t xml:space="preserve"> Initial purity stated by supplier;</w:t>
      </w:r>
    </w:p>
    <w:p w14:paraId="761EA221" w14:textId="544BE433" w:rsidR="005B7DBB" w:rsidRPr="00AD7DE7" w:rsidRDefault="005B7DBB" w:rsidP="005B7DBB">
      <w:pPr>
        <w:pStyle w:val="Dimon"/>
        <w:rPr>
          <w:lang w:val="en-US"/>
        </w:rPr>
      </w:pPr>
      <w:r w:rsidRPr="00AD7DE7">
        <w:rPr>
          <w:vertAlign w:val="superscript"/>
          <w:lang w:val="en-US"/>
        </w:rPr>
        <w:t>b</w:t>
      </w:r>
      <w:r w:rsidRPr="00AD7DE7">
        <w:rPr>
          <w:lang w:val="en-US"/>
        </w:rPr>
        <w:t xml:space="preserve"> Purity after fractional sublimation</w:t>
      </w:r>
      <w:r w:rsidRPr="00AD7DE7">
        <w:rPr>
          <w:i/>
          <w:iCs/>
          <w:lang w:val="en-US"/>
        </w:rPr>
        <w:t xml:space="preserve"> in vacuo </w:t>
      </w:r>
      <w:r w:rsidRPr="00AD7DE7">
        <w:rPr>
          <w:lang w:val="en-US"/>
        </w:rPr>
        <w:t>determined by HPLC (mole fraction);</w:t>
      </w:r>
    </w:p>
    <w:p w14:paraId="2FA772BC" w14:textId="5024C691" w:rsidR="005B7DBB" w:rsidRPr="00AD7DE7" w:rsidRDefault="005B7DBB" w:rsidP="005B7DBB">
      <w:pPr>
        <w:pStyle w:val="Dimon"/>
        <w:rPr>
          <w:lang w:val="en-US"/>
        </w:rPr>
      </w:pPr>
      <w:r w:rsidRPr="00AD7DE7">
        <w:rPr>
          <w:vertAlign w:val="superscript"/>
          <w:lang w:val="en-US"/>
        </w:rPr>
        <w:t>c</w:t>
      </w:r>
      <w:r w:rsidRPr="00AD7DE7">
        <w:rPr>
          <w:lang w:val="en-US"/>
        </w:rPr>
        <w:t xml:space="preserve"> Purity determined by GC (mass fraction);</w:t>
      </w:r>
    </w:p>
    <w:p w14:paraId="2CF6C836" w14:textId="696A68F2" w:rsidR="00CE34F0" w:rsidRPr="00AD7DE7" w:rsidRDefault="005B7DBB" w:rsidP="00252440">
      <w:pPr>
        <w:pStyle w:val="Dimon"/>
        <w:rPr>
          <w:lang w:val="en-US"/>
        </w:rPr>
      </w:pPr>
      <w:r w:rsidRPr="00AD7DE7">
        <w:rPr>
          <w:vertAlign w:val="superscript"/>
          <w:lang w:val="en-US"/>
        </w:rPr>
        <w:t>d</w:t>
      </w:r>
      <w:r w:rsidR="00CE34F0" w:rsidRPr="00AD7DE7">
        <w:rPr>
          <w:lang w:val="en-US"/>
        </w:rPr>
        <w:t xml:space="preserve"> Sapphire disc provided by Perkin Elmer (USA) as a reference material for the heat capacity measurements.</w:t>
      </w:r>
    </w:p>
    <w:p w14:paraId="7EF197D3" w14:textId="4A12A679" w:rsidR="00BB7B6E" w:rsidRPr="00AD7DE7" w:rsidRDefault="00BB7B6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D7DE7">
        <w:rPr>
          <w:lang w:val="en-US"/>
        </w:rPr>
        <w:br w:type="page"/>
      </w:r>
    </w:p>
    <w:p w14:paraId="48894FF1" w14:textId="77777777" w:rsidR="00CE34F0" w:rsidRPr="00AD7DE7" w:rsidRDefault="00CE34F0" w:rsidP="00252440">
      <w:pPr>
        <w:pStyle w:val="Dimon"/>
        <w:rPr>
          <w:lang w:val="en-US"/>
        </w:rPr>
      </w:pPr>
    </w:p>
    <w:p w14:paraId="449792ED" w14:textId="76B9D44A" w:rsidR="00CE34F0" w:rsidRPr="00AD7DE7" w:rsidRDefault="00BB7B6E" w:rsidP="00252440">
      <w:pPr>
        <w:pStyle w:val="Dimon"/>
        <w:ind w:firstLine="708"/>
        <w:rPr>
          <w:i/>
          <w:lang w:val="en-US"/>
        </w:rPr>
      </w:pPr>
      <w:bookmarkStart w:id="0" w:name="_Hlk161942976"/>
      <w:r w:rsidRPr="00AD7DE7">
        <w:rPr>
          <w:i/>
          <w:lang w:val="en-US"/>
        </w:rPr>
        <w:t>2</w:t>
      </w:r>
      <w:r w:rsidR="00CE34F0" w:rsidRPr="00AD7DE7">
        <w:rPr>
          <w:i/>
          <w:lang w:val="en-US"/>
        </w:rPr>
        <w:t xml:space="preserve"> Differential scanning calorimetry</w:t>
      </w:r>
      <w:bookmarkEnd w:id="0"/>
    </w:p>
    <w:p w14:paraId="14A9C6D9" w14:textId="77777777" w:rsidR="00A94E2B" w:rsidRDefault="00A94E2B" w:rsidP="00BB7B6E">
      <w:pPr>
        <w:pStyle w:val="Dimon"/>
        <w:ind w:firstLine="708"/>
        <w:rPr>
          <w:b/>
          <w:color w:val="000000" w:themeColor="text1"/>
          <w:lang w:val="en-US"/>
        </w:rPr>
      </w:pPr>
    </w:p>
    <w:p w14:paraId="05EC6BE9" w14:textId="5C070724" w:rsidR="00CE34F0" w:rsidRPr="00AD7DE7" w:rsidRDefault="00CE34F0" w:rsidP="00BB7B6E">
      <w:pPr>
        <w:pStyle w:val="Dimon"/>
        <w:ind w:firstLine="708"/>
        <w:rPr>
          <w:color w:val="000000" w:themeColor="text1"/>
          <w:lang w:val="en-US"/>
        </w:rPr>
      </w:pPr>
      <w:r w:rsidRPr="00AD7DE7">
        <w:rPr>
          <w:b/>
          <w:color w:val="000000" w:themeColor="text1"/>
          <w:lang w:val="en-US"/>
        </w:rPr>
        <w:t>Table S2</w:t>
      </w:r>
    </w:p>
    <w:p w14:paraId="59F48D01" w14:textId="52804A3D" w:rsidR="00CE34F0" w:rsidRPr="00AD7DE7" w:rsidRDefault="00CE34F0" w:rsidP="00BB7B6E">
      <w:pPr>
        <w:pStyle w:val="Dimon"/>
        <w:ind w:firstLine="708"/>
        <w:rPr>
          <w:color w:val="000000" w:themeColor="text1"/>
          <w:lang w:val="en-US"/>
        </w:rPr>
      </w:pPr>
      <w:r w:rsidRPr="00AD7DE7">
        <w:rPr>
          <w:color w:val="000000" w:themeColor="text1"/>
          <w:lang w:val="en-US"/>
        </w:rPr>
        <w:t>Enthalpies and temperatures of fusion of TNP measured in this work at 10</w:t>
      </w:r>
      <w:r w:rsidRPr="00AD7DE7">
        <w:rPr>
          <w:color w:val="000000" w:themeColor="text1"/>
          <w:vertAlign w:val="superscript"/>
          <w:lang w:val="en-US"/>
        </w:rPr>
        <w:t>5</w:t>
      </w:r>
      <w:r w:rsidRPr="00AD7DE7">
        <w:rPr>
          <w:color w:val="000000" w:themeColor="text1"/>
          <w:lang w:val="en-US"/>
        </w:rPr>
        <w:t xml:space="preserve"> Pa.</w:t>
      </w:r>
    </w:p>
    <w:tbl>
      <w:tblPr>
        <w:tblStyle w:val="a3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7"/>
      </w:tblGrid>
      <w:tr w:rsidR="00CE34F0" w:rsidRPr="00AD7DE7" w14:paraId="0F57F6DF" w14:textId="77777777" w:rsidTr="00CE34F0">
        <w:trPr>
          <w:jc w:val="center"/>
        </w:trPr>
        <w:tc>
          <w:tcPr>
            <w:tcW w:w="2336" w:type="dxa"/>
          </w:tcPr>
          <w:p w14:paraId="3E9B5E09" w14:textId="77777777" w:rsidR="00CE34F0" w:rsidRPr="00AD7DE7" w:rsidRDefault="00CE34F0" w:rsidP="00252440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bookmarkStart w:id="1" w:name="_Hlk144837496"/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Sample mass / mg</w:t>
            </w:r>
          </w:p>
        </w:tc>
        <w:tc>
          <w:tcPr>
            <w:tcW w:w="2336" w:type="dxa"/>
          </w:tcPr>
          <w:p w14:paraId="69735031" w14:textId="77777777" w:rsidR="00CE34F0" w:rsidRPr="00AD7DE7" w:rsidRDefault="00CE34F0" w:rsidP="00252440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AD7DE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</w:t>
            </w:r>
            <w:r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K</w:t>
            </w:r>
          </w:p>
        </w:tc>
        <w:tc>
          <w:tcPr>
            <w:tcW w:w="2337" w:type="dxa"/>
          </w:tcPr>
          <w:p w14:paraId="07D8483D" w14:textId="152A80FC" w:rsidR="00CE34F0" w:rsidRPr="00AD7DE7" w:rsidRDefault="00C27272" w:rsidP="00252440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80" w:dyaOrig="380" w14:anchorId="2EA543E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75pt;height:18.75pt" o:ole="">
                  <v:imagedata r:id="rId8" o:title=""/>
                  <o:lock v:ext="edit" aspectratio="f"/>
                </v:shape>
                <o:OLEObject Type="Embed" ProgID="Equation.DSMT4" ShapeID="_x0000_i1025" DrawAspect="Content" ObjectID="_1773267534" r:id="rId9"/>
              </w:object>
            </w:r>
            <w:r w:rsidR="00CE34F0"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kJ mol</w:t>
            </w:r>
            <w:r w:rsidR="00CE34F0" w:rsidRPr="00AD7D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</w:p>
        </w:tc>
      </w:tr>
      <w:tr w:rsidR="00CE34F0" w:rsidRPr="00AD7DE7" w14:paraId="3E9CBEDB" w14:textId="77777777" w:rsidTr="00CE34F0">
        <w:trPr>
          <w:jc w:val="center"/>
        </w:trPr>
        <w:tc>
          <w:tcPr>
            <w:tcW w:w="2336" w:type="dxa"/>
          </w:tcPr>
          <w:p w14:paraId="5D1635A5" w14:textId="5735D44E" w:rsidR="00CE34F0" w:rsidRPr="00AD7DE7" w:rsidRDefault="00CE34F0" w:rsidP="00252440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</w:t>
            </w:r>
          </w:p>
        </w:tc>
        <w:tc>
          <w:tcPr>
            <w:tcW w:w="2336" w:type="dxa"/>
          </w:tcPr>
          <w:p w14:paraId="3814EA10" w14:textId="314D30D4" w:rsidR="00CE34F0" w:rsidRPr="00AD7DE7" w:rsidRDefault="00CE34F0" w:rsidP="00252440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458.2</w:t>
            </w:r>
          </w:p>
        </w:tc>
        <w:tc>
          <w:tcPr>
            <w:tcW w:w="2337" w:type="dxa"/>
          </w:tcPr>
          <w:p w14:paraId="1564299A" w14:textId="34A6F4A7" w:rsidR="00CE34F0" w:rsidRPr="00AD7DE7" w:rsidRDefault="00CE34F0" w:rsidP="00252440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33</w:t>
            </w:r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19</w:t>
            </w:r>
          </w:p>
        </w:tc>
      </w:tr>
      <w:tr w:rsidR="00CE34F0" w:rsidRPr="00AD7DE7" w14:paraId="12B32FFA" w14:textId="77777777" w:rsidTr="00CE34F0">
        <w:trPr>
          <w:jc w:val="center"/>
        </w:trPr>
        <w:tc>
          <w:tcPr>
            <w:tcW w:w="2336" w:type="dxa"/>
          </w:tcPr>
          <w:p w14:paraId="62616AC6" w14:textId="7E829500" w:rsidR="00CE34F0" w:rsidRPr="00AD7DE7" w:rsidRDefault="00CE34F0" w:rsidP="00252440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71</w:t>
            </w:r>
          </w:p>
        </w:tc>
        <w:tc>
          <w:tcPr>
            <w:tcW w:w="2336" w:type="dxa"/>
          </w:tcPr>
          <w:p w14:paraId="4E4A0B97" w14:textId="023116EF" w:rsidR="00CE34F0" w:rsidRPr="00AD7DE7" w:rsidRDefault="00CE34F0" w:rsidP="00252440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459.0</w:t>
            </w:r>
          </w:p>
        </w:tc>
        <w:tc>
          <w:tcPr>
            <w:tcW w:w="2337" w:type="dxa"/>
          </w:tcPr>
          <w:p w14:paraId="09AB7BA5" w14:textId="4AD4B0B9" w:rsidR="00CE34F0" w:rsidRPr="00AD7DE7" w:rsidRDefault="00CE34F0" w:rsidP="00252440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33.12</w:t>
            </w:r>
          </w:p>
        </w:tc>
      </w:tr>
      <w:tr w:rsidR="00CE34F0" w:rsidRPr="00AD7DE7" w14:paraId="5E97C25F" w14:textId="77777777" w:rsidTr="00CE34F0">
        <w:trPr>
          <w:jc w:val="center"/>
        </w:trPr>
        <w:tc>
          <w:tcPr>
            <w:tcW w:w="2336" w:type="dxa"/>
          </w:tcPr>
          <w:p w14:paraId="790FD158" w14:textId="50B35F12" w:rsidR="00CE34F0" w:rsidRPr="00AD7DE7" w:rsidRDefault="00CE34F0" w:rsidP="00252440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88</w:t>
            </w:r>
          </w:p>
        </w:tc>
        <w:tc>
          <w:tcPr>
            <w:tcW w:w="2336" w:type="dxa"/>
          </w:tcPr>
          <w:p w14:paraId="6EDF26C2" w14:textId="561CCD51" w:rsidR="00CE34F0" w:rsidRPr="00AD7DE7" w:rsidRDefault="00CE34F0" w:rsidP="00252440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458.5</w:t>
            </w:r>
          </w:p>
        </w:tc>
        <w:tc>
          <w:tcPr>
            <w:tcW w:w="2337" w:type="dxa"/>
          </w:tcPr>
          <w:p w14:paraId="01DEE22E" w14:textId="00EB10B9" w:rsidR="00CE34F0" w:rsidRPr="00AD7DE7" w:rsidRDefault="00CE34F0" w:rsidP="00252440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32.29</w:t>
            </w:r>
          </w:p>
        </w:tc>
      </w:tr>
      <w:tr w:rsidR="00CE34F0" w:rsidRPr="00AD7DE7" w14:paraId="2E13CD7C" w14:textId="77777777" w:rsidTr="00CE34F0">
        <w:trPr>
          <w:jc w:val="center"/>
        </w:trPr>
        <w:tc>
          <w:tcPr>
            <w:tcW w:w="2336" w:type="dxa"/>
          </w:tcPr>
          <w:p w14:paraId="06B653F4" w14:textId="77777777" w:rsidR="00CE34F0" w:rsidRPr="00AD7DE7" w:rsidRDefault="00CE34F0" w:rsidP="00252440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Average</w:t>
            </w:r>
          </w:p>
        </w:tc>
        <w:tc>
          <w:tcPr>
            <w:tcW w:w="2336" w:type="dxa"/>
          </w:tcPr>
          <w:p w14:paraId="1BBF5AA2" w14:textId="11E9E38E" w:rsidR="00CE34F0" w:rsidRPr="00AD7DE7" w:rsidRDefault="00CE34F0" w:rsidP="00252440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458</w:t>
            </w:r>
            <w:r w:rsidRPr="00AD7D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AD7D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6±</w:t>
            </w:r>
            <w:r w:rsidRPr="00AD7D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0.4</w:t>
            </w:r>
            <w:r w:rsidR="00252440" w:rsidRPr="00AD7DE7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 xml:space="preserve"> </w:t>
            </w:r>
            <w:r w:rsidR="00252440" w:rsidRPr="00AD7DE7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2337" w:type="dxa"/>
          </w:tcPr>
          <w:p w14:paraId="1704CC06" w14:textId="5F988371" w:rsidR="00CE34F0" w:rsidRPr="00AD7DE7" w:rsidRDefault="00CE34F0" w:rsidP="00252440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32.9</w:t>
            </w:r>
            <w:r w:rsidRPr="00AD7D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±</w:t>
            </w:r>
            <w:r w:rsidRPr="00AD7D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0.</w:t>
            </w:r>
            <w:r w:rsidRPr="00AD7D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5</w:t>
            </w:r>
            <w:r w:rsidRPr="00AD7DE7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 xml:space="preserve"> </w:t>
            </w:r>
            <w:r w:rsidRPr="00AD7DE7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  <w:lang w:val="en-US"/>
              </w:rPr>
              <w:t>a</w:t>
            </w:r>
          </w:p>
        </w:tc>
      </w:tr>
    </w:tbl>
    <w:bookmarkEnd w:id="1"/>
    <w:p w14:paraId="67931B2E" w14:textId="7A52C2AF" w:rsidR="00CE34F0" w:rsidRDefault="00CE34F0" w:rsidP="002524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D7DE7">
        <w:rPr>
          <w:rFonts w:ascii="Times New Roman" w:hAnsi="Times New Roman" w:cs="Times New Roman"/>
          <w:iCs/>
          <w:sz w:val="24"/>
          <w:szCs w:val="24"/>
          <w:vertAlign w:val="superscript"/>
          <w:lang w:val="en-US"/>
        </w:rPr>
        <w:t>a</w:t>
      </w:r>
      <w:proofErr w:type="spellEnd"/>
      <w:r w:rsidRPr="00AD7DE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The uncertainties reported inside Table S2 </w:t>
      </w:r>
      <w:bookmarkStart w:id="2" w:name="_Hlk162358648"/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include the expanded uncertainty of the mean </w:t>
      </w:r>
      <w:r w:rsidRPr="00AD7DE7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 (0.95 level of confidence, coverage factor of 2.0) and reproducibility of calibration (0.1 K for temperature and 1 % for enthalpy)</w:t>
      </w:r>
      <w:bookmarkEnd w:id="2"/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; the standard uncertainty of pressure </w:t>
      </w:r>
      <w:r w:rsidRPr="00AD7DE7">
        <w:rPr>
          <w:rFonts w:ascii="Times New Roman" w:hAnsi="Times New Roman" w:cs="Times New Roman"/>
          <w:i/>
          <w:sz w:val="24"/>
          <w:szCs w:val="24"/>
          <w:lang w:val="en-US"/>
        </w:rPr>
        <w:t>u(p)</w:t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 = 5·10</w:t>
      </w:r>
      <w:r w:rsidRPr="00AD7DE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 Pa.</w:t>
      </w:r>
    </w:p>
    <w:p w14:paraId="2788FC72" w14:textId="77777777" w:rsidR="004E31BC" w:rsidRPr="00AD7DE7" w:rsidRDefault="004E31BC" w:rsidP="002524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9357AC5" w14:textId="77777777" w:rsidR="00D060E4" w:rsidRPr="00AD7DE7" w:rsidRDefault="00D060E4" w:rsidP="00BB7B6E">
      <w:pPr>
        <w:pStyle w:val="Dimon"/>
        <w:ind w:firstLine="708"/>
        <w:rPr>
          <w:b/>
          <w:lang w:val="en-US"/>
        </w:rPr>
      </w:pPr>
      <w:r w:rsidRPr="00AD7DE7">
        <w:rPr>
          <w:b/>
          <w:lang w:val="en-US"/>
        </w:rPr>
        <w:t>Table S3</w:t>
      </w:r>
    </w:p>
    <w:p w14:paraId="73B3ADA8" w14:textId="6738C7C4" w:rsidR="00D060E4" w:rsidRPr="00AD7DE7" w:rsidRDefault="00D060E4" w:rsidP="00BB7B6E">
      <w:pPr>
        <w:pStyle w:val="Dimon"/>
        <w:ind w:firstLine="708"/>
        <w:rPr>
          <w:color w:val="000000" w:themeColor="text1"/>
          <w:lang w:val="en-US"/>
        </w:rPr>
      </w:pPr>
      <w:r w:rsidRPr="00AD7DE7">
        <w:rPr>
          <w:lang w:val="en-US"/>
        </w:rPr>
        <w:t>Isobaric heat capacities of crystalline and liquid TNB</w:t>
      </w:r>
      <w:r w:rsidRPr="00AD7DE7">
        <w:rPr>
          <w:color w:val="000000" w:themeColor="text1"/>
          <w:lang w:val="en-US"/>
        </w:rPr>
        <w:t xml:space="preserve"> measured in this work using DSC at the pressure of 10</w:t>
      </w:r>
      <w:r w:rsidRPr="00AD7DE7">
        <w:rPr>
          <w:color w:val="000000" w:themeColor="text1"/>
          <w:vertAlign w:val="superscript"/>
          <w:lang w:val="en-US"/>
        </w:rPr>
        <w:t>5</w:t>
      </w:r>
      <w:r w:rsidRPr="00AD7DE7">
        <w:rPr>
          <w:color w:val="000000" w:themeColor="text1"/>
          <w:lang w:val="en-US"/>
        </w:rPr>
        <w:t xml:space="preserve"> Pa.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843"/>
        <w:gridCol w:w="1982"/>
        <w:gridCol w:w="853"/>
        <w:gridCol w:w="1842"/>
        <w:gridCol w:w="1979"/>
      </w:tblGrid>
      <w:tr w:rsidR="00D060E4" w:rsidRPr="00AD7DE7" w14:paraId="6CA376AC" w14:textId="77777777" w:rsidTr="00D85E12">
        <w:tc>
          <w:tcPr>
            <w:tcW w:w="846" w:type="dxa"/>
          </w:tcPr>
          <w:p w14:paraId="4F19FAEB" w14:textId="77777777" w:rsidR="00D060E4" w:rsidRPr="00AD7DE7" w:rsidRDefault="00D060E4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i/>
                <w:lang w:val="en-US"/>
              </w:rPr>
              <w:t>T</w:t>
            </w:r>
            <w:r w:rsidRPr="00AD7DE7">
              <w:rPr>
                <w:lang w:val="en-US"/>
              </w:rPr>
              <w:t xml:space="preserve"> / K</w:t>
            </w:r>
          </w:p>
        </w:tc>
        <w:tc>
          <w:tcPr>
            <w:tcW w:w="1843" w:type="dxa"/>
          </w:tcPr>
          <w:p w14:paraId="32BBF100" w14:textId="77777777" w:rsidR="00D060E4" w:rsidRPr="00AD7DE7" w:rsidRDefault="00D060E4" w:rsidP="00252440">
            <w:pPr>
              <w:pStyle w:val="Dimon"/>
              <w:jc w:val="center"/>
              <w:rPr>
                <w:lang w:val="en-US"/>
              </w:rPr>
            </w:pPr>
            <w:proofErr w:type="spellStart"/>
            <w:r w:rsidRPr="00AD7DE7">
              <w:rPr>
                <w:i/>
                <w:lang w:val="en-US"/>
              </w:rPr>
              <w:t>C</w:t>
            </w:r>
            <w:r w:rsidRPr="00AD7DE7">
              <w:rPr>
                <w:iCs/>
                <w:vertAlign w:val="subscript"/>
                <w:lang w:val="en-US"/>
              </w:rPr>
              <w:t>p,m</w:t>
            </w:r>
            <w:proofErr w:type="spellEnd"/>
            <w:r w:rsidRPr="00AD7DE7">
              <w:rPr>
                <w:iCs/>
                <w:vertAlign w:val="subscript"/>
                <w:lang w:val="en-US"/>
              </w:rPr>
              <w:t xml:space="preserve"> </w:t>
            </w:r>
            <w:r w:rsidRPr="00AD7DE7">
              <w:rPr>
                <w:iCs/>
                <w:lang w:val="en-US"/>
              </w:rPr>
              <w:t>/ J K</w:t>
            </w:r>
            <w:r w:rsidRPr="00AD7DE7">
              <w:rPr>
                <w:iCs/>
                <w:vertAlign w:val="superscript"/>
                <w:lang w:val="en-US"/>
              </w:rPr>
              <w:t>-1</w:t>
            </w:r>
            <w:r w:rsidRPr="00AD7DE7">
              <w:rPr>
                <w:iCs/>
                <w:lang w:val="en-US"/>
              </w:rPr>
              <w:t xml:space="preserve"> mol</w:t>
            </w:r>
            <w:r w:rsidRPr="00AD7DE7">
              <w:rPr>
                <w:iCs/>
                <w:vertAlign w:val="superscript"/>
                <w:lang w:val="en-US"/>
              </w:rPr>
              <w:t>-1</w:t>
            </w:r>
            <w:r w:rsidRPr="00AD7DE7">
              <w:rPr>
                <w:i/>
                <w:vertAlign w:val="superscript"/>
                <w:lang w:val="en-US"/>
              </w:rPr>
              <w:t xml:space="preserve"> </w:t>
            </w:r>
            <w:r w:rsidRPr="00AD7DE7">
              <w:rPr>
                <w:iCs/>
                <w:vertAlign w:val="superscript"/>
                <w:lang w:val="en-US"/>
              </w:rPr>
              <w:t>a</w:t>
            </w:r>
          </w:p>
        </w:tc>
        <w:tc>
          <w:tcPr>
            <w:tcW w:w="1982" w:type="dxa"/>
          </w:tcPr>
          <w:p w14:paraId="6F19487E" w14:textId="77777777" w:rsidR="00D060E4" w:rsidRPr="00AD7DE7" w:rsidRDefault="00D060E4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i/>
                <w:lang w:val="en-US"/>
              </w:rPr>
              <w:t>u</w:t>
            </w:r>
            <w:r w:rsidRPr="00AD7DE7">
              <w:rPr>
                <w:lang w:val="en-US"/>
              </w:rPr>
              <w:t>(</w:t>
            </w:r>
            <w:proofErr w:type="spellStart"/>
            <w:r w:rsidRPr="00AD7DE7">
              <w:rPr>
                <w:i/>
                <w:lang w:val="en-US"/>
              </w:rPr>
              <w:t>C</w:t>
            </w:r>
            <w:r w:rsidRPr="00AD7DE7">
              <w:rPr>
                <w:iCs/>
                <w:vertAlign w:val="subscript"/>
                <w:lang w:val="en-US"/>
              </w:rPr>
              <w:t>p,m</w:t>
            </w:r>
            <w:proofErr w:type="spellEnd"/>
            <w:r w:rsidRPr="00AD7DE7">
              <w:rPr>
                <w:iCs/>
                <w:lang w:val="en-US"/>
              </w:rPr>
              <w:t>) / J K</w:t>
            </w:r>
            <w:r w:rsidRPr="00AD7DE7">
              <w:rPr>
                <w:iCs/>
                <w:vertAlign w:val="superscript"/>
                <w:lang w:val="en-US"/>
              </w:rPr>
              <w:t>-1</w:t>
            </w:r>
            <w:r w:rsidRPr="00AD7DE7">
              <w:rPr>
                <w:iCs/>
                <w:lang w:val="en-US"/>
              </w:rPr>
              <w:t xml:space="preserve"> mol</w:t>
            </w:r>
            <w:r w:rsidRPr="00AD7DE7">
              <w:rPr>
                <w:iCs/>
                <w:vertAlign w:val="superscript"/>
                <w:lang w:val="en-US"/>
              </w:rPr>
              <w:t>-1</w:t>
            </w:r>
          </w:p>
        </w:tc>
        <w:tc>
          <w:tcPr>
            <w:tcW w:w="853" w:type="dxa"/>
          </w:tcPr>
          <w:p w14:paraId="37FEEC28" w14:textId="77777777" w:rsidR="00D060E4" w:rsidRPr="00AD7DE7" w:rsidRDefault="00D060E4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i/>
                <w:lang w:val="en-US"/>
              </w:rPr>
              <w:t>T</w:t>
            </w:r>
            <w:r w:rsidRPr="00AD7DE7">
              <w:rPr>
                <w:lang w:val="en-US"/>
              </w:rPr>
              <w:t xml:space="preserve"> / K</w:t>
            </w:r>
          </w:p>
        </w:tc>
        <w:tc>
          <w:tcPr>
            <w:tcW w:w="1842" w:type="dxa"/>
          </w:tcPr>
          <w:p w14:paraId="49B6810A" w14:textId="77777777" w:rsidR="00D060E4" w:rsidRPr="00AD7DE7" w:rsidRDefault="00D060E4" w:rsidP="00252440">
            <w:pPr>
              <w:pStyle w:val="Dimon"/>
              <w:jc w:val="center"/>
              <w:rPr>
                <w:lang w:val="en-US"/>
              </w:rPr>
            </w:pPr>
            <w:proofErr w:type="spellStart"/>
            <w:r w:rsidRPr="00AD7DE7">
              <w:rPr>
                <w:i/>
                <w:lang w:val="en-US"/>
              </w:rPr>
              <w:t>C</w:t>
            </w:r>
            <w:r w:rsidRPr="00AD7DE7">
              <w:rPr>
                <w:iCs/>
                <w:vertAlign w:val="subscript"/>
                <w:lang w:val="en-US"/>
              </w:rPr>
              <w:t>p,m</w:t>
            </w:r>
            <w:proofErr w:type="spellEnd"/>
            <w:r w:rsidRPr="00AD7DE7">
              <w:rPr>
                <w:iCs/>
                <w:vertAlign w:val="subscript"/>
                <w:lang w:val="en-US"/>
              </w:rPr>
              <w:t xml:space="preserve"> </w:t>
            </w:r>
            <w:r w:rsidRPr="00AD7DE7">
              <w:rPr>
                <w:iCs/>
                <w:lang w:val="en-US"/>
              </w:rPr>
              <w:t>/ J K</w:t>
            </w:r>
            <w:r w:rsidRPr="00AD7DE7">
              <w:rPr>
                <w:iCs/>
                <w:vertAlign w:val="superscript"/>
                <w:lang w:val="en-US"/>
              </w:rPr>
              <w:t>-1</w:t>
            </w:r>
            <w:r w:rsidRPr="00AD7DE7">
              <w:rPr>
                <w:iCs/>
                <w:lang w:val="en-US"/>
              </w:rPr>
              <w:t xml:space="preserve"> mol</w:t>
            </w:r>
            <w:r w:rsidRPr="00AD7DE7">
              <w:rPr>
                <w:iCs/>
                <w:vertAlign w:val="superscript"/>
                <w:lang w:val="en-US"/>
              </w:rPr>
              <w:t>-1</w:t>
            </w:r>
            <w:r w:rsidRPr="00AD7DE7">
              <w:rPr>
                <w:i/>
                <w:vertAlign w:val="superscript"/>
                <w:lang w:val="en-US"/>
              </w:rPr>
              <w:t xml:space="preserve"> </w:t>
            </w:r>
            <w:r w:rsidRPr="00AD7DE7">
              <w:rPr>
                <w:iCs/>
                <w:vertAlign w:val="superscript"/>
                <w:lang w:val="en-US"/>
              </w:rPr>
              <w:t>a</w:t>
            </w:r>
          </w:p>
        </w:tc>
        <w:tc>
          <w:tcPr>
            <w:tcW w:w="1979" w:type="dxa"/>
          </w:tcPr>
          <w:p w14:paraId="7981338C" w14:textId="77777777" w:rsidR="00D060E4" w:rsidRPr="00AD7DE7" w:rsidRDefault="00D060E4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i/>
                <w:lang w:val="en-US"/>
              </w:rPr>
              <w:t>u</w:t>
            </w:r>
            <w:r w:rsidRPr="00AD7DE7">
              <w:rPr>
                <w:lang w:val="en-US"/>
              </w:rPr>
              <w:t>(</w:t>
            </w:r>
            <w:proofErr w:type="spellStart"/>
            <w:r w:rsidRPr="00AD7DE7">
              <w:rPr>
                <w:i/>
                <w:lang w:val="en-US"/>
              </w:rPr>
              <w:t>C</w:t>
            </w:r>
            <w:r w:rsidRPr="00AD7DE7">
              <w:rPr>
                <w:iCs/>
                <w:vertAlign w:val="subscript"/>
                <w:lang w:val="en-US"/>
              </w:rPr>
              <w:t>p,m</w:t>
            </w:r>
            <w:proofErr w:type="spellEnd"/>
            <w:r w:rsidRPr="00AD7DE7">
              <w:rPr>
                <w:iCs/>
                <w:lang w:val="en-US"/>
              </w:rPr>
              <w:t>) / J K</w:t>
            </w:r>
            <w:r w:rsidRPr="00AD7DE7">
              <w:rPr>
                <w:iCs/>
                <w:vertAlign w:val="superscript"/>
                <w:lang w:val="en-US"/>
              </w:rPr>
              <w:t>-1</w:t>
            </w:r>
            <w:r w:rsidRPr="00AD7DE7">
              <w:rPr>
                <w:iCs/>
                <w:lang w:val="en-US"/>
              </w:rPr>
              <w:t xml:space="preserve"> mol</w:t>
            </w:r>
            <w:r w:rsidRPr="00AD7DE7">
              <w:rPr>
                <w:iCs/>
                <w:vertAlign w:val="superscript"/>
                <w:lang w:val="en-US"/>
              </w:rPr>
              <w:t>-1</w:t>
            </w:r>
          </w:p>
        </w:tc>
      </w:tr>
      <w:tr w:rsidR="00D060E4" w:rsidRPr="00AD7DE7" w14:paraId="0B6B2541" w14:textId="77777777" w:rsidTr="00D85E12">
        <w:tc>
          <w:tcPr>
            <w:tcW w:w="4671" w:type="dxa"/>
            <w:gridSpan w:val="3"/>
          </w:tcPr>
          <w:p w14:paraId="4898EF2C" w14:textId="7F52CB91" w:rsidR="00D060E4" w:rsidRPr="00AD7DE7" w:rsidRDefault="00D060E4" w:rsidP="00252440">
            <w:pPr>
              <w:pStyle w:val="Dimon"/>
              <w:jc w:val="center"/>
              <w:rPr>
                <w:lang w:val="en-US"/>
              </w:rPr>
            </w:pPr>
            <w:r w:rsidRPr="00AD7DE7">
              <w:rPr>
                <w:lang w:val="en-US"/>
              </w:rPr>
              <w:t>TNB (</w:t>
            </w:r>
            <w:proofErr w:type="spellStart"/>
            <w:r w:rsidR="005B7DBB" w:rsidRPr="00AD7DE7">
              <w:rPr>
                <w:lang w:val="en-US"/>
              </w:rPr>
              <w:t>c</w:t>
            </w:r>
            <w:r w:rsidRPr="00AD7DE7">
              <w:rPr>
                <w:lang w:val="en-US"/>
              </w:rPr>
              <w:t>r</w:t>
            </w:r>
            <w:proofErr w:type="spellEnd"/>
            <w:r w:rsidRPr="00AD7DE7">
              <w:rPr>
                <w:lang w:val="en-US"/>
              </w:rPr>
              <w:t>)</w:t>
            </w:r>
          </w:p>
        </w:tc>
        <w:tc>
          <w:tcPr>
            <w:tcW w:w="4674" w:type="dxa"/>
            <w:gridSpan w:val="3"/>
          </w:tcPr>
          <w:p w14:paraId="2030CE68" w14:textId="6A167719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rPr>
                <w:lang w:val="en-US"/>
              </w:rPr>
              <w:t>TNB (</w:t>
            </w:r>
            <w:r w:rsidR="005B7DBB" w:rsidRPr="00AD7DE7">
              <w:rPr>
                <w:lang w:val="en-US"/>
              </w:rPr>
              <w:t>l</w:t>
            </w:r>
            <w:r w:rsidRPr="00AD7DE7">
              <w:rPr>
                <w:lang w:val="en-US"/>
              </w:rPr>
              <w:t>)</w:t>
            </w:r>
          </w:p>
        </w:tc>
      </w:tr>
      <w:tr w:rsidR="00D060E4" w:rsidRPr="00AD7DE7" w14:paraId="4D628F82" w14:textId="77777777" w:rsidTr="00D85E12">
        <w:tc>
          <w:tcPr>
            <w:tcW w:w="846" w:type="dxa"/>
          </w:tcPr>
          <w:p w14:paraId="004525AC" w14:textId="29B49E5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280</w:t>
            </w:r>
          </w:p>
        </w:tc>
        <w:tc>
          <w:tcPr>
            <w:tcW w:w="1843" w:type="dxa"/>
          </w:tcPr>
          <w:p w14:paraId="77C2ECC1" w14:textId="54651EEE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477.1</w:t>
            </w:r>
          </w:p>
        </w:tc>
        <w:tc>
          <w:tcPr>
            <w:tcW w:w="1982" w:type="dxa"/>
          </w:tcPr>
          <w:p w14:paraId="0C01ADF1" w14:textId="7BC6BE8C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14.3</w:t>
            </w:r>
          </w:p>
        </w:tc>
        <w:tc>
          <w:tcPr>
            <w:tcW w:w="853" w:type="dxa"/>
          </w:tcPr>
          <w:p w14:paraId="377AA1C9" w14:textId="22D7A713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420</w:t>
            </w:r>
          </w:p>
        </w:tc>
        <w:tc>
          <w:tcPr>
            <w:tcW w:w="1842" w:type="dxa"/>
          </w:tcPr>
          <w:p w14:paraId="769D6E70" w14:textId="2B7C45D6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835.2</w:t>
            </w:r>
          </w:p>
        </w:tc>
        <w:tc>
          <w:tcPr>
            <w:tcW w:w="1979" w:type="dxa"/>
          </w:tcPr>
          <w:p w14:paraId="10A2B766" w14:textId="01C5E9BB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25.1</w:t>
            </w:r>
          </w:p>
        </w:tc>
      </w:tr>
      <w:tr w:rsidR="00D060E4" w:rsidRPr="00AD7DE7" w14:paraId="5F873D8B" w14:textId="77777777" w:rsidTr="00D85E12">
        <w:tc>
          <w:tcPr>
            <w:tcW w:w="846" w:type="dxa"/>
          </w:tcPr>
          <w:p w14:paraId="757F1AF4" w14:textId="4A8ED4A3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290</w:t>
            </w:r>
          </w:p>
        </w:tc>
        <w:tc>
          <w:tcPr>
            <w:tcW w:w="1843" w:type="dxa"/>
          </w:tcPr>
          <w:p w14:paraId="2839F043" w14:textId="5BFA9D00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495.0</w:t>
            </w:r>
          </w:p>
        </w:tc>
        <w:tc>
          <w:tcPr>
            <w:tcW w:w="1982" w:type="dxa"/>
          </w:tcPr>
          <w:p w14:paraId="51C30A4A" w14:textId="38F8558D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14.8</w:t>
            </w:r>
          </w:p>
        </w:tc>
        <w:tc>
          <w:tcPr>
            <w:tcW w:w="853" w:type="dxa"/>
          </w:tcPr>
          <w:p w14:paraId="426E8B74" w14:textId="1B49DE02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430</w:t>
            </w:r>
          </w:p>
        </w:tc>
        <w:tc>
          <w:tcPr>
            <w:tcW w:w="1842" w:type="dxa"/>
          </w:tcPr>
          <w:p w14:paraId="25E8C16D" w14:textId="7F62181A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846.8</w:t>
            </w:r>
          </w:p>
        </w:tc>
        <w:tc>
          <w:tcPr>
            <w:tcW w:w="1979" w:type="dxa"/>
          </w:tcPr>
          <w:p w14:paraId="6D5135BB" w14:textId="475799D5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25.4</w:t>
            </w:r>
          </w:p>
        </w:tc>
      </w:tr>
      <w:tr w:rsidR="00D060E4" w:rsidRPr="00AD7DE7" w14:paraId="1283493E" w14:textId="77777777" w:rsidTr="00D85E12">
        <w:tc>
          <w:tcPr>
            <w:tcW w:w="846" w:type="dxa"/>
          </w:tcPr>
          <w:p w14:paraId="6288B9CC" w14:textId="15944C29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300</w:t>
            </w:r>
          </w:p>
        </w:tc>
        <w:tc>
          <w:tcPr>
            <w:tcW w:w="1843" w:type="dxa"/>
          </w:tcPr>
          <w:p w14:paraId="324CB58E" w14:textId="74D1B958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512.9</w:t>
            </w:r>
          </w:p>
        </w:tc>
        <w:tc>
          <w:tcPr>
            <w:tcW w:w="1982" w:type="dxa"/>
          </w:tcPr>
          <w:p w14:paraId="43DDD862" w14:textId="6869C399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15.4</w:t>
            </w:r>
          </w:p>
        </w:tc>
        <w:tc>
          <w:tcPr>
            <w:tcW w:w="853" w:type="dxa"/>
          </w:tcPr>
          <w:p w14:paraId="30C3129A" w14:textId="645DA1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440</w:t>
            </w:r>
          </w:p>
        </w:tc>
        <w:tc>
          <w:tcPr>
            <w:tcW w:w="1842" w:type="dxa"/>
          </w:tcPr>
          <w:p w14:paraId="46AD601B" w14:textId="5450FF46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858.5</w:t>
            </w:r>
          </w:p>
        </w:tc>
        <w:tc>
          <w:tcPr>
            <w:tcW w:w="1979" w:type="dxa"/>
          </w:tcPr>
          <w:p w14:paraId="044CD490" w14:textId="2E142FAD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25.8</w:t>
            </w:r>
          </w:p>
        </w:tc>
      </w:tr>
      <w:tr w:rsidR="00D060E4" w:rsidRPr="00AD7DE7" w14:paraId="611E6124" w14:textId="77777777" w:rsidTr="00D85E12">
        <w:tc>
          <w:tcPr>
            <w:tcW w:w="846" w:type="dxa"/>
          </w:tcPr>
          <w:p w14:paraId="2A03C398" w14:textId="1B0AC9E6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310</w:t>
            </w:r>
          </w:p>
        </w:tc>
        <w:tc>
          <w:tcPr>
            <w:tcW w:w="1843" w:type="dxa"/>
          </w:tcPr>
          <w:p w14:paraId="6D735956" w14:textId="5AAC5A78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530.8</w:t>
            </w:r>
          </w:p>
        </w:tc>
        <w:tc>
          <w:tcPr>
            <w:tcW w:w="1982" w:type="dxa"/>
          </w:tcPr>
          <w:p w14:paraId="7D371E24" w14:textId="1F125ABB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15.9</w:t>
            </w:r>
          </w:p>
        </w:tc>
        <w:tc>
          <w:tcPr>
            <w:tcW w:w="853" w:type="dxa"/>
          </w:tcPr>
          <w:p w14:paraId="468C4C7B" w14:textId="5EC3E89E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450</w:t>
            </w:r>
          </w:p>
        </w:tc>
        <w:tc>
          <w:tcPr>
            <w:tcW w:w="1842" w:type="dxa"/>
          </w:tcPr>
          <w:p w14:paraId="0F5ED8D6" w14:textId="1EC4EF76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870.2</w:t>
            </w:r>
          </w:p>
        </w:tc>
        <w:tc>
          <w:tcPr>
            <w:tcW w:w="1979" w:type="dxa"/>
          </w:tcPr>
          <w:p w14:paraId="44B14E87" w14:textId="593A7AAD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26.1</w:t>
            </w:r>
          </w:p>
        </w:tc>
      </w:tr>
      <w:tr w:rsidR="00D060E4" w:rsidRPr="00AD7DE7" w14:paraId="62CED15C" w14:textId="77777777" w:rsidTr="00D85E12">
        <w:tc>
          <w:tcPr>
            <w:tcW w:w="846" w:type="dxa"/>
          </w:tcPr>
          <w:p w14:paraId="3CE7583D" w14:textId="313AF6BE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320</w:t>
            </w:r>
          </w:p>
        </w:tc>
        <w:tc>
          <w:tcPr>
            <w:tcW w:w="1843" w:type="dxa"/>
          </w:tcPr>
          <w:p w14:paraId="1230F75A" w14:textId="7F2ED4F8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548.7</w:t>
            </w:r>
          </w:p>
        </w:tc>
        <w:tc>
          <w:tcPr>
            <w:tcW w:w="1982" w:type="dxa"/>
          </w:tcPr>
          <w:p w14:paraId="7B8DED57" w14:textId="0A5FB991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16.5</w:t>
            </w:r>
          </w:p>
        </w:tc>
        <w:tc>
          <w:tcPr>
            <w:tcW w:w="853" w:type="dxa"/>
          </w:tcPr>
          <w:p w14:paraId="0ED724E9" w14:textId="4C0F6AF4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460</w:t>
            </w:r>
          </w:p>
        </w:tc>
        <w:tc>
          <w:tcPr>
            <w:tcW w:w="1842" w:type="dxa"/>
          </w:tcPr>
          <w:p w14:paraId="6EAFAD53" w14:textId="6C356EDC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881.8</w:t>
            </w:r>
          </w:p>
        </w:tc>
        <w:tc>
          <w:tcPr>
            <w:tcW w:w="1979" w:type="dxa"/>
          </w:tcPr>
          <w:p w14:paraId="64992935" w14:textId="48116F8C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26.5</w:t>
            </w:r>
          </w:p>
        </w:tc>
      </w:tr>
      <w:tr w:rsidR="00D060E4" w:rsidRPr="00AD7DE7" w14:paraId="74FFA44F" w14:textId="77777777" w:rsidTr="00D85E12">
        <w:tc>
          <w:tcPr>
            <w:tcW w:w="846" w:type="dxa"/>
          </w:tcPr>
          <w:p w14:paraId="0EBDFA26" w14:textId="4151E03B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330</w:t>
            </w:r>
          </w:p>
        </w:tc>
        <w:tc>
          <w:tcPr>
            <w:tcW w:w="1843" w:type="dxa"/>
          </w:tcPr>
          <w:p w14:paraId="29323A21" w14:textId="40D1F81B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566.6</w:t>
            </w:r>
          </w:p>
        </w:tc>
        <w:tc>
          <w:tcPr>
            <w:tcW w:w="1982" w:type="dxa"/>
          </w:tcPr>
          <w:p w14:paraId="06ECDD6B" w14:textId="630F7CEA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17.0</w:t>
            </w:r>
          </w:p>
        </w:tc>
        <w:tc>
          <w:tcPr>
            <w:tcW w:w="853" w:type="dxa"/>
          </w:tcPr>
          <w:p w14:paraId="47F71066" w14:textId="447EDB5D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470</w:t>
            </w:r>
          </w:p>
        </w:tc>
        <w:tc>
          <w:tcPr>
            <w:tcW w:w="1842" w:type="dxa"/>
          </w:tcPr>
          <w:p w14:paraId="6C3CF5ED" w14:textId="55782CCD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893.5</w:t>
            </w:r>
          </w:p>
        </w:tc>
        <w:tc>
          <w:tcPr>
            <w:tcW w:w="1979" w:type="dxa"/>
          </w:tcPr>
          <w:p w14:paraId="79B37796" w14:textId="197DC41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26.8</w:t>
            </w:r>
          </w:p>
        </w:tc>
      </w:tr>
      <w:tr w:rsidR="00D060E4" w:rsidRPr="00AD7DE7" w14:paraId="687FB7A3" w14:textId="77777777" w:rsidTr="00D85E12">
        <w:tc>
          <w:tcPr>
            <w:tcW w:w="846" w:type="dxa"/>
          </w:tcPr>
          <w:p w14:paraId="506BF14F" w14:textId="41CBBE16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340</w:t>
            </w:r>
          </w:p>
        </w:tc>
        <w:tc>
          <w:tcPr>
            <w:tcW w:w="1843" w:type="dxa"/>
          </w:tcPr>
          <w:p w14:paraId="581531A0" w14:textId="7195F40B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584.5</w:t>
            </w:r>
          </w:p>
        </w:tc>
        <w:tc>
          <w:tcPr>
            <w:tcW w:w="1982" w:type="dxa"/>
          </w:tcPr>
          <w:p w14:paraId="401D9D5E" w14:textId="0C4D13E1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17.5</w:t>
            </w:r>
          </w:p>
        </w:tc>
        <w:tc>
          <w:tcPr>
            <w:tcW w:w="853" w:type="dxa"/>
          </w:tcPr>
          <w:p w14:paraId="4B2AFB9C" w14:textId="76A1AA4D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480</w:t>
            </w:r>
          </w:p>
        </w:tc>
        <w:tc>
          <w:tcPr>
            <w:tcW w:w="1842" w:type="dxa"/>
          </w:tcPr>
          <w:p w14:paraId="4B036F0E" w14:textId="1E589762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905.1</w:t>
            </w:r>
          </w:p>
        </w:tc>
        <w:tc>
          <w:tcPr>
            <w:tcW w:w="1979" w:type="dxa"/>
          </w:tcPr>
          <w:p w14:paraId="5DC84EB1" w14:textId="6BBDD468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27.2</w:t>
            </w:r>
          </w:p>
        </w:tc>
      </w:tr>
      <w:tr w:rsidR="00D060E4" w:rsidRPr="00AD7DE7" w14:paraId="33FECAE0" w14:textId="77777777" w:rsidTr="00D85E12">
        <w:tc>
          <w:tcPr>
            <w:tcW w:w="846" w:type="dxa"/>
          </w:tcPr>
          <w:p w14:paraId="38FB264D" w14:textId="6C0B8ABF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350</w:t>
            </w:r>
          </w:p>
        </w:tc>
        <w:tc>
          <w:tcPr>
            <w:tcW w:w="1843" w:type="dxa"/>
          </w:tcPr>
          <w:p w14:paraId="15F918DD" w14:textId="1845B822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602.4</w:t>
            </w:r>
          </w:p>
        </w:tc>
        <w:tc>
          <w:tcPr>
            <w:tcW w:w="1982" w:type="dxa"/>
          </w:tcPr>
          <w:p w14:paraId="103B954E" w14:textId="6512C569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18.1</w:t>
            </w:r>
          </w:p>
        </w:tc>
        <w:tc>
          <w:tcPr>
            <w:tcW w:w="853" w:type="dxa"/>
          </w:tcPr>
          <w:p w14:paraId="58DB7B98" w14:textId="5E6BD8EB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490</w:t>
            </w:r>
          </w:p>
        </w:tc>
        <w:tc>
          <w:tcPr>
            <w:tcW w:w="1842" w:type="dxa"/>
          </w:tcPr>
          <w:p w14:paraId="77216123" w14:textId="65871BB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916.8</w:t>
            </w:r>
          </w:p>
        </w:tc>
        <w:tc>
          <w:tcPr>
            <w:tcW w:w="1979" w:type="dxa"/>
          </w:tcPr>
          <w:p w14:paraId="569883A2" w14:textId="127D0A49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27.5</w:t>
            </w:r>
          </w:p>
        </w:tc>
      </w:tr>
      <w:tr w:rsidR="00D060E4" w:rsidRPr="00AD7DE7" w14:paraId="1A41F1AA" w14:textId="77777777" w:rsidTr="00D85E12">
        <w:tc>
          <w:tcPr>
            <w:tcW w:w="846" w:type="dxa"/>
          </w:tcPr>
          <w:p w14:paraId="79B1CA3D" w14:textId="68972F75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360</w:t>
            </w:r>
          </w:p>
        </w:tc>
        <w:tc>
          <w:tcPr>
            <w:tcW w:w="1843" w:type="dxa"/>
          </w:tcPr>
          <w:p w14:paraId="34A86EFC" w14:textId="415044E0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620.3</w:t>
            </w:r>
          </w:p>
        </w:tc>
        <w:tc>
          <w:tcPr>
            <w:tcW w:w="1982" w:type="dxa"/>
          </w:tcPr>
          <w:p w14:paraId="3CB697E2" w14:textId="2524519F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18.6</w:t>
            </w:r>
          </w:p>
        </w:tc>
        <w:tc>
          <w:tcPr>
            <w:tcW w:w="853" w:type="dxa"/>
          </w:tcPr>
          <w:p w14:paraId="43ED86E1" w14:textId="653FFA72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500</w:t>
            </w:r>
          </w:p>
        </w:tc>
        <w:tc>
          <w:tcPr>
            <w:tcW w:w="1842" w:type="dxa"/>
          </w:tcPr>
          <w:p w14:paraId="0A5C2E0C" w14:textId="4C73514C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928.5</w:t>
            </w:r>
          </w:p>
        </w:tc>
        <w:tc>
          <w:tcPr>
            <w:tcW w:w="1979" w:type="dxa"/>
          </w:tcPr>
          <w:p w14:paraId="0D5F40B4" w14:textId="23BC562D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27.9</w:t>
            </w:r>
          </w:p>
        </w:tc>
      </w:tr>
      <w:tr w:rsidR="00D060E4" w:rsidRPr="00AD7DE7" w14:paraId="677BBEFF" w14:textId="77777777" w:rsidTr="00D85E12">
        <w:tc>
          <w:tcPr>
            <w:tcW w:w="846" w:type="dxa"/>
          </w:tcPr>
          <w:p w14:paraId="20FD3037" w14:textId="4A6CFAB9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370</w:t>
            </w:r>
          </w:p>
        </w:tc>
        <w:tc>
          <w:tcPr>
            <w:tcW w:w="1843" w:type="dxa"/>
          </w:tcPr>
          <w:p w14:paraId="2C2F81C0" w14:textId="1BB2DD0C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638.2</w:t>
            </w:r>
          </w:p>
        </w:tc>
        <w:tc>
          <w:tcPr>
            <w:tcW w:w="1982" w:type="dxa"/>
          </w:tcPr>
          <w:p w14:paraId="35917F70" w14:textId="46FD3EBD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19.1</w:t>
            </w:r>
          </w:p>
        </w:tc>
        <w:tc>
          <w:tcPr>
            <w:tcW w:w="853" w:type="dxa"/>
          </w:tcPr>
          <w:p w14:paraId="29D2B99D" w14:textId="2D15E78C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510</w:t>
            </w:r>
          </w:p>
        </w:tc>
        <w:tc>
          <w:tcPr>
            <w:tcW w:w="1842" w:type="dxa"/>
          </w:tcPr>
          <w:p w14:paraId="14279248" w14:textId="0DDF0BA8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940.1</w:t>
            </w:r>
          </w:p>
        </w:tc>
        <w:tc>
          <w:tcPr>
            <w:tcW w:w="1979" w:type="dxa"/>
          </w:tcPr>
          <w:p w14:paraId="4D238A41" w14:textId="595067B1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28.2</w:t>
            </w:r>
          </w:p>
        </w:tc>
      </w:tr>
      <w:tr w:rsidR="00D060E4" w:rsidRPr="00AD7DE7" w14:paraId="4EC75F6F" w14:textId="77777777" w:rsidTr="00D85E12">
        <w:tc>
          <w:tcPr>
            <w:tcW w:w="846" w:type="dxa"/>
          </w:tcPr>
          <w:p w14:paraId="0E389C0E" w14:textId="1D367CFF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380</w:t>
            </w:r>
          </w:p>
        </w:tc>
        <w:tc>
          <w:tcPr>
            <w:tcW w:w="1843" w:type="dxa"/>
          </w:tcPr>
          <w:p w14:paraId="2CC76F92" w14:textId="2A2183D5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656.2</w:t>
            </w:r>
          </w:p>
        </w:tc>
        <w:tc>
          <w:tcPr>
            <w:tcW w:w="1982" w:type="dxa"/>
          </w:tcPr>
          <w:p w14:paraId="7A100D80" w14:textId="2BE04193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19.7</w:t>
            </w:r>
          </w:p>
        </w:tc>
        <w:tc>
          <w:tcPr>
            <w:tcW w:w="853" w:type="dxa"/>
          </w:tcPr>
          <w:p w14:paraId="54E2E30E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  <w:tc>
          <w:tcPr>
            <w:tcW w:w="1842" w:type="dxa"/>
          </w:tcPr>
          <w:p w14:paraId="1F2D7E28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  <w:tc>
          <w:tcPr>
            <w:tcW w:w="1979" w:type="dxa"/>
          </w:tcPr>
          <w:p w14:paraId="2F4D97DA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</w:tr>
      <w:tr w:rsidR="00D060E4" w:rsidRPr="00AD7DE7" w14:paraId="7001C35A" w14:textId="77777777" w:rsidTr="00D85E12">
        <w:tc>
          <w:tcPr>
            <w:tcW w:w="846" w:type="dxa"/>
          </w:tcPr>
          <w:p w14:paraId="24D8A27F" w14:textId="3B175A20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390</w:t>
            </w:r>
          </w:p>
        </w:tc>
        <w:tc>
          <w:tcPr>
            <w:tcW w:w="1843" w:type="dxa"/>
          </w:tcPr>
          <w:p w14:paraId="25DE959D" w14:textId="219D5739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674.1</w:t>
            </w:r>
          </w:p>
        </w:tc>
        <w:tc>
          <w:tcPr>
            <w:tcW w:w="1982" w:type="dxa"/>
          </w:tcPr>
          <w:p w14:paraId="671E79B4" w14:textId="0FF1AFAE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20.2</w:t>
            </w:r>
          </w:p>
        </w:tc>
        <w:tc>
          <w:tcPr>
            <w:tcW w:w="853" w:type="dxa"/>
          </w:tcPr>
          <w:p w14:paraId="172FEE25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  <w:tc>
          <w:tcPr>
            <w:tcW w:w="1842" w:type="dxa"/>
          </w:tcPr>
          <w:p w14:paraId="24CFCFAB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  <w:tc>
          <w:tcPr>
            <w:tcW w:w="1979" w:type="dxa"/>
          </w:tcPr>
          <w:p w14:paraId="535E9EDF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</w:tr>
      <w:tr w:rsidR="00D060E4" w:rsidRPr="00AD7DE7" w14:paraId="424B9A9C" w14:textId="77777777" w:rsidTr="00D85E12">
        <w:tc>
          <w:tcPr>
            <w:tcW w:w="846" w:type="dxa"/>
          </w:tcPr>
          <w:p w14:paraId="79CC7E54" w14:textId="6C9F649A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400</w:t>
            </w:r>
          </w:p>
        </w:tc>
        <w:tc>
          <w:tcPr>
            <w:tcW w:w="1843" w:type="dxa"/>
          </w:tcPr>
          <w:p w14:paraId="35174B30" w14:textId="3F2334C3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692.0</w:t>
            </w:r>
          </w:p>
        </w:tc>
        <w:tc>
          <w:tcPr>
            <w:tcW w:w="1982" w:type="dxa"/>
          </w:tcPr>
          <w:p w14:paraId="59AC2EDA" w14:textId="1514B806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20.8</w:t>
            </w:r>
          </w:p>
        </w:tc>
        <w:tc>
          <w:tcPr>
            <w:tcW w:w="853" w:type="dxa"/>
          </w:tcPr>
          <w:p w14:paraId="3D8E46CC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  <w:tc>
          <w:tcPr>
            <w:tcW w:w="1842" w:type="dxa"/>
          </w:tcPr>
          <w:p w14:paraId="163EE5A4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  <w:tc>
          <w:tcPr>
            <w:tcW w:w="1979" w:type="dxa"/>
          </w:tcPr>
          <w:p w14:paraId="05FC7CC7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</w:tr>
      <w:tr w:rsidR="00D060E4" w:rsidRPr="00AD7DE7" w14:paraId="22E50F1C" w14:textId="77777777" w:rsidTr="00D85E12">
        <w:tc>
          <w:tcPr>
            <w:tcW w:w="846" w:type="dxa"/>
          </w:tcPr>
          <w:p w14:paraId="0823ADFA" w14:textId="201EB503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410</w:t>
            </w:r>
          </w:p>
        </w:tc>
        <w:tc>
          <w:tcPr>
            <w:tcW w:w="1843" w:type="dxa"/>
          </w:tcPr>
          <w:p w14:paraId="5BD60D1C" w14:textId="14B54E09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709.9</w:t>
            </w:r>
          </w:p>
        </w:tc>
        <w:tc>
          <w:tcPr>
            <w:tcW w:w="1982" w:type="dxa"/>
          </w:tcPr>
          <w:p w14:paraId="3DC1DB57" w14:textId="5389103B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21.3</w:t>
            </w:r>
          </w:p>
        </w:tc>
        <w:tc>
          <w:tcPr>
            <w:tcW w:w="853" w:type="dxa"/>
          </w:tcPr>
          <w:p w14:paraId="51086F39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  <w:tc>
          <w:tcPr>
            <w:tcW w:w="1842" w:type="dxa"/>
          </w:tcPr>
          <w:p w14:paraId="4B9FB6A6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  <w:tc>
          <w:tcPr>
            <w:tcW w:w="1979" w:type="dxa"/>
          </w:tcPr>
          <w:p w14:paraId="492EC915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</w:tr>
      <w:tr w:rsidR="00D060E4" w:rsidRPr="00AD7DE7" w14:paraId="67829593" w14:textId="77777777" w:rsidTr="00D85E12">
        <w:tc>
          <w:tcPr>
            <w:tcW w:w="846" w:type="dxa"/>
          </w:tcPr>
          <w:p w14:paraId="1AB8731C" w14:textId="63F82BE0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420</w:t>
            </w:r>
          </w:p>
        </w:tc>
        <w:tc>
          <w:tcPr>
            <w:tcW w:w="1843" w:type="dxa"/>
          </w:tcPr>
          <w:p w14:paraId="3124AF32" w14:textId="634FD938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727.8</w:t>
            </w:r>
          </w:p>
        </w:tc>
        <w:tc>
          <w:tcPr>
            <w:tcW w:w="1982" w:type="dxa"/>
          </w:tcPr>
          <w:p w14:paraId="6761E994" w14:textId="6EA62F92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21.8</w:t>
            </w:r>
          </w:p>
        </w:tc>
        <w:tc>
          <w:tcPr>
            <w:tcW w:w="853" w:type="dxa"/>
          </w:tcPr>
          <w:p w14:paraId="324AB97E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  <w:tc>
          <w:tcPr>
            <w:tcW w:w="1842" w:type="dxa"/>
          </w:tcPr>
          <w:p w14:paraId="77BAF1BC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  <w:tc>
          <w:tcPr>
            <w:tcW w:w="1979" w:type="dxa"/>
          </w:tcPr>
          <w:p w14:paraId="59D8A6C4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</w:tr>
      <w:tr w:rsidR="00D060E4" w:rsidRPr="00AD7DE7" w14:paraId="51BE3B19" w14:textId="77777777" w:rsidTr="00D85E12">
        <w:tc>
          <w:tcPr>
            <w:tcW w:w="846" w:type="dxa"/>
          </w:tcPr>
          <w:p w14:paraId="3032AF3F" w14:textId="11DB9DD0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430</w:t>
            </w:r>
          </w:p>
        </w:tc>
        <w:tc>
          <w:tcPr>
            <w:tcW w:w="1843" w:type="dxa"/>
          </w:tcPr>
          <w:p w14:paraId="2379D197" w14:textId="41E9333A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745.7</w:t>
            </w:r>
          </w:p>
        </w:tc>
        <w:tc>
          <w:tcPr>
            <w:tcW w:w="1982" w:type="dxa"/>
          </w:tcPr>
          <w:p w14:paraId="136A4F32" w14:textId="19594AAF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  <w:r w:rsidRPr="00AD7DE7">
              <w:t>22.4</w:t>
            </w:r>
          </w:p>
        </w:tc>
        <w:tc>
          <w:tcPr>
            <w:tcW w:w="853" w:type="dxa"/>
          </w:tcPr>
          <w:p w14:paraId="706CF39F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  <w:tc>
          <w:tcPr>
            <w:tcW w:w="1842" w:type="dxa"/>
          </w:tcPr>
          <w:p w14:paraId="1ECB1F63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  <w:tc>
          <w:tcPr>
            <w:tcW w:w="1979" w:type="dxa"/>
          </w:tcPr>
          <w:p w14:paraId="717FDFEB" w14:textId="77777777" w:rsidR="00D060E4" w:rsidRPr="00AD7DE7" w:rsidRDefault="00D060E4" w:rsidP="00252440">
            <w:pPr>
              <w:pStyle w:val="Dimon"/>
              <w:jc w:val="center"/>
              <w:rPr>
                <w:i/>
                <w:lang w:val="en-US"/>
              </w:rPr>
            </w:pPr>
          </w:p>
        </w:tc>
      </w:tr>
    </w:tbl>
    <w:p w14:paraId="4C28C8D6" w14:textId="257EC7EC" w:rsidR="00D060E4" w:rsidRPr="00AD7DE7" w:rsidRDefault="00D060E4" w:rsidP="002524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D7DE7">
        <w:rPr>
          <w:rFonts w:ascii="Times New Roman" w:hAnsi="Times New Roman" w:cs="Times New Roman"/>
          <w:iCs/>
          <w:sz w:val="24"/>
          <w:szCs w:val="24"/>
          <w:vertAlign w:val="superscript"/>
          <w:lang w:val="en-US"/>
        </w:rPr>
        <w:t>a</w:t>
      </w:r>
      <w:proofErr w:type="spellEnd"/>
      <w:r w:rsidRPr="00AD7DE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The uncertainties include the expanded uncertainty of the mean </w:t>
      </w:r>
      <w:r w:rsidRPr="00AD7DE7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 (0.95 level of confidence, coverage factor of 2.0) and the uncertainty of calibration; the standard uncertainty of pressure </w:t>
      </w:r>
      <w:r w:rsidRPr="00AD7DE7">
        <w:rPr>
          <w:rFonts w:ascii="Times New Roman" w:hAnsi="Times New Roman" w:cs="Times New Roman"/>
          <w:i/>
          <w:sz w:val="24"/>
          <w:szCs w:val="24"/>
          <w:lang w:val="en-US"/>
        </w:rPr>
        <w:t>u(p)</w:t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 = 5·10</w:t>
      </w:r>
      <w:r w:rsidRPr="00AD7DE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 Pa. The expanded uncertainty of temperature is ±0.1 K (0.95 level of confidence, coverage factor of 2.0).</w:t>
      </w:r>
    </w:p>
    <w:p w14:paraId="0BC860EF" w14:textId="56CC9E2D" w:rsidR="00BB7B6E" w:rsidRPr="00AD7DE7" w:rsidRDefault="00BB7B6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D7DE7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14D90227" w14:textId="7CA0AF41" w:rsidR="00677426" w:rsidRPr="00FB4A58" w:rsidRDefault="00677426" w:rsidP="00252440">
      <w:pPr>
        <w:pStyle w:val="Dimon"/>
        <w:ind w:firstLine="708"/>
        <w:rPr>
          <w:i/>
          <w:lang w:val="en-US"/>
        </w:rPr>
      </w:pPr>
      <w:r w:rsidRPr="00AD7DE7">
        <w:rPr>
          <w:i/>
          <w:lang w:val="en-US"/>
        </w:rPr>
        <w:lastRenderedPageBreak/>
        <w:t xml:space="preserve">3 </w:t>
      </w:r>
      <w:r w:rsidR="00FB4A58">
        <w:rPr>
          <w:i/>
          <w:lang w:val="en-US"/>
        </w:rPr>
        <w:t>Solution calorimetry</w:t>
      </w:r>
    </w:p>
    <w:p w14:paraId="0393E79D" w14:textId="496E8111" w:rsidR="00CE34F0" w:rsidRPr="00AD7DE7" w:rsidRDefault="00CE34F0" w:rsidP="002524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4DFB0D5" w14:textId="6B9C12E5" w:rsidR="00252440" w:rsidRPr="00AD7DE7" w:rsidRDefault="00252440" w:rsidP="0088446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3" w:name="_Hlk141285375"/>
      <w:r w:rsidRPr="00AD7D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 w:rsidR="00BB7B6E" w:rsidRPr="00AD7DE7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3B027F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</w:p>
    <w:p w14:paraId="448FDEE1" w14:textId="65C17FB5" w:rsidR="00252440" w:rsidRPr="00AD7DE7" w:rsidRDefault="00252440" w:rsidP="008844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Experimental enthalpies of solution of </w:t>
      </w:r>
      <w:r w:rsidR="00BB7B6E" w:rsidRPr="00AD7DE7">
        <w:rPr>
          <w:rFonts w:ascii="Times New Roman" w:eastAsia="Calibri" w:hAnsi="Times New Roman" w:cs="Times New Roman"/>
          <w:sz w:val="24"/>
          <w:szCs w:val="24"/>
          <w:lang w:val="en-US"/>
        </w:rPr>
        <w:t>TNB</w:t>
      </w:r>
      <w:r w:rsidRPr="00AD7DE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BB7B6E"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benzene </w:t>
      </w:r>
      <w:r w:rsidRPr="00AD7DE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measured </w:t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t>in this work at 298.15 K and 0.1 MPa</w:t>
      </w:r>
      <w:r w:rsidR="00C211ED"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D7DE7">
        <w:rPr>
          <w:rFonts w:ascii="Times New Roman" w:hAnsi="Times New Roman" w:cs="Times New Roman"/>
          <w:iCs/>
          <w:sz w:val="24"/>
          <w:szCs w:val="24"/>
          <w:vertAlign w:val="superscript"/>
          <w:lang w:val="en-US"/>
        </w:rPr>
        <w:t>a</w:t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2383"/>
        <w:gridCol w:w="2274"/>
      </w:tblGrid>
      <w:tr w:rsidR="00BB7B6E" w:rsidRPr="00AD7DE7" w14:paraId="08460134" w14:textId="77777777" w:rsidTr="00581188">
        <w:trPr>
          <w:trHeight w:val="66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2D08ED" w14:textId="77777777" w:rsidR="00BB7B6E" w:rsidRPr="00AD7DE7" w:rsidRDefault="00BB7B6E" w:rsidP="002524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Mass of sample / mg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BC2054" w14:textId="77777777" w:rsidR="00BB7B6E" w:rsidRPr="00AD7DE7" w:rsidRDefault="00BB7B6E" w:rsidP="002524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Molality</w:t>
            </w:r>
            <w:proofErr w:type="spellEnd"/>
            <w:r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D7DE7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  <w:lang w:val="en-US"/>
              </w:rPr>
              <w:t>b</w:t>
            </w: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 m</w:t>
            </w: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mol·kg</w:t>
            </w:r>
            <w:r w:rsidRPr="00AD7DE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30DAC8" w14:textId="5413FDA7" w:rsidR="00BB7B6E" w:rsidRPr="00AD7DE7" w:rsidRDefault="00C211ED" w:rsidP="002524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D7DE7">
              <w:rPr>
                <w:rFonts w:ascii="Times New Roman" w:hAnsi="Times New Roman" w:cs="Times New Roman"/>
                <w:position w:val="-12"/>
                <w:sz w:val="24"/>
                <w:szCs w:val="24"/>
                <w:lang w:val="en-US"/>
              </w:rPr>
              <w:object w:dxaOrig="960" w:dyaOrig="380" w14:anchorId="0AFE2D14">
                <v:shape id="_x0000_i1026" type="#_x0000_t75" style="width:48pt;height:18.75pt" o:ole="">
                  <v:imagedata r:id="rId10" o:title=""/>
                  <o:lock v:ext="edit" aspectratio="f"/>
                </v:shape>
                <o:OLEObject Type="Embed" ProgID="Equation.DSMT4" ShapeID="_x0000_i1026" DrawAspect="Content" ObjectID="_1773267535" r:id="rId11"/>
              </w:object>
            </w:r>
            <w:r w:rsidR="00BB7B6E"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B7B6E" w:rsidRPr="00AD7D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c</w:t>
            </w:r>
            <w:r w:rsidR="00BB7B6E"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="00BB7B6E" w:rsidRPr="00AD7DE7">
              <w:rPr>
                <w:rFonts w:ascii="Times New Roman" w:hAnsi="Times New Roman" w:cs="Times New Roman"/>
                <w:sz w:val="24"/>
                <w:szCs w:val="24"/>
              </w:rPr>
              <w:t>kJ</w:t>
            </w:r>
            <w:proofErr w:type="spellEnd"/>
            <w:r w:rsidR="00BB7B6E"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B7B6E" w:rsidRPr="00AD7DE7">
              <w:rPr>
                <w:rFonts w:ascii="Times New Roman" w:hAnsi="Times New Roman" w:cs="Times New Roman"/>
                <w:sz w:val="24"/>
                <w:szCs w:val="24"/>
              </w:rPr>
              <w:t>mol</w:t>
            </w:r>
            <w:r w:rsidR="00BB7B6E" w:rsidRPr="00AD7DE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</w:tr>
      <w:tr w:rsidR="007C703A" w:rsidRPr="00AD7DE7" w14:paraId="4EF1AEE8" w14:textId="77777777" w:rsidTr="00581188">
        <w:trPr>
          <w:trHeight w:val="272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6A466" w14:textId="25F9CD2D" w:rsidR="007C703A" w:rsidRPr="00AD7DE7" w:rsidRDefault="007C703A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40.2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9DC129" w14:textId="2500D150" w:rsidR="007C703A" w:rsidRPr="00AD7DE7" w:rsidRDefault="00774EC3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81A9D" w14:textId="63536D83" w:rsidR="007C703A" w:rsidRPr="00AD7DE7" w:rsidRDefault="00774EC3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14.88</w:t>
            </w:r>
          </w:p>
        </w:tc>
      </w:tr>
      <w:tr w:rsidR="007C703A" w:rsidRPr="00AD7DE7" w14:paraId="7E9B3B5C" w14:textId="77777777" w:rsidTr="00581188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7BF33B" w14:textId="7B410BCA" w:rsidR="007C703A" w:rsidRPr="00AD7DE7" w:rsidRDefault="007C703A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45.7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2EF8A5" w14:textId="63DFBFC6" w:rsidR="007C703A" w:rsidRPr="00AD7DE7" w:rsidRDefault="00774EC3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05C675" w14:textId="7D2A08D7" w:rsidR="007C703A" w:rsidRPr="00AD7DE7" w:rsidRDefault="00774EC3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15.60</w:t>
            </w:r>
          </w:p>
        </w:tc>
      </w:tr>
      <w:tr w:rsidR="007C703A" w:rsidRPr="00AD7DE7" w14:paraId="6CBB28D1" w14:textId="77777777" w:rsidTr="00581188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BBC8BB" w14:textId="096E396D" w:rsidR="007C703A" w:rsidRPr="00AD7DE7" w:rsidRDefault="007C703A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45.0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109449" w14:textId="6CC57D45" w:rsidR="007C703A" w:rsidRPr="00AD7DE7" w:rsidRDefault="00774EC3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3.26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159328" w14:textId="0315DEE9" w:rsidR="007C703A" w:rsidRPr="00AD7DE7" w:rsidRDefault="00774EC3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14.54</w:t>
            </w:r>
          </w:p>
        </w:tc>
      </w:tr>
      <w:tr w:rsidR="007C703A" w:rsidRPr="00AD7DE7" w14:paraId="1DE10952" w14:textId="77777777" w:rsidTr="00581188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B8F072" w14:textId="2BADE81A" w:rsidR="007C703A" w:rsidRPr="00AD7DE7" w:rsidRDefault="007C703A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45.3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ED434C" w14:textId="553402F3" w:rsidR="007C703A" w:rsidRPr="00AD7DE7" w:rsidRDefault="00774EC3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4.39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3B7414" w14:textId="746B8B06" w:rsidR="007C703A" w:rsidRPr="00AD7DE7" w:rsidRDefault="00774EC3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16.03</w:t>
            </w:r>
          </w:p>
        </w:tc>
      </w:tr>
      <w:tr w:rsidR="00774EC3" w:rsidRPr="00AD7DE7" w14:paraId="7ABA2A42" w14:textId="77777777" w:rsidTr="00581188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62FA02" w14:textId="30C33A95" w:rsidR="00774EC3" w:rsidRPr="00AD7DE7" w:rsidRDefault="00774EC3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1DCDB5" w14:textId="088557D3" w:rsidR="00774EC3" w:rsidRPr="00AD7DE7" w:rsidRDefault="00774EC3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5.41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696E53" w14:textId="10CD8BF3" w:rsidR="00774EC3" w:rsidRPr="00AD7DE7" w:rsidRDefault="00774EC3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774EC3" w:rsidRPr="00AD7DE7" w14:paraId="46ABC740" w14:textId="77777777" w:rsidTr="00581188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578365" w14:textId="1D59E657" w:rsidR="00774EC3" w:rsidRPr="00AD7DE7" w:rsidRDefault="00774EC3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587915" w14:textId="7E0AF900" w:rsidR="00774EC3" w:rsidRPr="00AD7DE7" w:rsidRDefault="00774EC3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6.47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29E7BB" w14:textId="1744E88D" w:rsidR="00774EC3" w:rsidRPr="00AD7DE7" w:rsidRDefault="00774EC3" w:rsidP="007C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14.75</w:t>
            </w:r>
          </w:p>
        </w:tc>
      </w:tr>
      <w:tr w:rsidR="00BB7B6E" w:rsidRPr="00FB4A58" w14:paraId="2C27562E" w14:textId="77777777" w:rsidTr="00581188">
        <w:trPr>
          <w:trHeight w:val="272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52A23F" w14:textId="49F5C05F" w:rsidR="00BB7B6E" w:rsidRPr="00AD7DE7" w:rsidRDefault="00BB7B6E" w:rsidP="002524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Δ</w:t>
            </w:r>
            <w:r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oftHyphen/>
            </w:r>
            <w:proofErr w:type="spellStart"/>
            <w:r w:rsidRPr="00AD7DE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soln</w:t>
            </w:r>
            <w:r w:rsidRPr="00AD7DE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</w:t>
            </w:r>
            <w:r w:rsidRPr="00AD7DE7">
              <w:rPr>
                <w:rFonts w:ascii="Times New Roman" w:hAnsi="Times New Roman" w:cs="Times New Roman"/>
                <w:caps/>
                <w:sz w:val="24"/>
                <w:szCs w:val="24"/>
                <w:vertAlign w:val="superscript"/>
                <w:lang w:val="en-US"/>
              </w:rPr>
              <w:t>A</w:t>
            </w:r>
            <w:proofErr w:type="spellEnd"/>
            <w:r w:rsidRPr="00AD7DE7">
              <w:rPr>
                <w:rFonts w:ascii="Times New Roman" w:hAnsi="Times New Roman" w:cs="Times New Roman"/>
                <w:caps/>
                <w:sz w:val="24"/>
                <w:szCs w:val="24"/>
                <w:vertAlign w:val="superscript"/>
                <w:lang w:val="en-US"/>
              </w:rPr>
              <w:t xml:space="preserve">/S </w:t>
            </w:r>
            <w:r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</w:t>
            </w:r>
            <w:r w:rsidR="00774EC3"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774EC3"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± 0.</w:t>
            </w:r>
            <w:r w:rsidR="00774EC3"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  <w:r w:rsidRPr="00AD7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kJ·mol</w:t>
            </w:r>
            <w:r w:rsidRPr="00AD7D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-1 d</w:t>
            </w:r>
          </w:p>
        </w:tc>
      </w:tr>
    </w:tbl>
    <w:bookmarkEnd w:id="3"/>
    <w:p w14:paraId="6D4E65B4" w14:textId="77777777" w:rsidR="00252440" w:rsidRPr="00AD7DE7" w:rsidRDefault="00252440" w:rsidP="00252440">
      <w:pPr>
        <w:spacing w:after="0" w:line="240" w:lineRule="auto"/>
        <w:ind w:firstLine="709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AD7DE7">
        <w:rPr>
          <w:rFonts w:ascii="Times New Roman" w:hAnsi="Times New Roman" w:cs="Times New Roman"/>
          <w:iCs/>
          <w:sz w:val="24"/>
          <w:szCs w:val="24"/>
          <w:vertAlign w:val="superscript"/>
          <w:lang w:val="en-US"/>
        </w:rPr>
        <w:t>a</w:t>
      </w:r>
      <w:r w:rsidRPr="00AD7DE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Standard uncertainties u are u(T) = 0.01 K, u(p) = 5 kPa.</w:t>
      </w:r>
    </w:p>
    <w:p w14:paraId="73A08E0B" w14:textId="5A512C72" w:rsidR="00252440" w:rsidRPr="00AD7DE7" w:rsidRDefault="00252440" w:rsidP="00252440">
      <w:pPr>
        <w:spacing w:after="0" w:line="240" w:lineRule="auto"/>
        <w:ind w:firstLine="709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AD7DE7">
        <w:rPr>
          <w:rFonts w:ascii="Times New Roman" w:hAnsi="Times New Roman" w:cs="Times New Roman"/>
          <w:iCs/>
          <w:sz w:val="24"/>
          <w:szCs w:val="24"/>
          <w:vertAlign w:val="superscript"/>
          <w:lang w:val="en-US"/>
        </w:rPr>
        <w:t>b</w:t>
      </w:r>
      <w:r w:rsidRPr="00AD7DE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Molality of the solute in solution after experiments. Standard uncertainty u is 0.0</w:t>
      </w:r>
      <w:r w:rsidR="00AD7DE7">
        <w:rPr>
          <w:rFonts w:ascii="Times New Roman" w:hAnsi="Times New Roman" w:cs="Times New Roman"/>
          <w:iCs/>
          <w:sz w:val="24"/>
          <w:szCs w:val="24"/>
          <w:lang w:val="en-US"/>
        </w:rPr>
        <w:t>1</w:t>
      </w:r>
      <w:r w:rsidRPr="00AD7DE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mmol·kg</w:t>
      </w:r>
      <w:r w:rsidRPr="00AD7DE7">
        <w:rPr>
          <w:rFonts w:ascii="Times New Roman" w:hAnsi="Times New Roman" w:cs="Times New Roman"/>
          <w:iCs/>
          <w:sz w:val="24"/>
          <w:szCs w:val="24"/>
          <w:vertAlign w:val="superscript"/>
          <w:lang w:val="en-US"/>
        </w:rPr>
        <w:t>-1</w:t>
      </w:r>
      <w:r w:rsidRPr="00AD7DE7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71762C50" w14:textId="7A95397D" w:rsidR="00252440" w:rsidRPr="00AD7DE7" w:rsidRDefault="00252440" w:rsidP="002524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AD7DE7">
        <w:rPr>
          <w:rFonts w:ascii="Times New Roman" w:hAnsi="Times New Roman" w:cs="Times New Roman"/>
          <w:iCs/>
          <w:sz w:val="24"/>
          <w:szCs w:val="24"/>
          <w:vertAlign w:val="superscript"/>
          <w:lang w:val="en-US"/>
        </w:rPr>
        <w:t>c</w:t>
      </w:r>
      <w:r w:rsidRPr="00AD7DE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The experimental value obtained on each sample dissolution, assumed to correspond to the solution enthalpies at the infinite dilution.</w:t>
      </w:r>
    </w:p>
    <w:p w14:paraId="5D8EDDB1" w14:textId="78FB9E28" w:rsidR="00252440" w:rsidRPr="00AD7DE7" w:rsidRDefault="00252440" w:rsidP="002524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AD7DE7">
        <w:rPr>
          <w:rFonts w:ascii="Times New Roman" w:hAnsi="Times New Roman" w:cs="Times New Roman"/>
          <w:iCs/>
          <w:sz w:val="24"/>
          <w:szCs w:val="24"/>
          <w:vertAlign w:val="superscript"/>
          <w:lang w:val="en-US"/>
        </w:rPr>
        <w:t xml:space="preserve">d </w:t>
      </w:r>
      <w:r w:rsidRPr="00AD7DE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Average enthalpy of solution. Uncertainties reported inside Table </w:t>
      </w:r>
      <w:r w:rsidR="006267FF" w:rsidRPr="00AD7DE7">
        <w:rPr>
          <w:rFonts w:ascii="Times New Roman" w:hAnsi="Times New Roman" w:cs="Times New Roman"/>
          <w:iCs/>
          <w:sz w:val="24"/>
          <w:szCs w:val="24"/>
          <w:lang w:val="en-US"/>
        </w:rPr>
        <w:t>S5</w:t>
      </w:r>
      <w:r w:rsidRPr="00AD7DE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correspond to the combined expanded uncertainties of the mean U and the calibration </w:t>
      </w:r>
      <w:proofErr w:type="spellStart"/>
      <w:r w:rsidRPr="00AD7DE7">
        <w:rPr>
          <w:rFonts w:ascii="Times New Roman" w:hAnsi="Times New Roman" w:cs="Times New Roman"/>
          <w:iCs/>
          <w:sz w:val="24"/>
          <w:szCs w:val="24"/>
          <w:lang w:val="en-US"/>
        </w:rPr>
        <w:t>reproducibilities</w:t>
      </w:r>
      <w:proofErr w:type="spellEnd"/>
      <w:r w:rsidRPr="00AD7DE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(0.1 %), 0.95 level of confidence, coverage factor 2.0.</w:t>
      </w:r>
    </w:p>
    <w:p w14:paraId="29908312" w14:textId="24450235" w:rsidR="00BB7B6E" w:rsidRPr="00AD7DE7" w:rsidRDefault="00BB7B6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D7DE7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2E9BBDD6" w14:textId="3EEC1241" w:rsidR="00BB7B6E" w:rsidRPr="00AD7DE7" w:rsidRDefault="00BB7B6E" w:rsidP="001221BD">
      <w:pPr>
        <w:spacing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D7DE7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>4 Powder X-ray diffraction</w:t>
      </w:r>
    </w:p>
    <w:p w14:paraId="3ED5A13A" w14:textId="52922B5F" w:rsidR="006C0EF5" w:rsidRPr="00AD7DE7" w:rsidRDefault="006C0EF5" w:rsidP="006C0E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X-ray powder diffraction (XRPD) pattern of </w:t>
      </w:r>
      <w:r w:rsidR="003B027F">
        <w:rPr>
          <w:rFonts w:ascii="Times New Roman" w:hAnsi="Times New Roman" w:cs="Times New Roman"/>
          <w:sz w:val="24"/>
          <w:szCs w:val="24"/>
          <w:lang w:val="en-US"/>
        </w:rPr>
        <w:t>TNB</w:t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 was determined using a </w:t>
      </w:r>
      <w:proofErr w:type="spellStart"/>
      <w:r w:rsidRPr="00AD7DE7">
        <w:rPr>
          <w:rFonts w:ascii="Times New Roman" w:hAnsi="Times New Roman" w:cs="Times New Roman"/>
          <w:sz w:val="24"/>
          <w:szCs w:val="24"/>
          <w:lang w:val="en-US"/>
        </w:rPr>
        <w:t>MiniFlex</w:t>
      </w:r>
      <w:proofErr w:type="spellEnd"/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 600 diffractometer (Rigaku) equipped with a D/</w:t>
      </w:r>
      <w:proofErr w:type="spellStart"/>
      <w:r w:rsidRPr="00AD7DE7">
        <w:rPr>
          <w:rFonts w:ascii="Times New Roman" w:hAnsi="Times New Roman" w:cs="Times New Roman"/>
          <w:sz w:val="24"/>
          <w:szCs w:val="24"/>
          <w:lang w:val="en-US"/>
        </w:rPr>
        <w:t>teX</w:t>
      </w:r>
      <w:proofErr w:type="spellEnd"/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 Ultra detector as reported previously </w:t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AD7DE7" w:rsidRPr="00AD7DE7">
        <w:rPr>
          <w:rFonts w:ascii="Times New Roman" w:hAnsi="Times New Roman" w:cs="Times New Roman"/>
          <w:sz w:val="24"/>
          <w:szCs w:val="24"/>
          <w:lang w:val="en-US"/>
        </w:rPr>
        <w:instrText xml:space="preserve"> ADDIN EN.CITE &lt;EndNote&gt;&lt;Cite&gt;&lt;Author&gt;Ziganshin&lt;/Author&gt;&lt;Year&gt;2016&lt;/Year&gt;&lt;RecNum&gt;2817&lt;/RecNum&gt;&lt;DisplayText&gt;&lt;style size="10"&gt;[2]&lt;/style&gt;&lt;/DisplayText&gt;&lt;record&gt;&lt;rec-number&gt;2817&lt;/rec-number&gt;&lt;foreign-keys&gt;&lt;key app="EN" db-id="e0tewtswtdf0vieaxvmpwv2rzrvt9v0srz9r" timestamp="1497590629"&gt;2817&lt;/key&gt;&lt;/foreign-keys&gt;&lt;ref-type name="Journal Article"&gt;17&lt;/ref-type&gt;&lt;contributors&gt;&lt;authors&gt;&lt;author&gt;Ziganshin, Marat A&lt;/author&gt;&lt;author&gt;Gerasimov, Alexander V&lt;/author&gt;&lt;author&gt;Ziganshina, Sufia A&lt;/author&gt;&lt;author&gt;Gubina, Nadezhda S&lt;/author&gt;&lt;author&gt;Abdullina, Guzel R&lt;/author&gt;&lt;author&gt;Klimovitskii, Alexander E&lt;/author&gt;&lt;author&gt;Gorbatchuk, Valery V&lt;/author&gt;&lt;author&gt;Bukharaev, Anastas A&lt;/author&gt;&lt;/authors&gt;&lt;/contributors&gt;&lt;titles&gt;&lt;title&gt;Thermally induced diphenylalanine cyclization in solid phase&lt;/title&gt;&lt;secondary-title&gt;Journal of Thermal Analysis and Calorimetry&lt;/secondary-title&gt;&lt;/titles&gt;&lt;periodical&gt;&lt;full-title&gt;Journal of Thermal Analysis and Calorimetry&lt;/full-title&gt;&lt;/periodical&gt;&lt;pages&gt;905-912&lt;/pages&gt;&lt;volume&gt;125&lt;/volume&gt;&lt;number&gt;2&lt;/number&gt;&lt;dates&gt;&lt;year&gt;2016&lt;/year&gt;&lt;/dates&gt;&lt;isbn&gt;1388-6150&lt;/isbn&gt;&lt;urls&gt;&lt;/urls&gt;&lt;/record&gt;&lt;/Cite&gt;&lt;/EndNote&gt;</w:instrText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AD7DE7" w:rsidRPr="00AD7DE7">
        <w:rPr>
          <w:rFonts w:ascii="Times New Roman" w:hAnsi="Times New Roman" w:cs="Times New Roman"/>
          <w:noProof/>
          <w:sz w:val="20"/>
          <w:szCs w:val="24"/>
          <w:lang w:val="en-US"/>
        </w:rPr>
        <w:t>[</w:t>
      </w:r>
      <w:hyperlink w:anchor="_ENREF_2" w:tooltip="Ziganshin, 2016 #2817" w:history="1">
        <w:r w:rsidR="00AD7DE7" w:rsidRPr="00AD7DE7">
          <w:rPr>
            <w:rFonts w:ascii="Times New Roman" w:hAnsi="Times New Roman" w:cs="Times New Roman"/>
            <w:noProof/>
            <w:sz w:val="20"/>
            <w:szCs w:val="24"/>
            <w:lang w:val="en-US"/>
          </w:rPr>
          <w:t>2</w:t>
        </w:r>
      </w:hyperlink>
      <w:r w:rsidR="00AD7DE7" w:rsidRPr="00AD7DE7">
        <w:rPr>
          <w:rFonts w:ascii="Times New Roman" w:hAnsi="Times New Roman" w:cs="Times New Roman"/>
          <w:noProof/>
          <w:sz w:val="20"/>
          <w:szCs w:val="24"/>
          <w:lang w:val="en-US"/>
        </w:rPr>
        <w:t>]</w:t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t>. In this experiment, Cu Kα radiation (40 kV, 15 mA) was used and data were collected at room temperature in the range of 2θ from 3 to 50° with a step of 0.02° and exposure time at each point of 0.24 s without sample rotation.</w:t>
      </w:r>
    </w:p>
    <w:p w14:paraId="11B3EE9C" w14:textId="4782E723" w:rsidR="006C0EF5" w:rsidRPr="00AD7DE7" w:rsidRDefault="006C0EF5" w:rsidP="006C0EF5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D7DE7">
        <w:rPr>
          <w:rFonts w:ascii="Times New Roman" w:hAnsi="Times New Roman" w:cs="Times New Roman"/>
          <w:sz w:val="24"/>
          <w:szCs w:val="24"/>
          <w:lang w:val="en-US"/>
        </w:rPr>
        <w:t>PXRD pattern of TNB sample after fractional sublimation</w:t>
      </w:r>
      <w:r w:rsidRPr="00AD7DE7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in vacuo</w:t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 and annealing at 443 K is provided below (Fig. S1). Analogous pattern was obtained for the commercial sample. </w:t>
      </w:r>
    </w:p>
    <w:p w14:paraId="2F5A3887" w14:textId="738A37B6" w:rsidR="00677426" w:rsidRPr="00AD7DE7" w:rsidRDefault="00677426" w:rsidP="002524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C685B36" w14:textId="04E81BD7" w:rsidR="007B5D1C" w:rsidRPr="00AD7DE7" w:rsidRDefault="007B5D1C" w:rsidP="002524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D7DE7">
        <w:rPr>
          <w:noProof/>
        </w:rPr>
        <w:drawing>
          <wp:inline distT="0" distB="0" distL="0" distR="0" wp14:anchorId="5780A9F2" wp14:editId="0CAC8C20">
            <wp:extent cx="5940425" cy="4070985"/>
            <wp:effectExtent l="0" t="0" r="3175" b="5715"/>
            <wp:docPr id="89977770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D6E51BD1-4E19-E5AA-9638-2077D07AC0A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8D8428B" w14:textId="05633E49" w:rsidR="0066682B" w:rsidRPr="00AD7DE7" w:rsidRDefault="00BB7B6E" w:rsidP="006C0EF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D7DE7">
        <w:rPr>
          <w:rFonts w:ascii="Times New Roman" w:hAnsi="Times New Roman" w:cs="Times New Roman"/>
          <w:b/>
          <w:bCs/>
          <w:sz w:val="24"/>
          <w:szCs w:val="24"/>
          <w:lang w:val="en-US"/>
        </w:rPr>
        <w:t>Fig. S1.</w:t>
      </w:r>
      <w:r w:rsidRPr="00AD7D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0EF5" w:rsidRPr="00AD7DE7">
        <w:rPr>
          <w:rFonts w:ascii="Times New Roman" w:hAnsi="Times New Roman" w:cs="Times New Roman"/>
          <w:sz w:val="24"/>
          <w:szCs w:val="24"/>
          <w:lang w:val="en-US"/>
        </w:rPr>
        <w:t>PXRD pattern of TNB sample studied in this work.</w:t>
      </w:r>
    </w:p>
    <w:p w14:paraId="598E1804" w14:textId="6F216127" w:rsidR="00BB7B6E" w:rsidRPr="00AD7DE7" w:rsidRDefault="00BB7B6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D7DE7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6E98FCA4" w14:textId="31B8FF3F" w:rsidR="0066682B" w:rsidRPr="00AD7DE7" w:rsidRDefault="00BB7B6E" w:rsidP="00251560">
      <w:pPr>
        <w:spacing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D7DE7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>5 Quantum chemical calculations</w:t>
      </w:r>
    </w:p>
    <w:p w14:paraId="0B8B2ADE" w14:textId="2457B856" w:rsidR="00C356F8" w:rsidRPr="00AD7DE7" w:rsidRDefault="00C356F8" w:rsidP="00251560">
      <w:pPr>
        <w:spacing w:line="240" w:lineRule="auto"/>
        <w:ind w:firstLine="709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en-US"/>
        </w:rPr>
      </w:pPr>
      <w:r w:rsidRPr="00AD7DE7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en-US"/>
        </w:rPr>
        <w:t>Table S</w:t>
      </w:r>
      <w:r w:rsidR="003B027F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en-US"/>
        </w:rPr>
        <w:t>5</w:t>
      </w:r>
    </w:p>
    <w:p w14:paraId="74F848BB" w14:textId="77777777" w:rsidR="00C356F8" w:rsidRPr="00AD7DE7" w:rsidRDefault="00C356F8" w:rsidP="00251560">
      <w:pPr>
        <w:spacing w:line="240" w:lineRule="auto"/>
        <w:ind w:firstLine="709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en-US"/>
        </w:rPr>
      </w:pPr>
      <w:r w:rsidRPr="00AD7DE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 xml:space="preserve">Cartesian coordinates for TNB optimized with </w:t>
      </w:r>
      <w:r w:rsidRPr="00AD7DE7">
        <w:rPr>
          <w:rFonts w:ascii="Times New Roman" w:eastAsia="MS Mincho" w:hAnsi="Times New Roman" w:cs="Times New Roman"/>
          <w:sz w:val="24"/>
          <w:szCs w:val="24"/>
          <w:lang w:val="en-US"/>
        </w:rPr>
        <w:t>B3LYP/6-31+G(</w:t>
      </w:r>
      <w:proofErr w:type="spellStart"/>
      <w:r w:rsidRPr="00AD7DE7">
        <w:rPr>
          <w:rFonts w:ascii="Times New Roman" w:eastAsia="MS Mincho" w:hAnsi="Times New Roman" w:cs="Times New Roman"/>
          <w:sz w:val="24"/>
          <w:szCs w:val="24"/>
          <w:lang w:val="en-US"/>
        </w:rPr>
        <w:t>d,p</w:t>
      </w:r>
      <w:proofErr w:type="spellEnd"/>
      <w:r w:rsidRPr="00AD7DE7">
        <w:rPr>
          <w:rFonts w:ascii="Times New Roman" w:eastAsia="MS Mincho" w:hAnsi="Times New Roman" w:cs="Times New Roman"/>
          <w:sz w:val="24"/>
          <w:szCs w:val="24"/>
          <w:lang w:val="en-US"/>
        </w:rPr>
        <w:t>).</w:t>
      </w: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2568"/>
        <w:gridCol w:w="2567"/>
        <w:gridCol w:w="2567"/>
      </w:tblGrid>
      <w:tr w:rsidR="00C356F8" w:rsidRPr="00AD7DE7" w14:paraId="2B13D56D" w14:textId="77777777" w:rsidTr="00BB7B6E">
        <w:trPr>
          <w:tblHeader/>
          <w:jc w:val="center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B361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  <w:t>Atom</w:t>
            </w:r>
          </w:p>
        </w:tc>
        <w:tc>
          <w:tcPr>
            <w:tcW w:w="1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678C0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eastAsia="MS UI Gothic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355B5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eastAsia="MS UI Gothic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BF99D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eastAsia="MS UI Gothic" w:hAnsi="Times New Roman" w:cs="Times New Roman"/>
                <w:sz w:val="24"/>
                <w:szCs w:val="24"/>
              </w:rPr>
              <w:t>Z</w:t>
            </w:r>
          </w:p>
        </w:tc>
      </w:tr>
      <w:tr w:rsidR="00C356F8" w:rsidRPr="00AD7DE7" w14:paraId="5BA3E3F1" w14:textId="77777777" w:rsidTr="00E35C60">
        <w:trPr>
          <w:jc w:val="center"/>
        </w:trPr>
        <w:tc>
          <w:tcPr>
            <w:tcW w:w="883" w:type="pct"/>
            <w:tcBorders>
              <w:top w:val="single" w:sz="4" w:space="0" w:color="auto"/>
            </w:tcBorders>
            <w:vAlign w:val="center"/>
          </w:tcPr>
          <w:p w14:paraId="32EF84D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tcBorders>
              <w:top w:val="single" w:sz="4" w:space="0" w:color="auto"/>
            </w:tcBorders>
            <w:vAlign w:val="center"/>
          </w:tcPr>
          <w:p w14:paraId="29C75E68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-3.548334</w:t>
            </w:r>
          </w:p>
        </w:tc>
        <w:tc>
          <w:tcPr>
            <w:tcW w:w="1372" w:type="pct"/>
            <w:tcBorders>
              <w:top w:val="single" w:sz="4" w:space="0" w:color="auto"/>
            </w:tcBorders>
            <w:vAlign w:val="center"/>
          </w:tcPr>
          <w:p w14:paraId="607D87C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-1.246553</w:t>
            </w:r>
          </w:p>
        </w:tc>
        <w:tc>
          <w:tcPr>
            <w:tcW w:w="1372" w:type="pct"/>
            <w:tcBorders>
              <w:top w:val="single" w:sz="4" w:space="0" w:color="auto"/>
            </w:tcBorders>
            <w:vAlign w:val="center"/>
          </w:tcPr>
          <w:p w14:paraId="4ACDFE5C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0.196101</w:t>
            </w:r>
          </w:p>
        </w:tc>
      </w:tr>
      <w:tr w:rsidR="00C356F8" w:rsidRPr="00AD7DE7" w14:paraId="0D958DAE" w14:textId="77777777" w:rsidTr="00E35C60">
        <w:trPr>
          <w:jc w:val="center"/>
        </w:trPr>
        <w:tc>
          <w:tcPr>
            <w:tcW w:w="883" w:type="pct"/>
            <w:vAlign w:val="center"/>
          </w:tcPr>
          <w:p w14:paraId="396C6A3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0F32CB3F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-2.862686</w:t>
            </w:r>
          </w:p>
        </w:tc>
        <w:tc>
          <w:tcPr>
            <w:tcW w:w="1372" w:type="pct"/>
            <w:vAlign w:val="center"/>
          </w:tcPr>
          <w:p w14:paraId="2AABE384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-0.497731</w:t>
            </w:r>
          </w:p>
        </w:tc>
        <w:tc>
          <w:tcPr>
            <w:tcW w:w="1372" w:type="pct"/>
            <w:vAlign w:val="center"/>
          </w:tcPr>
          <w:p w14:paraId="1F43F83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-0.822091</w:t>
            </w:r>
          </w:p>
        </w:tc>
      </w:tr>
      <w:tr w:rsidR="00C356F8" w:rsidRPr="00AD7DE7" w14:paraId="0ED2E0E2" w14:textId="77777777" w:rsidTr="00E35C60">
        <w:trPr>
          <w:jc w:val="center"/>
        </w:trPr>
        <w:tc>
          <w:tcPr>
            <w:tcW w:w="883" w:type="pct"/>
            <w:vAlign w:val="center"/>
          </w:tcPr>
          <w:p w14:paraId="3D68F4D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7E85075C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-3.586717</w:t>
            </w:r>
          </w:p>
        </w:tc>
        <w:tc>
          <w:tcPr>
            <w:tcW w:w="1372" w:type="pct"/>
            <w:vAlign w:val="center"/>
          </w:tcPr>
          <w:p w14:paraId="507843EA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0.012054</w:t>
            </w:r>
          </w:p>
        </w:tc>
        <w:tc>
          <w:tcPr>
            <w:tcW w:w="1372" w:type="pct"/>
            <w:vAlign w:val="center"/>
          </w:tcPr>
          <w:p w14:paraId="30D24CA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-1.888318</w:t>
            </w:r>
          </w:p>
        </w:tc>
      </w:tr>
      <w:tr w:rsidR="00C356F8" w:rsidRPr="00AD7DE7" w14:paraId="2344DCAE" w14:textId="77777777" w:rsidTr="00E35C60">
        <w:trPr>
          <w:jc w:val="center"/>
        </w:trPr>
        <w:tc>
          <w:tcPr>
            <w:tcW w:w="883" w:type="pct"/>
            <w:vAlign w:val="center"/>
          </w:tcPr>
          <w:p w14:paraId="4B0A058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5A822A09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-4.978585</w:t>
            </w:r>
          </w:p>
        </w:tc>
        <w:tc>
          <w:tcPr>
            <w:tcW w:w="1372" w:type="pct"/>
            <w:vAlign w:val="center"/>
          </w:tcPr>
          <w:p w14:paraId="4E9384FE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-0.206743</w:t>
            </w:r>
          </w:p>
        </w:tc>
        <w:tc>
          <w:tcPr>
            <w:tcW w:w="1372" w:type="pct"/>
            <w:vAlign w:val="center"/>
          </w:tcPr>
          <w:p w14:paraId="0C61E96E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-2.013862</w:t>
            </w:r>
          </w:p>
        </w:tc>
      </w:tr>
      <w:tr w:rsidR="00C356F8" w:rsidRPr="00AD7DE7" w14:paraId="0027A068" w14:textId="77777777" w:rsidTr="00E35C60">
        <w:trPr>
          <w:jc w:val="center"/>
        </w:trPr>
        <w:tc>
          <w:tcPr>
            <w:tcW w:w="883" w:type="pct"/>
            <w:vAlign w:val="center"/>
          </w:tcPr>
          <w:p w14:paraId="23D2D02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698788C8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-5.650716</w:t>
            </w:r>
          </w:p>
        </w:tc>
        <w:tc>
          <w:tcPr>
            <w:tcW w:w="1372" w:type="pct"/>
            <w:vAlign w:val="center"/>
          </w:tcPr>
          <w:p w14:paraId="0F975818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-0.942957</w:t>
            </w:r>
          </w:p>
        </w:tc>
        <w:tc>
          <w:tcPr>
            <w:tcW w:w="1372" w:type="pct"/>
            <w:vAlign w:val="center"/>
          </w:tcPr>
          <w:p w14:paraId="3C1B58BA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-1.065244</w:t>
            </w:r>
          </w:p>
        </w:tc>
      </w:tr>
      <w:tr w:rsidR="00C356F8" w:rsidRPr="00AD7DE7" w14:paraId="5B1A8545" w14:textId="77777777" w:rsidTr="00E35C60">
        <w:trPr>
          <w:jc w:val="center"/>
        </w:trPr>
        <w:tc>
          <w:tcPr>
            <w:tcW w:w="883" w:type="pct"/>
            <w:vAlign w:val="center"/>
          </w:tcPr>
          <w:p w14:paraId="0B41582D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64E0782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-4.960712</w:t>
            </w:r>
          </w:p>
        </w:tc>
        <w:tc>
          <w:tcPr>
            <w:tcW w:w="1372" w:type="pct"/>
            <w:vAlign w:val="center"/>
          </w:tcPr>
          <w:p w14:paraId="126DAB01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-1.474123</w:t>
            </w:r>
          </w:p>
        </w:tc>
        <w:tc>
          <w:tcPr>
            <w:tcW w:w="1372" w:type="pct"/>
            <w:vAlign w:val="center"/>
          </w:tcPr>
          <w:p w14:paraId="1445F6D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0.057952</w:t>
            </w:r>
          </w:p>
        </w:tc>
      </w:tr>
      <w:tr w:rsidR="00C356F8" w:rsidRPr="00AD7DE7" w14:paraId="2159C113" w14:textId="77777777" w:rsidTr="00E35C60">
        <w:trPr>
          <w:jc w:val="center"/>
        </w:trPr>
        <w:tc>
          <w:tcPr>
            <w:tcW w:w="883" w:type="pct"/>
            <w:vAlign w:val="center"/>
          </w:tcPr>
          <w:p w14:paraId="23777DA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3A1B9A5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-2.899668</w:t>
            </w:r>
          </w:p>
        </w:tc>
        <w:tc>
          <w:tcPr>
            <w:tcW w:w="1372" w:type="pct"/>
            <w:vAlign w:val="center"/>
          </w:tcPr>
          <w:p w14:paraId="4FFC404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-1.750605</w:t>
            </w:r>
          </w:p>
        </w:tc>
        <w:tc>
          <w:tcPr>
            <w:tcW w:w="1372" w:type="pct"/>
            <w:vAlign w:val="center"/>
          </w:tcPr>
          <w:p w14:paraId="1B3A2994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1.359989</w:t>
            </w:r>
          </w:p>
        </w:tc>
      </w:tr>
      <w:tr w:rsidR="00C356F8" w:rsidRPr="00AD7DE7" w14:paraId="23A1FBDC" w14:textId="77777777" w:rsidTr="00E35C60">
        <w:trPr>
          <w:jc w:val="center"/>
        </w:trPr>
        <w:tc>
          <w:tcPr>
            <w:tcW w:w="883" w:type="pct"/>
            <w:vAlign w:val="center"/>
          </w:tcPr>
          <w:p w14:paraId="0B50B31F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31F46F19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-3.595427</w:t>
            </w:r>
          </w:p>
        </w:tc>
        <w:tc>
          <w:tcPr>
            <w:tcW w:w="1372" w:type="pct"/>
            <w:vAlign w:val="center"/>
          </w:tcPr>
          <w:p w14:paraId="0956ECD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-2.460732</w:t>
            </w:r>
          </w:p>
        </w:tc>
        <w:tc>
          <w:tcPr>
            <w:tcW w:w="1372" w:type="pct"/>
            <w:vAlign w:val="center"/>
          </w:tcPr>
          <w:p w14:paraId="66C80CDA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2.315663</w:t>
            </w:r>
          </w:p>
        </w:tc>
      </w:tr>
      <w:tr w:rsidR="00C356F8" w:rsidRPr="00AD7DE7" w14:paraId="379B76D8" w14:textId="77777777" w:rsidTr="00E35C60">
        <w:trPr>
          <w:jc w:val="center"/>
        </w:trPr>
        <w:tc>
          <w:tcPr>
            <w:tcW w:w="883" w:type="pct"/>
            <w:vAlign w:val="center"/>
          </w:tcPr>
          <w:p w14:paraId="1847F9A5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1C40F6CD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-4.981786</w:t>
            </w:r>
          </w:p>
        </w:tc>
        <w:tc>
          <w:tcPr>
            <w:tcW w:w="1372" w:type="pct"/>
            <w:vAlign w:val="center"/>
          </w:tcPr>
          <w:p w14:paraId="0348D15F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-2.705353</w:t>
            </w:r>
          </w:p>
        </w:tc>
        <w:tc>
          <w:tcPr>
            <w:tcW w:w="1372" w:type="pct"/>
            <w:vAlign w:val="center"/>
          </w:tcPr>
          <w:p w14:paraId="1B94D42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2.162555</w:t>
            </w:r>
          </w:p>
        </w:tc>
      </w:tr>
      <w:tr w:rsidR="00C356F8" w:rsidRPr="00AD7DE7" w14:paraId="73ACE101" w14:textId="77777777" w:rsidTr="00E35C60">
        <w:trPr>
          <w:jc w:val="center"/>
        </w:trPr>
        <w:tc>
          <w:tcPr>
            <w:tcW w:w="883" w:type="pct"/>
            <w:vAlign w:val="center"/>
          </w:tcPr>
          <w:p w14:paraId="622B206C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2B87B4EA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-5.645888</w:t>
            </w:r>
          </w:p>
        </w:tc>
        <w:tc>
          <w:tcPr>
            <w:tcW w:w="1372" w:type="pct"/>
            <w:vAlign w:val="center"/>
          </w:tcPr>
          <w:p w14:paraId="10343B25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-2.217166</w:t>
            </w:r>
          </w:p>
        </w:tc>
        <w:tc>
          <w:tcPr>
            <w:tcW w:w="1372" w:type="pct"/>
            <w:vAlign w:val="center"/>
          </w:tcPr>
          <w:p w14:paraId="3ECDAE84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1.059245</w:t>
            </w:r>
          </w:p>
        </w:tc>
      </w:tr>
      <w:tr w:rsidR="00C356F8" w:rsidRPr="00AD7DE7" w14:paraId="664145A2" w14:textId="77777777" w:rsidTr="00E35C60">
        <w:trPr>
          <w:jc w:val="center"/>
        </w:trPr>
        <w:tc>
          <w:tcPr>
            <w:tcW w:w="883" w:type="pct"/>
            <w:vAlign w:val="center"/>
          </w:tcPr>
          <w:p w14:paraId="4A40E88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3724BAE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-1.391354</w:t>
            </w:r>
          </w:p>
        </w:tc>
        <w:tc>
          <w:tcPr>
            <w:tcW w:w="1372" w:type="pct"/>
            <w:vAlign w:val="center"/>
          </w:tcPr>
          <w:p w14:paraId="17227361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-0.249413</w:t>
            </w:r>
          </w:p>
        </w:tc>
        <w:tc>
          <w:tcPr>
            <w:tcW w:w="1372" w:type="pct"/>
            <w:vAlign w:val="center"/>
          </w:tcPr>
          <w:p w14:paraId="1FB10CB5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-0.7664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C356F8" w:rsidRPr="00AD7DE7" w14:paraId="0AF10787" w14:textId="77777777" w:rsidTr="00E35C60">
        <w:trPr>
          <w:jc w:val="center"/>
        </w:trPr>
        <w:tc>
          <w:tcPr>
            <w:tcW w:w="883" w:type="pct"/>
            <w:vAlign w:val="center"/>
          </w:tcPr>
          <w:p w14:paraId="7119356F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6F23DE81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-0.474501</w:t>
            </w:r>
          </w:p>
        </w:tc>
        <w:tc>
          <w:tcPr>
            <w:tcW w:w="1372" w:type="pct"/>
            <w:vAlign w:val="center"/>
          </w:tcPr>
          <w:p w14:paraId="4E1BEC61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-1.31358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372" w:type="pct"/>
            <w:vAlign w:val="center"/>
          </w:tcPr>
          <w:p w14:paraId="2048264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-0.764042</w:t>
            </w:r>
          </w:p>
        </w:tc>
      </w:tr>
      <w:tr w:rsidR="00C356F8" w:rsidRPr="00AD7DE7" w14:paraId="294A6007" w14:textId="77777777" w:rsidTr="00E35C60">
        <w:trPr>
          <w:jc w:val="center"/>
        </w:trPr>
        <w:tc>
          <w:tcPr>
            <w:tcW w:w="883" w:type="pct"/>
            <w:vAlign w:val="center"/>
          </w:tcPr>
          <w:p w14:paraId="5BBA6D14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19F78A7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0.907929</w:t>
            </w:r>
          </w:p>
        </w:tc>
        <w:tc>
          <w:tcPr>
            <w:tcW w:w="1372" w:type="pct"/>
            <w:vAlign w:val="center"/>
          </w:tcPr>
          <w:p w14:paraId="48877D7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-1.083017</w:t>
            </w:r>
          </w:p>
        </w:tc>
        <w:tc>
          <w:tcPr>
            <w:tcW w:w="1372" w:type="pct"/>
            <w:vAlign w:val="center"/>
          </w:tcPr>
          <w:p w14:paraId="10E4818B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-0.764172</w:t>
            </w:r>
          </w:p>
        </w:tc>
      </w:tr>
      <w:tr w:rsidR="00C356F8" w:rsidRPr="00AD7DE7" w14:paraId="6948CB70" w14:textId="77777777" w:rsidTr="00E35C60">
        <w:trPr>
          <w:jc w:val="center"/>
        </w:trPr>
        <w:tc>
          <w:tcPr>
            <w:tcW w:w="883" w:type="pct"/>
            <w:vAlign w:val="center"/>
          </w:tcPr>
          <w:p w14:paraId="2552BEAB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72695C9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1.370963</w:t>
            </w:r>
          </w:p>
        </w:tc>
        <w:tc>
          <w:tcPr>
            <w:tcW w:w="1372" w:type="pct"/>
            <w:vAlign w:val="center"/>
          </w:tcPr>
          <w:p w14:paraId="4F120F15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0.24311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372" w:type="pct"/>
            <w:vAlign w:val="center"/>
          </w:tcPr>
          <w:p w14:paraId="02D966C8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-0.765832</w:t>
            </w:r>
          </w:p>
        </w:tc>
      </w:tr>
      <w:tr w:rsidR="00C356F8" w:rsidRPr="00AD7DE7" w14:paraId="2C47CC1F" w14:textId="77777777" w:rsidTr="00E35C60">
        <w:trPr>
          <w:jc w:val="center"/>
        </w:trPr>
        <w:tc>
          <w:tcPr>
            <w:tcW w:w="883" w:type="pct"/>
            <w:vAlign w:val="center"/>
          </w:tcPr>
          <w:p w14:paraId="28B17E2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3C416F51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0.480122</w:t>
            </w:r>
          </w:p>
        </w:tc>
        <w:tc>
          <w:tcPr>
            <w:tcW w:w="1372" w:type="pct"/>
            <w:vAlign w:val="center"/>
          </w:tcPr>
          <w:p w14:paraId="3558456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1.325022</w:t>
            </w:r>
          </w:p>
        </w:tc>
        <w:tc>
          <w:tcPr>
            <w:tcW w:w="1372" w:type="pct"/>
            <w:vAlign w:val="center"/>
          </w:tcPr>
          <w:p w14:paraId="166B4521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-0.767676</w:t>
            </w:r>
          </w:p>
        </w:tc>
      </w:tr>
      <w:tr w:rsidR="00C356F8" w:rsidRPr="00AD7DE7" w14:paraId="7D15AD14" w14:textId="77777777" w:rsidTr="00E35C60">
        <w:trPr>
          <w:jc w:val="center"/>
        </w:trPr>
        <w:tc>
          <w:tcPr>
            <w:tcW w:w="883" w:type="pct"/>
            <w:vAlign w:val="center"/>
          </w:tcPr>
          <w:p w14:paraId="596E7F8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7F1F35B5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-0.899917</w:t>
            </w:r>
          </w:p>
        </w:tc>
        <w:tc>
          <w:tcPr>
            <w:tcW w:w="1372" w:type="pct"/>
            <w:vAlign w:val="center"/>
          </w:tcPr>
          <w:p w14:paraId="6B5C4E8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1.063059</w:t>
            </w:r>
          </w:p>
        </w:tc>
        <w:tc>
          <w:tcPr>
            <w:tcW w:w="1372" w:type="pct"/>
            <w:vAlign w:val="center"/>
          </w:tcPr>
          <w:p w14:paraId="4F3D4890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-0.768172</w:t>
            </w:r>
          </w:p>
        </w:tc>
      </w:tr>
      <w:tr w:rsidR="00C356F8" w:rsidRPr="00AD7DE7" w14:paraId="045A947C" w14:textId="77777777" w:rsidTr="00E35C60">
        <w:trPr>
          <w:jc w:val="center"/>
        </w:trPr>
        <w:tc>
          <w:tcPr>
            <w:tcW w:w="883" w:type="pct"/>
            <w:vAlign w:val="center"/>
          </w:tcPr>
          <w:p w14:paraId="439DC044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15E5CF0A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1.858694</w:t>
            </w:r>
          </w:p>
        </w:tc>
        <w:tc>
          <w:tcPr>
            <w:tcW w:w="1372" w:type="pct"/>
            <w:vAlign w:val="center"/>
          </w:tcPr>
          <w:p w14:paraId="2C448069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-2.232968</w:t>
            </w:r>
          </w:p>
        </w:tc>
        <w:tc>
          <w:tcPr>
            <w:tcW w:w="1372" w:type="pct"/>
            <w:vAlign w:val="center"/>
          </w:tcPr>
          <w:p w14:paraId="5AFF047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-0.817805</w:t>
            </w:r>
          </w:p>
        </w:tc>
      </w:tr>
      <w:tr w:rsidR="00C356F8" w:rsidRPr="00AD7DE7" w14:paraId="0B8D49B7" w14:textId="77777777" w:rsidTr="00E35C60">
        <w:trPr>
          <w:jc w:val="center"/>
        </w:trPr>
        <w:tc>
          <w:tcPr>
            <w:tcW w:w="883" w:type="pct"/>
            <w:vAlign w:val="center"/>
          </w:tcPr>
          <w:p w14:paraId="21FF115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51483A1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1.773778</w:t>
            </w:r>
          </w:p>
        </w:tc>
        <w:tc>
          <w:tcPr>
            <w:tcW w:w="1372" w:type="pct"/>
            <w:vAlign w:val="center"/>
          </w:tcPr>
          <w:p w14:paraId="5AE8C91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-3.121663</w:t>
            </w:r>
          </w:p>
        </w:tc>
        <w:tc>
          <w:tcPr>
            <w:tcW w:w="1372" w:type="pct"/>
            <w:vAlign w:val="center"/>
          </w:tcPr>
          <w:p w14:paraId="2F77373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-1.878053</w:t>
            </w:r>
          </w:p>
        </w:tc>
      </w:tr>
      <w:tr w:rsidR="00C356F8" w:rsidRPr="00AD7DE7" w14:paraId="724C2087" w14:textId="77777777" w:rsidTr="00E35C60">
        <w:trPr>
          <w:jc w:val="center"/>
        </w:trPr>
        <w:tc>
          <w:tcPr>
            <w:tcW w:w="883" w:type="pct"/>
            <w:vAlign w:val="center"/>
          </w:tcPr>
          <w:p w14:paraId="4651AF1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46B62B3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2.65983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372" w:type="pct"/>
            <w:vAlign w:val="center"/>
          </w:tcPr>
          <w:p w14:paraId="55A4C97A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-4.217276</w:t>
            </w:r>
          </w:p>
        </w:tc>
        <w:tc>
          <w:tcPr>
            <w:tcW w:w="1372" w:type="pct"/>
            <w:vAlign w:val="center"/>
          </w:tcPr>
          <w:p w14:paraId="2DD227C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-2.002341</w:t>
            </w:r>
          </w:p>
        </w:tc>
      </w:tr>
      <w:tr w:rsidR="00C356F8" w:rsidRPr="00AD7DE7" w14:paraId="33AFE694" w14:textId="77777777" w:rsidTr="00E35C60">
        <w:trPr>
          <w:jc w:val="center"/>
        </w:trPr>
        <w:tc>
          <w:tcPr>
            <w:tcW w:w="883" w:type="pct"/>
            <w:vAlign w:val="center"/>
          </w:tcPr>
          <w:p w14:paraId="6D88E030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370D8919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3.63971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372" w:type="pct"/>
            <w:vAlign w:val="center"/>
          </w:tcPr>
          <w:p w14:paraId="1D51611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-4.424076</w:t>
            </w:r>
          </w:p>
        </w:tc>
        <w:tc>
          <w:tcPr>
            <w:tcW w:w="1372" w:type="pct"/>
            <w:vAlign w:val="center"/>
          </w:tcPr>
          <w:p w14:paraId="5605B2F9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-1.058535</w:t>
            </w:r>
          </w:p>
        </w:tc>
      </w:tr>
      <w:tr w:rsidR="00C356F8" w:rsidRPr="00AD7DE7" w14:paraId="5E717E6D" w14:textId="77777777" w:rsidTr="00E35C60">
        <w:trPr>
          <w:jc w:val="center"/>
        </w:trPr>
        <w:tc>
          <w:tcPr>
            <w:tcW w:w="883" w:type="pct"/>
            <w:vAlign w:val="center"/>
          </w:tcPr>
          <w:p w14:paraId="7E2D99B9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366F45DE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3.760596</w:t>
            </w:r>
          </w:p>
        </w:tc>
        <w:tc>
          <w:tcPr>
            <w:tcW w:w="1372" w:type="pct"/>
            <w:vAlign w:val="center"/>
          </w:tcPr>
          <w:p w14:paraId="65D832A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-3.553842</w:t>
            </w:r>
          </w:p>
        </w:tc>
        <w:tc>
          <w:tcPr>
            <w:tcW w:w="1372" w:type="pct"/>
            <w:vAlign w:val="center"/>
          </w:tcPr>
          <w:p w14:paraId="321B5AA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0.058537</w:t>
            </w:r>
          </w:p>
        </w:tc>
      </w:tr>
      <w:tr w:rsidR="00C356F8" w:rsidRPr="00AD7DE7" w14:paraId="7F66046D" w14:textId="77777777" w:rsidTr="00E35C60">
        <w:trPr>
          <w:jc w:val="center"/>
        </w:trPr>
        <w:tc>
          <w:tcPr>
            <w:tcW w:w="883" w:type="pct"/>
            <w:vAlign w:val="center"/>
          </w:tcPr>
          <w:p w14:paraId="430BF98F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3D71B43F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2.856459</w:t>
            </w:r>
          </w:p>
        </w:tc>
        <w:tc>
          <w:tcPr>
            <w:tcW w:w="1372" w:type="pct"/>
            <w:vAlign w:val="center"/>
          </w:tcPr>
          <w:p w14:paraId="4E1CB1CC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-2.445019</w:t>
            </w:r>
          </w:p>
        </w:tc>
        <w:tc>
          <w:tcPr>
            <w:tcW w:w="1372" w:type="pct"/>
            <w:vAlign w:val="center"/>
          </w:tcPr>
          <w:p w14:paraId="3DDDC1F1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0.195673</w:t>
            </w:r>
          </w:p>
        </w:tc>
      </w:tr>
      <w:tr w:rsidR="00C356F8" w:rsidRPr="00AD7DE7" w14:paraId="4C04EAB7" w14:textId="77777777" w:rsidTr="00E35C60">
        <w:trPr>
          <w:jc w:val="center"/>
        </w:trPr>
        <w:tc>
          <w:tcPr>
            <w:tcW w:w="883" w:type="pct"/>
            <w:vAlign w:val="center"/>
          </w:tcPr>
          <w:p w14:paraId="07C4CD8D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240E48C1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1.00109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372" w:type="pct"/>
            <w:vAlign w:val="center"/>
          </w:tcPr>
          <w:p w14:paraId="5309E63C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2.723224</w:t>
            </w:r>
          </w:p>
        </w:tc>
        <w:tc>
          <w:tcPr>
            <w:tcW w:w="1372" w:type="pct"/>
            <w:vAlign w:val="center"/>
          </w:tcPr>
          <w:p w14:paraId="3DD268A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-0.823307</w:t>
            </w:r>
          </w:p>
        </w:tc>
      </w:tr>
      <w:tr w:rsidR="00C356F8" w:rsidRPr="00AD7DE7" w14:paraId="14E06B58" w14:textId="77777777" w:rsidTr="00E35C60">
        <w:trPr>
          <w:jc w:val="center"/>
        </w:trPr>
        <w:tc>
          <w:tcPr>
            <w:tcW w:w="883" w:type="pct"/>
            <w:vAlign w:val="center"/>
          </w:tcPr>
          <w:p w14:paraId="73AD3C7A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57F617E5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1.808686</w:t>
            </w:r>
          </w:p>
        </w:tc>
        <w:tc>
          <w:tcPr>
            <w:tcW w:w="1372" w:type="pct"/>
            <w:vAlign w:val="center"/>
          </w:tcPr>
          <w:p w14:paraId="16FF8489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3.093992</w:t>
            </w:r>
          </w:p>
        </w:tc>
        <w:tc>
          <w:tcPr>
            <w:tcW w:w="1372" w:type="pct"/>
            <w:vAlign w:val="center"/>
          </w:tcPr>
          <w:p w14:paraId="638C352A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-1.886948</w:t>
            </w:r>
          </w:p>
        </w:tc>
      </w:tr>
      <w:tr w:rsidR="00C356F8" w:rsidRPr="00AD7DE7" w14:paraId="07C0EDD1" w14:textId="77777777" w:rsidTr="00E35C60">
        <w:trPr>
          <w:jc w:val="center"/>
        </w:trPr>
        <w:tc>
          <w:tcPr>
            <w:tcW w:w="883" w:type="pct"/>
            <w:vAlign w:val="center"/>
          </w:tcPr>
          <w:p w14:paraId="0082D5B5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364D1FDA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2.316357</w:t>
            </w:r>
          </w:p>
        </w:tc>
        <w:tc>
          <w:tcPr>
            <w:tcW w:w="1372" w:type="pct"/>
            <w:vAlign w:val="center"/>
          </w:tcPr>
          <w:p w14:paraId="47CBB048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4.408337</w:t>
            </w:r>
          </w:p>
        </w:tc>
        <w:tc>
          <w:tcPr>
            <w:tcW w:w="1372" w:type="pct"/>
            <w:vAlign w:val="center"/>
          </w:tcPr>
          <w:p w14:paraId="6C36A76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-2.01169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C356F8" w:rsidRPr="00AD7DE7" w14:paraId="3980EBAC" w14:textId="77777777" w:rsidTr="00E35C60">
        <w:trPr>
          <w:jc w:val="center"/>
        </w:trPr>
        <w:tc>
          <w:tcPr>
            <w:tcW w:w="883" w:type="pct"/>
            <w:vAlign w:val="center"/>
          </w:tcPr>
          <w:p w14:paraId="0F7024D9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5C425BF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2.012111</w:t>
            </w:r>
          </w:p>
        </w:tc>
        <w:tc>
          <w:tcPr>
            <w:tcW w:w="1372" w:type="pct"/>
            <w:vAlign w:val="center"/>
          </w:tcPr>
          <w:p w14:paraId="78CF095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5.359421</w:t>
            </w:r>
          </w:p>
        </w:tc>
        <w:tc>
          <w:tcPr>
            <w:tcW w:w="1372" w:type="pct"/>
            <w:vAlign w:val="center"/>
          </w:tcPr>
          <w:p w14:paraId="39A63D0D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-1.06487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C356F8" w:rsidRPr="00AD7DE7" w14:paraId="713A8BAA" w14:textId="77777777" w:rsidTr="00E35C60">
        <w:trPr>
          <w:jc w:val="center"/>
        </w:trPr>
        <w:tc>
          <w:tcPr>
            <w:tcW w:w="883" w:type="pct"/>
            <w:vAlign w:val="center"/>
          </w:tcPr>
          <w:p w14:paraId="21DDF80F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5B82115E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1.202118</w:t>
            </w:r>
          </w:p>
        </w:tc>
        <w:tc>
          <w:tcPr>
            <w:tcW w:w="1372" w:type="pct"/>
            <w:vAlign w:val="center"/>
          </w:tcPr>
          <w:p w14:paraId="27E12CA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5.029126</w:t>
            </w:r>
          </w:p>
        </w:tc>
        <w:tc>
          <w:tcPr>
            <w:tcW w:w="1372" w:type="pct"/>
            <w:vAlign w:val="center"/>
          </w:tcPr>
          <w:p w14:paraId="047AAC8F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0.055259</w:t>
            </w:r>
          </w:p>
        </w:tc>
      </w:tr>
      <w:tr w:rsidR="00C356F8" w:rsidRPr="00AD7DE7" w14:paraId="543893AF" w14:textId="77777777" w:rsidTr="00E35C60">
        <w:trPr>
          <w:jc w:val="center"/>
        </w:trPr>
        <w:tc>
          <w:tcPr>
            <w:tcW w:w="883" w:type="pct"/>
            <w:vAlign w:val="center"/>
          </w:tcPr>
          <w:p w14:paraId="6E0CEEEB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0136987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0.691536</w:t>
            </w:r>
          </w:p>
        </w:tc>
        <w:tc>
          <w:tcPr>
            <w:tcW w:w="1372" w:type="pct"/>
            <w:vAlign w:val="center"/>
          </w:tcPr>
          <w:p w14:paraId="2683169F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3.69267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372" w:type="pct"/>
            <w:vAlign w:val="center"/>
          </w:tcPr>
          <w:p w14:paraId="0E079700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0.192501</w:t>
            </w:r>
          </w:p>
        </w:tc>
      </w:tr>
      <w:tr w:rsidR="00C356F8" w:rsidRPr="00AD7DE7" w14:paraId="156275D9" w14:textId="77777777" w:rsidTr="00E35C60">
        <w:trPr>
          <w:jc w:val="center"/>
        </w:trPr>
        <w:tc>
          <w:tcPr>
            <w:tcW w:w="883" w:type="pct"/>
            <w:vAlign w:val="center"/>
          </w:tcPr>
          <w:p w14:paraId="1986770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56903C0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4.753321</w:t>
            </w:r>
          </w:p>
        </w:tc>
        <w:tc>
          <w:tcPr>
            <w:tcW w:w="1372" w:type="pct"/>
            <w:vAlign w:val="center"/>
          </w:tcPr>
          <w:p w14:paraId="765BAA2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-3.768243</w:t>
            </w:r>
          </w:p>
        </w:tc>
        <w:tc>
          <w:tcPr>
            <w:tcW w:w="1372" w:type="pct"/>
            <w:vAlign w:val="center"/>
          </w:tcPr>
          <w:p w14:paraId="359AF980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1.054898</w:t>
            </w:r>
          </w:p>
        </w:tc>
      </w:tr>
      <w:tr w:rsidR="00C356F8" w:rsidRPr="00AD7DE7" w14:paraId="6C0F09AA" w14:textId="77777777" w:rsidTr="00E35C60">
        <w:trPr>
          <w:jc w:val="center"/>
        </w:trPr>
        <w:tc>
          <w:tcPr>
            <w:tcW w:w="883" w:type="pct"/>
            <w:vAlign w:val="center"/>
          </w:tcPr>
          <w:p w14:paraId="7D4FD135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7A19D41D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4.849882</w:t>
            </w:r>
          </w:p>
        </w:tc>
        <w:tc>
          <w:tcPr>
            <w:tcW w:w="1372" w:type="pct"/>
            <w:vAlign w:val="center"/>
          </w:tcPr>
          <w:p w14:paraId="4BEB5219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-2.942272</w:t>
            </w:r>
          </w:p>
        </w:tc>
        <w:tc>
          <w:tcPr>
            <w:tcW w:w="1372" w:type="pct"/>
            <w:vAlign w:val="center"/>
          </w:tcPr>
          <w:p w14:paraId="1DB962C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2.152666</w:t>
            </w:r>
          </w:p>
        </w:tc>
      </w:tr>
      <w:tr w:rsidR="00C356F8" w:rsidRPr="00AD7DE7" w14:paraId="350C4130" w14:textId="77777777" w:rsidTr="00E35C60">
        <w:trPr>
          <w:jc w:val="center"/>
        </w:trPr>
        <w:tc>
          <w:tcPr>
            <w:tcW w:w="883" w:type="pct"/>
            <w:vAlign w:val="center"/>
          </w:tcPr>
          <w:p w14:paraId="17F2A064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51FFE9E1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3.94405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372" w:type="pct"/>
            <w:vAlign w:val="center"/>
          </w:tcPr>
          <w:p w14:paraId="61BC3680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-1.864543</w:t>
            </w:r>
          </w:p>
        </w:tc>
        <w:tc>
          <w:tcPr>
            <w:tcW w:w="1372" w:type="pct"/>
            <w:vAlign w:val="center"/>
          </w:tcPr>
          <w:p w14:paraId="0C83BD9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2.305086</w:t>
            </w:r>
          </w:p>
        </w:tc>
      </w:tr>
      <w:tr w:rsidR="00C356F8" w:rsidRPr="00AD7DE7" w14:paraId="2628A6A0" w14:textId="77777777" w:rsidTr="00E35C60">
        <w:trPr>
          <w:jc w:val="center"/>
        </w:trPr>
        <w:tc>
          <w:tcPr>
            <w:tcW w:w="883" w:type="pct"/>
            <w:vAlign w:val="center"/>
          </w:tcPr>
          <w:p w14:paraId="322D9C4A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1AD19229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2.974786</w:t>
            </w:r>
          </w:p>
        </w:tc>
        <w:tc>
          <w:tcPr>
            <w:tcW w:w="1372" w:type="pct"/>
            <w:vAlign w:val="center"/>
          </w:tcPr>
          <w:p w14:paraId="74E0E91C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-1.62426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372" w:type="pct"/>
            <w:vAlign w:val="center"/>
          </w:tcPr>
          <w:p w14:paraId="735BDC8B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1.354033</w:t>
            </w:r>
          </w:p>
        </w:tc>
      </w:tr>
      <w:tr w:rsidR="00C356F8" w:rsidRPr="00AD7DE7" w14:paraId="28997EDD" w14:textId="77777777" w:rsidTr="00E35C60">
        <w:trPr>
          <w:jc w:val="center"/>
        </w:trPr>
        <w:tc>
          <w:tcPr>
            <w:tcW w:w="883" w:type="pct"/>
            <w:vAlign w:val="center"/>
          </w:tcPr>
          <w:p w14:paraId="008D11C9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3EEFEE5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0.897671</w:t>
            </w:r>
          </w:p>
        </w:tc>
        <w:tc>
          <w:tcPr>
            <w:tcW w:w="1372" w:type="pct"/>
            <w:vAlign w:val="center"/>
          </w:tcPr>
          <w:p w14:paraId="15973A6E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5.995293</w:t>
            </w:r>
          </w:p>
        </w:tc>
        <w:tc>
          <w:tcPr>
            <w:tcW w:w="1372" w:type="pct"/>
            <w:vAlign w:val="center"/>
          </w:tcPr>
          <w:p w14:paraId="65A93D1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1.054241</w:t>
            </w:r>
          </w:p>
        </w:tc>
      </w:tr>
      <w:tr w:rsidR="00C356F8" w:rsidRPr="00AD7DE7" w14:paraId="7B04C318" w14:textId="77777777" w:rsidTr="00E35C60">
        <w:trPr>
          <w:jc w:val="center"/>
        </w:trPr>
        <w:tc>
          <w:tcPr>
            <w:tcW w:w="883" w:type="pct"/>
            <w:vAlign w:val="center"/>
          </w:tcPr>
          <w:p w14:paraId="23A4A028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7DA0D70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0.13722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372" w:type="pct"/>
            <w:vAlign w:val="center"/>
          </w:tcPr>
          <w:p w14:paraId="1E65FFBC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5.666133</w:t>
            </w:r>
          </w:p>
        </w:tc>
        <w:tc>
          <w:tcPr>
            <w:tcW w:w="1372" w:type="pct"/>
            <w:vAlign w:val="center"/>
          </w:tcPr>
          <w:p w14:paraId="4A10A131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2.154268</w:t>
            </w:r>
          </w:p>
        </w:tc>
      </w:tr>
      <w:tr w:rsidR="00C356F8" w:rsidRPr="00AD7DE7" w14:paraId="427E6894" w14:textId="77777777" w:rsidTr="00E35C60">
        <w:trPr>
          <w:jc w:val="center"/>
        </w:trPr>
        <w:tc>
          <w:tcPr>
            <w:tcW w:w="883" w:type="pct"/>
            <w:vAlign w:val="center"/>
          </w:tcPr>
          <w:p w14:paraId="00BD57F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7AE3ABDD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-0.346136</w:t>
            </w:r>
          </w:p>
        </w:tc>
        <w:tc>
          <w:tcPr>
            <w:tcW w:w="1372" w:type="pct"/>
            <w:vAlign w:val="center"/>
          </w:tcPr>
          <w:p w14:paraId="0B452C09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4.343841</w:t>
            </w:r>
          </w:p>
        </w:tc>
        <w:tc>
          <w:tcPr>
            <w:tcW w:w="1372" w:type="pct"/>
            <w:vAlign w:val="center"/>
          </w:tcPr>
          <w:p w14:paraId="77B6FFC0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2.306327</w:t>
            </w:r>
          </w:p>
        </w:tc>
      </w:tr>
      <w:tr w:rsidR="00C356F8" w:rsidRPr="00AD7DE7" w14:paraId="2E90AF1A" w14:textId="77777777" w:rsidTr="00E35C60">
        <w:trPr>
          <w:jc w:val="center"/>
        </w:trPr>
        <w:tc>
          <w:tcPr>
            <w:tcW w:w="883" w:type="pct"/>
            <w:vAlign w:val="center"/>
          </w:tcPr>
          <w:p w14:paraId="067ECB1D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72" w:type="pct"/>
            <w:vAlign w:val="center"/>
          </w:tcPr>
          <w:p w14:paraId="4942C6BD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-0.075211</w:t>
            </w:r>
          </w:p>
        </w:tc>
        <w:tc>
          <w:tcPr>
            <w:tcW w:w="1372" w:type="pct"/>
            <w:vAlign w:val="center"/>
          </w:tcPr>
          <w:p w14:paraId="21CF2B2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3.38493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372" w:type="pct"/>
            <w:vAlign w:val="center"/>
          </w:tcPr>
          <w:p w14:paraId="23B6957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1.353046</w:t>
            </w:r>
          </w:p>
        </w:tc>
      </w:tr>
      <w:tr w:rsidR="00C356F8" w:rsidRPr="00AD7DE7" w14:paraId="4EF938BA" w14:textId="77777777" w:rsidTr="00E35C60">
        <w:trPr>
          <w:jc w:val="center"/>
        </w:trPr>
        <w:tc>
          <w:tcPr>
            <w:tcW w:w="883" w:type="pct"/>
            <w:vAlign w:val="center"/>
          </w:tcPr>
          <w:p w14:paraId="7F9A4D1C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5D8D351D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-5.518921</w:t>
            </w:r>
          </w:p>
        </w:tc>
        <w:tc>
          <w:tcPr>
            <w:tcW w:w="1372" w:type="pct"/>
            <w:vAlign w:val="center"/>
          </w:tcPr>
          <w:p w14:paraId="0D3B82D0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-3.269453</w:t>
            </w:r>
          </w:p>
        </w:tc>
        <w:tc>
          <w:tcPr>
            <w:tcW w:w="1372" w:type="pct"/>
            <w:vAlign w:val="center"/>
          </w:tcPr>
          <w:p w14:paraId="3F1620E8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2.919495</w:t>
            </w:r>
          </w:p>
        </w:tc>
      </w:tr>
      <w:tr w:rsidR="00C356F8" w:rsidRPr="00AD7DE7" w14:paraId="3F086A71" w14:textId="77777777" w:rsidTr="00E35C60">
        <w:trPr>
          <w:jc w:val="center"/>
        </w:trPr>
        <w:tc>
          <w:tcPr>
            <w:tcW w:w="883" w:type="pct"/>
            <w:vAlign w:val="center"/>
          </w:tcPr>
          <w:p w14:paraId="4A02063F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4AB66E1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-3.076827</w:t>
            </w:r>
          </w:p>
        </w:tc>
        <w:tc>
          <w:tcPr>
            <w:tcW w:w="1372" w:type="pct"/>
            <w:vAlign w:val="center"/>
          </w:tcPr>
          <w:p w14:paraId="53AA1B9B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-2.831889</w:t>
            </w:r>
          </w:p>
        </w:tc>
        <w:tc>
          <w:tcPr>
            <w:tcW w:w="1372" w:type="pct"/>
            <w:vAlign w:val="center"/>
          </w:tcPr>
          <w:p w14:paraId="3FF1EC70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3.194941</w:t>
            </w:r>
          </w:p>
        </w:tc>
      </w:tr>
      <w:tr w:rsidR="00C356F8" w:rsidRPr="00AD7DE7" w14:paraId="5BCC2A1C" w14:textId="77777777" w:rsidTr="00E35C60">
        <w:trPr>
          <w:jc w:val="center"/>
        </w:trPr>
        <w:tc>
          <w:tcPr>
            <w:tcW w:w="883" w:type="pct"/>
            <w:vAlign w:val="center"/>
          </w:tcPr>
          <w:p w14:paraId="40E83E2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28A5347D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-1.840759</w:t>
            </w:r>
          </w:p>
        </w:tc>
        <w:tc>
          <w:tcPr>
            <w:tcW w:w="1372" w:type="pct"/>
            <w:vAlign w:val="center"/>
          </w:tcPr>
          <w:p w14:paraId="64DB5C7A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-1.563963</w:t>
            </w:r>
          </w:p>
        </w:tc>
        <w:tc>
          <w:tcPr>
            <w:tcW w:w="1372" w:type="pct"/>
            <w:vAlign w:val="center"/>
          </w:tcPr>
          <w:p w14:paraId="4E778F95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1.497669</w:t>
            </w:r>
          </w:p>
        </w:tc>
      </w:tr>
      <w:tr w:rsidR="00C356F8" w:rsidRPr="00AD7DE7" w14:paraId="22D87D43" w14:textId="77777777" w:rsidTr="00E35C60">
        <w:trPr>
          <w:jc w:val="center"/>
        </w:trPr>
        <w:tc>
          <w:tcPr>
            <w:tcW w:w="883" w:type="pct"/>
            <w:vAlign w:val="center"/>
          </w:tcPr>
          <w:p w14:paraId="42784BFD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1C07FE4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-6.7127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1372" w:type="pct"/>
            <w:vAlign w:val="center"/>
          </w:tcPr>
          <w:p w14:paraId="79B1D92E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-2.388406</w:t>
            </w:r>
          </w:p>
        </w:tc>
        <w:tc>
          <w:tcPr>
            <w:tcW w:w="1372" w:type="pct"/>
            <w:vAlign w:val="center"/>
          </w:tcPr>
          <w:p w14:paraId="36E5A42F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0.939165</w:t>
            </w:r>
          </w:p>
        </w:tc>
      </w:tr>
      <w:tr w:rsidR="00C356F8" w:rsidRPr="00AD7DE7" w14:paraId="18C6E637" w14:textId="77777777" w:rsidTr="00E35C60">
        <w:trPr>
          <w:jc w:val="center"/>
        </w:trPr>
        <w:tc>
          <w:tcPr>
            <w:tcW w:w="883" w:type="pct"/>
            <w:vAlign w:val="center"/>
          </w:tcPr>
          <w:p w14:paraId="664A332D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479A3C4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-6.718305</w:t>
            </w:r>
          </w:p>
        </w:tc>
        <w:tc>
          <w:tcPr>
            <w:tcW w:w="1372" w:type="pct"/>
            <w:vAlign w:val="center"/>
          </w:tcPr>
          <w:p w14:paraId="030693EF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-1.124409</w:t>
            </w:r>
          </w:p>
        </w:tc>
        <w:tc>
          <w:tcPr>
            <w:tcW w:w="1372" w:type="pct"/>
            <w:vAlign w:val="center"/>
          </w:tcPr>
          <w:p w14:paraId="2E65F724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-1.158765</w:t>
            </w:r>
          </w:p>
        </w:tc>
      </w:tr>
      <w:tr w:rsidR="00C356F8" w:rsidRPr="00AD7DE7" w14:paraId="07A77174" w14:textId="77777777" w:rsidTr="00E35C60">
        <w:trPr>
          <w:jc w:val="center"/>
        </w:trPr>
        <w:tc>
          <w:tcPr>
            <w:tcW w:w="883" w:type="pct"/>
            <w:vAlign w:val="center"/>
          </w:tcPr>
          <w:p w14:paraId="217A9710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7701F46F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-5.508482</w:t>
            </w:r>
          </w:p>
        </w:tc>
        <w:tc>
          <w:tcPr>
            <w:tcW w:w="1372" w:type="pct"/>
            <w:vAlign w:val="center"/>
          </w:tcPr>
          <w:p w14:paraId="210B4C4C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0.201156</w:t>
            </w:r>
          </w:p>
        </w:tc>
        <w:tc>
          <w:tcPr>
            <w:tcW w:w="1372" w:type="pct"/>
            <w:vAlign w:val="center"/>
          </w:tcPr>
          <w:p w14:paraId="497AD0C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-2.8697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C356F8" w:rsidRPr="00AD7DE7" w14:paraId="00D7A290" w14:textId="77777777" w:rsidTr="00E35C60">
        <w:trPr>
          <w:jc w:val="center"/>
        </w:trPr>
        <w:tc>
          <w:tcPr>
            <w:tcW w:w="883" w:type="pct"/>
            <w:vAlign w:val="center"/>
          </w:tcPr>
          <w:p w14:paraId="3DB833DA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5EA9FB5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-3.065659</w:t>
            </w:r>
          </w:p>
        </w:tc>
        <w:tc>
          <w:tcPr>
            <w:tcW w:w="1372" w:type="pct"/>
            <w:vAlign w:val="center"/>
          </w:tcPr>
          <w:p w14:paraId="3A1B83C8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0.574295</w:t>
            </w:r>
          </w:p>
        </w:tc>
        <w:tc>
          <w:tcPr>
            <w:tcW w:w="1372" w:type="pct"/>
            <w:vAlign w:val="center"/>
          </w:tcPr>
          <w:p w14:paraId="4C9B675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-2.657909</w:t>
            </w:r>
          </w:p>
        </w:tc>
      </w:tr>
      <w:tr w:rsidR="00C356F8" w:rsidRPr="00AD7DE7" w14:paraId="42FADE39" w14:textId="77777777" w:rsidTr="00E35C60">
        <w:trPr>
          <w:jc w:val="center"/>
        </w:trPr>
        <w:tc>
          <w:tcPr>
            <w:tcW w:w="883" w:type="pct"/>
            <w:vAlign w:val="center"/>
          </w:tcPr>
          <w:p w14:paraId="6B8425C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47A96D34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-0.841739</w:t>
            </w:r>
          </w:p>
        </w:tc>
        <w:tc>
          <w:tcPr>
            <w:tcW w:w="1372" w:type="pct"/>
            <w:vAlign w:val="center"/>
          </w:tcPr>
          <w:p w14:paraId="49CF2E4B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-2.335469</w:t>
            </w:r>
          </w:p>
        </w:tc>
        <w:tc>
          <w:tcPr>
            <w:tcW w:w="1372" w:type="pct"/>
            <w:vAlign w:val="center"/>
          </w:tcPr>
          <w:p w14:paraId="2C2FDB40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-0.769653</w:t>
            </w:r>
          </w:p>
        </w:tc>
      </w:tr>
      <w:tr w:rsidR="00C356F8" w:rsidRPr="00AD7DE7" w14:paraId="45DFCC96" w14:textId="77777777" w:rsidTr="00E35C60">
        <w:trPr>
          <w:jc w:val="center"/>
        </w:trPr>
        <w:tc>
          <w:tcPr>
            <w:tcW w:w="883" w:type="pct"/>
            <w:vAlign w:val="center"/>
          </w:tcPr>
          <w:p w14:paraId="2D2BFE7C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0BCEA35B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2.439529</w:t>
            </w:r>
          </w:p>
        </w:tc>
        <w:tc>
          <w:tcPr>
            <w:tcW w:w="1372" w:type="pct"/>
            <w:vAlign w:val="center"/>
          </w:tcPr>
          <w:p w14:paraId="115D986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0.436069</w:t>
            </w:r>
          </w:p>
        </w:tc>
        <w:tc>
          <w:tcPr>
            <w:tcW w:w="1372" w:type="pct"/>
            <w:vAlign w:val="center"/>
          </w:tcPr>
          <w:p w14:paraId="4EAC5FB0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-0.772902</w:t>
            </w:r>
          </w:p>
        </w:tc>
      </w:tr>
      <w:tr w:rsidR="00C356F8" w:rsidRPr="00AD7DE7" w14:paraId="5EAB10E1" w14:textId="77777777" w:rsidTr="00E35C60">
        <w:trPr>
          <w:jc w:val="center"/>
        </w:trPr>
        <w:tc>
          <w:tcPr>
            <w:tcW w:w="883" w:type="pct"/>
            <w:vAlign w:val="center"/>
          </w:tcPr>
          <w:p w14:paraId="35B874AE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0060F70E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-1.601292</w:t>
            </w:r>
          </w:p>
        </w:tc>
        <w:tc>
          <w:tcPr>
            <w:tcW w:w="1372" w:type="pct"/>
            <w:vAlign w:val="center"/>
          </w:tcPr>
          <w:p w14:paraId="22F27E4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1.891991</w:t>
            </w:r>
          </w:p>
        </w:tc>
        <w:tc>
          <w:tcPr>
            <w:tcW w:w="1372" w:type="pct"/>
            <w:vAlign w:val="center"/>
          </w:tcPr>
          <w:p w14:paraId="4BE3010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-0.777091</w:t>
            </w:r>
          </w:p>
        </w:tc>
      </w:tr>
      <w:tr w:rsidR="00C356F8" w:rsidRPr="00AD7DE7" w14:paraId="58CAE79B" w14:textId="77777777" w:rsidTr="00E35C60">
        <w:trPr>
          <w:jc w:val="center"/>
        </w:trPr>
        <w:tc>
          <w:tcPr>
            <w:tcW w:w="883" w:type="pct"/>
            <w:vAlign w:val="center"/>
          </w:tcPr>
          <w:p w14:paraId="63B36F70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H</w:t>
            </w:r>
          </w:p>
        </w:tc>
        <w:tc>
          <w:tcPr>
            <w:tcW w:w="1372" w:type="pct"/>
            <w:vAlign w:val="center"/>
          </w:tcPr>
          <w:p w14:paraId="75C7048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2.037374</w:t>
            </w:r>
          </w:p>
        </w:tc>
        <w:tc>
          <w:tcPr>
            <w:tcW w:w="1372" w:type="pct"/>
            <w:vAlign w:val="center"/>
          </w:tcPr>
          <w:p w14:paraId="6F04F3D9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2.360945</w:t>
            </w:r>
          </w:p>
        </w:tc>
        <w:tc>
          <w:tcPr>
            <w:tcW w:w="1372" w:type="pct"/>
            <w:vAlign w:val="center"/>
          </w:tcPr>
          <w:p w14:paraId="2C0BB92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-2.655215</w:t>
            </w:r>
          </w:p>
        </w:tc>
      </w:tr>
      <w:tr w:rsidR="00C356F8" w:rsidRPr="00AD7DE7" w14:paraId="49ADCB00" w14:textId="77777777" w:rsidTr="00E35C60">
        <w:trPr>
          <w:jc w:val="center"/>
        </w:trPr>
        <w:tc>
          <w:tcPr>
            <w:tcW w:w="883" w:type="pct"/>
            <w:vAlign w:val="center"/>
          </w:tcPr>
          <w:p w14:paraId="7B24085C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3061B69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2.937937</w:t>
            </w:r>
          </w:p>
        </w:tc>
        <w:tc>
          <w:tcPr>
            <w:tcW w:w="1372" w:type="pct"/>
            <w:vAlign w:val="center"/>
          </w:tcPr>
          <w:p w14:paraId="2FA5D05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4.662195</w:t>
            </w:r>
          </w:p>
        </w:tc>
        <w:tc>
          <w:tcPr>
            <w:tcW w:w="1372" w:type="pct"/>
            <w:vAlign w:val="center"/>
          </w:tcPr>
          <w:p w14:paraId="07365028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-2.86541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C356F8" w:rsidRPr="00AD7DE7" w14:paraId="7CFD65A0" w14:textId="77777777" w:rsidTr="00E35C60">
        <w:trPr>
          <w:jc w:val="center"/>
        </w:trPr>
        <w:tc>
          <w:tcPr>
            <w:tcW w:w="883" w:type="pct"/>
            <w:vAlign w:val="center"/>
          </w:tcPr>
          <w:p w14:paraId="2B5188E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71FCFD5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2.390357</w:t>
            </w:r>
          </w:p>
        </w:tc>
        <w:tc>
          <w:tcPr>
            <w:tcW w:w="1372" w:type="pct"/>
            <w:vAlign w:val="center"/>
          </w:tcPr>
          <w:p w14:paraId="118F2DF9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6.374176</w:t>
            </w:r>
          </w:p>
        </w:tc>
        <w:tc>
          <w:tcPr>
            <w:tcW w:w="1372" w:type="pct"/>
            <w:vAlign w:val="center"/>
          </w:tcPr>
          <w:p w14:paraId="3CE3749C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-1.157655</w:t>
            </w:r>
          </w:p>
        </w:tc>
      </w:tr>
      <w:tr w:rsidR="00C356F8" w:rsidRPr="00AD7DE7" w14:paraId="069DCCAD" w14:textId="77777777" w:rsidTr="00E35C60">
        <w:trPr>
          <w:jc w:val="center"/>
        </w:trPr>
        <w:tc>
          <w:tcPr>
            <w:tcW w:w="883" w:type="pct"/>
            <w:vAlign w:val="center"/>
          </w:tcPr>
          <w:p w14:paraId="2030ACFA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0668C46C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1.284716</w:t>
            </w:r>
          </w:p>
        </w:tc>
        <w:tc>
          <w:tcPr>
            <w:tcW w:w="1372" w:type="pct"/>
            <w:vAlign w:val="center"/>
          </w:tcPr>
          <w:p w14:paraId="7C440F4A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7.004156</w:t>
            </w:r>
          </w:p>
        </w:tc>
        <w:tc>
          <w:tcPr>
            <w:tcW w:w="1372" w:type="pct"/>
            <w:vAlign w:val="center"/>
          </w:tcPr>
          <w:p w14:paraId="5A0B829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0.934994</w:t>
            </w:r>
          </w:p>
        </w:tc>
      </w:tr>
      <w:tr w:rsidR="00C356F8" w:rsidRPr="00AD7DE7" w14:paraId="3F2501BF" w14:textId="77777777" w:rsidTr="00E35C60">
        <w:trPr>
          <w:jc w:val="center"/>
        </w:trPr>
        <w:tc>
          <w:tcPr>
            <w:tcW w:w="883" w:type="pct"/>
            <w:vAlign w:val="center"/>
          </w:tcPr>
          <w:p w14:paraId="6EC1B8F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18E133A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-0.085652</w:t>
            </w:r>
          </w:p>
        </w:tc>
        <w:tc>
          <w:tcPr>
            <w:tcW w:w="1372" w:type="pct"/>
            <w:vAlign w:val="center"/>
          </w:tcPr>
          <w:p w14:paraId="1287140A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6.414341</w:t>
            </w:r>
          </w:p>
        </w:tc>
        <w:tc>
          <w:tcPr>
            <w:tcW w:w="1372" w:type="pct"/>
            <w:vAlign w:val="center"/>
          </w:tcPr>
          <w:p w14:paraId="631887F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2.909377</w:t>
            </w:r>
          </w:p>
        </w:tc>
      </w:tr>
      <w:tr w:rsidR="00C356F8" w:rsidRPr="00AD7DE7" w14:paraId="18C64CBC" w14:textId="77777777" w:rsidTr="00E35C60">
        <w:trPr>
          <w:jc w:val="center"/>
        </w:trPr>
        <w:tc>
          <w:tcPr>
            <w:tcW w:w="883" w:type="pct"/>
            <w:vAlign w:val="center"/>
          </w:tcPr>
          <w:p w14:paraId="09C0CF4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44DBECC5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-0.931663</w:t>
            </w:r>
          </w:p>
        </w:tc>
        <w:tc>
          <w:tcPr>
            <w:tcW w:w="1372" w:type="pct"/>
            <w:vAlign w:val="center"/>
          </w:tcPr>
          <w:p w14:paraId="44171A95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4.081797</w:t>
            </w:r>
          </w:p>
        </w:tc>
        <w:tc>
          <w:tcPr>
            <w:tcW w:w="1372" w:type="pct"/>
            <w:vAlign w:val="center"/>
          </w:tcPr>
          <w:p w14:paraId="456397E0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3.182872</w:t>
            </w:r>
          </w:p>
        </w:tc>
      </w:tr>
      <w:tr w:rsidR="00C356F8" w:rsidRPr="00AD7DE7" w14:paraId="339E16C9" w14:textId="77777777" w:rsidTr="00E35C60">
        <w:trPr>
          <w:jc w:val="center"/>
        </w:trPr>
        <w:tc>
          <w:tcPr>
            <w:tcW w:w="883" w:type="pct"/>
            <w:vAlign w:val="center"/>
          </w:tcPr>
          <w:p w14:paraId="0A7A9268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1B4F458C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-0.445401</w:t>
            </w:r>
          </w:p>
        </w:tc>
        <w:tc>
          <w:tcPr>
            <w:tcW w:w="1372" w:type="pct"/>
            <w:vAlign w:val="center"/>
          </w:tcPr>
          <w:p w14:paraId="4B2BD451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2.37533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372" w:type="pct"/>
            <w:vAlign w:val="center"/>
          </w:tcPr>
          <w:p w14:paraId="6B7CF3B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1.48996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C356F8" w:rsidRPr="00AD7DE7" w14:paraId="155B432C" w14:textId="77777777" w:rsidTr="00E35C60">
        <w:trPr>
          <w:jc w:val="center"/>
        </w:trPr>
        <w:tc>
          <w:tcPr>
            <w:tcW w:w="883" w:type="pct"/>
            <w:vAlign w:val="center"/>
          </w:tcPr>
          <w:p w14:paraId="52DCE121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7EB58D18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1.021885</w:t>
            </w:r>
          </w:p>
        </w:tc>
        <w:tc>
          <w:tcPr>
            <w:tcW w:w="1372" w:type="pct"/>
            <w:vAlign w:val="center"/>
          </w:tcPr>
          <w:p w14:paraId="15F2D75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-2.957201</w:t>
            </w:r>
          </w:p>
        </w:tc>
        <w:tc>
          <w:tcPr>
            <w:tcW w:w="1372" w:type="pct"/>
            <w:vAlign w:val="center"/>
          </w:tcPr>
          <w:p w14:paraId="203B132C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-2.644527</w:t>
            </w:r>
          </w:p>
        </w:tc>
      </w:tr>
      <w:tr w:rsidR="00C356F8" w:rsidRPr="00AD7DE7" w14:paraId="6F237C53" w14:textId="77777777" w:rsidTr="00E35C60">
        <w:trPr>
          <w:jc w:val="center"/>
        </w:trPr>
        <w:tc>
          <w:tcPr>
            <w:tcW w:w="883" w:type="pct"/>
            <w:vAlign w:val="center"/>
          </w:tcPr>
          <w:p w14:paraId="692CADB2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7210872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2.567146</w:t>
            </w:r>
          </w:p>
        </w:tc>
        <w:tc>
          <w:tcPr>
            <w:tcW w:w="1372" w:type="pct"/>
            <w:vAlign w:val="center"/>
          </w:tcPr>
          <w:p w14:paraId="7F1D451E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-4.885448</w:t>
            </w:r>
          </w:p>
        </w:tc>
        <w:tc>
          <w:tcPr>
            <w:tcW w:w="1372" w:type="pct"/>
            <w:vAlign w:val="center"/>
          </w:tcPr>
          <w:p w14:paraId="20F1966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-2.853572</w:t>
            </w:r>
          </w:p>
        </w:tc>
      </w:tr>
      <w:tr w:rsidR="00C356F8" w:rsidRPr="00AD7DE7" w14:paraId="6FCF2B12" w14:textId="77777777" w:rsidTr="00E35C60">
        <w:trPr>
          <w:jc w:val="center"/>
        </w:trPr>
        <w:tc>
          <w:tcPr>
            <w:tcW w:w="883" w:type="pct"/>
            <w:vAlign w:val="center"/>
          </w:tcPr>
          <w:p w14:paraId="3F6581FA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3438172F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4.33099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372" w:type="pct"/>
            <w:vAlign w:val="center"/>
          </w:tcPr>
          <w:p w14:paraId="66DE24DD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-5.257704</w:t>
            </w:r>
          </w:p>
        </w:tc>
        <w:tc>
          <w:tcPr>
            <w:tcW w:w="1372" w:type="pct"/>
            <w:vAlign w:val="center"/>
          </w:tcPr>
          <w:p w14:paraId="7339145D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-1.151285</w:t>
            </w:r>
          </w:p>
        </w:tc>
      </w:tr>
      <w:tr w:rsidR="00C356F8" w:rsidRPr="00AD7DE7" w14:paraId="675C8274" w14:textId="77777777" w:rsidTr="00E35C60">
        <w:trPr>
          <w:jc w:val="center"/>
        </w:trPr>
        <w:tc>
          <w:tcPr>
            <w:tcW w:w="883" w:type="pct"/>
            <w:vAlign w:val="center"/>
          </w:tcPr>
          <w:p w14:paraId="79B431F8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10EDEE9C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5.435303</w:t>
            </w:r>
          </w:p>
        </w:tc>
        <w:tc>
          <w:tcPr>
            <w:tcW w:w="1372" w:type="pct"/>
            <w:vAlign w:val="center"/>
          </w:tcPr>
          <w:p w14:paraId="12E77F5C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  <w:lang w:val="en-US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-4.60641</w:t>
            </w: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372" w:type="pct"/>
            <w:vAlign w:val="center"/>
          </w:tcPr>
          <w:p w14:paraId="560DB819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0.935718</w:t>
            </w:r>
          </w:p>
        </w:tc>
      </w:tr>
      <w:tr w:rsidR="00C356F8" w:rsidRPr="00AD7DE7" w14:paraId="4ABEF799" w14:textId="77777777" w:rsidTr="00E35C60">
        <w:trPr>
          <w:jc w:val="center"/>
        </w:trPr>
        <w:tc>
          <w:tcPr>
            <w:tcW w:w="883" w:type="pct"/>
            <w:vAlign w:val="center"/>
          </w:tcPr>
          <w:p w14:paraId="63058124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65383C95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5.612119</w:t>
            </w:r>
          </w:p>
        </w:tc>
        <w:tc>
          <w:tcPr>
            <w:tcW w:w="1372" w:type="pct"/>
            <w:vAlign w:val="center"/>
          </w:tcPr>
          <w:p w14:paraId="39791FA8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-3.119665</w:t>
            </w:r>
          </w:p>
        </w:tc>
        <w:tc>
          <w:tcPr>
            <w:tcW w:w="1372" w:type="pct"/>
            <w:vAlign w:val="center"/>
          </w:tcPr>
          <w:p w14:paraId="76C04FB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2.905799</w:t>
            </w:r>
          </w:p>
        </w:tc>
      </w:tr>
      <w:tr w:rsidR="00C356F8" w:rsidRPr="00AD7DE7" w14:paraId="15CCFB13" w14:textId="77777777" w:rsidTr="00E35C60">
        <w:trPr>
          <w:jc w:val="center"/>
        </w:trPr>
        <w:tc>
          <w:tcPr>
            <w:tcW w:w="883" w:type="pct"/>
            <w:vAlign w:val="center"/>
          </w:tcPr>
          <w:p w14:paraId="1B2D7370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vAlign w:val="center"/>
          </w:tcPr>
          <w:p w14:paraId="39B254C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4.010664</w:t>
            </w:r>
          </w:p>
        </w:tc>
        <w:tc>
          <w:tcPr>
            <w:tcW w:w="1372" w:type="pct"/>
            <w:vAlign w:val="center"/>
          </w:tcPr>
          <w:p w14:paraId="096AF58B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-1.224437</w:t>
            </w:r>
          </w:p>
        </w:tc>
        <w:tc>
          <w:tcPr>
            <w:tcW w:w="1372" w:type="pct"/>
            <w:vAlign w:val="center"/>
          </w:tcPr>
          <w:p w14:paraId="675A7F2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3.180104</w:t>
            </w:r>
          </w:p>
        </w:tc>
      </w:tr>
      <w:tr w:rsidR="00C356F8" w:rsidRPr="00AD7DE7" w14:paraId="5AFCAE2A" w14:textId="77777777" w:rsidTr="00E35C60">
        <w:trPr>
          <w:jc w:val="center"/>
        </w:trPr>
        <w:tc>
          <w:tcPr>
            <w:tcW w:w="883" w:type="pct"/>
            <w:tcBorders>
              <w:bottom w:val="single" w:sz="4" w:space="0" w:color="auto"/>
            </w:tcBorders>
            <w:vAlign w:val="center"/>
          </w:tcPr>
          <w:p w14:paraId="73C8BDB3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72" w:type="pct"/>
            <w:tcBorders>
              <w:bottom w:val="single" w:sz="4" w:space="0" w:color="auto"/>
            </w:tcBorders>
            <w:vAlign w:val="center"/>
          </w:tcPr>
          <w:p w14:paraId="772265E6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2.283745</w:t>
            </w:r>
          </w:p>
        </w:tc>
        <w:tc>
          <w:tcPr>
            <w:tcW w:w="1372" w:type="pct"/>
            <w:tcBorders>
              <w:bottom w:val="single" w:sz="4" w:space="0" w:color="auto"/>
            </w:tcBorders>
            <w:vAlign w:val="center"/>
          </w:tcPr>
          <w:p w14:paraId="7DAC1BB7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-0.800449</w:t>
            </w:r>
          </w:p>
        </w:tc>
        <w:tc>
          <w:tcPr>
            <w:tcW w:w="1372" w:type="pct"/>
            <w:tcBorders>
              <w:bottom w:val="single" w:sz="4" w:space="0" w:color="auto"/>
            </w:tcBorders>
            <w:vAlign w:val="center"/>
          </w:tcPr>
          <w:p w14:paraId="4EB042BA" w14:textId="77777777" w:rsidR="00C356F8" w:rsidRPr="00AD7DE7" w:rsidRDefault="00C356F8" w:rsidP="00252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UI Gothic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1.491515</w:t>
            </w:r>
          </w:p>
        </w:tc>
      </w:tr>
    </w:tbl>
    <w:p w14:paraId="2AB25DDF" w14:textId="77777777" w:rsidR="00C356F8" w:rsidRPr="00AD7DE7" w:rsidRDefault="00C356F8" w:rsidP="00252440">
      <w:pPr>
        <w:spacing w:line="24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</w:pPr>
    </w:p>
    <w:p w14:paraId="17C7FAF9" w14:textId="5726CFB5" w:rsidR="00C356F8" w:rsidRPr="00AD7DE7" w:rsidRDefault="00C356F8" w:rsidP="0025156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AD7DE7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>Table S</w:t>
      </w:r>
      <w:r w:rsidR="003B027F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>6</w:t>
      </w:r>
    </w:p>
    <w:p w14:paraId="6DF3D674" w14:textId="69B39755" w:rsidR="00C356F8" w:rsidRPr="005133DC" w:rsidRDefault="00C356F8" w:rsidP="0025156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Computed fundamental vibrational wavenumbers of TNB used in the calculation of the ideal-gas heat capacities. The frequencies corresponding to the internal rotation were identified </w:t>
      </w:r>
      <w:r w:rsidRPr="005133DC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according to Ayala </w:t>
      </w:r>
      <w:r w:rsidR="00AD7DE7" w:rsidRPr="005133DC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fldChar w:fldCharType="begin"/>
      </w:r>
      <w:r w:rsidR="00AD7DE7" w:rsidRPr="005133DC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instrText xml:space="preserve"> ADDIN EN.CITE &lt;EndNote&gt;&lt;Cite&gt;&lt;Author&gt;Ayala&lt;/Author&gt;&lt;Year&gt;1998&lt;/Year&gt;&lt;RecNum&gt;4879&lt;/RecNum&gt;&lt;DisplayText&gt;&lt;style size="10"&gt;[3]&lt;/style&gt;&lt;/DisplayText&gt;&lt;record&gt;&lt;rec-number&gt;4879&lt;/rec-number&gt;&lt;foreign-keys&gt;&lt;key app="EN" db-id="wvw9dsedr2xxxeestrnvare6rtz2t0fz9p9f" timestamp="1711205246"&gt;4879&lt;/key&gt;&lt;/foreign-keys&gt;&lt;ref-type name="Journal Article"&gt;17&lt;/ref-type&gt;&lt;contributors&gt;&lt;authors&gt;&lt;author&gt;Ayala, Philippe Y&lt;/author&gt;&lt;author&gt;Schlegel, H Bernhard&lt;/author&gt;&lt;/authors&gt;&lt;/contributors&gt;&lt;titles&gt;&lt;title&gt;Identification and treatment of internal rotation in normal mode vibrational analysis&lt;/title&gt;&lt;secondary-title&gt;The Journal of Chemical Physics&lt;/secondary-title&gt;&lt;/titles&gt;&lt;periodical&gt;&lt;full-title&gt;The Journal of Chemical Physics&lt;/full-title&gt;&lt;/periodical&gt;&lt;pages&gt;2314-2325&lt;/pages&gt;&lt;volume&gt;108&lt;/volume&gt;&lt;number&gt;6&lt;/number&gt;&lt;dates&gt;&lt;year&gt;1998&lt;/year&gt;&lt;/dates&gt;&lt;isbn&gt;0021-9606&lt;/isbn&gt;&lt;urls&gt;&lt;/urls&gt;&lt;/record&gt;&lt;/Cite&gt;&lt;/EndNote&gt;</w:instrText>
      </w:r>
      <w:r w:rsidR="00AD7DE7" w:rsidRPr="005133DC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fldChar w:fldCharType="separate"/>
      </w:r>
      <w:r w:rsidR="00AD7DE7" w:rsidRPr="005133DC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[</w:t>
      </w:r>
      <w:hyperlink w:anchor="_ENREF_3" w:tooltip="Ayala, 1998 #4879" w:history="1">
        <w:r w:rsidR="00AD7DE7" w:rsidRPr="005133DC">
          <w:rPr>
            <w:rFonts w:ascii="Times New Roman" w:eastAsia="Calibri" w:hAnsi="Times New Roman" w:cs="Times New Roman"/>
            <w:noProof/>
            <w:sz w:val="24"/>
            <w:szCs w:val="24"/>
            <w:lang w:val="en-US"/>
          </w:rPr>
          <w:t>3</w:t>
        </w:r>
      </w:hyperlink>
      <w:r w:rsidR="00AD7DE7" w:rsidRPr="005133DC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]</w:t>
      </w:r>
      <w:r w:rsidR="00AD7DE7" w:rsidRPr="005133DC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fldChar w:fldCharType="end"/>
      </w:r>
      <w:r w:rsidRPr="005133DC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 and excluded from the table and further calculations.</w:t>
      </w:r>
    </w:p>
    <w:tbl>
      <w:tblPr>
        <w:tblStyle w:val="1"/>
        <w:tblW w:w="5000" w:type="pct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1871"/>
        <w:gridCol w:w="1871"/>
        <w:gridCol w:w="1871"/>
        <w:gridCol w:w="1871"/>
      </w:tblGrid>
      <w:tr w:rsidR="00C356F8" w:rsidRPr="00AD7DE7" w14:paraId="03D2350A" w14:textId="77777777" w:rsidTr="00E35C60">
        <w:trPr>
          <w:tblHeader/>
          <w:jc w:val="center"/>
        </w:trPr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14:paraId="3E77229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rFonts w:eastAsia="Calibri"/>
                <w:noProof/>
                <w:lang w:val="en-US"/>
              </w:rPr>
              <w:t>ν / cm</w:t>
            </w:r>
            <w:r w:rsidRPr="00AD7DE7">
              <w:rPr>
                <w:rFonts w:eastAsia="Calibri"/>
                <w:noProof/>
                <w:vertAlign w:val="superscript"/>
                <w:lang w:val="en-US"/>
              </w:rPr>
              <w:t>-1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14:paraId="7B76DDD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rFonts w:eastAsia="Calibri"/>
                <w:noProof/>
                <w:lang w:val="en-US"/>
              </w:rPr>
              <w:t>ν / cm</w:t>
            </w:r>
            <w:r w:rsidRPr="00AD7DE7">
              <w:rPr>
                <w:rFonts w:eastAsia="Calibri"/>
                <w:noProof/>
                <w:vertAlign w:val="superscript"/>
                <w:lang w:val="en-US"/>
              </w:rPr>
              <w:t>-1</w:t>
            </w:r>
          </w:p>
        </w:tc>
        <w:tc>
          <w:tcPr>
            <w:tcW w:w="1000" w:type="pct"/>
            <w:vAlign w:val="center"/>
          </w:tcPr>
          <w:p w14:paraId="1A29329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rFonts w:eastAsia="Calibri"/>
                <w:noProof/>
                <w:lang w:val="en-US"/>
              </w:rPr>
              <w:t>ν / cm</w:t>
            </w:r>
            <w:r w:rsidRPr="00AD7DE7">
              <w:rPr>
                <w:rFonts w:eastAsia="Calibri"/>
                <w:noProof/>
                <w:vertAlign w:val="superscript"/>
                <w:lang w:val="en-US"/>
              </w:rPr>
              <w:t>-1</w:t>
            </w:r>
          </w:p>
        </w:tc>
        <w:tc>
          <w:tcPr>
            <w:tcW w:w="1000" w:type="pct"/>
            <w:vAlign w:val="center"/>
          </w:tcPr>
          <w:p w14:paraId="39856D4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rFonts w:eastAsia="Calibri"/>
                <w:noProof/>
                <w:lang w:val="en-US"/>
              </w:rPr>
              <w:t>ν / cm</w:t>
            </w:r>
            <w:r w:rsidRPr="00AD7DE7">
              <w:rPr>
                <w:rFonts w:eastAsia="Calibri"/>
                <w:noProof/>
                <w:vertAlign w:val="superscript"/>
                <w:lang w:val="en-US"/>
              </w:rPr>
              <w:t>-1</w:t>
            </w:r>
          </w:p>
        </w:tc>
        <w:tc>
          <w:tcPr>
            <w:tcW w:w="1000" w:type="pct"/>
            <w:vAlign w:val="center"/>
          </w:tcPr>
          <w:p w14:paraId="4EBEABD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rFonts w:eastAsia="Calibri"/>
                <w:noProof/>
                <w:lang w:val="en-US"/>
              </w:rPr>
              <w:t>ν / cm</w:t>
            </w:r>
            <w:r w:rsidRPr="00AD7DE7">
              <w:rPr>
                <w:rFonts w:eastAsia="Calibri"/>
                <w:noProof/>
                <w:vertAlign w:val="superscript"/>
                <w:lang w:val="en-US"/>
              </w:rPr>
              <w:t>-1</w:t>
            </w:r>
          </w:p>
        </w:tc>
      </w:tr>
      <w:tr w:rsidR="00C356F8" w:rsidRPr="00AD7DE7" w14:paraId="026DE899" w14:textId="77777777" w:rsidTr="00E35C60">
        <w:trPr>
          <w:jc w:val="center"/>
        </w:trPr>
        <w:tc>
          <w:tcPr>
            <w:tcW w:w="1000" w:type="pct"/>
            <w:tcBorders>
              <w:bottom w:val="nil"/>
            </w:tcBorders>
            <w:vAlign w:val="center"/>
          </w:tcPr>
          <w:p w14:paraId="3249786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32.5</w:t>
            </w:r>
          </w:p>
        </w:tc>
        <w:tc>
          <w:tcPr>
            <w:tcW w:w="1000" w:type="pct"/>
            <w:tcBorders>
              <w:bottom w:val="nil"/>
            </w:tcBorders>
            <w:vAlign w:val="center"/>
          </w:tcPr>
          <w:p w14:paraId="479C007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526.9</w:t>
            </w:r>
          </w:p>
        </w:tc>
        <w:tc>
          <w:tcPr>
            <w:tcW w:w="1000" w:type="pct"/>
            <w:tcBorders>
              <w:bottom w:val="nil"/>
            </w:tcBorders>
            <w:vAlign w:val="center"/>
          </w:tcPr>
          <w:p w14:paraId="46CAF6A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906.8</w:t>
            </w:r>
          </w:p>
        </w:tc>
        <w:tc>
          <w:tcPr>
            <w:tcW w:w="1000" w:type="pct"/>
            <w:tcBorders>
              <w:bottom w:val="nil"/>
            </w:tcBorders>
            <w:vAlign w:val="center"/>
          </w:tcPr>
          <w:p w14:paraId="73643BB4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1212.8</w:t>
            </w:r>
          </w:p>
        </w:tc>
        <w:tc>
          <w:tcPr>
            <w:tcW w:w="1000" w:type="pct"/>
            <w:tcBorders>
              <w:bottom w:val="nil"/>
            </w:tcBorders>
            <w:vAlign w:val="center"/>
          </w:tcPr>
          <w:p w14:paraId="67535196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1594.9</w:t>
            </w:r>
          </w:p>
        </w:tc>
      </w:tr>
      <w:tr w:rsidR="00C356F8" w:rsidRPr="00AD7DE7" w14:paraId="25C678BC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D80E7C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38.3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548D85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558.6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69FAB8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913.1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683A5BF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1213.1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37A4C1B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1604.7</w:t>
            </w:r>
          </w:p>
        </w:tc>
      </w:tr>
      <w:tr w:rsidR="00C356F8" w:rsidRPr="00AD7DE7" w14:paraId="12253F14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A127E5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38.8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286AD3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558.9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3B02BB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919.4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889D44F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1213.6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AA2C9D2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1606.6</w:t>
            </w:r>
          </w:p>
        </w:tc>
      </w:tr>
      <w:tr w:rsidR="00C356F8" w:rsidRPr="00AD7DE7" w14:paraId="036368E4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9F1A82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80.8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6CD8BE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586.5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67C262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920.5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3D0AA31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1238.8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71DF596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1606.8</w:t>
            </w:r>
          </w:p>
        </w:tc>
      </w:tr>
      <w:tr w:rsidR="00C356F8" w:rsidRPr="00AD7DE7" w14:paraId="432C55EF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7BBADC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83.4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607431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618.0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FA5132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948.0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ADDBF66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1239.3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8049747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1632.3</w:t>
            </w:r>
          </w:p>
        </w:tc>
      </w:tr>
      <w:tr w:rsidR="00C356F8" w:rsidRPr="00AD7DE7" w14:paraId="186D2A74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6E9952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84.0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A0CDA0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618.1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A143F7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951.4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5D38FAB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1252.3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03B926C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1632.6</w:t>
            </w:r>
          </w:p>
        </w:tc>
      </w:tr>
      <w:tr w:rsidR="00C356F8" w:rsidRPr="00AD7DE7" w14:paraId="3C22854B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F02693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133.8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A8B9BA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625.5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8E0323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951.7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BF40156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1263.8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AE41C68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1632.7</w:t>
            </w:r>
          </w:p>
        </w:tc>
      </w:tr>
      <w:tr w:rsidR="00C356F8" w:rsidRPr="00AD7DE7" w14:paraId="4DA87065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3605AF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134.2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28EDC4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625.6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DA6214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953.0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957A0B3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1269.8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1BCA8E6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3036.4</w:t>
            </w:r>
          </w:p>
        </w:tc>
      </w:tr>
      <w:tr w:rsidR="00C356F8" w:rsidRPr="00AD7DE7" w14:paraId="14B3BAD4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1ECC1A9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168.7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2CE4A9D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651.9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F1110D3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967.4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CBF3371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1270.2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E2536CB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3036.9</w:t>
            </w:r>
          </w:p>
        </w:tc>
      </w:tr>
      <w:tr w:rsidR="00C356F8" w:rsidRPr="00AD7DE7" w14:paraId="1323CDDF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E130984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173.9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B60F720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658.4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1F56F39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967.5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FB8CD6D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1313.6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FADA1C5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3036.9</w:t>
            </w:r>
          </w:p>
        </w:tc>
      </w:tr>
      <w:tr w:rsidR="00C356F8" w:rsidRPr="00AD7DE7" w14:paraId="49B67070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F9DAC8A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174.5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EF123BE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658.7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3F5024B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968.5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965E205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1331.1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49CAD70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3039.6</w:t>
            </w:r>
          </w:p>
        </w:tc>
      </w:tr>
      <w:tr w:rsidR="00C356F8" w:rsidRPr="00AD7DE7" w14:paraId="2DB96BAA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7044EDA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179.5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B51FD0C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662.7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365BF4E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978.4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168D63F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1337.1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DF01097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3039.6</w:t>
            </w:r>
          </w:p>
        </w:tc>
      </w:tr>
      <w:tr w:rsidR="00C356F8" w:rsidRPr="00AD7DE7" w14:paraId="2A267A7F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D642782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201.1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64C7C65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720.8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F4D042E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978.7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8A66294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1337.2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220A9FF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3039.6</w:t>
            </w:r>
          </w:p>
        </w:tc>
      </w:tr>
      <w:tr w:rsidR="00C356F8" w:rsidRPr="00AD7DE7" w14:paraId="7FD7EB81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1363254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229.7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7359257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730.4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D3BD492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979.2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B56AB06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1344.3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6EBD1AE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3048.4</w:t>
            </w:r>
          </w:p>
        </w:tc>
      </w:tr>
      <w:tr w:rsidR="00C356F8" w:rsidRPr="00AD7DE7" w14:paraId="3A569EE0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972B844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229.9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113BAAE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730.7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CED84F8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988.3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F12FD2D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1370.6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6879472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3048.5</w:t>
            </w:r>
          </w:p>
        </w:tc>
      </w:tr>
      <w:tr w:rsidR="00C356F8" w:rsidRPr="00AD7DE7" w14:paraId="76AB0F73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819B977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268.1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DECC5A5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733.8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F674CB7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1009.0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8F6F966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1370.7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5CA8DB3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3048.8</w:t>
            </w:r>
          </w:p>
        </w:tc>
      </w:tr>
      <w:tr w:rsidR="00C356F8" w:rsidRPr="00AD7DE7" w14:paraId="5F07CDD4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B7C9FB2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268.5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7073F51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733.8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C14BD20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1009.0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2A83F08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1371.3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B86D78B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3049.7</w:t>
            </w:r>
          </w:p>
        </w:tc>
      </w:tr>
      <w:tr w:rsidR="00C356F8" w:rsidRPr="00AD7DE7" w14:paraId="41B69AE9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9703227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276.1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040F0D6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734.8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6642673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1026.4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B23C20C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1394.1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5D83002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3049.9</w:t>
            </w:r>
          </w:p>
        </w:tc>
      </w:tr>
      <w:tr w:rsidR="00C356F8" w:rsidRPr="00AD7DE7" w14:paraId="1906155E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561C2DA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329.3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27CCF61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776.0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92CA031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1029.9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00A5D7A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1394.5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8B0FDD1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3050.2</w:t>
            </w:r>
          </w:p>
        </w:tc>
      </w:tr>
      <w:tr w:rsidR="00C356F8" w:rsidRPr="00AD7DE7" w14:paraId="60C7307E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96E73D8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329.5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D5EDDE4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776.1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B73450C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1030.2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02CD9AB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1407.6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3A735C9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3057.3</w:t>
            </w:r>
          </w:p>
        </w:tc>
      </w:tr>
      <w:tr w:rsidR="00C356F8" w:rsidRPr="00AD7DE7" w14:paraId="44749B6C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49C2EC2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359.7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6BAB247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776.6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356138D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1063.4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838E62E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1422.5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9E36A60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3057.6</w:t>
            </w:r>
          </w:p>
        </w:tc>
      </w:tr>
      <w:tr w:rsidR="00C356F8" w:rsidRPr="00AD7DE7" w14:paraId="2C13CF5E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87B6111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401.3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047930E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786.3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4E15DAD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1069.5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4D3644E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1423.1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CBBCF7D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3058.8</w:t>
            </w:r>
          </w:p>
        </w:tc>
      </w:tr>
      <w:tr w:rsidR="00C356F8" w:rsidRPr="00AD7DE7" w14:paraId="426EA4E9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F0724A4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401.7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01552BD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787.9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D13E81C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1069.9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FBC7701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1443.3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C2E2C84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3062.3</w:t>
            </w:r>
          </w:p>
        </w:tc>
      </w:tr>
      <w:tr w:rsidR="00C356F8" w:rsidRPr="00AD7DE7" w14:paraId="04CC3590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9B95A49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426.3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6C95B9D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788.2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5CC7F9C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1123.1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1485AE4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1448.2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FD3A0CA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3062.6</w:t>
            </w:r>
          </w:p>
        </w:tc>
      </w:tr>
      <w:tr w:rsidR="00C356F8" w:rsidRPr="00AD7DE7" w14:paraId="1B69AD93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92F7B87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431.3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DA2B5F3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797.4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62ADED5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1123.6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5B343A8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1448.4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937594D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3062.7</w:t>
            </w:r>
          </w:p>
        </w:tc>
      </w:tr>
      <w:tr w:rsidR="00C356F8" w:rsidRPr="00AD7DE7" w14:paraId="65367D63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034A8A2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431.6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F362C96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797.8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C595940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1125.0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AC1AF2A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1466.0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3699999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3063.8</w:t>
            </w:r>
          </w:p>
        </w:tc>
      </w:tr>
      <w:tr w:rsidR="00C356F8" w:rsidRPr="00AD7DE7" w14:paraId="5C4C62F4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6753400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459.3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958D991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798.6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09F4301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1146.9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8DA4119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1466.1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8003DB7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3063.8</w:t>
            </w:r>
          </w:p>
        </w:tc>
      </w:tr>
      <w:tr w:rsidR="00C356F8" w:rsidRPr="00AD7DE7" w14:paraId="22F6ADC5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97D23CC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471.9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0D33E4C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803.8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309C6BF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1147.1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91A5EC2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1466.7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3B21C5B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3064.0</w:t>
            </w:r>
          </w:p>
        </w:tc>
      </w:tr>
      <w:tr w:rsidR="00C356F8" w:rsidRPr="00AD7DE7" w14:paraId="4D7FD127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C7528D1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471.9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5ABDA5A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860.0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CE4956D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1147.8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8452B33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1519.1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0970AA2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3078.7</w:t>
            </w:r>
          </w:p>
        </w:tc>
      </w:tr>
      <w:tr w:rsidR="00C356F8" w:rsidRPr="00AD7DE7" w14:paraId="0816B958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B879903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lastRenderedPageBreak/>
              <w:t>474.6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C05EBBE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860.6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A31C830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1162.0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2D9D66C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1519.4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A039FD0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3078.8</w:t>
            </w:r>
          </w:p>
        </w:tc>
      </w:tr>
      <w:tr w:rsidR="00C356F8" w:rsidRPr="00AD7DE7" w14:paraId="755ED525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AD12315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502.4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43BCCB8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863.5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529A4DB" w14:textId="77777777" w:rsidR="00C356F8" w:rsidRPr="00AD7DE7" w:rsidRDefault="00C356F8" w:rsidP="00252440">
            <w:pPr>
              <w:ind w:firstLine="0"/>
              <w:jc w:val="center"/>
              <w:rPr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1162.2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9A642B2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1519.7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A59780A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3079.0</w:t>
            </w:r>
          </w:p>
        </w:tc>
      </w:tr>
      <w:tr w:rsidR="00C356F8" w:rsidRPr="00AD7DE7" w14:paraId="698432AD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223F183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502.6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7F51F35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865.9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1BB0E52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1163.2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0212001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1587.5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1D59364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</w:p>
        </w:tc>
      </w:tr>
      <w:tr w:rsidR="00C356F8" w:rsidRPr="00AD7DE7" w14:paraId="276DDBD3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F98FE67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518.0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B6469F0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866.3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641290D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1177.4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CD0C425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1587.6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00192EA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</w:p>
        </w:tc>
      </w:tr>
      <w:tr w:rsidR="00C356F8" w:rsidRPr="00AD7DE7" w14:paraId="682A8DD9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C96E5B3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518.1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3F6D8C6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892.6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FE6E81E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1177.7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863859D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1589.7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D09B326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</w:p>
        </w:tc>
      </w:tr>
      <w:tr w:rsidR="00C356F8" w:rsidRPr="00AD7DE7" w14:paraId="55AA6079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single" w:sz="4" w:space="0" w:color="auto"/>
            </w:tcBorders>
            <w:vAlign w:val="center"/>
          </w:tcPr>
          <w:p w14:paraId="43909DE4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519.6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  <w:vAlign w:val="center"/>
          </w:tcPr>
          <w:p w14:paraId="1E06086D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906.0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  <w:vAlign w:val="center"/>
          </w:tcPr>
          <w:p w14:paraId="687DF3D8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1191.5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  <w:vAlign w:val="center"/>
          </w:tcPr>
          <w:p w14:paraId="430092CA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  <w:r w:rsidRPr="00AD7DE7">
              <w:rPr>
                <w:color w:val="000000"/>
              </w:rPr>
              <w:t>1594.6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  <w:vAlign w:val="center"/>
          </w:tcPr>
          <w:p w14:paraId="080C29C0" w14:textId="77777777" w:rsidR="00C356F8" w:rsidRPr="00AD7DE7" w:rsidRDefault="00C356F8" w:rsidP="00252440">
            <w:pPr>
              <w:ind w:firstLine="0"/>
              <w:jc w:val="center"/>
              <w:rPr>
                <w:color w:val="000000"/>
              </w:rPr>
            </w:pPr>
          </w:p>
        </w:tc>
      </w:tr>
    </w:tbl>
    <w:p w14:paraId="0443E4DE" w14:textId="77777777" w:rsidR="00C356F8" w:rsidRPr="00AD7DE7" w:rsidRDefault="00C356F8" w:rsidP="00252440">
      <w:pPr>
        <w:spacing w:line="240" w:lineRule="auto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</w:p>
    <w:p w14:paraId="3BAFC322" w14:textId="6F65D84F" w:rsidR="00C356F8" w:rsidRPr="00AD7DE7" w:rsidRDefault="00C356F8" w:rsidP="0025156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AD7DE7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>Table S</w:t>
      </w:r>
      <w:r w:rsidR="003B027F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>7</w:t>
      </w:r>
    </w:p>
    <w:p w14:paraId="60DDC8D0" w14:textId="77777777" w:rsidR="00C356F8" w:rsidRPr="00AD7DE7" w:rsidRDefault="00C356F8" w:rsidP="00251560">
      <w:pPr>
        <w:spacing w:line="240" w:lineRule="auto"/>
        <w:ind w:firstLine="709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Energy levels of hindered rotation of </w:t>
      </w:r>
      <w:r w:rsidRPr="00AD7DE7">
        <w:rPr>
          <w:rFonts w:ascii="Times New Roman" w:eastAsia="Calibri" w:hAnsi="Times New Roman" w:cs="Times New Roman"/>
          <w:bCs/>
          <w:noProof/>
          <w:sz w:val="24"/>
          <w:szCs w:val="24"/>
          <w:lang w:val="en-US"/>
        </w:rPr>
        <w:t>naphthyl substituents</w:t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 in TNB (all three naphthyl rotating tops are equivalent, therefore they have equal energy levels of hindered rotation).</w:t>
      </w:r>
    </w:p>
    <w:tbl>
      <w:tblPr>
        <w:tblStyle w:val="1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1871"/>
        <w:gridCol w:w="1871"/>
        <w:gridCol w:w="1871"/>
        <w:gridCol w:w="1871"/>
      </w:tblGrid>
      <w:tr w:rsidR="00C356F8" w:rsidRPr="00AD7DE7" w14:paraId="0000BD43" w14:textId="77777777" w:rsidTr="00E35C60">
        <w:trPr>
          <w:tblHeader/>
          <w:jc w:val="center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DCF1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rFonts w:eastAsia="Calibri"/>
                <w:noProof/>
                <w:lang w:val="en-US"/>
              </w:rPr>
              <w:t>ν / cm</w:t>
            </w:r>
            <w:r w:rsidRPr="00AD7DE7">
              <w:rPr>
                <w:rFonts w:eastAsia="Calibri"/>
                <w:noProof/>
                <w:vertAlign w:val="superscript"/>
                <w:lang w:val="en-US"/>
              </w:rPr>
              <w:t>-1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F9FE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rFonts w:eastAsia="Calibri"/>
                <w:noProof/>
                <w:lang w:val="en-US"/>
              </w:rPr>
              <w:t>ν / cm</w:t>
            </w:r>
            <w:r w:rsidRPr="00AD7DE7">
              <w:rPr>
                <w:rFonts w:eastAsia="Calibri"/>
                <w:noProof/>
                <w:vertAlign w:val="superscript"/>
                <w:lang w:val="en-US"/>
              </w:rPr>
              <w:t>-1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5E08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rFonts w:eastAsia="Calibri"/>
                <w:noProof/>
                <w:lang w:val="en-US"/>
              </w:rPr>
              <w:t>ν / cm</w:t>
            </w:r>
            <w:r w:rsidRPr="00AD7DE7">
              <w:rPr>
                <w:rFonts w:eastAsia="Calibri"/>
                <w:noProof/>
                <w:vertAlign w:val="superscript"/>
                <w:lang w:val="en-US"/>
              </w:rPr>
              <w:t>-1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411D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rFonts w:eastAsia="Calibri"/>
                <w:noProof/>
                <w:lang w:val="en-US"/>
              </w:rPr>
              <w:t>ν / cm</w:t>
            </w:r>
            <w:r w:rsidRPr="00AD7DE7">
              <w:rPr>
                <w:rFonts w:eastAsia="Calibri"/>
                <w:noProof/>
                <w:vertAlign w:val="superscript"/>
                <w:lang w:val="en-US"/>
              </w:rPr>
              <w:t>-1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DE4D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rFonts w:eastAsia="Calibri"/>
                <w:noProof/>
                <w:lang w:val="en-US"/>
              </w:rPr>
              <w:t>ν / cm</w:t>
            </w:r>
            <w:r w:rsidRPr="00AD7DE7">
              <w:rPr>
                <w:rFonts w:eastAsia="Calibri"/>
                <w:noProof/>
                <w:vertAlign w:val="superscript"/>
                <w:lang w:val="en-US"/>
              </w:rPr>
              <w:t>-1</w:t>
            </w:r>
          </w:p>
        </w:tc>
      </w:tr>
      <w:tr w:rsidR="00C356F8" w:rsidRPr="00AD7DE7" w14:paraId="034E2E52" w14:textId="77777777" w:rsidTr="00E35C60">
        <w:trPr>
          <w:jc w:val="center"/>
        </w:trPr>
        <w:tc>
          <w:tcPr>
            <w:tcW w:w="1000" w:type="pct"/>
            <w:tcBorders>
              <w:top w:val="single" w:sz="4" w:space="0" w:color="auto"/>
              <w:bottom w:val="nil"/>
            </w:tcBorders>
            <w:vAlign w:val="center"/>
          </w:tcPr>
          <w:p w14:paraId="37696CD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15.2</w:t>
            </w:r>
          </w:p>
        </w:tc>
        <w:tc>
          <w:tcPr>
            <w:tcW w:w="1000" w:type="pct"/>
            <w:tcBorders>
              <w:top w:val="single" w:sz="4" w:space="0" w:color="auto"/>
              <w:bottom w:val="nil"/>
            </w:tcBorders>
            <w:vAlign w:val="center"/>
          </w:tcPr>
          <w:p w14:paraId="6280274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481.9</w:t>
            </w:r>
          </w:p>
        </w:tc>
        <w:tc>
          <w:tcPr>
            <w:tcW w:w="1000" w:type="pct"/>
            <w:tcBorders>
              <w:top w:val="single" w:sz="4" w:space="0" w:color="auto"/>
              <w:bottom w:val="nil"/>
            </w:tcBorders>
            <w:vAlign w:val="center"/>
          </w:tcPr>
          <w:p w14:paraId="696EB90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1075.3</w:t>
            </w:r>
          </w:p>
        </w:tc>
        <w:tc>
          <w:tcPr>
            <w:tcW w:w="1000" w:type="pct"/>
            <w:tcBorders>
              <w:top w:val="single" w:sz="4" w:space="0" w:color="auto"/>
              <w:bottom w:val="nil"/>
            </w:tcBorders>
            <w:vAlign w:val="center"/>
          </w:tcPr>
          <w:p w14:paraId="57BC7E1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1813.5</w:t>
            </w:r>
          </w:p>
        </w:tc>
        <w:tc>
          <w:tcPr>
            <w:tcW w:w="1000" w:type="pct"/>
            <w:tcBorders>
              <w:top w:val="single" w:sz="4" w:space="0" w:color="auto"/>
              <w:bottom w:val="nil"/>
            </w:tcBorders>
            <w:vAlign w:val="center"/>
          </w:tcPr>
          <w:p w14:paraId="753EBFB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2690.3</w:t>
            </w:r>
          </w:p>
        </w:tc>
      </w:tr>
      <w:tr w:rsidR="00C356F8" w:rsidRPr="00AD7DE7" w14:paraId="51C6377A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953BB0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20.7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C3BFBE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483.8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43C9CE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1081.4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45BE95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1828.1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512800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2704.4</w:t>
            </w:r>
          </w:p>
        </w:tc>
      </w:tr>
      <w:tr w:rsidR="00C356F8" w:rsidRPr="00AD7DE7" w14:paraId="2B8EC721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C4B203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37.8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9205A4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492.0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933AC9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1089.2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E70ADB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1830.1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3C51A4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2721.2</w:t>
            </w:r>
          </w:p>
        </w:tc>
      </w:tr>
      <w:tr w:rsidR="00C356F8" w:rsidRPr="00AD7DE7" w14:paraId="13ABCB4A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F79F79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38.7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51BEA9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494.7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B0480E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1094.9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6D2A93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1843.0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AB16CE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2739.6</w:t>
            </w:r>
          </w:p>
        </w:tc>
      </w:tr>
      <w:tr w:rsidR="00C356F8" w:rsidRPr="00AD7DE7" w14:paraId="0CE2E6B2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0A2828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54.2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576CBD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502.3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977AE0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1103.1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F5D47F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1846.7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89DE83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2754.1</w:t>
            </w:r>
          </w:p>
        </w:tc>
      </w:tr>
      <w:tr w:rsidR="00C356F8" w:rsidRPr="00AD7DE7" w14:paraId="691669FA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7B8E42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56.6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B165DF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505.7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41F17C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1108.4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7DF373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1858.1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955BBE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2771.5</w:t>
            </w:r>
          </w:p>
        </w:tc>
      </w:tr>
      <w:tr w:rsidR="00C356F8" w:rsidRPr="00AD7DE7" w14:paraId="5A937DB8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BEC8CB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70.2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CDFFE3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512.6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82919E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1117.1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BD30E5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1863.4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ADA7A5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lang w:val="en-US"/>
              </w:rPr>
            </w:pPr>
            <w:r w:rsidRPr="00AD7DE7">
              <w:rPr>
                <w:color w:val="000000"/>
              </w:rPr>
              <w:t>2798.2</w:t>
            </w:r>
          </w:p>
        </w:tc>
      </w:tr>
      <w:tr w:rsidR="00C356F8" w:rsidRPr="00AD7DE7" w14:paraId="7198A88E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74AE54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74.1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F4A515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516.7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11F8F8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1122.0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2D24A3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1873.2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875285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2820.3</w:t>
            </w:r>
          </w:p>
        </w:tc>
      </w:tr>
      <w:tr w:rsidR="00C356F8" w:rsidRPr="00AD7DE7" w14:paraId="1621AC02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887367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85.9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64135D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523.1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EBB654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1131.2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62A1FE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1880.1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916AE1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2823.7</w:t>
            </w:r>
          </w:p>
        </w:tc>
      </w:tr>
      <w:tr w:rsidR="00C356F8" w:rsidRPr="00AD7DE7" w14:paraId="2EA30919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4D081A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90.6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E0B7F1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527.8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A18A7B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1135.6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EE7279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1888.2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4E5CAD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2825.4</w:t>
            </w:r>
          </w:p>
        </w:tc>
      </w:tr>
      <w:tr w:rsidR="00C356F8" w:rsidRPr="00AD7DE7" w14:paraId="4B87E187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FA0D51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101.3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81B47A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533.6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999381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1145.3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608F94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1896.8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1502AD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2859.3</w:t>
            </w:r>
          </w:p>
        </w:tc>
      </w:tr>
      <w:tr w:rsidR="00C356F8" w:rsidRPr="00AD7DE7" w14:paraId="1C4BAF06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6E3E21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106.7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F6480D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539.0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DAF89B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1149.3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24290D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1903.4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EBA4DE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2878.0</w:t>
            </w:r>
          </w:p>
        </w:tc>
      </w:tr>
      <w:tr w:rsidR="00C356F8" w:rsidRPr="00AD7DE7" w14:paraId="6FF46B8B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E8648A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116.6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09F0A5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544.3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05C57E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1159.5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1A486B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1913.6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FD0FFD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2889.1</w:t>
            </w:r>
          </w:p>
        </w:tc>
      </w:tr>
      <w:tr w:rsidR="00C356F8" w:rsidRPr="00AD7DE7" w14:paraId="2A8863A9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ECE9E6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121.1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7A0508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550.3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C3D325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1162.9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2C1066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1918.5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21F6C3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2922.9</w:t>
            </w:r>
          </w:p>
        </w:tc>
      </w:tr>
      <w:tr w:rsidR="00C356F8" w:rsidRPr="00AD7DE7" w14:paraId="7552081F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D641BC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122.6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48A121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555.0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FE48E5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1173.9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E3569D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1930.5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22AF6F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2933.2</w:t>
            </w:r>
          </w:p>
        </w:tc>
      </w:tr>
      <w:tr w:rsidR="00C356F8" w:rsidRPr="00AD7DE7" w14:paraId="4652B972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70E80B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131.6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26D35F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561.6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2BC08C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1176.7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2A91E5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1933.5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CFDF95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2934.2</w:t>
            </w:r>
          </w:p>
        </w:tc>
      </w:tr>
      <w:tr w:rsidR="00C356F8" w:rsidRPr="00AD7DE7" w14:paraId="5658D3D2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EA1318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137.9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8F56C6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565.8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A4C37A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1188.2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8FF0CA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1947.3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B9460F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2960.2</w:t>
            </w:r>
          </w:p>
        </w:tc>
      </w:tr>
      <w:tr w:rsidR="00C356F8" w:rsidRPr="00AD7DE7" w14:paraId="54711960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8C3154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140.4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F15080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572.9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4E20BA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1190.5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EE6AD7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1948.8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29A4C6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2988.7</w:t>
            </w:r>
          </w:p>
        </w:tc>
      </w:tr>
      <w:tr w:rsidR="00C356F8" w:rsidRPr="00AD7DE7" w14:paraId="5F3CF12C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1E7668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146.2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555C73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576.7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6C7CE2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1202.7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A3CE49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1964.0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D1B66A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2992.2</w:t>
            </w:r>
          </w:p>
        </w:tc>
      </w:tr>
      <w:tr w:rsidR="00C356F8" w:rsidRPr="00AD7DE7" w14:paraId="316B929D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FFD182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153.1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B944A9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584.3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2FF369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1204.3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3DDF25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1964.2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4A6788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3033.5</w:t>
            </w:r>
          </w:p>
        </w:tc>
      </w:tr>
      <w:tr w:rsidR="00C356F8" w:rsidRPr="00AD7DE7" w14:paraId="777D9F15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6E45F5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158.6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22A38F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587.6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8D8239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1217.2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6DA12C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1979.1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70E37B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3052.2</w:t>
            </w:r>
          </w:p>
        </w:tc>
      </w:tr>
      <w:tr w:rsidR="00C356F8" w:rsidRPr="00AD7DE7" w14:paraId="310BD47B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94CDCD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160.4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4C119D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595.8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F084E7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1218.1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CB7793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1981.2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5B1CCD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3056.6</w:t>
            </w:r>
          </w:p>
        </w:tc>
      </w:tr>
      <w:tr w:rsidR="00C356F8" w:rsidRPr="00AD7DE7" w14:paraId="0349EC76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DE3490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167.8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374686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598.7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3D71F3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1231.8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ED5B0B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1994.4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6E827C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3067.1</w:t>
            </w:r>
          </w:p>
        </w:tc>
      </w:tr>
      <w:tr w:rsidR="00C356F8" w:rsidRPr="00AD7DE7" w14:paraId="4C42B4DF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6011A1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174.1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3520F0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607.3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E16DB3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1232.1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DE4300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1998.1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614851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3108.9</w:t>
            </w:r>
          </w:p>
        </w:tc>
      </w:tr>
      <w:tr w:rsidR="00C356F8" w:rsidRPr="00AD7DE7" w14:paraId="2EA432F0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621AFF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175.9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568989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609.8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8B25DA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1246.0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DBF9B1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2009.6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AAECAB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3114.4</w:t>
            </w:r>
          </w:p>
        </w:tc>
      </w:tr>
      <w:tr w:rsidR="00C356F8" w:rsidRPr="00AD7DE7" w14:paraId="746C0633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C42F43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182.2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F9F78F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618.8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3F12C6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1246.5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640F82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2015.1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57CEBB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3126.5</w:t>
            </w:r>
          </w:p>
        </w:tc>
      </w:tr>
      <w:tr w:rsidR="00C356F8" w:rsidRPr="00AD7DE7" w14:paraId="6E043C47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F36C53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187.2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339B8F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621.0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8797C5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1260.0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7A3568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2024.8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03AE23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3178.7</w:t>
            </w:r>
          </w:p>
        </w:tc>
      </w:tr>
      <w:tr w:rsidR="00C356F8" w:rsidRPr="00AD7DE7" w14:paraId="538C29D0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3895EC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192.2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805478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630.2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D95634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1261.2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70E69D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2032.2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EFF4F2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3186.1</w:t>
            </w:r>
          </w:p>
        </w:tc>
      </w:tr>
      <w:tr w:rsidR="00C356F8" w:rsidRPr="00AD7DE7" w14:paraId="6F01CE53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32CF5A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196.3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ED86FB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632.3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041AE5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1274.0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2CA460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2040.3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4ED4F2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3198.1</w:t>
            </w:r>
          </w:p>
        </w:tc>
      </w:tr>
      <w:tr w:rsidR="00C356F8" w:rsidRPr="00AD7DE7" w14:paraId="31C9E633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355337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199.5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6A4836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641.7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0519CB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1276.0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5F72A2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2049.3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619AB3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3245.2</w:t>
            </w:r>
          </w:p>
        </w:tc>
      </w:tr>
      <w:tr w:rsidR="00C356F8" w:rsidRPr="00AD7DE7" w14:paraId="55023C6D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990F31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199.8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8CB8F6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643.7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449438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1288.0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9B0551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2055.5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CBDB62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3261.9</w:t>
            </w:r>
          </w:p>
        </w:tc>
      </w:tr>
      <w:tr w:rsidR="00C356F8" w:rsidRPr="00AD7DE7" w14:paraId="3B9C81D5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1D5134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207.2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650E03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653.0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7B7310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1290.9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9E1455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2066.5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22E0C5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3264.7</w:t>
            </w:r>
          </w:p>
        </w:tc>
      </w:tr>
      <w:tr w:rsidR="00C356F8" w:rsidRPr="00AD7DE7" w14:paraId="3327C9EA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E2D978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209.8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61A198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655.1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25194E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1302.1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ECB15E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2070.8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012FAA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3271.2</w:t>
            </w:r>
          </w:p>
        </w:tc>
      </w:tr>
      <w:tr w:rsidR="00C356F8" w:rsidRPr="00AD7DE7" w14:paraId="4A7116E9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879F4A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210.9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9AB213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664.1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5268C4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1305.8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2DF7FD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2083.6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337457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3314.2</w:t>
            </w:r>
          </w:p>
        </w:tc>
      </w:tr>
      <w:tr w:rsidR="00C356F8" w:rsidRPr="00AD7DE7" w14:paraId="5779A6C8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F88CE5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215.0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E600C4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666.6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5C426F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1316.2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117682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2086.3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A02C62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3344.2</w:t>
            </w:r>
          </w:p>
        </w:tc>
      </w:tr>
      <w:tr w:rsidR="00C356F8" w:rsidRPr="00AD7DE7" w14:paraId="2307861F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100246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219.7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D80F31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674.7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6FA560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1320.8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CC4205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2100.8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B1A825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3345.4</w:t>
            </w:r>
          </w:p>
        </w:tc>
      </w:tr>
      <w:tr w:rsidR="00C356F8" w:rsidRPr="00AD7DE7" w14:paraId="3280C090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2B11B6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221.3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F75AEA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678.2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0B98A3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1330.4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8F93CF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2101.5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CA5DF9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3385.6</w:t>
            </w:r>
          </w:p>
        </w:tc>
      </w:tr>
      <w:tr w:rsidR="00C356F8" w:rsidRPr="00AD7DE7" w14:paraId="0A274843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0681A1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222.7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4BD028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684.6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215B9C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1335.9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685A40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2116.9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FF236A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3419.8</w:t>
            </w:r>
          </w:p>
        </w:tc>
      </w:tr>
      <w:tr w:rsidR="00C356F8" w:rsidRPr="00AD7DE7" w14:paraId="43B8D605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00BF09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lastRenderedPageBreak/>
              <w:t>228.2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51A41F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689.8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B61DB3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1344.6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4241DE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2118.1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89B2A7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3423.9</w:t>
            </w:r>
          </w:p>
        </w:tc>
      </w:tr>
      <w:tr w:rsidR="00C356F8" w:rsidRPr="00AD7DE7" w14:paraId="12D83B3F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4F75FE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228.6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126CB7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694.1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858E7C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1351.0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5BFA82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2132.6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4A4017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3459.5</w:t>
            </w:r>
          </w:p>
        </w:tc>
      </w:tr>
      <w:tr w:rsidR="00C356F8" w:rsidRPr="00AD7DE7" w14:paraId="0745E789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C65A8A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233.1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30383B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701.6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8E162D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1358.8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999BE0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2135.4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A1AF56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3479.2</w:t>
            </w:r>
          </w:p>
        </w:tc>
      </w:tr>
      <w:tr w:rsidR="00C356F8" w:rsidRPr="00AD7DE7" w14:paraId="05602CA4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FD0283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234.5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FA2CD3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704.0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3A6D87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1366.2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2CC581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2147.8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45CC0E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3493.9</w:t>
            </w:r>
          </w:p>
        </w:tc>
      </w:tr>
      <w:tr w:rsidR="00C356F8" w:rsidRPr="00AD7DE7" w14:paraId="3F71338D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59D4C3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239.3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E80F1F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713.4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3CFFF8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1373.1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D8AB39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2152.8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D19522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3502.8</w:t>
            </w:r>
          </w:p>
        </w:tc>
      </w:tr>
      <w:tr w:rsidR="00C356F8" w:rsidRPr="00AD7DE7" w14:paraId="2130F961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4D3877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239.4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200682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714.5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4A943B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1381.5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C97945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2163.3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E2233F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3536.0</w:t>
            </w:r>
          </w:p>
        </w:tc>
      </w:tr>
      <w:tr w:rsidR="00C356F8" w:rsidRPr="00AD7DE7" w14:paraId="2F8C64A1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EDBC5D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243.7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042C85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725.2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D0D753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1387.4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856D29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2170.2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5D9CCA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3566.0</w:t>
            </w:r>
          </w:p>
        </w:tc>
      </w:tr>
      <w:tr w:rsidR="00C356F8" w:rsidRPr="00AD7DE7" w14:paraId="17FDEEDD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7FD3F0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245.8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968589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725.4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31AAF2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1396.8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1BD79E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2179.1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CF96E0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3579.0</w:t>
            </w:r>
          </w:p>
        </w:tc>
      </w:tr>
      <w:tr w:rsidR="00C356F8" w:rsidRPr="00AD7DE7" w14:paraId="16BCC431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3C1473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247.2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8D6B66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736.4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020F6B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1401.7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BA6C8F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2187.6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879765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3615.1</w:t>
            </w:r>
          </w:p>
        </w:tc>
      </w:tr>
      <w:tr w:rsidR="00C356F8" w:rsidRPr="00AD7DE7" w14:paraId="5BC88250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2BF393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252.2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D0282F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737.1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466257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1412.2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DB88F9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2194.2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C6863C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3631.6</w:t>
            </w:r>
          </w:p>
        </w:tc>
      </w:tr>
      <w:tr w:rsidR="00C356F8" w:rsidRPr="00AD7DE7" w14:paraId="6A1FD2E9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63C19A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252.6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AB1907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747.5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8FFC27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1416.1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6D3AFD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2205.2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20D7A7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3649.3</w:t>
            </w:r>
          </w:p>
        </w:tc>
      </w:tr>
      <w:tr w:rsidR="00C356F8" w:rsidRPr="00AD7DE7" w14:paraId="463D63DC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1EB30E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257.4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6BEE15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749.1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3D8540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1427.6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D1D311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2209.9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3F12C4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3689.4</w:t>
            </w:r>
          </w:p>
        </w:tc>
      </w:tr>
      <w:tr w:rsidR="00C356F8" w:rsidRPr="00AD7DE7" w14:paraId="631AEBE6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C2CB94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259.7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ACBAD4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758.8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2C3859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1430.5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1E9A56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2222.8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B7C858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3696.5</w:t>
            </w:r>
          </w:p>
        </w:tc>
      </w:tr>
      <w:tr w:rsidR="00C356F8" w:rsidRPr="00AD7DE7" w14:paraId="6ABB9FDC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AD8B35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263.2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663FF5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761.2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546BEE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1443.1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616CD7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2225.7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3D5C38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3701.4</w:t>
            </w:r>
          </w:p>
        </w:tc>
      </w:tr>
      <w:tr w:rsidR="00C356F8" w:rsidRPr="00AD7DE7" w14:paraId="3D3EE73B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AF0983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267.1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B0C089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770.2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7B157F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1444.9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987E4B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2240.3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D5EE9D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3721.4</w:t>
            </w:r>
          </w:p>
        </w:tc>
      </w:tr>
      <w:tr w:rsidR="00C356F8" w:rsidRPr="00AD7DE7" w14:paraId="2764B921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139866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269.3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6E5A0D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773.3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25925C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1458.7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10A7DC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2240.7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A87661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3762.0</w:t>
            </w:r>
          </w:p>
        </w:tc>
      </w:tr>
      <w:tr w:rsidR="00C356F8" w:rsidRPr="00AD7DE7" w14:paraId="69957AD3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E1EFDF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274.8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6025B9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781.7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380FF7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1459.3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6D5F80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2256.8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9994FC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3780.2</w:t>
            </w:r>
          </w:p>
        </w:tc>
      </w:tr>
      <w:tr w:rsidR="00C356F8" w:rsidRPr="00AD7DE7" w14:paraId="397CDBF0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695D71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275.7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D68FFB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785.5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0270D7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1473.8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53B422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2257.7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D64A78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3803.6</w:t>
            </w:r>
          </w:p>
        </w:tc>
      </w:tr>
      <w:tr w:rsidR="00C356F8" w:rsidRPr="00AD7DE7" w14:paraId="33CA58C1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60E488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282.3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D0026D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793.3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9DE3BB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1474.3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DA5342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2272.5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5CE3B6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3849.2</w:t>
            </w:r>
          </w:p>
        </w:tc>
      </w:tr>
      <w:tr w:rsidR="00C356F8" w:rsidRPr="00AD7DE7" w14:paraId="4D77817B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4BBB8A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282.6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0A6F47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797.8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FFE774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1488.3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03332D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2275.7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7323DB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3865.7</w:t>
            </w:r>
          </w:p>
        </w:tc>
      </w:tr>
      <w:tr w:rsidR="00C356F8" w:rsidRPr="00AD7DE7" w14:paraId="5606FC69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CAF354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289.2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89AFC3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805.1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CC9CE2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1489.9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4F571C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2287.3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71B869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3896.6</w:t>
            </w:r>
          </w:p>
        </w:tc>
      </w:tr>
      <w:tr w:rsidR="00C356F8" w:rsidRPr="00AD7DE7" w14:paraId="296F703D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50E32C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290.7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CBE753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810.1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1A4EF3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1502.9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F7AF30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2293.8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AC9C3F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3917.6</w:t>
            </w:r>
          </w:p>
        </w:tc>
      </w:tr>
      <w:tr w:rsidR="00C356F8" w:rsidRPr="00AD7DE7" w14:paraId="70C6008B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3318CB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296.3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EF0C11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817.0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52C836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1505.7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7BA879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2303.9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9EFD4D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3947.9</w:t>
            </w:r>
          </w:p>
        </w:tc>
      </w:tr>
      <w:tr w:rsidR="00C356F8" w:rsidRPr="00AD7DE7" w14:paraId="7058180D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70FC1A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299.0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28589A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822.4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7FD842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1517.4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3C2F15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2310.7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8B2043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3952.8</w:t>
            </w:r>
          </w:p>
        </w:tc>
      </w:tr>
      <w:tr w:rsidR="00C356F8" w:rsidRPr="00AD7DE7" w14:paraId="4BDEC8C3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E9FB0C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303.6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F4D4DC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829.0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3ACDD5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1521.4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9B573C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2319.4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1288E1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4001.0</w:t>
            </w:r>
          </w:p>
        </w:tc>
      </w:tr>
      <w:tr w:rsidR="00C356F8" w:rsidRPr="00AD7DE7" w14:paraId="03FF7B24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CC8CF9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307.4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ED072C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834.9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DD0FCF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1532.0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586399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2328.5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95B70B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4040.6</w:t>
            </w:r>
          </w:p>
        </w:tc>
      </w:tr>
      <w:tr w:rsidR="00C356F8" w:rsidRPr="00AD7DE7" w14:paraId="7299089A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B23CE1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311.1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7A5790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841.1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2200DE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1537.3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2C332E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2333.6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583F69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4058.8</w:t>
            </w:r>
          </w:p>
        </w:tc>
      </w:tr>
      <w:tr w:rsidR="00C356F8" w:rsidRPr="00AD7DE7" w14:paraId="4A84430C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3EBE9C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316.0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C74CF5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847.3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841FD5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1546.6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69FCA5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2347.9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B21609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4116.7</w:t>
            </w:r>
          </w:p>
        </w:tc>
      </w:tr>
      <w:tr w:rsidR="00C356F8" w:rsidRPr="00AD7DE7" w14:paraId="0D2D22AE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F0CFF4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318.8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0AADB9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853.3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5B695D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1553.2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89FCB4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2351.4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54618A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4118.7</w:t>
            </w:r>
          </w:p>
        </w:tc>
      </w:tr>
      <w:tr w:rsidR="00C356F8" w:rsidRPr="00AD7DE7" w14:paraId="161C89A2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798166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324.8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0A1035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859.9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C097C0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1561.3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2E8734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2364.2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A9A8CE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4128.4</w:t>
            </w:r>
          </w:p>
        </w:tc>
      </w:tr>
      <w:tr w:rsidR="00C356F8" w:rsidRPr="00AD7DE7" w14:paraId="34830B0F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FD8CE5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326.7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B6FB15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865.6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6F283F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1569.1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0BD40C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2366.4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76B901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4184.3</w:t>
            </w:r>
          </w:p>
        </w:tc>
      </w:tr>
      <w:tr w:rsidR="00C356F8" w:rsidRPr="00AD7DE7" w14:paraId="718DFDF1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24C165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333.8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C01E3E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872.5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F917FD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1575.9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BE15FC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2379.4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024098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4214.1</w:t>
            </w:r>
          </w:p>
        </w:tc>
      </w:tr>
      <w:tr w:rsidR="00C356F8" w:rsidRPr="00AD7DE7" w14:paraId="53A3995E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F54037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334.8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515718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878.0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2B2042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1585.1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256A63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2380.1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1332F1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4252.5</w:t>
            </w:r>
          </w:p>
        </w:tc>
      </w:tr>
      <w:tr w:rsidR="00C356F8" w:rsidRPr="00AD7DE7" w14:paraId="7FE03BD7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63F949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342.9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03394A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885.2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5DBC9C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1590.6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BD8A6B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2399.5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180A90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4277.5</w:t>
            </w:r>
          </w:p>
        </w:tc>
      </w:tr>
      <w:tr w:rsidR="00C356F8" w:rsidRPr="00AD7DE7" w14:paraId="277E83CE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86494F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343.0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5B3133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890.5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1F4A56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1601.1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17B4A4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2400.4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1DC323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4297.5</w:t>
            </w:r>
          </w:p>
        </w:tc>
      </w:tr>
      <w:tr w:rsidR="00C356F8" w:rsidRPr="00AD7DE7" w14:paraId="0730108D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B933A8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351.3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A39D5F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897.9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7D32F8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1605.3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BD398C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2413.8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F99B7E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4328.2</w:t>
            </w:r>
          </w:p>
        </w:tc>
      </w:tr>
      <w:tr w:rsidR="00C356F8" w:rsidRPr="00AD7DE7" w14:paraId="5DEC567F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9F7B49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352.1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ED79D4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903.2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0B9B53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1617.2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F6AB61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2423.5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BD8240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4361.2</w:t>
            </w:r>
          </w:p>
        </w:tc>
      </w:tr>
      <w:tr w:rsidR="00C356F8" w:rsidRPr="00AD7DE7" w14:paraId="73226C12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EBF3A8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359.8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9341DB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910.6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F64A77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1620.0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379134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2425.4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6E4D09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4407.1</w:t>
            </w:r>
          </w:p>
        </w:tc>
      </w:tr>
      <w:tr w:rsidR="00C356F8" w:rsidRPr="00AD7DE7" w14:paraId="7D718402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A98D21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361.5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3C1B22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915.9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8DD23B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1633.3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6AF11B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2433.3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5489B0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4413.5</w:t>
            </w:r>
          </w:p>
        </w:tc>
      </w:tr>
      <w:tr w:rsidR="00C356F8" w:rsidRPr="00AD7DE7" w14:paraId="6A1941E6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6E240C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368.5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0DBFC7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923.5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27149D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1634.7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F2A39B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2448.6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1F5B47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4474.6</w:t>
            </w:r>
          </w:p>
        </w:tc>
      </w:tr>
      <w:tr w:rsidR="00C356F8" w:rsidRPr="00AD7DE7" w14:paraId="140E0F6F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601FA6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371.1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4EF55A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928.7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CB679A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1649.5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F66EC1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2449.7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A7C0D1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4496.2</w:t>
            </w:r>
          </w:p>
        </w:tc>
      </w:tr>
      <w:tr w:rsidR="00C356F8" w:rsidRPr="00AD7DE7" w14:paraId="69EB7FB6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A72C90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377.3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096D1C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936.3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4F9CC9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1649.5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E2A201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2462.9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11DA91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4544.3</w:t>
            </w:r>
          </w:p>
        </w:tc>
      </w:tr>
      <w:tr w:rsidR="00C356F8" w:rsidRPr="00AD7DE7" w14:paraId="078B77DE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A8F4C1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380.7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6673E5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941.6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1D0431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1664.3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DAB746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2473.6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59D1DC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4590.1</w:t>
            </w:r>
          </w:p>
        </w:tc>
      </w:tr>
      <w:tr w:rsidR="00C356F8" w:rsidRPr="00AD7DE7" w14:paraId="6C26A630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C8231B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386.2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9B986C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949.3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D73751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1665.7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15F478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2481.1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F47AF8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4618.3</w:t>
            </w:r>
          </w:p>
        </w:tc>
      </w:tr>
      <w:tr w:rsidR="00C356F8" w:rsidRPr="00AD7DE7" w14:paraId="6D6D998A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1C263D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390.5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97D183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954.6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F17633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1679.1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F459E9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2497.7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CE161B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4698.0</w:t>
            </w:r>
          </w:p>
        </w:tc>
      </w:tr>
      <w:tr w:rsidR="00C356F8" w:rsidRPr="00AD7DE7" w14:paraId="56988767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0A8460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395.2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293875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962.3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0BBAD5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1681.9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AF56D9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2499.3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47B3B2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4700.8</w:t>
            </w:r>
          </w:p>
        </w:tc>
      </w:tr>
      <w:tr w:rsidR="00C356F8" w:rsidRPr="00AD7DE7" w14:paraId="0A04F897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48F648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400.5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C0FFD9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967.6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C8030F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1693.9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CE36D0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2510.6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BDAF56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4788.5</w:t>
            </w:r>
          </w:p>
        </w:tc>
      </w:tr>
      <w:tr w:rsidR="00C356F8" w:rsidRPr="00AD7DE7" w14:paraId="13EED048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BC1649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404.4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53DB7D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975.3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BC3C1F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1698.2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FF45C3F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2515.2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C83B62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4813.1</w:t>
            </w:r>
          </w:p>
        </w:tc>
      </w:tr>
      <w:tr w:rsidR="00C356F8" w:rsidRPr="00AD7DE7" w14:paraId="4570C618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BB907F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410.5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4725B5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980.8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2276B6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1708.7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D4F405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2526.3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464ADE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4887.4</w:t>
            </w:r>
          </w:p>
        </w:tc>
      </w:tr>
      <w:tr w:rsidR="00C356F8" w:rsidRPr="00AD7DE7" w14:paraId="2B21FD13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26C69A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413.7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41CEFF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988.4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52EFCE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1714.6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6A9BEE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2532.1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90E781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4948.7</w:t>
            </w:r>
          </w:p>
        </w:tc>
      </w:tr>
      <w:tr w:rsidR="00C356F8" w:rsidRPr="00AD7DE7" w14:paraId="706E2468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1F678E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420.7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788F5D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994.0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C4BC3E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1723.6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1A7080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2548.7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FEBB43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4992.9</w:t>
            </w:r>
          </w:p>
        </w:tc>
      </w:tr>
      <w:tr w:rsidR="00C356F8" w:rsidRPr="00AD7DE7" w14:paraId="0B9C7B28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C7795F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lastRenderedPageBreak/>
              <w:t>423.1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2C17CC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1001.5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3DB9EE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1731.0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B6CC76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2570.7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729D9F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5095.6</w:t>
            </w:r>
          </w:p>
        </w:tc>
      </w:tr>
      <w:tr w:rsidR="00C356F8" w:rsidRPr="00AD7DE7" w14:paraId="7CF575FB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D2D628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430.9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128D8D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1007.4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712774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1738.5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A75F4B1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2575.9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A3922B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5114.4</w:t>
            </w:r>
          </w:p>
        </w:tc>
      </w:tr>
      <w:tr w:rsidR="00C356F8" w:rsidRPr="00AD7DE7" w14:paraId="0A99E660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FBC24A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432.6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FD802D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1014.7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CF21E5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1747.4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F83C65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2582.5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D5C579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5245.6</w:t>
            </w:r>
          </w:p>
        </w:tc>
      </w:tr>
      <w:tr w:rsidR="00C356F8" w:rsidRPr="00AD7DE7" w14:paraId="3411AD17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D27972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441.3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2DEF92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1020.8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F083CC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1753.3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A109DA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2587.3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A7DB83C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5278.2</w:t>
            </w:r>
          </w:p>
        </w:tc>
      </w:tr>
      <w:tr w:rsidR="00C356F8" w:rsidRPr="00AD7DE7" w14:paraId="6B2F19E9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52A164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442.3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AA5BA9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1028.0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2F35AE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1763.9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CF2AD3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2603.2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4EC601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5401.6</w:t>
            </w:r>
          </w:p>
        </w:tc>
      </w:tr>
      <w:tr w:rsidR="00C356F8" w:rsidRPr="00AD7DE7" w14:paraId="02CB822F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901EB6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451.8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9B03CF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1034.3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91F76D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1768.2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71F0F43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2612.7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D99728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5483.4</w:t>
            </w:r>
          </w:p>
        </w:tc>
      </w:tr>
      <w:tr w:rsidR="00C356F8" w:rsidRPr="00AD7DE7" w14:paraId="30AF846B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44DF02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452.0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D03196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1041.3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AF18FD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1780.4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0279FF0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2628.9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B2FB7E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5573.0</w:t>
            </w:r>
          </w:p>
        </w:tc>
      </w:tr>
      <w:tr w:rsidR="00C356F8" w:rsidRPr="00AD7DE7" w14:paraId="6E838974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877D2BD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461.9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7DC7CA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1047.9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30A6939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1783.2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178026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2630.4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74013CB9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5787.6</w:t>
            </w:r>
          </w:p>
        </w:tc>
      </w:tr>
      <w:tr w:rsidR="00C356F8" w:rsidRPr="00AD7DE7" w14:paraId="218941B6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473D237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462.4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F85B37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1054.6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741C68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1796.9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5169DFAA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2631.3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5B6668E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5818.5</w:t>
            </w:r>
          </w:p>
        </w:tc>
      </w:tr>
      <w:tr w:rsidR="00C356F8" w:rsidRPr="00AD7DE7" w14:paraId="38297695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29AA9AB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471.8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0FE2FC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1061.6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027BC235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1798.1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60D627B8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2673.5</w:t>
            </w:r>
          </w:p>
        </w:tc>
        <w:tc>
          <w:tcPr>
            <w:tcW w:w="1000" w:type="pct"/>
            <w:tcBorders>
              <w:top w:val="nil"/>
              <w:bottom w:val="nil"/>
            </w:tcBorders>
            <w:vAlign w:val="center"/>
          </w:tcPr>
          <w:p w14:paraId="12BEAE1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6033.5</w:t>
            </w:r>
          </w:p>
        </w:tc>
      </w:tr>
      <w:tr w:rsidR="00C356F8" w:rsidRPr="00AD7DE7" w14:paraId="46597114" w14:textId="77777777" w:rsidTr="00E35C60">
        <w:trPr>
          <w:jc w:val="center"/>
        </w:trPr>
        <w:tc>
          <w:tcPr>
            <w:tcW w:w="1000" w:type="pct"/>
            <w:tcBorders>
              <w:top w:val="nil"/>
              <w:bottom w:val="single" w:sz="4" w:space="0" w:color="auto"/>
            </w:tcBorders>
            <w:vAlign w:val="center"/>
          </w:tcPr>
          <w:p w14:paraId="29B6FDE2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473.1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  <w:vAlign w:val="center"/>
          </w:tcPr>
          <w:p w14:paraId="6C369314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1068.0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  <w:vAlign w:val="center"/>
          </w:tcPr>
          <w:p w14:paraId="04B54727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1813.1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  <w:vAlign w:val="center"/>
          </w:tcPr>
          <w:p w14:paraId="39775166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2683.6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  <w:vAlign w:val="center"/>
          </w:tcPr>
          <w:p w14:paraId="317A92AB" w14:textId="77777777" w:rsidR="00C356F8" w:rsidRPr="00AD7DE7" w:rsidRDefault="00C356F8" w:rsidP="00252440">
            <w:pPr>
              <w:ind w:firstLine="0"/>
              <w:jc w:val="center"/>
              <w:rPr>
                <w:rFonts w:eastAsia="Calibri"/>
                <w:noProof/>
                <w:color w:val="000000"/>
                <w:lang w:val="en-US"/>
              </w:rPr>
            </w:pPr>
            <w:r w:rsidRPr="00AD7DE7">
              <w:rPr>
                <w:color w:val="000000"/>
              </w:rPr>
              <w:t>6427.8</w:t>
            </w:r>
          </w:p>
        </w:tc>
      </w:tr>
    </w:tbl>
    <w:p w14:paraId="7053E6A0" w14:textId="0FF9CED1" w:rsidR="00C356F8" w:rsidRPr="00AD7DE7" w:rsidRDefault="00C356F8" w:rsidP="00252440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  <w:r w:rsidRPr="00AD7DE7">
        <w:rPr>
          <w:rFonts w:ascii="Times New Roman" w:hAnsi="Times New Roman" w:cs="Times New Roman"/>
          <w:sz w:val="24"/>
          <w:szCs w:val="24"/>
        </w:rPr>
        <w:object w:dxaOrig="5952" w:dyaOrig="4563" w14:anchorId="2E67E44D">
          <v:shape id="_x0000_i1033" type="#_x0000_t75" style="width:297.75pt;height:228pt" o:ole="">
            <v:imagedata r:id="rId13" o:title=""/>
          </v:shape>
          <o:OLEObject Type="Embed" ProgID="Origin95.Graph" ShapeID="_x0000_i1033" DrawAspect="Content" ObjectID="_1773267536" r:id="rId14"/>
        </w:object>
      </w:r>
    </w:p>
    <w:p w14:paraId="5DC38A93" w14:textId="4CD37AFF" w:rsidR="00C356F8" w:rsidRPr="00AD7DE7" w:rsidRDefault="00C356F8" w:rsidP="00252440">
      <w:pPr>
        <w:spacing w:line="240" w:lineRule="auto"/>
        <w:jc w:val="center"/>
        <w:rPr>
          <w:rFonts w:ascii="Times New Roman" w:eastAsia="Calibri" w:hAnsi="Times New Roman" w:cs="Times New Roman"/>
          <w:bCs/>
          <w:noProof/>
          <w:sz w:val="24"/>
          <w:szCs w:val="24"/>
          <w:lang w:val="en-US"/>
        </w:rPr>
      </w:pPr>
      <w:r w:rsidRPr="00AD7DE7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>Fig</w:t>
      </w:r>
      <w:r w:rsidR="00251560" w:rsidRPr="00AD7DE7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>.</w:t>
      </w:r>
      <w:r w:rsidRPr="00AD7DE7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 xml:space="preserve"> S</w:t>
      </w:r>
      <w:r w:rsidR="00BB7B6E" w:rsidRPr="00AD7DE7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>2</w:t>
      </w:r>
      <w:r w:rsidRPr="00AD7DE7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 xml:space="preserve">. </w:t>
      </w:r>
      <w:r w:rsidRPr="00AD7DE7">
        <w:rPr>
          <w:rFonts w:ascii="Times New Roman" w:eastAsia="Calibri" w:hAnsi="Times New Roman" w:cs="Times New Roman"/>
          <w:bCs/>
          <w:noProof/>
          <w:sz w:val="24"/>
          <w:szCs w:val="24"/>
          <w:lang w:val="en-US"/>
        </w:rPr>
        <w:t>Potential energy surface for internal rotation of naphthyl substituents in TNB. A dihedral angle of 0 degrees corresponds to the optimal configuration.</w:t>
      </w:r>
    </w:p>
    <w:p w14:paraId="31A80C62" w14:textId="77777777" w:rsidR="00C356F8" w:rsidRPr="00AD7DE7" w:rsidRDefault="00C356F8" w:rsidP="00252440">
      <w:pPr>
        <w:spacing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en-US"/>
        </w:rPr>
      </w:pPr>
    </w:p>
    <w:p w14:paraId="0AD3604A" w14:textId="6E151787" w:rsidR="00FB4A58" w:rsidRPr="001C2DB7" w:rsidRDefault="00FB4A58" w:rsidP="00FB4A58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1C2DB7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>Table S</w:t>
      </w:r>
      <w:r w:rsidR="003B027F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>8</w:t>
      </w:r>
    </w:p>
    <w:p w14:paraId="6A21B1C6" w14:textId="77777777" w:rsidR="00FB4A58" w:rsidRPr="00252440" w:rsidRDefault="00FB4A58" w:rsidP="00FB4A58">
      <w:pPr>
        <w:spacing w:line="240" w:lineRule="auto"/>
        <w:ind w:firstLine="709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  <w:r w:rsidRPr="001C2DB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Contributions</w:t>
      </w:r>
      <w:r w:rsidRPr="00252440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 of vibration and internal rotation to the heat capacities of TNB, as well as isochoric and isobaric heat capacities calculated in this work.</w:t>
      </w:r>
    </w:p>
    <w:tbl>
      <w:tblPr>
        <w:tblStyle w:val="a3"/>
        <w:tblW w:w="5076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2241"/>
        <w:gridCol w:w="1985"/>
        <w:gridCol w:w="2184"/>
        <w:gridCol w:w="2209"/>
      </w:tblGrid>
      <w:tr w:rsidR="00FB4A58" w:rsidRPr="00252440" w14:paraId="4E59BA98" w14:textId="77777777" w:rsidTr="00A94E2B">
        <w:trPr>
          <w:tblHeader/>
        </w:trPr>
        <w:tc>
          <w:tcPr>
            <w:tcW w:w="462" w:type="pct"/>
            <w:vAlign w:val="center"/>
          </w:tcPr>
          <w:p w14:paraId="29ADF04B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en-US"/>
              </w:rPr>
              <w:t xml:space="preserve">T / </w:t>
            </w:r>
            <w:r w:rsidRPr="00252440"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  <w:lang w:val="en-US"/>
              </w:rPr>
              <w:t>K</w:t>
            </w:r>
          </w:p>
        </w:tc>
        <w:tc>
          <w:tcPr>
            <w:tcW w:w="1180" w:type="pct"/>
            <w:vAlign w:val="center"/>
          </w:tcPr>
          <w:p w14:paraId="10E82E49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en-US"/>
              </w:rPr>
              <w:t>C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/>
              </w:rPr>
              <w:t>v.vib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(</w:t>
            </w:r>
            <w:r w:rsidRPr="00252440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en-US"/>
              </w:rPr>
              <w:t>T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)</w:t>
            </w:r>
            <w:r w:rsidRPr="00252440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en-US"/>
              </w:rPr>
              <w:t xml:space="preserve"> 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/ J K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-1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 xml:space="preserve"> mol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-1 a</w:t>
            </w:r>
          </w:p>
        </w:tc>
        <w:tc>
          <w:tcPr>
            <w:tcW w:w="1045" w:type="pct"/>
            <w:vAlign w:val="center"/>
          </w:tcPr>
          <w:p w14:paraId="36447379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en-US"/>
              </w:rPr>
              <w:t>∑C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/>
              </w:rPr>
              <w:t>v.ir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(</w:t>
            </w:r>
            <w:r w:rsidRPr="00252440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en-US"/>
              </w:rPr>
              <w:t>T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)</w:t>
            </w:r>
            <w:r w:rsidRPr="00252440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en-US"/>
              </w:rPr>
              <w:t xml:space="preserve"> 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/ J K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-1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 xml:space="preserve"> mol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-1 b</w:t>
            </w:r>
          </w:p>
        </w:tc>
        <w:tc>
          <w:tcPr>
            <w:tcW w:w="1150" w:type="pct"/>
            <w:vAlign w:val="center"/>
          </w:tcPr>
          <w:p w14:paraId="7B0EB156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en-US"/>
              </w:rPr>
              <w:t>C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/>
              </w:rPr>
              <w:t>v.m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(</w:t>
            </w:r>
            <w:r w:rsidRPr="00252440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en-US"/>
              </w:rPr>
              <w:t>T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)</w:t>
            </w:r>
            <w:r w:rsidRPr="00252440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en-US"/>
              </w:rPr>
              <w:t xml:space="preserve"> 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/ J K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-1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 xml:space="preserve"> mol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-1</w:t>
            </w:r>
          </w:p>
        </w:tc>
        <w:tc>
          <w:tcPr>
            <w:tcW w:w="1163" w:type="pct"/>
          </w:tcPr>
          <w:p w14:paraId="7DB61BE9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en-US"/>
              </w:rPr>
              <w:t>C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/>
              </w:rPr>
              <w:t>p.m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(</w:t>
            </w:r>
            <w:r w:rsidRPr="00252440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en-US"/>
              </w:rPr>
              <w:t>T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)</w:t>
            </w:r>
            <w:r w:rsidRPr="00252440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en-US"/>
              </w:rPr>
              <w:t xml:space="preserve"> 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/ J K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-1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 xml:space="preserve"> mol</w:t>
            </w: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-1</w:t>
            </w:r>
          </w:p>
        </w:tc>
      </w:tr>
      <w:tr w:rsidR="00FB4A58" w:rsidRPr="00252440" w14:paraId="4A8942F6" w14:textId="77777777" w:rsidTr="00A94E2B">
        <w:tc>
          <w:tcPr>
            <w:tcW w:w="462" w:type="pct"/>
            <w:tcBorders>
              <w:bottom w:val="nil"/>
            </w:tcBorders>
            <w:vAlign w:val="center"/>
          </w:tcPr>
          <w:p w14:paraId="63584A49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200</w:t>
            </w:r>
          </w:p>
        </w:tc>
        <w:tc>
          <w:tcPr>
            <w:tcW w:w="1180" w:type="pct"/>
            <w:tcBorders>
              <w:bottom w:val="nil"/>
            </w:tcBorders>
            <w:vAlign w:val="center"/>
          </w:tcPr>
          <w:p w14:paraId="4D26B008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254.5</w:t>
            </w:r>
          </w:p>
        </w:tc>
        <w:tc>
          <w:tcPr>
            <w:tcW w:w="1045" w:type="pct"/>
            <w:tcBorders>
              <w:bottom w:val="nil"/>
            </w:tcBorders>
            <w:vAlign w:val="center"/>
          </w:tcPr>
          <w:p w14:paraId="603BF0C1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</w:t>
            </w:r>
          </w:p>
        </w:tc>
        <w:tc>
          <w:tcPr>
            <w:tcW w:w="1150" w:type="pct"/>
            <w:tcBorders>
              <w:bottom w:val="nil"/>
            </w:tcBorders>
            <w:vAlign w:val="center"/>
          </w:tcPr>
          <w:p w14:paraId="769011BF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303.4</w:t>
            </w:r>
          </w:p>
        </w:tc>
        <w:tc>
          <w:tcPr>
            <w:tcW w:w="1163" w:type="pct"/>
            <w:tcBorders>
              <w:bottom w:val="nil"/>
            </w:tcBorders>
            <w:vAlign w:val="center"/>
          </w:tcPr>
          <w:p w14:paraId="1005D356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311.7</w:t>
            </w:r>
          </w:p>
        </w:tc>
      </w:tr>
      <w:tr w:rsidR="00FB4A58" w:rsidRPr="00252440" w14:paraId="2A30EDCF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0EDAC477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220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79AFCEB0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287.6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68991E63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22.9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552F9DE5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335.4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1EC9438B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343.7</w:t>
            </w:r>
          </w:p>
        </w:tc>
      </w:tr>
      <w:tr w:rsidR="00FB4A58" w:rsidRPr="00252440" w14:paraId="752CBD24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321FEE86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240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0E0E59BB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321.5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5795269C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0FF71A0C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368.6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15AEFD01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376.9</w:t>
            </w:r>
          </w:p>
        </w:tc>
      </w:tr>
      <w:tr w:rsidR="00FB4A58" w:rsidRPr="00252440" w14:paraId="0C4C623F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50610D9B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260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3653D325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356.0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48D7F221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21.5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1F70C4F7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402.4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4440FD90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410.7</w:t>
            </w:r>
          </w:p>
        </w:tc>
      </w:tr>
      <w:tr w:rsidR="00FB4A58" w:rsidRPr="00252440" w14:paraId="695951E9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6961B1B3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280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63EAFD50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390.6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4904C55F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20.9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5714A926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436.5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4EA9F643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444.8</w:t>
            </w:r>
          </w:p>
        </w:tc>
      </w:tr>
      <w:tr w:rsidR="00FB4A58" w:rsidRPr="00252440" w14:paraId="7C3B7F2C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22A8553A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298.15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2EDA5608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421.9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09234115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20.5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288483BE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467.3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7EBEE3F1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475.7</w:t>
            </w:r>
          </w:p>
        </w:tc>
      </w:tr>
      <w:tr w:rsidR="00FB4A58" w:rsidRPr="00252440" w14:paraId="22754CE3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118AA71C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300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0F3994D9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425.0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2F0FFABC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20.5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1312D717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470.5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54D24A32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478.8</w:t>
            </w:r>
          </w:p>
        </w:tc>
      </w:tr>
      <w:tr w:rsidR="00FB4A58" w:rsidRPr="00252440" w14:paraId="5F58A944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09136973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320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48C1111B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459.1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31BA18B8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4B531180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504.2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4CD3405A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512.5</w:t>
            </w:r>
          </w:p>
        </w:tc>
      </w:tr>
      <w:tr w:rsidR="00FB4A58" w:rsidRPr="00252440" w14:paraId="0939B23F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6762771C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340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47804C1B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492.4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1FF486F8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19.9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02EAA5CC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537.2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7EE74471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545.5</w:t>
            </w:r>
          </w:p>
        </w:tc>
      </w:tr>
      <w:tr w:rsidR="00FB4A58" w:rsidRPr="00252440" w14:paraId="7EBBE480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0577C36D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360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5E90EA56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525.0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787AD8DA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19.6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1BDE2DD1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569.5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35905FE7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577.8</w:t>
            </w:r>
          </w:p>
        </w:tc>
      </w:tr>
      <w:tr w:rsidR="00FB4A58" w:rsidRPr="00252440" w14:paraId="62440EAF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0939FC90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380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109ACFBF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556.5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1E20850A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19.4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609CA261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600.9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740E4398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609.2</w:t>
            </w:r>
          </w:p>
        </w:tc>
      </w:tr>
      <w:tr w:rsidR="00FB4A58" w:rsidRPr="00252440" w14:paraId="4CAE6356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67F44223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400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209A2E81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587.0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55F6D305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19.2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790A3D95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631.1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18E96402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639.5</w:t>
            </w:r>
          </w:p>
        </w:tc>
      </w:tr>
      <w:tr w:rsidR="00FB4A58" w:rsidRPr="00252440" w14:paraId="1AAA0066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5925C670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420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193A9B9E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616.4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7870C992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19F1E9B1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660.3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709EE452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668.6</w:t>
            </w:r>
          </w:p>
        </w:tc>
      </w:tr>
      <w:tr w:rsidR="00FB4A58" w:rsidRPr="00252440" w14:paraId="12BFD90B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06DDFE08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lastRenderedPageBreak/>
              <w:t>440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0D673C7F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644.6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4C888178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18.9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2BDBAE50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688.4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25BB051C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696.7</w:t>
            </w:r>
          </w:p>
        </w:tc>
      </w:tr>
      <w:tr w:rsidR="00FB4A58" w:rsidRPr="00252440" w14:paraId="1F65455B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64F6349D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460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544D5F06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671.6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374349EA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18.7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2B775C98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715.2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1D27EABE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723.5</w:t>
            </w:r>
          </w:p>
        </w:tc>
      </w:tr>
      <w:tr w:rsidR="00FB4A58" w:rsidRPr="00252440" w14:paraId="3EB581EE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0B226EBB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480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42FEB807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697.4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40E6B1F2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18.6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6D455CBD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740.9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1903B7F9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749.3</w:t>
            </w:r>
          </w:p>
        </w:tc>
      </w:tr>
      <w:tr w:rsidR="00FB4A58" w:rsidRPr="00252440" w14:paraId="6417A3C3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54466352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500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2B5D3527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722.1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31CCF661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18.4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1F14BF95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765.5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7A067085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773.8</w:t>
            </w:r>
          </w:p>
        </w:tc>
      </w:tr>
      <w:tr w:rsidR="00FB4A58" w:rsidRPr="00252440" w14:paraId="6A1F20B1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79F25D02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520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61E70884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745.7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773E9447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18.3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36CB7050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789.0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35A0851B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797.3</w:t>
            </w:r>
          </w:p>
        </w:tc>
      </w:tr>
      <w:tr w:rsidR="00FB4A58" w:rsidRPr="00252440" w14:paraId="347C1D91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473615DE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540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00F1D140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768.3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57F5316E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18.2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7476371B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811.4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762CEC8F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819.7</w:t>
            </w:r>
          </w:p>
        </w:tc>
      </w:tr>
      <w:tr w:rsidR="00FB4A58" w:rsidRPr="00252440" w14:paraId="2B3DFF03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188701A5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560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0E56D2BD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789.8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33DF4E30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18C763C0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832.8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344A8E33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841.1</w:t>
            </w:r>
          </w:p>
        </w:tc>
      </w:tr>
      <w:tr w:rsidR="00FB4A58" w:rsidRPr="00252440" w14:paraId="4C2B7968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046CF0AF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580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625A0DD6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810.4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33D1C7A6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17.9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11E4FD48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853.2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18D55BB2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861.5</w:t>
            </w:r>
          </w:p>
        </w:tc>
      </w:tr>
      <w:tr w:rsidR="00FB4A58" w:rsidRPr="00252440" w14:paraId="322CF7EC" w14:textId="77777777" w:rsidTr="00A94E2B"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3ADD5808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600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center"/>
          </w:tcPr>
          <w:p w14:paraId="58870F29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830.0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center"/>
          </w:tcPr>
          <w:p w14:paraId="505D7315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17.8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center"/>
          </w:tcPr>
          <w:p w14:paraId="2C14C8A4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872.7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center"/>
          </w:tcPr>
          <w:p w14:paraId="34621784" w14:textId="77777777" w:rsidR="00FB4A58" w:rsidRPr="00252440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25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881.0</w:t>
            </w:r>
          </w:p>
        </w:tc>
      </w:tr>
      <w:tr w:rsidR="00FB4A58" w:rsidRPr="00252440" w14:paraId="2978D926" w14:textId="77777777" w:rsidTr="00A94E2B"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14:paraId="022FF1D4" w14:textId="77777777" w:rsidR="00FB4A58" w:rsidRPr="001C1836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bottom"/>
          </w:tcPr>
          <w:p w14:paraId="045D045F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bottom"/>
          </w:tcPr>
          <w:p w14:paraId="7F7D6662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bottom"/>
          </w:tcPr>
          <w:p w14:paraId="08CDC571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bottom"/>
          </w:tcPr>
          <w:p w14:paraId="591C3061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FB4A58" w:rsidRPr="00252440" w14:paraId="6F14B1C8" w14:textId="77777777" w:rsidTr="00A94E2B"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14:paraId="1C2F4D77" w14:textId="77777777" w:rsidR="00FB4A58" w:rsidRPr="001C1836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bottom"/>
          </w:tcPr>
          <w:p w14:paraId="5DBB8CB8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bottom"/>
          </w:tcPr>
          <w:p w14:paraId="7F125B69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bottom"/>
          </w:tcPr>
          <w:p w14:paraId="7E49D2E9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bottom"/>
          </w:tcPr>
          <w:p w14:paraId="712D39F0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B4A58" w:rsidRPr="00252440" w14:paraId="7DBA4367" w14:textId="77777777" w:rsidTr="00A94E2B"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14:paraId="07F540C4" w14:textId="77777777" w:rsidR="00FB4A58" w:rsidRPr="001C1836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bottom"/>
          </w:tcPr>
          <w:p w14:paraId="66C26376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bottom"/>
          </w:tcPr>
          <w:p w14:paraId="4A6E91EA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bottom"/>
          </w:tcPr>
          <w:p w14:paraId="0EE09501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bottom"/>
          </w:tcPr>
          <w:p w14:paraId="58C0F66B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B4A58" w:rsidRPr="00252440" w14:paraId="4D9E3E86" w14:textId="77777777" w:rsidTr="00A94E2B"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14:paraId="6DB8D321" w14:textId="77777777" w:rsidR="00FB4A58" w:rsidRPr="001C1836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bottom"/>
          </w:tcPr>
          <w:p w14:paraId="66889DFC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bottom"/>
          </w:tcPr>
          <w:p w14:paraId="2221B646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bottom"/>
          </w:tcPr>
          <w:p w14:paraId="025A5A39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bottom"/>
          </w:tcPr>
          <w:p w14:paraId="5F43F86C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FB4A58" w:rsidRPr="00252440" w14:paraId="537FEC14" w14:textId="77777777" w:rsidTr="00A94E2B"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14:paraId="4AD16BC0" w14:textId="77777777" w:rsidR="00FB4A58" w:rsidRPr="001C1836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bottom"/>
          </w:tcPr>
          <w:p w14:paraId="5F1F931E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bottom"/>
          </w:tcPr>
          <w:p w14:paraId="595BD517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bottom"/>
          </w:tcPr>
          <w:p w14:paraId="330AC27A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bottom"/>
          </w:tcPr>
          <w:p w14:paraId="3ED3841C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B4A58" w:rsidRPr="00252440" w14:paraId="58A11FA8" w14:textId="77777777" w:rsidTr="00A94E2B"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14:paraId="6D90A729" w14:textId="77777777" w:rsidR="00FB4A58" w:rsidRPr="001C1836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bottom"/>
          </w:tcPr>
          <w:p w14:paraId="6169BF50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bottom"/>
          </w:tcPr>
          <w:p w14:paraId="30DD3DCD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bottom"/>
          </w:tcPr>
          <w:p w14:paraId="32989DDE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bottom"/>
          </w:tcPr>
          <w:p w14:paraId="23ED1090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B4A58" w:rsidRPr="00252440" w14:paraId="06574B32" w14:textId="77777777" w:rsidTr="00A94E2B"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14:paraId="3848447A" w14:textId="77777777" w:rsidR="00FB4A58" w:rsidRPr="001C1836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bottom"/>
          </w:tcPr>
          <w:p w14:paraId="4777CAFF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bottom"/>
          </w:tcPr>
          <w:p w14:paraId="59B367D6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bottom"/>
          </w:tcPr>
          <w:p w14:paraId="52A3565B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bottom"/>
          </w:tcPr>
          <w:p w14:paraId="5F34C430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B4A58" w:rsidRPr="00252440" w14:paraId="13883EBE" w14:textId="77777777" w:rsidTr="00A94E2B"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14:paraId="5DEC63E7" w14:textId="77777777" w:rsidR="00FB4A58" w:rsidRPr="001C1836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bottom"/>
          </w:tcPr>
          <w:p w14:paraId="50C16B3C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bottom"/>
          </w:tcPr>
          <w:p w14:paraId="273BC03B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bottom"/>
          </w:tcPr>
          <w:p w14:paraId="3A4A4C55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bottom"/>
          </w:tcPr>
          <w:p w14:paraId="4F5F3BDC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B4A58" w:rsidRPr="00252440" w14:paraId="5D772799" w14:textId="77777777" w:rsidTr="00A94E2B"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14:paraId="6CDBAE00" w14:textId="77777777" w:rsidR="00FB4A58" w:rsidRPr="001C1836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1180" w:type="pct"/>
            <w:tcBorders>
              <w:top w:val="nil"/>
              <w:bottom w:val="nil"/>
            </w:tcBorders>
            <w:vAlign w:val="bottom"/>
          </w:tcPr>
          <w:p w14:paraId="42AF31EE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45" w:type="pct"/>
            <w:tcBorders>
              <w:top w:val="nil"/>
              <w:bottom w:val="nil"/>
            </w:tcBorders>
            <w:vAlign w:val="bottom"/>
          </w:tcPr>
          <w:p w14:paraId="561B6215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0" w:type="pct"/>
            <w:tcBorders>
              <w:top w:val="nil"/>
              <w:bottom w:val="nil"/>
            </w:tcBorders>
            <w:vAlign w:val="bottom"/>
          </w:tcPr>
          <w:p w14:paraId="738EABAC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pct"/>
            <w:tcBorders>
              <w:top w:val="nil"/>
              <w:bottom w:val="nil"/>
            </w:tcBorders>
            <w:vAlign w:val="bottom"/>
          </w:tcPr>
          <w:p w14:paraId="435CE2D7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B4A58" w:rsidRPr="00252440" w14:paraId="6A3169EB" w14:textId="77777777" w:rsidTr="00A94E2B">
        <w:tc>
          <w:tcPr>
            <w:tcW w:w="462" w:type="pct"/>
            <w:tcBorders>
              <w:top w:val="nil"/>
              <w:bottom w:val="single" w:sz="4" w:space="0" w:color="auto"/>
            </w:tcBorders>
            <w:vAlign w:val="bottom"/>
          </w:tcPr>
          <w:p w14:paraId="3F36FC16" w14:textId="77777777" w:rsidR="00FB4A58" w:rsidRPr="001C1836" w:rsidRDefault="00FB4A58" w:rsidP="001C15A0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80" w:type="pct"/>
            <w:tcBorders>
              <w:top w:val="nil"/>
              <w:bottom w:val="single" w:sz="4" w:space="0" w:color="auto"/>
            </w:tcBorders>
            <w:vAlign w:val="bottom"/>
          </w:tcPr>
          <w:p w14:paraId="3B71BA39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5" w:type="pct"/>
            <w:tcBorders>
              <w:top w:val="nil"/>
              <w:bottom w:val="single" w:sz="4" w:space="0" w:color="auto"/>
            </w:tcBorders>
            <w:vAlign w:val="bottom"/>
          </w:tcPr>
          <w:p w14:paraId="1501FB92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0" w:type="pct"/>
            <w:tcBorders>
              <w:top w:val="nil"/>
              <w:bottom w:val="single" w:sz="4" w:space="0" w:color="auto"/>
            </w:tcBorders>
            <w:vAlign w:val="bottom"/>
          </w:tcPr>
          <w:p w14:paraId="081CC1DF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63" w:type="pct"/>
            <w:tcBorders>
              <w:top w:val="nil"/>
              <w:bottom w:val="single" w:sz="4" w:space="0" w:color="auto"/>
            </w:tcBorders>
            <w:vAlign w:val="bottom"/>
          </w:tcPr>
          <w:p w14:paraId="52463378" w14:textId="77777777" w:rsidR="00FB4A58" w:rsidRPr="001C1836" w:rsidRDefault="00FB4A58" w:rsidP="001C15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1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04B948B9" w14:textId="77777777" w:rsidR="00FB4A58" w:rsidRPr="00252440" w:rsidRDefault="00FB4A58" w:rsidP="00FB4A58">
      <w:pPr>
        <w:spacing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252440">
        <w:rPr>
          <w:rFonts w:ascii="Times New Roman" w:eastAsia="Calibri" w:hAnsi="Times New Roman" w:cs="Times New Roman"/>
          <w:noProof/>
          <w:sz w:val="24"/>
          <w:szCs w:val="24"/>
          <w:vertAlign w:val="superscript"/>
          <w:lang w:val="en-US"/>
        </w:rPr>
        <w:t xml:space="preserve">a </w:t>
      </w:r>
      <w:r w:rsidRPr="00252440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Vibrational contribution to the heat capacity. Calculated based on the set of frequencies listed in Table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S7</w:t>
      </w:r>
      <w:r w:rsidRPr="00252440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 using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Eq.</w:t>
      </w:r>
      <w:r w:rsidRPr="00252440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(S1)</w:t>
      </w:r>
      <w:r w:rsidRPr="00252440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.</w:t>
      </w:r>
    </w:p>
    <w:p w14:paraId="53278758" w14:textId="77777777" w:rsidR="00FB4A58" w:rsidRPr="00252440" w:rsidRDefault="00FB4A58" w:rsidP="00FB4A58">
      <w:pPr>
        <w:spacing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252440">
        <w:rPr>
          <w:rFonts w:ascii="Times New Roman" w:eastAsia="Calibri" w:hAnsi="Times New Roman" w:cs="Times New Roman"/>
          <w:noProof/>
          <w:sz w:val="24"/>
          <w:szCs w:val="24"/>
          <w:vertAlign w:val="superscript"/>
          <w:lang w:val="en-US"/>
        </w:rPr>
        <w:t xml:space="preserve">b </w:t>
      </w:r>
      <w:r w:rsidRPr="00252440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Sum of the internal rotation contributions for all rotating tops of the molecule.</w:t>
      </w:r>
    </w:p>
    <w:p w14:paraId="0868FFDE" w14:textId="77777777" w:rsidR="00C356F8" w:rsidRPr="00AD7DE7" w:rsidRDefault="00C356F8" w:rsidP="00252440">
      <w:pPr>
        <w:spacing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</w:p>
    <w:p w14:paraId="3F2C8FBC" w14:textId="77777777" w:rsidR="00C356F8" w:rsidRPr="00AD7DE7" w:rsidRDefault="00C356F8" w:rsidP="00252440">
      <w:pPr>
        <w:spacing w:line="240" w:lineRule="auto"/>
        <w:jc w:val="both"/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  <w:lang w:val="en-US"/>
        </w:rPr>
      </w:pPr>
      <w:r w:rsidRPr="00AD7DE7">
        <w:rPr>
          <w:rFonts w:ascii="Times New Roman" w:eastAsia="Calibri" w:hAnsi="Times New Roman" w:cs="Times New Roman"/>
          <w:i/>
          <w:noProof/>
          <w:sz w:val="24"/>
          <w:szCs w:val="24"/>
          <w:lang w:val="en-US"/>
        </w:rPr>
        <w:t xml:space="preserve">The procedure of </w:t>
      </w:r>
      <w:r w:rsidRPr="00AD7DE7"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  <w:lang w:val="en-US"/>
        </w:rPr>
        <w:t>ideal gas phase heat capacities calculation</w:t>
      </w:r>
    </w:p>
    <w:p w14:paraId="2B92FFF5" w14:textId="19AF96AF" w:rsidR="00C356F8" w:rsidRPr="00AD7DE7" w:rsidRDefault="00C356F8" w:rsidP="00252440">
      <w:pPr>
        <w:spacing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en-US"/>
        </w:rPr>
      </w:pPr>
      <w:r w:rsidRPr="00AD7DE7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en-US"/>
        </w:rPr>
        <w:t xml:space="preserve">According to the rigid rotor − harmonic oscillator model, the vibrational contribution to the molar heat capacity in the ideal gas phase can be calculated by Eq. </w:t>
      </w:r>
      <w:r w:rsidR="005A7F43" w:rsidRPr="00AD7DE7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en-US"/>
        </w:rPr>
        <w:t>(</w:t>
      </w:r>
      <w:r w:rsidR="00B71158" w:rsidRPr="00AD7DE7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en-US"/>
        </w:rPr>
        <w:t>S1</w:t>
      </w:r>
      <w:r w:rsidR="005A7F43" w:rsidRPr="00AD7DE7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en-US"/>
        </w:rPr>
        <w:t>)</w:t>
      </w:r>
      <w:r w:rsidRPr="00AD7DE7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en-US"/>
        </w:rPr>
        <w:t xml:space="preserve"> with the set of frequencies from Table </w:t>
      </w:r>
      <w:r w:rsidR="00AE5C97" w:rsidRPr="00AD7DE7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en-US"/>
        </w:rPr>
        <w:t>S</w:t>
      </w:r>
      <w:r w:rsidR="00A94E2B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en-US"/>
        </w:rPr>
        <w:t>6</w:t>
      </w:r>
      <w:r w:rsidRPr="00AD7DE7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en-US"/>
        </w:rPr>
        <w:t>:</w:t>
      </w:r>
    </w:p>
    <w:p w14:paraId="4172199E" w14:textId="4B6A5B65" w:rsidR="00C356F8" w:rsidRPr="00AD7DE7" w:rsidRDefault="00C356F8" w:rsidP="00252440">
      <w:pPr>
        <w:tabs>
          <w:tab w:val="center" w:pos="4678"/>
          <w:tab w:val="right" w:pos="9355"/>
        </w:tabs>
        <w:spacing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ab/>
      </w:r>
      <w:r w:rsidRPr="00AD7DE7">
        <w:rPr>
          <w:rFonts w:ascii="Times New Roman" w:eastAsia="Calibri" w:hAnsi="Times New Roman" w:cs="Times New Roman"/>
          <w:noProof/>
          <w:position w:val="-32"/>
          <w:sz w:val="24"/>
          <w:szCs w:val="24"/>
          <w:lang w:val="en-US"/>
        </w:rPr>
        <w:object w:dxaOrig="2799" w:dyaOrig="760" w14:anchorId="62AE175E">
          <v:shape id="_x0000_i1028" type="#_x0000_t75" style="width:139.5pt;height:38.25pt" o:ole="">
            <v:imagedata r:id="rId15" o:title=""/>
            <o:lock v:ext="edit" aspectratio="f"/>
          </v:shape>
          <o:OLEObject Type="Embed" ProgID="Equation.DSMT4" ShapeID="_x0000_i1028" DrawAspect="Content" ObjectID="_1773267537" r:id="rId16"/>
        </w:object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ab/>
        <w:t>(S</w:t>
      </w:r>
      <w:r w:rsidR="0084064E"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1</w:t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)</w:t>
      </w:r>
    </w:p>
    <w:p w14:paraId="514DA467" w14:textId="77777777" w:rsidR="00C356F8" w:rsidRPr="00AD7DE7" w:rsidRDefault="00C356F8" w:rsidP="00252440">
      <w:pPr>
        <w:tabs>
          <w:tab w:val="center" w:pos="4678"/>
          <w:tab w:val="right" w:pos="9355"/>
        </w:tabs>
        <w:spacing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where </w:t>
      </w:r>
      <w:r w:rsidRPr="00AD7DE7">
        <w:rPr>
          <w:rFonts w:ascii="Times New Roman" w:eastAsia="Calibri" w:hAnsi="Times New Roman" w:cs="Times New Roman"/>
          <w:i/>
          <w:noProof/>
          <w:sz w:val="24"/>
          <w:szCs w:val="24"/>
          <w:lang w:val="en-US"/>
        </w:rPr>
        <w:t>Θ</w:t>
      </w:r>
      <w:r w:rsidRPr="00AD7DE7">
        <w:rPr>
          <w:rFonts w:ascii="Times New Roman" w:eastAsia="Calibri" w:hAnsi="Times New Roman" w:cs="Times New Roman"/>
          <w:i/>
          <w:noProof/>
          <w:sz w:val="24"/>
          <w:szCs w:val="24"/>
          <w:vertAlign w:val="subscript"/>
          <w:lang w:val="en-US"/>
        </w:rPr>
        <w:t xml:space="preserve">i </w:t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is the </w:t>
      </w:r>
      <w:r w:rsidRPr="00AD7DE7">
        <w:rPr>
          <w:rFonts w:ascii="Times New Roman" w:eastAsia="Calibri" w:hAnsi="Times New Roman" w:cs="Times New Roman"/>
          <w:i/>
          <w:noProof/>
          <w:sz w:val="24"/>
          <w:szCs w:val="24"/>
          <w:lang w:val="en-US"/>
        </w:rPr>
        <w:t>i</w:t>
      </w:r>
      <w:r w:rsidRPr="00AD7DE7">
        <w:rPr>
          <w:rFonts w:ascii="Times New Roman" w:eastAsia="Calibri" w:hAnsi="Times New Roman" w:cs="Times New Roman"/>
          <w:i/>
          <w:noProof/>
          <w:sz w:val="24"/>
          <w:szCs w:val="24"/>
          <w:lang w:val="en-US"/>
        </w:rPr>
        <w:softHyphen/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-th fundamental vibrational frequency of the molecule.</w:t>
      </w:r>
    </w:p>
    <w:p w14:paraId="2AA8F3BD" w14:textId="78996542" w:rsidR="00C356F8" w:rsidRPr="00AD7DE7" w:rsidRDefault="00C356F8" w:rsidP="00252440">
      <w:pPr>
        <w:tabs>
          <w:tab w:val="center" w:pos="4678"/>
          <w:tab w:val="right" w:pos="9355"/>
        </w:tabs>
        <w:spacing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bookmarkStart w:id="4" w:name="_Hlk143529659"/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The contribution of hindered rotation from each rotating top is calculated by Eq. </w:t>
      </w:r>
      <w:r w:rsidR="005A7F43"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(</w:t>
      </w:r>
      <w:r w:rsidR="003C3708"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S2</w:t>
      </w:r>
      <w:r w:rsidR="005A7F43"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)</w:t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 </w:t>
      </w:r>
      <w:r w:rsidR="00AD7DE7"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fldChar w:fldCharType="begin"/>
      </w:r>
      <w:r w:rsidR="00AD7DE7"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instrText xml:space="preserve"> ADDIN EN.CITE &lt;EndNote&gt;&lt;Cite&gt;&lt;Author&gt;Pfaendtner&lt;/Author&gt;&lt;Year&gt;2007&lt;/Year&gt;&lt;RecNum&gt;4684&lt;/RecNum&gt;&lt;DisplayText&gt;&lt;style size="10"&gt;[4]&lt;/style&gt;&lt;/DisplayText&gt;&lt;record&gt;&lt;rec-number&gt;4684&lt;/rec-number&gt;&lt;foreign-keys&gt;&lt;key app="EN" db-id="wvw9dsedr2xxxeestrnvare6rtz2t0fz9p9f" timestamp="1697885784"&gt;4684&lt;/key&gt;&lt;/foreign-keys&gt;&lt;ref-type name="Journal Article"&gt;17&lt;/ref-type&gt;&lt;contributors&gt;&lt;authors&gt;&lt;author&gt;Pfaendtner, Jim&lt;/author&gt;&lt;author&gt;Yu, Xinrui&lt;/author&gt;&lt;author&gt;Broadbelt, Linda J&lt;/author&gt;&lt;/authors&gt;&lt;/contributors&gt;&lt;titles&gt;&lt;title&gt;The 1-D hindered rotor approximation&lt;/title&gt;&lt;secondary-title&gt;Theoretical Chemistry Accounts&lt;/secondary-title&gt;&lt;/titles&gt;&lt;periodical&gt;&lt;full-title&gt;Theoretical Chemistry Accounts&lt;/full-title&gt;&lt;/periodical&gt;&lt;pages&gt;881-898&lt;/pages&gt;&lt;volume&gt;118&lt;/volume&gt;&lt;dates&gt;&lt;year&gt;2007&lt;/year&gt;&lt;/dates&gt;&lt;isbn&gt;1432-881X&lt;/isbn&gt;&lt;urls&gt;&lt;/urls&gt;&lt;/record&gt;&lt;/Cite&gt;&lt;/EndNote&gt;</w:instrText>
      </w:r>
      <w:r w:rsidR="00AD7DE7"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fldChar w:fldCharType="separate"/>
      </w:r>
      <w:r w:rsidR="00AD7DE7"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[</w:t>
      </w:r>
      <w:hyperlink w:anchor="_ENREF_4" w:tooltip="Pfaendtner, 2007 #4684" w:history="1">
        <w:r w:rsidR="00AD7DE7" w:rsidRPr="00AD7DE7">
          <w:rPr>
            <w:rFonts w:ascii="Times New Roman" w:eastAsia="Calibri" w:hAnsi="Times New Roman" w:cs="Times New Roman"/>
            <w:noProof/>
            <w:sz w:val="24"/>
            <w:szCs w:val="24"/>
            <w:lang w:val="en-US"/>
          </w:rPr>
          <w:t>4</w:t>
        </w:r>
      </w:hyperlink>
      <w:r w:rsidR="00AD7DE7"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]</w:t>
      </w:r>
      <w:r w:rsidR="00AD7DE7"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fldChar w:fldCharType="end"/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 using the energy levels listed in Table </w:t>
      </w:r>
      <w:r w:rsidR="007D4D40"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S</w:t>
      </w:r>
      <w:r w:rsidR="00A94E2B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7</w:t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:</w:t>
      </w:r>
    </w:p>
    <w:bookmarkEnd w:id="4"/>
    <w:p w14:paraId="2E9B57DA" w14:textId="3D10AA52" w:rsidR="00C356F8" w:rsidRPr="00AD7DE7" w:rsidRDefault="00C356F8" w:rsidP="00252440">
      <w:pPr>
        <w:tabs>
          <w:tab w:val="center" w:pos="4678"/>
          <w:tab w:val="right" w:pos="9355"/>
        </w:tabs>
        <w:spacing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ab/>
      </w:r>
      <w:r w:rsidRPr="00AD7DE7">
        <w:rPr>
          <w:rFonts w:ascii="Times New Roman" w:eastAsia="Calibri" w:hAnsi="Times New Roman" w:cs="Times New Roman"/>
          <w:noProof/>
          <w:position w:val="-74"/>
          <w:sz w:val="24"/>
          <w:szCs w:val="24"/>
          <w:lang w:val="en-US"/>
        </w:rPr>
        <w:object w:dxaOrig="8140" w:dyaOrig="1600" w14:anchorId="4BC3503B">
          <v:shape id="_x0000_i1029" type="#_x0000_t75" style="width:406.5pt;height:80.25pt" o:ole="">
            <v:imagedata r:id="rId17" o:title=""/>
            <o:lock v:ext="edit" aspectratio="f"/>
          </v:shape>
          <o:OLEObject Type="Embed" ProgID="Equation.DSMT4" ShapeID="_x0000_i1029" DrawAspect="Content" ObjectID="_1773267538" r:id="rId18"/>
        </w:object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ab/>
        <w:t>(S</w:t>
      </w:r>
      <w:r w:rsidR="0084064E"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2</w:t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)</w:t>
      </w:r>
    </w:p>
    <w:p w14:paraId="188616E5" w14:textId="77777777" w:rsidR="00C356F8" w:rsidRPr="00AD7DE7" w:rsidRDefault="00C356F8" w:rsidP="00252440">
      <w:pPr>
        <w:tabs>
          <w:tab w:val="center" w:pos="4678"/>
          <w:tab w:val="right" w:pos="9355"/>
        </w:tabs>
        <w:spacing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where </w:t>
      </w:r>
      <w:r w:rsidRPr="00AD7DE7">
        <w:rPr>
          <w:rFonts w:ascii="Times New Roman" w:eastAsia="Calibri" w:hAnsi="Times New Roman" w:cs="Times New Roman"/>
          <w:i/>
          <w:noProof/>
          <w:sz w:val="24"/>
          <w:szCs w:val="24"/>
          <w:lang w:val="en-US"/>
        </w:rPr>
        <w:t>ε</w:t>
      </w:r>
      <w:r w:rsidRPr="00AD7DE7">
        <w:rPr>
          <w:rFonts w:ascii="Times New Roman" w:eastAsia="Calibri" w:hAnsi="Times New Roman" w:cs="Times New Roman"/>
          <w:i/>
          <w:noProof/>
          <w:sz w:val="24"/>
          <w:szCs w:val="24"/>
          <w:vertAlign w:val="subscript"/>
          <w:lang w:val="en-US"/>
        </w:rPr>
        <w:t>j</w:t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 is the frequency of the </w:t>
      </w:r>
      <w:r w:rsidRPr="00AD7DE7">
        <w:rPr>
          <w:rFonts w:ascii="Times New Roman" w:eastAsia="Calibri" w:hAnsi="Times New Roman" w:cs="Times New Roman"/>
          <w:i/>
          <w:noProof/>
          <w:sz w:val="24"/>
          <w:szCs w:val="24"/>
          <w:lang w:val="en-US"/>
        </w:rPr>
        <w:t>j</w:t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-th energy level.</w:t>
      </w:r>
    </w:p>
    <w:p w14:paraId="6B291AB8" w14:textId="77777777" w:rsidR="00C356F8" w:rsidRPr="00AD7DE7" w:rsidRDefault="00C356F8" w:rsidP="00252440">
      <w:pPr>
        <w:tabs>
          <w:tab w:val="center" w:pos="4678"/>
          <w:tab w:val="right" w:pos="9355"/>
        </w:tabs>
        <w:spacing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The molar isobaric heat capacity in the ideal gas phase can be found by summing the contributions of vibration (</w:t>
      </w:r>
      <w:r w:rsidRPr="00AD7DE7">
        <w:rPr>
          <w:rFonts w:ascii="Times New Roman" w:eastAsia="Calibri" w:hAnsi="Times New Roman" w:cs="Times New Roman"/>
          <w:i/>
          <w:noProof/>
          <w:sz w:val="24"/>
          <w:szCs w:val="24"/>
          <w:lang w:val="en-US"/>
        </w:rPr>
        <w:t>C</w:t>
      </w:r>
      <w:r w:rsidRPr="00AD7DE7"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val="en-US"/>
        </w:rPr>
        <w:t>v,vib</w:t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), internal rotation of all rotating tops (</w:t>
      </w:r>
      <w:r w:rsidRPr="00AD7DE7">
        <w:rPr>
          <w:rFonts w:ascii="Times New Roman" w:eastAsia="Calibri" w:hAnsi="Times New Roman" w:cs="Times New Roman"/>
          <w:i/>
          <w:noProof/>
          <w:sz w:val="24"/>
          <w:szCs w:val="24"/>
          <w:lang w:val="en-US"/>
        </w:rPr>
        <w:t>∑C</w:t>
      </w:r>
      <w:r w:rsidRPr="00AD7DE7"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val="en-US"/>
        </w:rPr>
        <w:t>v,ir</w:t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), translation (3/2 </w:t>
      </w:r>
      <w:r w:rsidRPr="00AD7DE7">
        <w:rPr>
          <w:rFonts w:ascii="Times New Roman" w:eastAsia="Calibri" w:hAnsi="Times New Roman" w:cs="Times New Roman"/>
          <w:i/>
          <w:noProof/>
          <w:sz w:val="24"/>
          <w:szCs w:val="24"/>
          <w:lang w:val="en-US"/>
        </w:rPr>
        <w:t>R</w:t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), overall rotation (3/2 </w:t>
      </w:r>
      <w:r w:rsidRPr="00AD7DE7">
        <w:rPr>
          <w:rFonts w:ascii="Times New Roman" w:eastAsia="Calibri" w:hAnsi="Times New Roman" w:cs="Times New Roman"/>
          <w:i/>
          <w:noProof/>
          <w:sz w:val="24"/>
          <w:szCs w:val="24"/>
          <w:lang w:val="en-US"/>
        </w:rPr>
        <w:t>R</w:t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), and the difference between isobaric and isochoric heat capacity (</w:t>
      </w:r>
      <w:r w:rsidRPr="00AD7DE7">
        <w:rPr>
          <w:rFonts w:ascii="Times New Roman" w:eastAsia="Calibri" w:hAnsi="Times New Roman" w:cs="Times New Roman"/>
          <w:i/>
          <w:noProof/>
          <w:sz w:val="24"/>
          <w:szCs w:val="24"/>
          <w:lang w:val="en-US"/>
        </w:rPr>
        <w:t>R</w:t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):</w:t>
      </w:r>
    </w:p>
    <w:p w14:paraId="22F2E248" w14:textId="416F816C" w:rsidR="00C356F8" w:rsidRPr="00AD7DE7" w:rsidRDefault="00C356F8" w:rsidP="00252440">
      <w:pPr>
        <w:tabs>
          <w:tab w:val="center" w:pos="4678"/>
          <w:tab w:val="right" w:pos="9355"/>
        </w:tabs>
        <w:spacing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ab/>
      </w:r>
      <w:r w:rsidRPr="00AD7DE7">
        <w:rPr>
          <w:rFonts w:ascii="Times New Roman" w:eastAsia="Calibri" w:hAnsi="Times New Roman" w:cs="Times New Roman"/>
          <w:noProof/>
          <w:position w:val="-14"/>
          <w:sz w:val="24"/>
          <w:szCs w:val="24"/>
          <w:lang w:val="en-US"/>
        </w:rPr>
        <w:object w:dxaOrig="6860" w:dyaOrig="380" w14:anchorId="1EE9D488">
          <v:shape id="_x0000_i1030" type="#_x0000_t75" style="width:342.75pt;height:18.75pt" o:ole="">
            <v:imagedata r:id="rId19" o:title=""/>
            <o:lock v:ext="edit" aspectratio="f"/>
          </v:shape>
          <o:OLEObject Type="Embed" ProgID="Equation.DSMT4" ShapeID="_x0000_i1030" DrawAspect="Content" ObjectID="_1773267539" r:id="rId20"/>
        </w:object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ab/>
        <w:t>(S</w:t>
      </w:r>
      <w:r w:rsidR="0084064E"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3</w:t>
      </w:r>
      <w:r w:rsidRPr="00AD7DE7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)</w:t>
      </w:r>
    </w:p>
    <w:p w14:paraId="5ADFAB1D" w14:textId="4E91E82D" w:rsidR="005133DC" w:rsidRDefault="005133DC">
      <w:pPr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br w:type="page"/>
      </w:r>
    </w:p>
    <w:p w14:paraId="225532D1" w14:textId="79A4D04E" w:rsidR="00666467" w:rsidRPr="00AD7DE7" w:rsidRDefault="00666467" w:rsidP="0066646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D7DE7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>6 Mol</w:t>
      </w:r>
      <w:r w:rsidR="005133DC">
        <w:rPr>
          <w:rFonts w:ascii="Times New Roman" w:hAnsi="Times New Roman" w:cs="Times New Roman"/>
          <w:i/>
          <w:iCs/>
          <w:sz w:val="24"/>
          <w:szCs w:val="24"/>
          <w:lang w:val="en-US"/>
        </w:rPr>
        <w:t>ecul</w:t>
      </w:r>
      <w:r w:rsidRPr="00AD7DE7">
        <w:rPr>
          <w:rFonts w:ascii="Times New Roman" w:hAnsi="Times New Roman" w:cs="Times New Roman"/>
          <w:i/>
          <w:iCs/>
          <w:sz w:val="24"/>
          <w:szCs w:val="24"/>
          <w:lang w:val="en-US"/>
        </w:rPr>
        <w:t>ar refracti</w:t>
      </w:r>
      <w:r w:rsidR="005133DC">
        <w:rPr>
          <w:rFonts w:ascii="Times New Roman" w:hAnsi="Times New Roman" w:cs="Times New Roman"/>
          <w:i/>
          <w:iCs/>
          <w:sz w:val="24"/>
          <w:szCs w:val="24"/>
          <w:lang w:val="en-US"/>
        </w:rPr>
        <w:t>vity</w:t>
      </w:r>
      <w:r w:rsidRPr="00AD7DE7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determination</w:t>
      </w:r>
    </w:p>
    <w:p w14:paraId="62B956B2" w14:textId="65F01A78" w:rsidR="009B2C86" w:rsidRPr="00AD7DE7" w:rsidRDefault="009B2C86" w:rsidP="0084064E">
      <w:pPr>
        <w:spacing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AD7DE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Table S</w:t>
      </w:r>
      <w:r w:rsidR="003B027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9</w:t>
      </w:r>
    </w:p>
    <w:p w14:paraId="7B3FD4C2" w14:textId="38F5DC57" w:rsidR="009B2C86" w:rsidRPr="00AD7DE7" w:rsidRDefault="009B2C86" w:rsidP="0084064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Molar refractions of </w:t>
      </w:r>
      <w:r w:rsidR="008B6D91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TNB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342EFF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derived according to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Eq. </w:t>
      </w:r>
      <w:r w:rsidR="00EF73AE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="00E55FB8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</w:t>
      </w:r>
      <w:r w:rsidR="00EF73AE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0D3630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of 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 manuscript </w:t>
      </w:r>
      <w:r w:rsidR="008B6D91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experimentally measured densities and refractive indices of </w:t>
      </w:r>
      <w:r w:rsidR="008B6D91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TNB 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solutions in benzene at 298.15 K</w:t>
      </w:r>
      <w:r w:rsidR="006F7C22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required for its calculation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(uncertainties are expressed as standard deviation).</w:t>
      </w:r>
    </w:p>
    <w:tbl>
      <w:tblPr>
        <w:tblW w:w="9661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2988"/>
        <w:gridCol w:w="1800"/>
        <w:gridCol w:w="1416"/>
        <w:gridCol w:w="1617"/>
        <w:gridCol w:w="1840"/>
      </w:tblGrid>
      <w:tr w:rsidR="009B2C86" w:rsidRPr="002B06A4" w14:paraId="42F2C1BB" w14:textId="77777777" w:rsidTr="002B06A4">
        <w:trPr>
          <w:trHeight w:val="99"/>
        </w:trPr>
        <w:tc>
          <w:tcPr>
            <w:tcW w:w="2988" w:type="dxa"/>
            <w:tcBorders>
              <w:top w:val="single" w:sz="4" w:space="0" w:color="auto"/>
              <w:bottom w:val="nil"/>
            </w:tcBorders>
          </w:tcPr>
          <w:p w14:paraId="5AD21E78" w14:textId="4ED20512" w:rsidR="009B2C86" w:rsidRPr="002B06A4" w:rsidRDefault="009B2C86" w:rsidP="009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Compound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9E7D582" w14:textId="43AB57B5" w:rsidR="009B2C86" w:rsidRPr="002B06A4" w:rsidRDefault="009B2C86" w:rsidP="009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6A4">
              <w:rPr>
                <w:rFonts w:ascii="Times New Roman" w:eastAsia="Times New Roman" w:hAnsi="Times New Roman" w:cs="Times New Roman"/>
                <w:bCs/>
                <w:iCs/>
                <w:kern w:val="24"/>
                <w:sz w:val="24"/>
                <w:szCs w:val="24"/>
                <w:lang w:val="en-US" w:eastAsia="ru-RU"/>
              </w:rPr>
              <w:t>Mol</w:t>
            </w:r>
            <w:r w:rsidR="005133DC" w:rsidRPr="002B06A4">
              <w:rPr>
                <w:rFonts w:ascii="Times New Roman" w:eastAsia="Times New Roman" w:hAnsi="Times New Roman" w:cs="Times New Roman"/>
                <w:bCs/>
                <w:iCs/>
                <w:kern w:val="24"/>
                <w:sz w:val="24"/>
                <w:szCs w:val="24"/>
                <w:lang w:val="en-US" w:eastAsia="ru-RU"/>
              </w:rPr>
              <w:t>e fraction</w:t>
            </w:r>
            <w:r w:rsidR="002B06A4" w:rsidRPr="002B06A4">
              <w:rPr>
                <w:rFonts w:ascii="Times New Roman" w:eastAsia="Times New Roman" w:hAnsi="Times New Roman" w:cs="Times New Roman"/>
                <w:bCs/>
                <w:iCs/>
                <w:kern w:val="24"/>
                <w:sz w:val="24"/>
                <w:szCs w:val="24"/>
                <w:lang w:eastAsia="ru-RU"/>
              </w:rPr>
              <w:t xml:space="preserve"> </w:t>
            </w:r>
            <w:r w:rsidR="002B06A4"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×10</w:t>
            </w:r>
            <w:r w:rsidR="002B06A4" w:rsidRPr="002B06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3</w:t>
            </w:r>
            <w:r w:rsidR="00BF4B0C" w:rsidRPr="002B06A4">
              <w:rPr>
                <w:rFonts w:ascii="Times New Roman" w:eastAsia="Times New Roman" w:hAnsi="Times New Roman" w:cs="Times New Roman"/>
                <w:bCs/>
                <w:iCs/>
                <w:kern w:val="24"/>
                <w:sz w:val="24"/>
                <w:szCs w:val="24"/>
                <w:lang w:val="en-US" w:eastAsia="ru-RU"/>
              </w:rPr>
              <w:t xml:space="preserve"> </w:t>
            </w:r>
            <w:r w:rsidRPr="002B06A4">
              <w:rPr>
                <w:rFonts w:ascii="Times New Roman" w:eastAsia="Times New Roman" w:hAnsi="Times New Roman" w:cs="Times New Roman"/>
                <w:bCs/>
                <w:iCs/>
                <w:kern w:val="24"/>
                <w:sz w:val="24"/>
                <w:szCs w:val="24"/>
                <w:vertAlign w:val="superscript"/>
                <w:lang w:val="en-US" w:eastAsia="ru-RU"/>
              </w:rPr>
              <w:t>a</w:t>
            </w:r>
            <w:r w:rsidR="0053187A" w:rsidRPr="002B06A4">
              <w:rPr>
                <w:rFonts w:ascii="Times New Roman" w:eastAsia="Times New Roman" w:hAnsi="Times New Roman" w:cs="Times New Roman"/>
                <w:bCs/>
                <w:iCs/>
                <w:kern w:val="24"/>
                <w:sz w:val="24"/>
                <w:szCs w:val="24"/>
                <w:vertAlign w:val="superscript"/>
                <w:lang w:val="en-US" w:eastAsia="ru-R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</w:tcPr>
          <w:p w14:paraId="5DF6B5FD" w14:textId="507D1BBB" w:rsidR="009B2C86" w:rsidRPr="002B06A4" w:rsidRDefault="009B2C86" w:rsidP="009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Density</w:t>
            </w:r>
            <w:r w:rsidR="00BF4B0C"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B06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b</w:t>
            </w:r>
            <w:r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53187A"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  <w:r w:rsidR="0053187A" w:rsidRPr="002B06A4">
              <w:rPr>
                <w:rFonts w:ascii="Times New Roman" w:eastAsia="Times New Roman" w:hAnsi="Times New Roman" w:cs="Times New Roman"/>
                <w:bCs/>
                <w:iCs/>
                <w:kern w:val="24"/>
                <w:sz w:val="24"/>
                <w:szCs w:val="24"/>
                <w:lang w:val="en-US" w:eastAsia="ru-RU"/>
              </w:rPr>
              <w:t>g∙cm</w:t>
            </w:r>
            <w:r w:rsidR="0053187A" w:rsidRPr="002B06A4">
              <w:rPr>
                <w:rFonts w:ascii="Times New Roman" w:eastAsia="Times New Roman" w:hAnsi="Times New Roman" w:cs="Times New Roman"/>
                <w:bCs/>
                <w:iCs/>
                <w:kern w:val="24"/>
                <w:sz w:val="24"/>
                <w:szCs w:val="24"/>
                <w:vertAlign w:val="superscript"/>
                <w:lang w:val="en-US" w:eastAsia="ru-RU"/>
              </w:rPr>
              <w:t>-3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14:paraId="5CB09BFA" w14:textId="1070CAA4" w:rsidR="009B2C86" w:rsidRPr="002B06A4" w:rsidRDefault="009B2C86" w:rsidP="009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</w:pPr>
            <w:r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Refractive index</w:t>
            </w:r>
            <w:r w:rsidR="00BF4B0C"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B06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c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14:paraId="7E5CA354" w14:textId="75BEA507" w:rsidR="009B2C86" w:rsidRPr="002B06A4" w:rsidRDefault="00BF4B0C" w:rsidP="009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06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MR</w:t>
            </w:r>
            <w:r w:rsidR="0053187A" w:rsidRPr="002B06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="0053187A"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 cm</w:t>
            </w:r>
            <w:r w:rsidR="0053187A" w:rsidRPr="002B06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3</w:t>
            </w:r>
            <w:r w:rsidR="0053187A"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·mol</w:t>
            </w:r>
            <w:r w:rsidR="0053187A" w:rsidRPr="002B06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-1</w:t>
            </w:r>
          </w:p>
        </w:tc>
      </w:tr>
      <w:tr w:rsidR="002B06A4" w:rsidRPr="002B06A4" w14:paraId="2E83CE81" w14:textId="77777777" w:rsidTr="00DC2E52">
        <w:trPr>
          <w:trHeight w:val="278"/>
        </w:trPr>
        <w:tc>
          <w:tcPr>
            <w:tcW w:w="2988" w:type="dxa"/>
            <w:vMerge w:val="restart"/>
            <w:vAlign w:val="center"/>
          </w:tcPr>
          <w:p w14:paraId="37E130B2" w14:textId="39784444" w:rsidR="002B06A4" w:rsidRPr="008135F8" w:rsidRDefault="008135F8" w:rsidP="002B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TNB</w:t>
            </w:r>
          </w:p>
        </w:tc>
        <w:tc>
          <w:tcPr>
            <w:tcW w:w="1800" w:type="dxa"/>
            <w:tcBorders>
              <w:top w:val="nil"/>
              <w:bottom w:val="nil"/>
            </w:tcBorders>
            <w:vAlign w:val="bottom"/>
          </w:tcPr>
          <w:p w14:paraId="5515F83A" w14:textId="0B479BBB" w:rsidR="002B06A4" w:rsidRPr="002B06A4" w:rsidRDefault="002B06A4" w:rsidP="002B06A4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6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1.026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14:paraId="46E0A18F" w14:textId="0815A6DB" w:rsidR="002B06A4" w:rsidRPr="002B06A4" w:rsidRDefault="002B06A4" w:rsidP="002B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6A4">
              <w:rPr>
                <w:rFonts w:ascii="Times New Roman" w:hAnsi="Times New Roman" w:cs="Times New Roman"/>
                <w:sz w:val="24"/>
                <w:szCs w:val="24"/>
              </w:rPr>
              <w:t>0.875156</w:t>
            </w: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32A2D8A5" w14:textId="66BABDFC" w:rsidR="002B06A4" w:rsidRPr="002B06A4" w:rsidRDefault="002B06A4" w:rsidP="002B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B06A4">
              <w:rPr>
                <w:rFonts w:ascii="Times New Roman" w:hAnsi="Times New Roman" w:cs="Times New Roman"/>
                <w:sz w:val="24"/>
                <w:szCs w:val="24"/>
              </w:rPr>
              <w:t>1.49872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14:paraId="2C5E08C9" w14:textId="6B278472" w:rsidR="002B06A4" w:rsidRPr="002B06A4" w:rsidRDefault="002B06A4" w:rsidP="002B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B06A4">
              <w:rPr>
                <w:rFonts w:ascii="Times New Roman" w:hAnsi="Times New Roman" w:cs="Times New Roman"/>
                <w:sz w:val="24"/>
                <w:szCs w:val="24"/>
              </w:rPr>
              <w:t>154.8</w:t>
            </w:r>
          </w:p>
        </w:tc>
      </w:tr>
      <w:tr w:rsidR="002B06A4" w:rsidRPr="002B06A4" w14:paraId="34D6D7F7" w14:textId="77777777" w:rsidTr="00DC2E52">
        <w:trPr>
          <w:trHeight w:val="262"/>
        </w:trPr>
        <w:tc>
          <w:tcPr>
            <w:tcW w:w="2988" w:type="dxa"/>
            <w:vMerge/>
          </w:tcPr>
          <w:p w14:paraId="1195E948" w14:textId="77777777" w:rsidR="002B06A4" w:rsidRPr="002B06A4" w:rsidRDefault="002B06A4" w:rsidP="002B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vAlign w:val="bottom"/>
          </w:tcPr>
          <w:p w14:paraId="3F232E65" w14:textId="3E02220B" w:rsidR="002B06A4" w:rsidRPr="002B06A4" w:rsidRDefault="002B06A4" w:rsidP="002B06A4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B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1.700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14:paraId="43B7BE38" w14:textId="6C6CA039" w:rsidR="002B06A4" w:rsidRPr="002B06A4" w:rsidRDefault="002B06A4" w:rsidP="002B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6A4">
              <w:rPr>
                <w:rFonts w:ascii="Times New Roman" w:hAnsi="Times New Roman" w:cs="Times New Roman"/>
                <w:sz w:val="24"/>
                <w:szCs w:val="24"/>
              </w:rPr>
              <w:t>0.876125</w:t>
            </w: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7B0948E6" w14:textId="0B415B21" w:rsidR="002B06A4" w:rsidRPr="002B06A4" w:rsidRDefault="002B06A4" w:rsidP="002B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B06A4">
              <w:rPr>
                <w:rFonts w:ascii="Times New Roman" w:hAnsi="Times New Roman" w:cs="Times New Roman"/>
                <w:sz w:val="24"/>
                <w:szCs w:val="24"/>
              </w:rPr>
              <w:t>1.49931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14:paraId="2E3EA89A" w14:textId="32C830E5" w:rsidR="002B06A4" w:rsidRPr="002B06A4" w:rsidRDefault="002B06A4" w:rsidP="002B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B06A4">
              <w:rPr>
                <w:rFonts w:ascii="Times New Roman" w:hAnsi="Times New Roman" w:cs="Times New Roman"/>
                <w:sz w:val="24"/>
                <w:szCs w:val="24"/>
              </w:rPr>
              <w:t>152.5</w:t>
            </w:r>
          </w:p>
        </w:tc>
      </w:tr>
      <w:tr w:rsidR="002B06A4" w:rsidRPr="002B06A4" w14:paraId="7FAE9B66" w14:textId="77777777" w:rsidTr="00DC2E52">
        <w:trPr>
          <w:trHeight w:val="278"/>
        </w:trPr>
        <w:tc>
          <w:tcPr>
            <w:tcW w:w="2988" w:type="dxa"/>
            <w:vMerge/>
            <w:tcBorders>
              <w:bottom w:val="nil"/>
            </w:tcBorders>
          </w:tcPr>
          <w:p w14:paraId="3127E52A" w14:textId="77777777" w:rsidR="002B06A4" w:rsidRPr="002B06A4" w:rsidRDefault="002B06A4" w:rsidP="002B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vAlign w:val="bottom"/>
          </w:tcPr>
          <w:p w14:paraId="628F4C34" w14:textId="0539CAE9" w:rsidR="002B06A4" w:rsidRPr="002B06A4" w:rsidRDefault="002B06A4" w:rsidP="002B06A4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B06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2.652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14:paraId="2E6B5FD4" w14:textId="53B84EB4" w:rsidR="002B06A4" w:rsidRPr="002B06A4" w:rsidRDefault="002B06A4" w:rsidP="002B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B06A4">
              <w:rPr>
                <w:rFonts w:ascii="Times New Roman" w:hAnsi="Times New Roman" w:cs="Times New Roman"/>
                <w:sz w:val="24"/>
                <w:szCs w:val="24"/>
              </w:rPr>
              <w:t>0.877482</w:t>
            </w: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684801EF" w14:textId="0A542D1B" w:rsidR="002B06A4" w:rsidRPr="002B06A4" w:rsidRDefault="002B06A4" w:rsidP="002B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B06A4">
              <w:rPr>
                <w:rFonts w:ascii="Times New Roman" w:hAnsi="Times New Roman" w:cs="Times New Roman"/>
                <w:sz w:val="24"/>
                <w:szCs w:val="24"/>
              </w:rPr>
              <w:t>1.50043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14:paraId="2D7F1753" w14:textId="7261DF6B" w:rsidR="002B06A4" w:rsidRPr="002B06A4" w:rsidRDefault="002B06A4" w:rsidP="002B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B06A4">
              <w:rPr>
                <w:rFonts w:ascii="Times New Roman" w:hAnsi="Times New Roman" w:cs="Times New Roman"/>
                <w:sz w:val="24"/>
                <w:szCs w:val="24"/>
              </w:rPr>
              <w:t>156.2</w:t>
            </w:r>
          </w:p>
        </w:tc>
      </w:tr>
      <w:tr w:rsidR="009B2C86" w:rsidRPr="002B06A4" w14:paraId="17EBBC02" w14:textId="77777777" w:rsidTr="00BE361E">
        <w:trPr>
          <w:trHeight w:val="278"/>
        </w:trPr>
        <w:tc>
          <w:tcPr>
            <w:tcW w:w="9661" w:type="dxa"/>
            <w:gridSpan w:val="5"/>
            <w:tcBorders>
              <w:top w:val="nil"/>
              <w:bottom w:val="single" w:sz="4" w:space="0" w:color="auto"/>
            </w:tcBorders>
          </w:tcPr>
          <w:p w14:paraId="74BCC84D" w14:textId="7ED11ABF" w:rsidR="009B2C86" w:rsidRPr="002B06A4" w:rsidRDefault="009B2C86" w:rsidP="009B2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</w:pPr>
            <w:r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Density (</w:t>
            </w:r>
            <w:proofErr w:type="spellStart"/>
            <w:r w:rsidR="005878A2"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b</w:t>
            </w:r>
            <w:r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enzene</w:t>
            </w:r>
            <w:proofErr w:type="spellEnd"/>
            <w:r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) = 0.873</w:t>
            </w:r>
            <w:r w:rsidR="007C6A94"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666</w:t>
            </w:r>
            <w:r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  <w:r w:rsidRPr="002B06A4">
              <w:rPr>
                <w:rFonts w:ascii="Times New Roman" w:eastAsia="Times New Roman" w:hAnsi="Times New Roman" w:cs="Times New Roman"/>
                <w:bCs/>
                <w:iCs/>
                <w:kern w:val="24"/>
                <w:sz w:val="24"/>
                <w:szCs w:val="24"/>
                <w:lang w:val="de-DE" w:eastAsia="ru-RU"/>
              </w:rPr>
              <w:t>g∙cm</w:t>
            </w:r>
            <w:r w:rsidRPr="002B06A4">
              <w:rPr>
                <w:rFonts w:ascii="Times New Roman" w:eastAsia="Times New Roman" w:hAnsi="Times New Roman" w:cs="Times New Roman"/>
                <w:bCs/>
                <w:iCs/>
                <w:kern w:val="24"/>
                <w:sz w:val="24"/>
                <w:szCs w:val="24"/>
                <w:vertAlign w:val="superscript"/>
                <w:lang w:val="de-DE" w:eastAsia="ru-RU"/>
              </w:rPr>
              <w:t>-3</w:t>
            </w:r>
          </w:p>
          <w:p w14:paraId="095D2118" w14:textId="3E165F63" w:rsidR="009B2C86" w:rsidRPr="002B06A4" w:rsidRDefault="009B2C86" w:rsidP="009B2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</w:pPr>
            <w:proofErr w:type="spellStart"/>
            <w:r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Refractive</w:t>
            </w:r>
            <w:proofErr w:type="spellEnd"/>
            <w:r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index</w:t>
            </w:r>
            <w:proofErr w:type="spellEnd"/>
            <w:r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 (</w:t>
            </w:r>
            <w:proofErr w:type="spellStart"/>
            <w:r w:rsidR="005878A2"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b</w:t>
            </w:r>
            <w:r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enzene</w:t>
            </w:r>
            <w:proofErr w:type="spellEnd"/>
            <w:r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) = 1.497</w:t>
            </w:r>
            <w:r w:rsidR="007C6A94"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68</w:t>
            </w:r>
          </w:p>
          <w:p w14:paraId="54CB5794" w14:textId="684E39A8" w:rsidR="009B2C86" w:rsidRPr="002B06A4" w:rsidRDefault="00D72C20" w:rsidP="009B2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06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MR</w:t>
            </w:r>
            <w:r w:rsidR="009B2C86" w:rsidRPr="002B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=</w:t>
            </w:r>
            <w:r w:rsidR="009B2C86" w:rsidRPr="002B06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700CF" w:rsidRPr="002B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15</w:t>
            </w:r>
            <w:r w:rsidR="0081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  <w:r w:rsidR="009B2C86" w:rsidRPr="002B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  <w:r w:rsidR="008135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="009B2C86" w:rsidRPr="002B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± </w:t>
            </w:r>
            <w:r w:rsidR="00F34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 w:rsidR="009B2C86" w:rsidRPr="002B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  <w:r w:rsidR="00F34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="009B2C86" w:rsidRPr="002B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cm</w:t>
            </w:r>
            <w:r w:rsidR="009B2C86" w:rsidRPr="002B06A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US" w:eastAsia="ru-RU"/>
              </w:rPr>
              <w:t>3</w:t>
            </w:r>
            <w:r w:rsidR="009B2C86" w:rsidRPr="002B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·mol</w:t>
            </w:r>
            <w:r w:rsidR="009B2C86" w:rsidRPr="002B06A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US" w:eastAsia="ru-RU"/>
              </w:rPr>
              <w:t>-1</w:t>
            </w:r>
            <w:r w:rsidR="002B06A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US" w:eastAsia="ru-RU"/>
              </w:rPr>
              <w:t xml:space="preserve"> d</w:t>
            </w:r>
          </w:p>
        </w:tc>
      </w:tr>
    </w:tbl>
    <w:p w14:paraId="5D4ED869" w14:textId="1D336F46" w:rsidR="009B2C86" w:rsidRPr="00AD7DE7" w:rsidRDefault="009B2C86" w:rsidP="009B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D7DE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a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Mol</w:t>
      </w:r>
      <w:r w:rsidR="005133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 fraction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of </w:t>
      </w:r>
      <w:r w:rsidR="006D7E7D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TNB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benzene solutions.</w:t>
      </w:r>
      <w:r w:rsid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D7DE7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Standard</w:t>
      </w:r>
      <w:r w:rsidR="005133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D7DE7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uncertainty </w:t>
      </w:r>
      <w:r w:rsidR="00AD7DE7" w:rsidRPr="00B56F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u</w:t>
      </w:r>
      <w:r w:rsidR="00AD7DE7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</w:t>
      </w:r>
      <w:r w:rsidR="005133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0.00</w:t>
      </w:r>
      <w:r w:rsidR="002B06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  <w:r w:rsidR="005133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="00AD7DE7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34D12A28" w14:textId="0FB735DF" w:rsidR="009B2C86" w:rsidRPr="00AD7DE7" w:rsidRDefault="009B2C86" w:rsidP="009B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D7DE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 xml:space="preserve">b 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Density of </w:t>
      </w:r>
      <w:r w:rsidR="006D7E7D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TNB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solution in benzene at </w:t>
      </w:r>
      <w:r w:rsidR="006D7E7D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given molality (</w:t>
      </w:r>
      <w:r w:rsidR="00B56F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accuracy stated by the device manufacturer is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±0.00000</w:t>
      </w:r>
      <w:r w:rsidR="00373923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g·cm</w:t>
      </w:r>
      <w:r w:rsidRPr="00AD7DE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-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³).</w:t>
      </w:r>
    </w:p>
    <w:p w14:paraId="574B1D97" w14:textId="58E19C23" w:rsidR="009B2C86" w:rsidRDefault="009B2C86" w:rsidP="009B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D7DE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c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Refractive index of </w:t>
      </w:r>
      <w:r w:rsidR="006D7E7D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TNB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solution in benzene at a given molality (</w:t>
      </w:r>
      <w:r w:rsidR="00B56F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accuracy stated by the device manufacturer is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±0.000</w:t>
      </w:r>
      <w:r w:rsidR="006D7E7D"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</w:t>
      </w:r>
      <w:r w:rsidRPr="00AD7D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).</w:t>
      </w:r>
    </w:p>
    <w:p w14:paraId="04D32226" w14:textId="663ED261" w:rsidR="002B06A4" w:rsidRPr="002B06A4" w:rsidRDefault="002B06A4" w:rsidP="009B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 xml:space="preserve">d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 standard uncertainty of the mean </w:t>
      </w:r>
      <w:r w:rsidRPr="002B06A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MR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value is the propagated error, including the reproducibility of experimental </w:t>
      </w:r>
      <w:r w:rsidRPr="002B06A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MR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and uncertainties of the refractive index and density.</w:t>
      </w:r>
    </w:p>
    <w:p w14:paraId="51B451E6" w14:textId="77777777" w:rsidR="00C356F8" w:rsidRPr="00AD7DE7" w:rsidRDefault="00C356F8" w:rsidP="00252440">
      <w:pPr>
        <w:spacing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</w:p>
    <w:p w14:paraId="0DB6C0A5" w14:textId="77777777" w:rsidR="00C356F8" w:rsidRPr="00AD7DE7" w:rsidRDefault="00C356F8" w:rsidP="00252440">
      <w:pPr>
        <w:spacing w:line="240" w:lineRule="auto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</w:p>
    <w:p w14:paraId="3DFA3925" w14:textId="6FF46920" w:rsidR="00AD7DE7" w:rsidRPr="00F57A91" w:rsidRDefault="00F57A91" w:rsidP="0025244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57A91">
        <w:rPr>
          <w:rFonts w:ascii="Times New Roman" w:hAnsi="Times New Roman" w:cs="Times New Roman"/>
          <w:b/>
          <w:bCs/>
          <w:sz w:val="24"/>
          <w:szCs w:val="24"/>
          <w:lang w:val="en-US"/>
        </w:rPr>
        <w:t>References</w:t>
      </w:r>
    </w:p>
    <w:p w14:paraId="4DB05DAE" w14:textId="77777777" w:rsidR="00AD7DE7" w:rsidRPr="00F57A91" w:rsidRDefault="00AD7DE7" w:rsidP="00AD7DE7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F57A91">
        <w:rPr>
          <w:rFonts w:ascii="Times New Roman" w:hAnsi="Times New Roman" w:cs="Times New Roman"/>
          <w:sz w:val="24"/>
          <w:szCs w:val="24"/>
        </w:rPr>
        <w:fldChar w:fldCharType="begin"/>
      </w:r>
      <w:r w:rsidRPr="00F57A91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F57A91"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5" w:name="_ENREF_1"/>
      <w:r w:rsidRPr="00F57A91">
        <w:rPr>
          <w:rFonts w:ascii="Times New Roman" w:hAnsi="Times New Roman" w:cs="Times New Roman"/>
          <w:sz w:val="24"/>
          <w:szCs w:val="24"/>
        </w:rPr>
        <w:t>1.</w:t>
      </w:r>
      <w:r w:rsidRPr="00F57A91">
        <w:rPr>
          <w:rFonts w:ascii="Times New Roman" w:hAnsi="Times New Roman" w:cs="Times New Roman"/>
          <w:sz w:val="24"/>
          <w:szCs w:val="24"/>
        </w:rPr>
        <w:tab/>
        <w:t xml:space="preserve">Buzyurov, A.V.; Nagrimanov, R.N.; Zaitsau, D.H.; Mukhametzyanov, T.A.; Solomonov, B.N.; Abdelaziz, A.; Schick, C. Application of the Flash DSC 1 and 2+ for vapor pressure determination above solids and liquids. </w:t>
      </w:r>
      <w:r w:rsidRPr="00F57A91">
        <w:rPr>
          <w:rFonts w:ascii="Times New Roman" w:hAnsi="Times New Roman" w:cs="Times New Roman"/>
          <w:i/>
          <w:sz w:val="24"/>
          <w:szCs w:val="24"/>
        </w:rPr>
        <w:t xml:space="preserve">Thermochimica Acta </w:t>
      </w:r>
      <w:r w:rsidRPr="00F57A91">
        <w:rPr>
          <w:rFonts w:ascii="Times New Roman" w:hAnsi="Times New Roman" w:cs="Times New Roman"/>
          <w:b/>
          <w:sz w:val="24"/>
          <w:szCs w:val="24"/>
        </w:rPr>
        <w:t>2021</w:t>
      </w:r>
      <w:r w:rsidRPr="00F57A91">
        <w:rPr>
          <w:rFonts w:ascii="Times New Roman" w:hAnsi="Times New Roman" w:cs="Times New Roman"/>
          <w:sz w:val="24"/>
          <w:szCs w:val="24"/>
        </w:rPr>
        <w:t xml:space="preserve">, </w:t>
      </w:r>
      <w:r w:rsidRPr="00F57A91">
        <w:rPr>
          <w:rFonts w:ascii="Times New Roman" w:hAnsi="Times New Roman" w:cs="Times New Roman"/>
          <w:i/>
          <w:sz w:val="24"/>
          <w:szCs w:val="24"/>
        </w:rPr>
        <w:t>706</w:t>
      </w:r>
      <w:r w:rsidRPr="00F57A91">
        <w:rPr>
          <w:rFonts w:ascii="Times New Roman" w:hAnsi="Times New Roman" w:cs="Times New Roman"/>
          <w:sz w:val="24"/>
          <w:szCs w:val="24"/>
        </w:rPr>
        <w:t>, 179067, doi:10.1016/j.tca.2021.179067.</w:t>
      </w:r>
      <w:bookmarkEnd w:id="5"/>
    </w:p>
    <w:p w14:paraId="5488B0D2" w14:textId="77777777" w:rsidR="00AD7DE7" w:rsidRPr="00F57A91" w:rsidRDefault="00AD7DE7" w:rsidP="00AD7DE7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6" w:name="_ENREF_2"/>
      <w:r w:rsidRPr="00F57A91">
        <w:rPr>
          <w:rFonts w:ascii="Times New Roman" w:hAnsi="Times New Roman" w:cs="Times New Roman"/>
          <w:sz w:val="24"/>
          <w:szCs w:val="24"/>
        </w:rPr>
        <w:t>2.</w:t>
      </w:r>
      <w:r w:rsidRPr="00F57A91">
        <w:rPr>
          <w:rFonts w:ascii="Times New Roman" w:hAnsi="Times New Roman" w:cs="Times New Roman"/>
          <w:sz w:val="24"/>
          <w:szCs w:val="24"/>
        </w:rPr>
        <w:tab/>
        <w:t xml:space="preserve">Ziganshin, M.A.; Gerasimov, A.V.; Ziganshina, S.A.; Gubina, N.S.; Abdullina, G.R.; Klimovitskii, A.E.; Gorbatchuk, V.V.; Bukharaev, A.A. Thermally induced diphenylalanine cyclization in solid phase. </w:t>
      </w:r>
      <w:r w:rsidRPr="00F57A91">
        <w:rPr>
          <w:rFonts w:ascii="Times New Roman" w:hAnsi="Times New Roman" w:cs="Times New Roman"/>
          <w:i/>
          <w:sz w:val="24"/>
          <w:szCs w:val="24"/>
        </w:rPr>
        <w:t xml:space="preserve">Journal of Thermal Analysis and Calorimetry </w:t>
      </w:r>
      <w:r w:rsidRPr="00F57A91">
        <w:rPr>
          <w:rFonts w:ascii="Times New Roman" w:hAnsi="Times New Roman" w:cs="Times New Roman"/>
          <w:b/>
          <w:sz w:val="24"/>
          <w:szCs w:val="24"/>
        </w:rPr>
        <w:t>2016</w:t>
      </w:r>
      <w:r w:rsidRPr="00F57A91">
        <w:rPr>
          <w:rFonts w:ascii="Times New Roman" w:hAnsi="Times New Roman" w:cs="Times New Roman"/>
          <w:sz w:val="24"/>
          <w:szCs w:val="24"/>
        </w:rPr>
        <w:t xml:space="preserve">, </w:t>
      </w:r>
      <w:r w:rsidRPr="00F57A91">
        <w:rPr>
          <w:rFonts w:ascii="Times New Roman" w:hAnsi="Times New Roman" w:cs="Times New Roman"/>
          <w:i/>
          <w:sz w:val="24"/>
          <w:szCs w:val="24"/>
        </w:rPr>
        <w:t>125</w:t>
      </w:r>
      <w:r w:rsidRPr="00F57A91">
        <w:rPr>
          <w:rFonts w:ascii="Times New Roman" w:hAnsi="Times New Roman" w:cs="Times New Roman"/>
          <w:sz w:val="24"/>
          <w:szCs w:val="24"/>
        </w:rPr>
        <w:t>, 905-912.</w:t>
      </w:r>
      <w:bookmarkEnd w:id="6"/>
    </w:p>
    <w:p w14:paraId="2957499E" w14:textId="77777777" w:rsidR="00AD7DE7" w:rsidRPr="00F57A91" w:rsidRDefault="00AD7DE7" w:rsidP="00AD7DE7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7" w:name="_ENREF_3"/>
      <w:r w:rsidRPr="00F57A91">
        <w:rPr>
          <w:rFonts w:ascii="Times New Roman" w:hAnsi="Times New Roman" w:cs="Times New Roman"/>
          <w:sz w:val="24"/>
          <w:szCs w:val="24"/>
        </w:rPr>
        <w:t>3.</w:t>
      </w:r>
      <w:r w:rsidRPr="00F57A91">
        <w:rPr>
          <w:rFonts w:ascii="Times New Roman" w:hAnsi="Times New Roman" w:cs="Times New Roman"/>
          <w:sz w:val="24"/>
          <w:szCs w:val="24"/>
        </w:rPr>
        <w:tab/>
        <w:t xml:space="preserve">Ayala, P.Y.; Schlegel, H.B. Identification and treatment of internal rotation in normal mode vibrational analysis. </w:t>
      </w:r>
      <w:r w:rsidRPr="00F57A91">
        <w:rPr>
          <w:rFonts w:ascii="Times New Roman" w:hAnsi="Times New Roman" w:cs="Times New Roman"/>
          <w:i/>
          <w:sz w:val="24"/>
          <w:szCs w:val="24"/>
        </w:rPr>
        <w:t xml:space="preserve">The Journal of Chemical Physics </w:t>
      </w:r>
      <w:r w:rsidRPr="00F57A91">
        <w:rPr>
          <w:rFonts w:ascii="Times New Roman" w:hAnsi="Times New Roman" w:cs="Times New Roman"/>
          <w:b/>
          <w:sz w:val="24"/>
          <w:szCs w:val="24"/>
        </w:rPr>
        <w:t>1998</w:t>
      </w:r>
      <w:r w:rsidRPr="00F57A91">
        <w:rPr>
          <w:rFonts w:ascii="Times New Roman" w:hAnsi="Times New Roman" w:cs="Times New Roman"/>
          <w:sz w:val="24"/>
          <w:szCs w:val="24"/>
        </w:rPr>
        <w:t xml:space="preserve">, </w:t>
      </w:r>
      <w:r w:rsidRPr="00F57A91">
        <w:rPr>
          <w:rFonts w:ascii="Times New Roman" w:hAnsi="Times New Roman" w:cs="Times New Roman"/>
          <w:i/>
          <w:sz w:val="24"/>
          <w:szCs w:val="24"/>
        </w:rPr>
        <w:t>108</w:t>
      </w:r>
      <w:r w:rsidRPr="00F57A91">
        <w:rPr>
          <w:rFonts w:ascii="Times New Roman" w:hAnsi="Times New Roman" w:cs="Times New Roman"/>
          <w:sz w:val="24"/>
          <w:szCs w:val="24"/>
        </w:rPr>
        <w:t>, 2314-2325.</w:t>
      </w:r>
      <w:bookmarkEnd w:id="7"/>
    </w:p>
    <w:p w14:paraId="585BF8D5" w14:textId="77777777" w:rsidR="00AD7DE7" w:rsidRPr="00F57A91" w:rsidRDefault="00AD7DE7" w:rsidP="00AD7DE7">
      <w:pPr>
        <w:pStyle w:val="EndNoteBibliography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8" w:name="_ENREF_4"/>
      <w:r w:rsidRPr="00F57A91">
        <w:rPr>
          <w:rFonts w:ascii="Times New Roman" w:hAnsi="Times New Roman" w:cs="Times New Roman"/>
          <w:sz w:val="24"/>
          <w:szCs w:val="24"/>
        </w:rPr>
        <w:t>4.</w:t>
      </w:r>
      <w:r w:rsidRPr="00F57A91">
        <w:rPr>
          <w:rFonts w:ascii="Times New Roman" w:hAnsi="Times New Roman" w:cs="Times New Roman"/>
          <w:sz w:val="24"/>
          <w:szCs w:val="24"/>
        </w:rPr>
        <w:tab/>
        <w:t xml:space="preserve">Pfaendtner, J.; Yu, X.; Broadbelt, L.J. The 1-D hindered rotor approximation. </w:t>
      </w:r>
      <w:r w:rsidRPr="00F57A91">
        <w:rPr>
          <w:rFonts w:ascii="Times New Roman" w:hAnsi="Times New Roman" w:cs="Times New Roman"/>
          <w:i/>
          <w:sz w:val="24"/>
          <w:szCs w:val="24"/>
        </w:rPr>
        <w:t xml:space="preserve">Theoretical Chemistry Accounts </w:t>
      </w:r>
      <w:r w:rsidRPr="00F57A91">
        <w:rPr>
          <w:rFonts w:ascii="Times New Roman" w:hAnsi="Times New Roman" w:cs="Times New Roman"/>
          <w:b/>
          <w:sz w:val="24"/>
          <w:szCs w:val="24"/>
        </w:rPr>
        <w:t>2007</w:t>
      </w:r>
      <w:r w:rsidRPr="00F57A91">
        <w:rPr>
          <w:rFonts w:ascii="Times New Roman" w:hAnsi="Times New Roman" w:cs="Times New Roman"/>
          <w:sz w:val="24"/>
          <w:szCs w:val="24"/>
        </w:rPr>
        <w:t xml:space="preserve">, </w:t>
      </w:r>
      <w:r w:rsidRPr="00F57A91">
        <w:rPr>
          <w:rFonts w:ascii="Times New Roman" w:hAnsi="Times New Roman" w:cs="Times New Roman"/>
          <w:i/>
          <w:sz w:val="24"/>
          <w:szCs w:val="24"/>
        </w:rPr>
        <w:t>118</w:t>
      </w:r>
      <w:r w:rsidRPr="00F57A91">
        <w:rPr>
          <w:rFonts w:ascii="Times New Roman" w:hAnsi="Times New Roman" w:cs="Times New Roman"/>
          <w:sz w:val="24"/>
          <w:szCs w:val="24"/>
        </w:rPr>
        <w:t>, 881-898.</w:t>
      </w:r>
      <w:bookmarkEnd w:id="8"/>
    </w:p>
    <w:p w14:paraId="6CA73652" w14:textId="3D03DDAD" w:rsidR="00677426" w:rsidRPr="00252440" w:rsidRDefault="00AD7DE7" w:rsidP="002524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57A91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sectPr w:rsidR="00677426" w:rsidRPr="00252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E37E2" w14:textId="77777777" w:rsidR="00011C23" w:rsidRDefault="00011C23" w:rsidP="00A94E2B">
      <w:pPr>
        <w:spacing w:after="0" w:line="240" w:lineRule="auto"/>
      </w:pPr>
      <w:r>
        <w:separator/>
      </w:r>
    </w:p>
  </w:endnote>
  <w:endnote w:type="continuationSeparator" w:id="0">
    <w:p w14:paraId="3BE5700C" w14:textId="77777777" w:rsidR="00011C23" w:rsidRDefault="00011C23" w:rsidP="00A94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76040" w14:textId="77777777" w:rsidR="00011C23" w:rsidRDefault="00011C23" w:rsidP="00A94E2B">
      <w:pPr>
        <w:spacing w:after="0" w:line="240" w:lineRule="auto"/>
      </w:pPr>
      <w:r>
        <w:separator/>
      </w:r>
    </w:p>
  </w:footnote>
  <w:footnote w:type="continuationSeparator" w:id="0">
    <w:p w14:paraId="1150A369" w14:textId="77777777" w:rsidR="00011C23" w:rsidRDefault="00011C23" w:rsidP="00A94E2B">
      <w:pPr>
        <w:spacing w:after="0" w:line="240" w:lineRule="auto"/>
      </w:pPr>
      <w:r>
        <w:continuationSeparator/>
      </w:r>
    </w:p>
  </w:footnote>
  <w:footnote w:id="1">
    <w:p w14:paraId="082436D9" w14:textId="7C5C459F" w:rsidR="00A94E2B" w:rsidRPr="00A94E2B" w:rsidRDefault="00A94E2B">
      <w:pPr>
        <w:pStyle w:val="af0"/>
        <w:rPr>
          <w:rFonts w:ascii="Times New Roman" w:hAnsi="Times New Roman" w:cs="Times New Roman"/>
          <w:sz w:val="22"/>
          <w:szCs w:val="22"/>
          <w:lang w:val="en-US"/>
        </w:rPr>
      </w:pPr>
      <w:r w:rsidRPr="00A94E2B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A94E2B">
        <w:rPr>
          <w:rFonts w:ascii="Times New Roman" w:hAnsi="Times New Roman" w:cs="Times New Roman"/>
          <w:sz w:val="22"/>
          <w:szCs w:val="22"/>
          <w:lang w:val="en-US"/>
        </w:rPr>
        <w:t xml:space="preserve"> To whom correspondence should be addressed: M. I. </w:t>
      </w:r>
      <w:proofErr w:type="spellStart"/>
      <w:r w:rsidRPr="00A94E2B">
        <w:rPr>
          <w:rFonts w:ascii="Times New Roman" w:hAnsi="Times New Roman" w:cs="Times New Roman"/>
          <w:sz w:val="22"/>
          <w:szCs w:val="22"/>
          <w:lang w:val="en-US"/>
        </w:rPr>
        <w:t>Yagofarov</w:t>
      </w:r>
      <w:proofErr w:type="spellEnd"/>
      <w:r w:rsidRPr="00A94E2B">
        <w:rPr>
          <w:rFonts w:ascii="Times New Roman" w:hAnsi="Times New Roman" w:cs="Times New Roman"/>
          <w:sz w:val="22"/>
          <w:szCs w:val="22"/>
          <w:lang w:val="en-US"/>
        </w:rPr>
        <w:t>, MiIYagofarov@kpfu.ru</w:t>
      </w:r>
    </w:p>
  </w:footnote>
  <w:footnote w:id="2">
    <w:p w14:paraId="12F46E7C" w14:textId="5E9D4BED" w:rsidR="00A94E2B" w:rsidRPr="00A94E2B" w:rsidRDefault="00A94E2B" w:rsidP="00A94E2B">
      <w:pPr>
        <w:pStyle w:val="af0"/>
        <w:rPr>
          <w:lang w:val="en-US"/>
        </w:rPr>
      </w:pPr>
      <w:r w:rsidRPr="00A94E2B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A94E2B">
        <w:rPr>
          <w:rFonts w:ascii="Times New Roman" w:hAnsi="Times New Roman" w:cs="Times New Roman"/>
          <w:sz w:val="22"/>
          <w:szCs w:val="22"/>
          <w:lang w:val="en-US"/>
        </w:rPr>
        <w:t xml:space="preserve"> To whom correspondence should be addressed: </w:t>
      </w:r>
      <w:r w:rsidRPr="00A94E2B">
        <w:rPr>
          <w:rFonts w:ascii="Times New Roman" w:hAnsi="Times New Roman" w:cs="Times New Roman"/>
          <w:sz w:val="22"/>
          <w:szCs w:val="22"/>
          <w:lang w:val="en-US"/>
        </w:rPr>
        <w:t>B</w:t>
      </w:r>
      <w:r w:rsidRPr="00A94E2B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Pr="00A94E2B">
        <w:rPr>
          <w:rFonts w:ascii="Times New Roman" w:hAnsi="Times New Roman" w:cs="Times New Roman"/>
          <w:sz w:val="22"/>
          <w:szCs w:val="22"/>
          <w:lang w:val="en-US"/>
        </w:rPr>
        <w:t>N</w:t>
      </w:r>
      <w:r w:rsidRPr="00A94E2B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Pr="00A94E2B">
        <w:rPr>
          <w:rFonts w:ascii="Times New Roman" w:hAnsi="Times New Roman" w:cs="Times New Roman"/>
          <w:sz w:val="22"/>
          <w:szCs w:val="22"/>
          <w:lang w:val="en-US"/>
        </w:rPr>
        <w:t>Solomono</w:t>
      </w:r>
      <w:r w:rsidRPr="00A94E2B">
        <w:rPr>
          <w:rFonts w:ascii="Times New Roman" w:hAnsi="Times New Roman" w:cs="Times New Roman"/>
          <w:sz w:val="22"/>
          <w:szCs w:val="22"/>
          <w:lang w:val="en-US"/>
        </w:rPr>
        <w:t xml:space="preserve">v, </w:t>
      </w:r>
      <w:r w:rsidRPr="00A94E2B">
        <w:rPr>
          <w:rFonts w:ascii="Times New Roman" w:hAnsi="Times New Roman" w:cs="Times New Roman"/>
          <w:sz w:val="22"/>
          <w:szCs w:val="22"/>
          <w:lang w:val="en-US"/>
        </w:rPr>
        <w:t>boris.solomonov</w:t>
      </w:r>
      <w:r w:rsidRPr="00A94E2B">
        <w:rPr>
          <w:rFonts w:ascii="Times New Roman" w:hAnsi="Times New Roman" w:cs="Times New Roman"/>
          <w:sz w:val="22"/>
          <w:szCs w:val="22"/>
          <w:lang w:val="en-US"/>
        </w:rPr>
        <w:t>@kpfu.ru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271E"/>
    <w:multiLevelType w:val="hybridMultilevel"/>
    <w:tmpl w:val="EEFAA3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D14BA"/>
    <w:multiLevelType w:val="hybridMultilevel"/>
    <w:tmpl w:val="24A400B4"/>
    <w:lvl w:ilvl="0" w:tplc="26A4CE0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D1457"/>
    <w:multiLevelType w:val="hybridMultilevel"/>
    <w:tmpl w:val="EEFAA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A6365"/>
    <w:multiLevelType w:val="hybridMultilevel"/>
    <w:tmpl w:val="EEFAA3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06D23"/>
    <w:multiLevelType w:val="hybridMultilevel"/>
    <w:tmpl w:val="5740A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84AC5"/>
    <w:multiLevelType w:val="hybridMultilevel"/>
    <w:tmpl w:val="6D969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3321602">
    <w:abstractNumId w:val="5"/>
  </w:num>
  <w:num w:numId="2" w16cid:durableId="54469713">
    <w:abstractNumId w:val="1"/>
  </w:num>
  <w:num w:numId="3" w16cid:durableId="1494562691">
    <w:abstractNumId w:val="2"/>
  </w:num>
  <w:num w:numId="4" w16cid:durableId="1041051928">
    <w:abstractNumId w:val="3"/>
  </w:num>
  <w:num w:numId="5" w16cid:durableId="348679006">
    <w:abstractNumId w:val="0"/>
  </w:num>
  <w:num w:numId="6" w16cid:durableId="9100469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vw9dsedr2xxxeestrnvare6rtz2t0fz9p9f&quot;&gt;Sample_Library_X7&lt;record-ids&gt;&lt;item&gt;4684&lt;/item&gt;&lt;item&gt;4879&lt;/item&gt;&lt;/record-ids&gt;&lt;/item&gt;&lt;/Libraries&gt;"/>
  </w:docVars>
  <w:rsids>
    <w:rsidRoot w:val="00D67959"/>
    <w:rsid w:val="00011C23"/>
    <w:rsid w:val="00026B49"/>
    <w:rsid w:val="0003752E"/>
    <w:rsid w:val="00047E3C"/>
    <w:rsid w:val="0005109C"/>
    <w:rsid w:val="00071455"/>
    <w:rsid w:val="0009480F"/>
    <w:rsid w:val="000A0BB2"/>
    <w:rsid w:val="000D3630"/>
    <w:rsid w:val="000F3A5A"/>
    <w:rsid w:val="000F6A07"/>
    <w:rsid w:val="001100B8"/>
    <w:rsid w:val="0011106A"/>
    <w:rsid w:val="001221BD"/>
    <w:rsid w:val="00124D3C"/>
    <w:rsid w:val="00131C59"/>
    <w:rsid w:val="00166AC2"/>
    <w:rsid w:val="00181111"/>
    <w:rsid w:val="0019244D"/>
    <w:rsid w:val="001B02E8"/>
    <w:rsid w:val="001C2DB7"/>
    <w:rsid w:val="001F2E3F"/>
    <w:rsid w:val="00251560"/>
    <w:rsid w:val="00252440"/>
    <w:rsid w:val="00271AD0"/>
    <w:rsid w:val="00295A95"/>
    <w:rsid w:val="002B06A4"/>
    <w:rsid w:val="002D6587"/>
    <w:rsid w:val="002F7D14"/>
    <w:rsid w:val="0033477C"/>
    <w:rsid w:val="00342EFF"/>
    <w:rsid w:val="00373923"/>
    <w:rsid w:val="003B027F"/>
    <w:rsid w:val="003B3EC2"/>
    <w:rsid w:val="003C081F"/>
    <w:rsid w:val="003C3708"/>
    <w:rsid w:val="003D083E"/>
    <w:rsid w:val="00401F61"/>
    <w:rsid w:val="00433870"/>
    <w:rsid w:val="00440B22"/>
    <w:rsid w:val="0044770E"/>
    <w:rsid w:val="004963C5"/>
    <w:rsid w:val="004A4CA7"/>
    <w:rsid w:val="004B6B2A"/>
    <w:rsid w:val="004D2A45"/>
    <w:rsid w:val="004E31BC"/>
    <w:rsid w:val="004E39E8"/>
    <w:rsid w:val="004E5F55"/>
    <w:rsid w:val="004F139F"/>
    <w:rsid w:val="0050425E"/>
    <w:rsid w:val="005133DC"/>
    <w:rsid w:val="0053187A"/>
    <w:rsid w:val="00583CD9"/>
    <w:rsid w:val="005878A2"/>
    <w:rsid w:val="005934F7"/>
    <w:rsid w:val="005A7F43"/>
    <w:rsid w:val="005B7DBB"/>
    <w:rsid w:val="00606D5E"/>
    <w:rsid w:val="006267FF"/>
    <w:rsid w:val="0063757D"/>
    <w:rsid w:val="00642949"/>
    <w:rsid w:val="006503F9"/>
    <w:rsid w:val="006566A3"/>
    <w:rsid w:val="006621ED"/>
    <w:rsid w:val="00666467"/>
    <w:rsid w:val="0066682B"/>
    <w:rsid w:val="0067311D"/>
    <w:rsid w:val="00677426"/>
    <w:rsid w:val="006806F1"/>
    <w:rsid w:val="00682233"/>
    <w:rsid w:val="006A7A8B"/>
    <w:rsid w:val="006C0EF5"/>
    <w:rsid w:val="006C31BB"/>
    <w:rsid w:val="006D7E7D"/>
    <w:rsid w:val="006F5A65"/>
    <w:rsid w:val="006F7C22"/>
    <w:rsid w:val="007211D6"/>
    <w:rsid w:val="007506BA"/>
    <w:rsid w:val="00754811"/>
    <w:rsid w:val="00771C40"/>
    <w:rsid w:val="00774EC3"/>
    <w:rsid w:val="007B5D1C"/>
    <w:rsid w:val="007C65E0"/>
    <w:rsid w:val="007C6A94"/>
    <w:rsid w:val="007C703A"/>
    <w:rsid w:val="007D391E"/>
    <w:rsid w:val="007D4D40"/>
    <w:rsid w:val="007F0003"/>
    <w:rsid w:val="007F4A1C"/>
    <w:rsid w:val="0080537D"/>
    <w:rsid w:val="008075C8"/>
    <w:rsid w:val="008135F8"/>
    <w:rsid w:val="00832A1E"/>
    <w:rsid w:val="0084064E"/>
    <w:rsid w:val="008462B5"/>
    <w:rsid w:val="00856D9A"/>
    <w:rsid w:val="00874B8F"/>
    <w:rsid w:val="0088446D"/>
    <w:rsid w:val="008A1623"/>
    <w:rsid w:val="008B6D91"/>
    <w:rsid w:val="00952313"/>
    <w:rsid w:val="0096103F"/>
    <w:rsid w:val="009B2C86"/>
    <w:rsid w:val="009D28D6"/>
    <w:rsid w:val="009D755B"/>
    <w:rsid w:val="00A16AF3"/>
    <w:rsid w:val="00A20622"/>
    <w:rsid w:val="00A24AFC"/>
    <w:rsid w:val="00A51C6F"/>
    <w:rsid w:val="00A56764"/>
    <w:rsid w:val="00A700CF"/>
    <w:rsid w:val="00A83388"/>
    <w:rsid w:val="00A91B22"/>
    <w:rsid w:val="00A94E2B"/>
    <w:rsid w:val="00A96722"/>
    <w:rsid w:val="00AC09DA"/>
    <w:rsid w:val="00AD7DE7"/>
    <w:rsid w:val="00AE0575"/>
    <w:rsid w:val="00AE524F"/>
    <w:rsid w:val="00AE5C97"/>
    <w:rsid w:val="00AF1AEF"/>
    <w:rsid w:val="00B21004"/>
    <w:rsid w:val="00B43A01"/>
    <w:rsid w:val="00B56FE8"/>
    <w:rsid w:val="00B57C10"/>
    <w:rsid w:val="00B57FF7"/>
    <w:rsid w:val="00B71158"/>
    <w:rsid w:val="00B77C93"/>
    <w:rsid w:val="00B84BE2"/>
    <w:rsid w:val="00B9250E"/>
    <w:rsid w:val="00B92F16"/>
    <w:rsid w:val="00BB7B6E"/>
    <w:rsid w:val="00BD2A5F"/>
    <w:rsid w:val="00BE30CE"/>
    <w:rsid w:val="00BE3423"/>
    <w:rsid w:val="00BF4B0C"/>
    <w:rsid w:val="00C00677"/>
    <w:rsid w:val="00C211ED"/>
    <w:rsid w:val="00C27272"/>
    <w:rsid w:val="00C356F8"/>
    <w:rsid w:val="00C7492B"/>
    <w:rsid w:val="00C75A20"/>
    <w:rsid w:val="00C83F5C"/>
    <w:rsid w:val="00CB49F6"/>
    <w:rsid w:val="00CE34F0"/>
    <w:rsid w:val="00CE7B6A"/>
    <w:rsid w:val="00D060E4"/>
    <w:rsid w:val="00D325DA"/>
    <w:rsid w:val="00D4372E"/>
    <w:rsid w:val="00D50D04"/>
    <w:rsid w:val="00D61477"/>
    <w:rsid w:val="00D67959"/>
    <w:rsid w:val="00D70FCD"/>
    <w:rsid w:val="00D72C20"/>
    <w:rsid w:val="00D85E12"/>
    <w:rsid w:val="00DB7395"/>
    <w:rsid w:val="00DD460D"/>
    <w:rsid w:val="00DE1E3E"/>
    <w:rsid w:val="00DE45FB"/>
    <w:rsid w:val="00E13240"/>
    <w:rsid w:val="00E312B7"/>
    <w:rsid w:val="00E55FB8"/>
    <w:rsid w:val="00E72298"/>
    <w:rsid w:val="00E73934"/>
    <w:rsid w:val="00EA317D"/>
    <w:rsid w:val="00EA62EE"/>
    <w:rsid w:val="00EA7EB0"/>
    <w:rsid w:val="00EB0EFA"/>
    <w:rsid w:val="00EB7F90"/>
    <w:rsid w:val="00EE33CE"/>
    <w:rsid w:val="00EF1548"/>
    <w:rsid w:val="00EF73AE"/>
    <w:rsid w:val="00F0178D"/>
    <w:rsid w:val="00F21DB8"/>
    <w:rsid w:val="00F34573"/>
    <w:rsid w:val="00F37696"/>
    <w:rsid w:val="00F504D0"/>
    <w:rsid w:val="00F53753"/>
    <w:rsid w:val="00F57A91"/>
    <w:rsid w:val="00F6680B"/>
    <w:rsid w:val="00F81995"/>
    <w:rsid w:val="00FA6DF8"/>
    <w:rsid w:val="00FB4A58"/>
    <w:rsid w:val="00FC3946"/>
    <w:rsid w:val="00FE44B5"/>
    <w:rsid w:val="00FF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7ACA1"/>
  <w15:chartTrackingRefBased/>
  <w15:docId w15:val="{0E2535BB-C0E0-43E0-A0AA-8A3878E2D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mon">
    <w:name w:val="Dimon"/>
    <w:basedOn w:val="a"/>
    <w:link w:val="Dimon0"/>
    <w:qFormat/>
    <w:rsid w:val="00E73934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Dimon0">
    <w:name w:val="Dimon Знак"/>
    <w:basedOn w:val="a0"/>
    <w:link w:val="Dimon"/>
    <w:rsid w:val="00E73934"/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A56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rsid w:val="00A56764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0">
    <w:name w:val="EndNote Bibliography Title Знак"/>
    <w:basedOn w:val="a0"/>
    <w:link w:val="EndNoteBibliographyTitle"/>
    <w:rsid w:val="00A56764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a"/>
    <w:link w:val="EndNoteBibliography0"/>
    <w:rsid w:val="00A56764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0">
    <w:name w:val="EndNote Bibliography Знак"/>
    <w:basedOn w:val="a0"/>
    <w:link w:val="EndNoteBibliography"/>
    <w:rsid w:val="00A56764"/>
    <w:rPr>
      <w:rFonts w:ascii="Calibri" w:hAnsi="Calibri" w:cs="Calibri"/>
      <w:noProof/>
      <w:lang w:val="en-US"/>
    </w:rPr>
  </w:style>
  <w:style w:type="character" w:styleId="a4">
    <w:name w:val="Hyperlink"/>
    <w:basedOn w:val="a0"/>
    <w:uiPriority w:val="99"/>
    <w:unhideWhenUsed/>
    <w:rsid w:val="00A5676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56764"/>
    <w:rPr>
      <w:color w:val="605E5C"/>
      <w:shd w:val="clear" w:color="auto" w:fill="E1DFDD"/>
    </w:rPr>
  </w:style>
  <w:style w:type="character" w:customStyle="1" w:styleId="UnresolvedMention1">
    <w:name w:val="Unresolved Mention1"/>
    <w:basedOn w:val="a0"/>
    <w:uiPriority w:val="99"/>
    <w:semiHidden/>
    <w:unhideWhenUsed/>
    <w:rsid w:val="00C356F8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C356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56F8"/>
    <w:rPr>
      <w:rFonts w:ascii="Segoe UI" w:hAnsi="Segoe UI" w:cs="Segoe UI"/>
      <w:sz w:val="18"/>
      <w:szCs w:val="18"/>
    </w:rPr>
  </w:style>
  <w:style w:type="character" w:styleId="a9">
    <w:name w:val="line number"/>
    <w:basedOn w:val="a0"/>
    <w:uiPriority w:val="99"/>
    <w:semiHidden/>
    <w:unhideWhenUsed/>
    <w:rsid w:val="00C356F8"/>
  </w:style>
  <w:style w:type="paragraph" w:styleId="aa">
    <w:name w:val="header"/>
    <w:basedOn w:val="a"/>
    <w:link w:val="ab"/>
    <w:uiPriority w:val="99"/>
    <w:unhideWhenUsed/>
    <w:rsid w:val="00C35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356F8"/>
  </w:style>
  <w:style w:type="paragraph" w:styleId="ac">
    <w:name w:val="footer"/>
    <w:basedOn w:val="a"/>
    <w:link w:val="ad"/>
    <w:uiPriority w:val="99"/>
    <w:unhideWhenUsed/>
    <w:rsid w:val="00C35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356F8"/>
  </w:style>
  <w:style w:type="table" w:customStyle="1" w:styleId="1">
    <w:name w:val="Сетка таблицы1"/>
    <w:basedOn w:val="a1"/>
    <w:next w:val="a3"/>
    <w:uiPriority w:val="59"/>
    <w:rsid w:val="00C356F8"/>
    <w:pPr>
      <w:spacing w:after="0" w:line="240" w:lineRule="auto"/>
      <w:ind w:firstLine="709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C356F8"/>
    <w:rPr>
      <w:color w:val="808080"/>
    </w:rPr>
  </w:style>
  <w:style w:type="numbering" w:customStyle="1" w:styleId="10">
    <w:name w:val="Нет списка1"/>
    <w:next w:val="a2"/>
    <w:uiPriority w:val="99"/>
    <w:semiHidden/>
    <w:unhideWhenUsed/>
    <w:rsid w:val="00C356F8"/>
  </w:style>
  <w:style w:type="paragraph" w:styleId="af">
    <w:name w:val="caption"/>
    <w:basedOn w:val="a"/>
    <w:next w:val="a"/>
    <w:uiPriority w:val="35"/>
    <w:unhideWhenUsed/>
    <w:qFormat/>
    <w:rsid w:val="00C356F8"/>
    <w:pPr>
      <w:spacing w:after="200" w:line="240" w:lineRule="auto"/>
    </w:pPr>
    <w:rPr>
      <w:rFonts w:ascii="Times New Roman" w:hAnsi="Times New Roman"/>
      <w:i/>
      <w:iCs/>
      <w:color w:val="44546A" w:themeColor="text2"/>
      <w:kern w:val="2"/>
      <w:sz w:val="18"/>
      <w:szCs w:val="18"/>
      <w14:ligatures w14:val="standardContextual"/>
    </w:rPr>
  </w:style>
  <w:style w:type="paragraph" w:styleId="af0">
    <w:name w:val="footnote text"/>
    <w:basedOn w:val="a"/>
    <w:link w:val="af1"/>
    <w:uiPriority w:val="99"/>
    <w:semiHidden/>
    <w:unhideWhenUsed/>
    <w:rsid w:val="00A94E2B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94E2B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A94E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6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ndrey\Downloads\N8_TNB_1%20(1).csv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'N8_TNB_1 (1)'!$F$1:$F$2351</c:f>
              <c:numCache>
                <c:formatCode>0.00E+00</c:formatCode>
                <c:ptCount val="2351"/>
                <c:pt idx="0">
                  <c:v>3</c:v>
                </c:pt>
                <c:pt idx="1">
                  <c:v>3.02</c:v>
                </c:pt>
                <c:pt idx="2">
                  <c:v>3.04</c:v>
                </c:pt>
                <c:pt idx="3">
                  <c:v>3.06</c:v>
                </c:pt>
                <c:pt idx="4">
                  <c:v>3.08</c:v>
                </c:pt>
                <c:pt idx="5">
                  <c:v>3.1</c:v>
                </c:pt>
                <c:pt idx="6">
                  <c:v>3.12</c:v>
                </c:pt>
                <c:pt idx="7">
                  <c:v>3.14</c:v>
                </c:pt>
                <c:pt idx="8">
                  <c:v>3.16</c:v>
                </c:pt>
                <c:pt idx="9">
                  <c:v>3.18</c:v>
                </c:pt>
                <c:pt idx="10">
                  <c:v>3.2</c:v>
                </c:pt>
                <c:pt idx="11">
                  <c:v>3.22</c:v>
                </c:pt>
                <c:pt idx="12">
                  <c:v>3.24</c:v>
                </c:pt>
                <c:pt idx="13">
                  <c:v>3.26</c:v>
                </c:pt>
                <c:pt idx="14">
                  <c:v>3.28</c:v>
                </c:pt>
                <c:pt idx="15">
                  <c:v>3.3</c:v>
                </c:pt>
                <c:pt idx="16">
                  <c:v>3.32</c:v>
                </c:pt>
                <c:pt idx="17">
                  <c:v>3.34</c:v>
                </c:pt>
                <c:pt idx="18">
                  <c:v>3.36</c:v>
                </c:pt>
                <c:pt idx="19">
                  <c:v>3.38</c:v>
                </c:pt>
                <c:pt idx="20">
                  <c:v>3.4</c:v>
                </c:pt>
                <c:pt idx="21">
                  <c:v>3.42</c:v>
                </c:pt>
                <c:pt idx="22">
                  <c:v>3.44</c:v>
                </c:pt>
                <c:pt idx="23">
                  <c:v>3.46</c:v>
                </c:pt>
                <c:pt idx="24">
                  <c:v>3.48</c:v>
                </c:pt>
                <c:pt idx="25">
                  <c:v>3.5</c:v>
                </c:pt>
                <c:pt idx="26">
                  <c:v>3.52</c:v>
                </c:pt>
                <c:pt idx="27">
                  <c:v>3.54</c:v>
                </c:pt>
                <c:pt idx="28">
                  <c:v>3.56</c:v>
                </c:pt>
                <c:pt idx="29">
                  <c:v>3.58</c:v>
                </c:pt>
                <c:pt idx="30">
                  <c:v>3.6</c:v>
                </c:pt>
                <c:pt idx="31">
                  <c:v>3.62</c:v>
                </c:pt>
                <c:pt idx="32">
                  <c:v>3.64</c:v>
                </c:pt>
                <c:pt idx="33">
                  <c:v>3.66</c:v>
                </c:pt>
                <c:pt idx="34">
                  <c:v>3.68</c:v>
                </c:pt>
                <c:pt idx="35">
                  <c:v>3.7</c:v>
                </c:pt>
                <c:pt idx="36">
                  <c:v>3.72</c:v>
                </c:pt>
                <c:pt idx="37">
                  <c:v>3.74</c:v>
                </c:pt>
                <c:pt idx="38">
                  <c:v>3.76</c:v>
                </c:pt>
                <c:pt idx="39">
                  <c:v>3.78</c:v>
                </c:pt>
                <c:pt idx="40">
                  <c:v>3.8</c:v>
                </c:pt>
                <c:pt idx="41">
                  <c:v>3.82</c:v>
                </c:pt>
                <c:pt idx="42">
                  <c:v>3.84</c:v>
                </c:pt>
                <c:pt idx="43">
                  <c:v>3.86</c:v>
                </c:pt>
                <c:pt idx="44">
                  <c:v>3.88</c:v>
                </c:pt>
                <c:pt idx="45">
                  <c:v>3.9</c:v>
                </c:pt>
                <c:pt idx="46">
                  <c:v>3.92</c:v>
                </c:pt>
                <c:pt idx="47">
                  <c:v>3.94</c:v>
                </c:pt>
                <c:pt idx="48">
                  <c:v>3.96</c:v>
                </c:pt>
                <c:pt idx="49">
                  <c:v>3.98</c:v>
                </c:pt>
                <c:pt idx="50">
                  <c:v>4</c:v>
                </c:pt>
                <c:pt idx="51">
                  <c:v>4.0199999999999996</c:v>
                </c:pt>
                <c:pt idx="52">
                  <c:v>4.04</c:v>
                </c:pt>
                <c:pt idx="53">
                  <c:v>4.0599999999999996</c:v>
                </c:pt>
                <c:pt idx="54">
                  <c:v>4.08</c:v>
                </c:pt>
                <c:pt idx="55">
                  <c:v>4.0999999999999996</c:v>
                </c:pt>
                <c:pt idx="56">
                  <c:v>4.12</c:v>
                </c:pt>
                <c:pt idx="57">
                  <c:v>4.1399999999999997</c:v>
                </c:pt>
                <c:pt idx="58">
                  <c:v>4.16</c:v>
                </c:pt>
                <c:pt idx="59">
                  <c:v>4.18</c:v>
                </c:pt>
                <c:pt idx="60">
                  <c:v>4.2</c:v>
                </c:pt>
                <c:pt idx="61">
                  <c:v>4.22</c:v>
                </c:pt>
                <c:pt idx="62">
                  <c:v>4.24</c:v>
                </c:pt>
                <c:pt idx="63">
                  <c:v>4.26</c:v>
                </c:pt>
                <c:pt idx="64">
                  <c:v>4.28</c:v>
                </c:pt>
                <c:pt idx="65">
                  <c:v>4.3</c:v>
                </c:pt>
                <c:pt idx="66">
                  <c:v>4.32</c:v>
                </c:pt>
                <c:pt idx="67">
                  <c:v>4.34</c:v>
                </c:pt>
                <c:pt idx="68">
                  <c:v>4.3600000000000003</c:v>
                </c:pt>
                <c:pt idx="69">
                  <c:v>4.38</c:v>
                </c:pt>
                <c:pt idx="70">
                  <c:v>4.4000000000000004</c:v>
                </c:pt>
                <c:pt idx="71">
                  <c:v>4.42</c:v>
                </c:pt>
                <c:pt idx="72">
                  <c:v>4.4400000000000004</c:v>
                </c:pt>
                <c:pt idx="73">
                  <c:v>4.46</c:v>
                </c:pt>
                <c:pt idx="74">
                  <c:v>4.4800000000000004</c:v>
                </c:pt>
                <c:pt idx="75">
                  <c:v>4.5</c:v>
                </c:pt>
                <c:pt idx="76">
                  <c:v>4.5199999999999996</c:v>
                </c:pt>
                <c:pt idx="77">
                  <c:v>4.54</c:v>
                </c:pt>
                <c:pt idx="78">
                  <c:v>4.5599999999999996</c:v>
                </c:pt>
                <c:pt idx="79">
                  <c:v>4.58</c:v>
                </c:pt>
                <c:pt idx="80">
                  <c:v>4.5999999999999996</c:v>
                </c:pt>
                <c:pt idx="81">
                  <c:v>4.62</c:v>
                </c:pt>
                <c:pt idx="82">
                  <c:v>4.6399999999999997</c:v>
                </c:pt>
                <c:pt idx="83">
                  <c:v>4.66</c:v>
                </c:pt>
                <c:pt idx="84">
                  <c:v>4.68</c:v>
                </c:pt>
                <c:pt idx="85">
                  <c:v>4.7</c:v>
                </c:pt>
                <c:pt idx="86">
                  <c:v>4.72</c:v>
                </c:pt>
                <c:pt idx="87">
                  <c:v>4.74</c:v>
                </c:pt>
                <c:pt idx="88">
                  <c:v>4.76</c:v>
                </c:pt>
                <c:pt idx="89">
                  <c:v>4.78</c:v>
                </c:pt>
                <c:pt idx="90">
                  <c:v>4.8</c:v>
                </c:pt>
                <c:pt idx="91">
                  <c:v>4.82</c:v>
                </c:pt>
                <c:pt idx="92">
                  <c:v>4.84</c:v>
                </c:pt>
                <c:pt idx="93">
                  <c:v>4.8600000000000003</c:v>
                </c:pt>
                <c:pt idx="94">
                  <c:v>4.88</c:v>
                </c:pt>
                <c:pt idx="95">
                  <c:v>4.9000000000000004</c:v>
                </c:pt>
                <c:pt idx="96">
                  <c:v>4.92</c:v>
                </c:pt>
                <c:pt idx="97">
                  <c:v>4.9400000000000004</c:v>
                </c:pt>
                <c:pt idx="98">
                  <c:v>4.96</c:v>
                </c:pt>
                <c:pt idx="99">
                  <c:v>4.9800000000000004</c:v>
                </c:pt>
                <c:pt idx="100">
                  <c:v>5</c:v>
                </c:pt>
                <c:pt idx="101">
                  <c:v>5.0199999999999996</c:v>
                </c:pt>
                <c:pt idx="102">
                  <c:v>5.04</c:v>
                </c:pt>
                <c:pt idx="103">
                  <c:v>5.0599999999999996</c:v>
                </c:pt>
                <c:pt idx="104">
                  <c:v>5.08</c:v>
                </c:pt>
                <c:pt idx="105">
                  <c:v>5.0999999999999996</c:v>
                </c:pt>
                <c:pt idx="106">
                  <c:v>5.12</c:v>
                </c:pt>
                <c:pt idx="107">
                  <c:v>5.14</c:v>
                </c:pt>
                <c:pt idx="108">
                  <c:v>5.16</c:v>
                </c:pt>
                <c:pt idx="109">
                  <c:v>5.18</c:v>
                </c:pt>
                <c:pt idx="110">
                  <c:v>5.2</c:v>
                </c:pt>
                <c:pt idx="111">
                  <c:v>5.22</c:v>
                </c:pt>
                <c:pt idx="112">
                  <c:v>5.24</c:v>
                </c:pt>
                <c:pt idx="113">
                  <c:v>5.26</c:v>
                </c:pt>
                <c:pt idx="114">
                  <c:v>5.28</c:v>
                </c:pt>
                <c:pt idx="115">
                  <c:v>5.3</c:v>
                </c:pt>
                <c:pt idx="116">
                  <c:v>5.32</c:v>
                </c:pt>
                <c:pt idx="117">
                  <c:v>5.34</c:v>
                </c:pt>
                <c:pt idx="118">
                  <c:v>5.36</c:v>
                </c:pt>
                <c:pt idx="119">
                  <c:v>5.38</c:v>
                </c:pt>
                <c:pt idx="120">
                  <c:v>5.4</c:v>
                </c:pt>
                <c:pt idx="121">
                  <c:v>5.42</c:v>
                </c:pt>
                <c:pt idx="122">
                  <c:v>5.44</c:v>
                </c:pt>
                <c:pt idx="123">
                  <c:v>5.46</c:v>
                </c:pt>
                <c:pt idx="124">
                  <c:v>5.48</c:v>
                </c:pt>
                <c:pt idx="125">
                  <c:v>5.5</c:v>
                </c:pt>
                <c:pt idx="126">
                  <c:v>5.52</c:v>
                </c:pt>
                <c:pt idx="127">
                  <c:v>5.54</c:v>
                </c:pt>
                <c:pt idx="128">
                  <c:v>5.56</c:v>
                </c:pt>
                <c:pt idx="129">
                  <c:v>5.58</c:v>
                </c:pt>
                <c:pt idx="130">
                  <c:v>5.6</c:v>
                </c:pt>
                <c:pt idx="131">
                  <c:v>5.62</c:v>
                </c:pt>
                <c:pt idx="132">
                  <c:v>5.64</c:v>
                </c:pt>
                <c:pt idx="133">
                  <c:v>5.66</c:v>
                </c:pt>
                <c:pt idx="134">
                  <c:v>5.68</c:v>
                </c:pt>
                <c:pt idx="135">
                  <c:v>5.7</c:v>
                </c:pt>
                <c:pt idx="136">
                  <c:v>5.72</c:v>
                </c:pt>
                <c:pt idx="137">
                  <c:v>5.74</c:v>
                </c:pt>
                <c:pt idx="138">
                  <c:v>5.76</c:v>
                </c:pt>
                <c:pt idx="139">
                  <c:v>5.78</c:v>
                </c:pt>
                <c:pt idx="140">
                  <c:v>5.8</c:v>
                </c:pt>
                <c:pt idx="141">
                  <c:v>5.82</c:v>
                </c:pt>
                <c:pt idx="142">
                  <c:v>5.84</c:v>
                </c:pt>
                <c:pt idx="143">
                  <c:v>5.86</c:v>
                </c:pt>
                <c:pt idx="144">
                  <c:v>5.88</c:v>
                </c:pt>
                <c:pt idx="145">
                  <c:v>5.9</c:v>
                </c:pt>
                <c:pt idx="146">
                  <c:v>5.92</c:v>
                </c:pt>
                <c:pt idx="147">
                  <c:v>5.94</c:v>
                </c:pt>
                <c:pt idx="148">
                  <c:v>5.96</c:v>
                </c:pt>
                <c:pt idx="149">
                  <c:v>5.98</c:v>
                </c:pt>
                <c:pt idx="150">
                  <c:v>6</c:v>
                </c:pt>
                <c:pt idx="151">
                  <c:v>6.02</c:v>
                </c:pt>
                <c:pt idx="152">
                  <c:v>6.04</c:v>
                </c:pt>
                <c:pt idx="153">
                  <c:v>6.06</c:v>
                </c:pt>
                <c:pt idx="154">
                  <c:v>6.08</c:v>
                </c:pt>
                <c:pt idx="155">
                  <c:v>6.1</c:v>
                </c:pt>
                <c:pt idx="156">
                  <c:v>6.12</c:v>
                </c:pt>
                <c:pt idx="157">
                  <c:v>6.14</c:v>
                </c:pt>
                <c:pt idx="158">
                  <c:v>6.16</c:v>
                </c:pt>
                <c:pt idx="159">
                  <c:v>6.18</c:v>
                </c:pt>
                <c:pt idx="160">
                  <c:v>6.2</c:v>
                </c:pt>
                <c:pt idx="161">
                  <c:v>6.22</c:v>
                </c:pt>
                <c:pt idx="162">
                  <c:v>6.24</c:v>
                </c:pt>
                <c:pt idx="163">
                  <c:v>6.26</c:v>
                </c:pt>
                <c:pt idx="164">
                  <c:v>6.28</c:v>
                </c:pt>
                <c:pt idx="165">
                  <c:v>6.3</c:v>
                </c:pt>
                <c:pt idx="166">
                  <c:v>6.32</c:v>
                </c:pt>
                <c:pt idx="167">
                  <c:v>6.34</c:v>
                </c:pt>
                <c:pt idx="168">
                  <c:v>6.36</c:v>
                </c:pt>
                <c:pt idx="169">
                  <c:v>6.38</c:v>
                </c:pt>
                <c:pt idx="170">
                  <c:v>6.4</c:v>
                </c:pt>
                <c:pt idx="171">
                  <c:v>6.42</c:v>
                </c:pt>
                <c:pt idx="172">
                  <c:v>6.44</c:v>
                </c:pt>
                <c:pt idx="173">
                  <c:v>6.46</c:v>
                </c:pt>
                <c:pt idx="174">
                  <c:v>6.48</c:v>
                </c:pt>
                <c:pt idx="175">
                  <c:v>6.5</c:v>
                </c:pt>
                <c:pt idx="176">
                  <c:v>6.52</c:v>
                </c:pt>
                <c:pt idx="177">
                  <c:v>6.54</c:v>
                </c:pt>
                <c:pt idx="178">
                  <c:v>6.56</c:v>
                </c:pt>
                <c:pt idx="179">
                  <c:v>6.58</c:v>
                </c:pt>
                <c:pt idx="180">
                  <c:v>6.6</c:v>
                </c:pt>
                <c:pt idx="181">
                  <c:v>6.62</c:v>
                </c:pt>
                <c:pt idx="182">
                  <c:v>6.64</c:v>
                </c:pt>
                <c:pt idx="183">
                  <c:v>6.66</c:v>
                </c:pt>
                <c:pt idx="184">
                  <c:v>6.68</c:v>
                </c:pt>
                <c:pt idx="185">
                  <c:v>6.7</c:v>
                </c:pt>
                <c:pt idx="186">
                  <c:v>6.72</c:v>
                </c:pt>
                <c:pt idx="187">
                  <c:v>6.74</c:v>
                </c:pt>
                <c:pt idx="188">
                  <c:v>6.76</c:v>
                </c:pt>
                <c:pt idx="189">
                  <c:v>6.78</c:v>
                </c:pt>
                <c:pt idx="190">
                  <c:v>6.8</c:v>
                </c:pt>
                <c:pt idx="191">
                  <c:v>6.82</c:v>
                </c:pt>
                <c:pt idx="192">
                  <c:v>6.84</c:v>
                </c:pt>
                <c:pt idx="193">
                  <c:v>6.86</c:v>
                </c:pt>
                <c:pt idx="194">
                  <c:v>6.88</c:v>
                </c:pt>
                <c:pt idx="195">
                  <c:v>6.9</c:v>
                </c:pt>
                <c:pt idx="196">
                  <c:v>6.92</c:v>
                </c:pt>
                <c:pt idx="197">
                  <c:v>6.94</c:v>
                </c:pt>
                <c:pt idx="198">
                  <c:v>6.96</c:v>
                </c:pt>
                <c:pt idx="199">
                  <c:v>6.98</c:v>
                </c:pt>
                <c:pt idx="200">
                  <c:v>7</c:v>
                </c:pt>
                <c:pt idx="201">
                  <c:v>7.02</c:v>
                </c:pt>
                <c:pt idx="202">
                  <c:v>7.04</c:v>
                </c:pt>
                <c:pt idx="203">
                  <c:v>7.06</c:v>
                </c:pt>
                <c:pt idx="204">
                  <c:v>7.08</c:v>
                </c:pt>
                <c:pt idx="205">
                  <c:v>7.1</c:v>
                </c:pt>
                <c:pt idx="206">
                  <c:v>7.12</c:v>
                </c:pt>
                <c:pt idx="207">
                  <c:v>7.14</c:v>
                </c:pt>
                <c:pt idx="208">
                  <c:v>7.16</c:v>
                </c:pt>
                <c:pt idx="209">
                  <c:v>7.18</c:v>
                </c:pt>
                <c:pt idx="210">
                  <c:v>7.2</c:v>
                </c:pt>
                <c:pt idx="211">
                  <c:v>7.22</c:v>
                </c:pt>
                <c:pt idx="212">
                  <c:v>7.24</c:v>
                </c:pt>
                <c:pt idx="213">
                  <c:v>7.26</c:v>
                </c:pt>
                <c:pt idx="214">
                  <c:v>7.28</c:v>
                </c:pt>
                <c:pt idx="215">
                  <c:v>7.3</c:v>
                </c:pt>
                <c:pt idx="216">
                  <c:v>7.32</c:v>
                </c:pt>
                <c:pt idx="217">
                  <c:v>7.34</c:v>
                </c:pt>
                <c:pt idx="218">
                  <c:v>7.36</c:v>
                </c:pt>
                <c:pt idx="219">
                  <c:v>7.38</c:v>
                </c:pt>
                <c:pt idx="220">
                  <c:v>7.4</c:v>
                </c:pt>
                <c:pt idx="221">
                  <c:v>7.42</c:v>
                </c:pt>
                <c:pt idx="222">
                  <c:v>7.44</c:v>
                </c:pt>
                <c:pt idx="223">
                  <c:v>7.46</c:v>
                </c:pt>
                <c:pt idx="224">
                  <c:v>7.48</c:v>
                </c:pt>
                <c:pt idx="225">
                  <c:v>7.5</c:v>
                </c:pt>
                <c:pt idx="226">
                  <c:v>7.52</c:v>
                </c:pt>
                <c:pt idx="227">
                  <c:v>7.54</c:v>
                </c:pt>
                <c:pt idx="228">
                  <c:v>7.56</c:v>
                </c:pt>
                <c:pt idx="229">
                  <c:v>7.58</c:v>
                </c:pt>
                <c:pt idx="230">
                  <c:v>7.6</c:v>
                </c:pt>
                <c:pt idx="231">
                  <c:v>7.62</c:v>
                </c:pt>
                <c:pt idx="232">
                  <c:v>7.64</c:v>
                </c:pt>
                <c:pt idx="233">
                  <c:v>7.66</c:v>
                </c:pt>
                <c:pt idx="234">
                  <c:v>7.68</c:v>
                </c:pt>
                <c:pt idx="235">
                  <c:v>7.7</c:v>
                </c:pt>
                <c:pt idx="236">
                  <c:v>7.72</c:v>
                </c:pt>
                <c:pt idx="237">
                  <c:v>7.74</c:v>
                </c:pt>
                <c:pt idx="238">
                  <c:v>7.76</c:v>
                </c:pt>
                <c:pt idx="239">
                  <c:v>7.78</c:v>
                </c:pt>
                <c:pt idx="240">
                  <c:v>7.8</c:v>
                </c:pt>
                <c:pt idx="241">
                  <c:v>7.82</c:v>
                </c:pt>
                <c:pt idx="242">
                  <c:v>7.84</c:v>
                </c:pt>
                <c:pt idx="243">
                  <c:v>7.86</c:v>
                </c:pt>
                <c:pt idx="244">
                  <c:v>7.88</c:v>
                </c:pt>
                <c:pt idx="245">
                  <c:v>7.9</c:v>
                </c:pt>
                <c:pt idx="246">
                  <c:v>7.92</c:v>
                </c:pt>
                <c:pt idx="247">
                  <c:v>7.94</c:v>
                </c:pt>
                <c:pt idx="248">
                  <c:v>7.96</c:v>
                </c:pt>
                <c:pt idx="249">
                  <c:v>7.98</c:v>
                </c:pt>
                <c:pt idx="250">
                  <c:v>8</c:v>
                </c:pt>
                <c:pt idx="251">
                  <c:v>8.02</c:v>
                </c:pt>
                <c:pt idx="252">
                  <c:v>8.0399999999999991</c:v>
                </c:pt>
                <c:pt idx="253">
                  <c:v>8.06</c:v>
                </c:pt>
                <c:pt idx="254">
                  <c:v>8.08</c:v>
                </c:pt>
                <c:pt idx="255">
                  <c:v>8.1</c:v>
                </c:pt>
                <c:pt idx="256">
                  <c:v>8.1199999999999992</c:v>
                </c:pt>
                <c:pt idx="257">
                  <c:v>8.14</c:v>
                </c:pt>
                <c:pt idx="258">
                  <c:v>8.16</c:v>
                </c:pt>
                <c:pt idx="259">
                  <c:v>8.18</c:v>
                </c:pt>
                <c:pt idx="260">
                  <c:v>8.1999999999999993</c:v>
                </c:pt>
                <c:pt idx="261">
                  <c:v>8.2200000000000006</c:v>
                </c:pt>
                <c:pt idx="262">
                  <c:v>8.24</c:v>
                </c:pt>
                <c:pt idx="263">
                  <c:v>8.26</c:v>
                </c:pt>
                <c:pt idx="264">
                  <c:v>8.2799999999999994</c:v>
                </c:pt>
                <c:pt idx="265">
                  <c:v>8.3000000000000007</c:v>
                </c:pt>
                <c:pt idx="266">
                  <c:v>8.32</c:v>
                </c:pt>
                <c:pt idx="267">
                  <c:v>8.34</c:v>
                </c:pt>
                <c:pt idx="268">
                  <c:v>8.36</c:v>
                </c:pt>
                <c:pt idx="269">
                  <c:v>8.3800000000000008</c:v>
                </c:pt>
                <c:pt idx="270">
                  <c:v>8.4</c:v>
                </c:pt>
                <c:pt idx="271">
                  <c:v>8.42</c:v>
                </c:pt>
                <c:pt idx="272">
                  <c:v>8.44</c:v>
                </c:pt>
                <c:pt idx="273">
                  <c:v>8.4600000000000009</c:v>
                </c:pt>
                <c:pt idx="274">
                  <c:v>8.48</c:v>
                </c:pt>
                <c:pt idx="275">
                  <c:v>8.5</c:v>
                </c:pt>
                <c:pt idx="276">
                  <c:v>8.52</c:v>
                </c:pt>
                <c:pt idx="277">
                  <c:v>8.5399999999999991</c:v>
                </c:pt>
                <c:pt idx="278">
                  <c:v>8.56</c:v>
                </c:pt>
                <c:pt idx="279">
                  <c:v>8.58</c:v>
                </c:pt>
                <c:pt idx="280">
                  <c:v>8.6</c:v>
                </c:pt>
                <c:pt idx="281">
                  <c:v>8.6199999999999992</c:v>
                </c:pt>
                <c:pt idx="282">
                  <c:v>8.64</c:v>
                </c:pt>
                <c:pt idx="283">
                  <c:v>8.66</c:v>
                </c:pt>
                <c:pt idx="284">
                  <c:v>8.68</c:v>
                </c:pt>
                <c:pt idx="285">
                  <c:v>8.6999999999999993</c:v>
                </c:pt>
                <c:pt idx="286">
                  <c:v>8.7200000000000006</c:v>
                </c:pt>
                <c:pt idx="287">
                  <c:v>8.74</c:v>
                </c:pt>
                <c:pt idx="288">
                  <c:v>8.76</c:v>
                </c:pt>
                <c:pt idx="289">
                  <c:v>8.7799999999999994</c:v>
                </c:pt>
                <c:pt idx="290">
                  <c:v>8.8000000000000007</c:v>
                </c:pt>
                <c:pt idx="291">
                  <c:v>8.82</c:v>
                </c:pt>
                <c:pt idx="292">
                  <c:v>8.84</c:v>
                </c:pt>
                <c:pt idx="293">
                  <c:v>8.86</c:v>
                </c:pt>
                <c:pt idx="294">
                  <c:v>8.8800000000000008</c:v>
                </c:pt>
                <c:pt idx="295">
                  <c:v>8.9</c:v>
                </c:pt>
                <c:pt idx="296">
                  <c:v>8.92</c:v>
                </c:pt>
                <c:pt idx="297">
                  <c:v>8.94</c:v>
                </c:pt>
                <c:pt idx="298">
                  <c:v>8.9600000000000009</c:v>
                </c:pt>
                <c:pt idx="299">
                  <c:v>8.98</c:v>
                </c:pt>
                <c:pt idx="300">
                  <c:v>9</c:v>
                </c:pt>
                <c:pt idx="301">
                  <c:v>9.02</c:v>
                </c:pt>
                <c:pt idx="302">
                  <c:v>9.0399999999999991</c:v>
                </c:pt>
                <c:pt idx="303">
                  <c:v>9.06</c:v>
                </c:pt>
                <c:pt idx="304">
                  <c:v>9.08</c:v>
                </c:pt>
                <c:pt idx="305">
                  <c:v>9.1</c:v>
                </c:pt>
                <c:pt idx="306">
                  <c:v>9.1199999999999992</c:v>
                </c:pt>
                <c:pt idx="307">
                  <c:v>9.14</c:v>
                </c:pt>
                <c:pt idx="308">
                  <c:v>9.16</c:v>
                </c:pt>
                <c:pt idx="309">
                  <c:v>9.18</c:v>
                </c:pt>
                <c:pt idx="310">
                  <c:v>9.1999999999999993</c:v>
                </c:pt>
                <c:pt idx="311">
                  <c:v>9.2200000000000006</c:v>
                </c:pt>
                <c:pt idx="312">
                  <c:v>9.24</c:v>
                </c:pt>
                <c:pt idx="313">
                  <c:v>9.26</c:v>
                </c:pt>
                <c:pt idx="314">
                  <c:v>9.2799999999999994</c:v>
                </c:pt>
                <c:pt idx="315">
                  <c:v>9.3000000000000007</c:v>
                </c:pt>
                <c:pt idx="316">
                  <c:v>9.32</c:v>
                </c:pt>
                <c:pt idx="317">
                  <c:v>9.34</c:v>
                </c:pt>
                <c:pt idx="318">
                  <c:v>9.36</c:v>
                </c:pt>
                <c:pt idx="319">
                  <c:v>9.3800000000000008</c:v>
                </c:pt>
                <c:pt idx="320">
                  <c:v>9.4</c:v>
                </c:pt>
                <c:pt idx="321">
                  <c:v>9.42</c:v>
                </c:pt>
                <c:pt idx="322">
                  <c:v>9.44</c:v>
                </c:pt>
                <c:pt idx="323">
                  <c:v>9.4600000000000009</c:v>
                </c:pt>
                <c:pt idx="324">
                  <c:v>9.48</c:v>
                </c:pt>
                <c:pt idx="325">
                  <c:v>9.5</c:v>
                </c:pt>
                <c:pt idx="326">
                  <c:v>9.52</c:v>
                </c:pt>
                <c:pt idx="327">
                  <c:v>9.5399999999999991</c:v>
                </c:pt>
                <c:pt idx="328">
                  <c:v>9.56</c:v>
                </c:pt>
                <c:pt idx="329">
                  <c:v>9.58</c:v>
                </c:pt>
                <c:pt idx="330">
                  <c:v>9.6</c:v>
                </c:pt>
                <c:pt idx="331">
                  <c:v>9.6199999999999992</c:v>
                </c:pt>
                <c:pt idx="332">
                  <c:v>9.64</c:v>
                </c:pt>
                <c:pt idx="333">
                  <c:v>9.66</c:v>
                </c:pt>
                <c:pt idx="334">
                  <c:v>9.68</c:v>
                </c:pt>
                <c:pt idx="335">
                  <c:v>9.6999999999999993</c:v>
                </c:pt>
                <c:pt idx="336">
                  <c:v>9.7200000000000006</c:v>
                </c:pt>
                <c:pt idx="337">
                  <c:v>9.74</c:v>
                </c:pt>
                <c:pt idx="338">
                  <c:v>9.76</c:v>
                </c:pt>
                <c:pt idx="339">
                  <c:v>9.7799999999999994</c:v>
                </c:pt>
                <c:pt idx="340">
                  <c:v>9.8000000000000007</c:v>
                </c:pt>
                <c:pt idx="341">
                  <c:v>9.82</c:v>
                </c:pt>
                <c:pt idx="342">
                  <c:v>9.84</c:v>
                </c:pt>
                <c:pt idx="343">
                  <c:v>9.86</c:v>
                </c:pt>
                <c:pt idx="344">
                  <c:v>9.8800000000000008</c:v>
                </c:pt>
                <c:pt idx="345">
                  <c:v>9.9</c:v>
                </c:pt>
                <c:pt idx="346">
                  <c:v>9.92</c:v>
                </c:pt>
                <c:pt idx="347">
                  <c:v>9.94</c:v>
                </c:pt>
                <c:pt idx="348">
                  <c:v>9.9600000000000009</c:v>
                </c:pt>
                <c:pt idx="349">
                  <c:v>9.98</c:v>
                </c:pt>
                <c:pt idx="350">
                  <c:v>10</c:v>
                </c:pt>
                <c:pt idx="351">
                  <c:v>10.02</c:v>
                </c:pt>
                <c:pt idx="352">
                  <c:v>10.039999999999999</c:v>
                </c:pt>
                <c:pt idx="353">
                  <c:v>10.06</c:v>
                </c:pt>
                <c:pt idx="354">
                  <c:v>10.08</c:v>
                </c:pt>
                <c:pt idx="355">
                  <c:v>10.1</c:v>
                </c:pt>
                <c:pt idx="356">
                  <c:v>10.119999999999999</c:v>
                </c:pt>
                <c:pt idx="357">
                  <c:v>10.14</c:v>
                </c:pt>
                <c:pt idx="358">
                  <c:v>10.16</c:v>
                </c:pt>
                <c:pt idx="359">
                  <c:v>10.18</c:v>
                </c:pt>
                <c:pt idx="360">
                  <c:v>10.199999999999999</c:v>
                </c:pt>
                <c:pt idx="361">
                  <c:v>10.220000000000001</c:v>
                </c:pt>
                <c:pt idx="362">
                  <c:v>10.24</c:v>
                </c:pt>
                <c:pt idx="363">
                  <c:v>10.26</c:v>
                </c:pt>
                <c:pt idx="364">
                  <c:v>10.28</c:v>
                </c:pt>
                <c:pt idx="365">
                  <c:v>10.3</c:v>
                </c:pt>
                <c:pt idx="366">
                  <c:v>10.32</c:v>
                </c:pt>
                <c:pt idx="367">
                  <c:v>10.34</c:v>
                </c:pt>
                <c:pt idx="368">
                  <c:v>10.36</c:v>
                </c:pt>
                <c:pt idx="369">
                  <c:v>10.38</c:v>
                </c:pt>
                <c:pt idx="370">
                  <c:v>10.4</c:v>
                </c:pt>
                <c:pt idx="371">
                  <c:v>10.42</c:v>
                </c:pt>
                <c:pt idx="372">
                  <c:v>10.44</c:v>
                </c:pt>
                <c:pt idx="373">
                  <c:v>10.46</c:v>
                </c:pt>
                <c:pt idx="374">
                  <c:v>10.48</c:v>
                </c:pt>
                <c:pt idx="375">
                  <c:v>10.5</c:v>
                </c:pt>
                <c:pt idx="376">
                  <c:v>10.52</c:v>
                </c:pt>
                <c:pt idx="377">
                  <c:v>10.54</c:v>
                </c:pt>
                <c:pt idx="378">
                  <c:v>10.56</c:v>
                </c:pt>
                <c:pt idx="379">
                  <c:v>10.58</c:v>
                </c:pt>
                <c:pt idx="380">
                  <c:v>10.6</c:v>
                </c:pt>
                <c:pt idx="381">
                  <c:v>10.62</c:v>
                </c:pt>
                <c:pt idx="382">
                  <c:v>10.64</c:v>
                </c:pt>
                <c:pt idx="383">
                  <c:v>10.66</c:v>
                </c:pt>
                <c:pt idx="384">
                  <c:v>10.68</c:v>
                </c:pt>
                <c:pt idx="385">
                  <c:v>10.7</c:v>
                </c:pt>
                <c:pt idx="386">
                  <c:v>10.72</c:v>
                </c:pt>
                <c:pt idx="387">
                  <c:v>10.74</c:v>
                </c:pt>
                <c:pt idx="388">
                  <c:v>10.76</c:v>
                </c:pt>
                <c:pt idx="389">
                  <c:v>10.78</c:v>
                </c:pt>
                <c:pt idx="390">
                  <c:v>10.8</c:v>
                </c:pt>
                <c:pt idx="391">
                  <c:v>10.82</c:v>
                </c:pt>
                <c:pt idx="392">
                  <c:v>10.84</c:v>
                </c:pt>
                <c:pt idx="393">
                  <c:v>10.86</c:v>
                </c:pt>
                <c:pt idx="394">
                  <c:v>10.88</c:v>
                </c:pt>
                <c:pt idx="395">
                  <c:v>10.9</c:v>
                </c:pt>
                <c:pt idx="396">
                  <c:v>10.92</c:v>
                </c:pt>
                <c:pt idx="397">
                  <c:v>10.94</c:v>
                </c:pt>
                <c:pt idx="398">
                  <c:v>10.96</c:v>
                </c:pt>
                <c:pt idx="399">
                  <c:v>10.98</c:v>
                </c:pt>
                <c:pt idx="400">
                  <c:v>11</c:v>
                </c:pt>
                <c:pt idx="401">
                  <c:v>11.02</c:v>
                </c:pt>
                <c:pt idx="402">
                  <c:v>11.04</c:v>
                </c:pt>
                <c:pt idx="403">
                  <c:v>11.06</c:v>
                </c:pt>
                <c:pt idx="404">
                  <c:v>11.08</c:v>
                </c:pt>
                <c:pt idx="405">
                  <c:v>11.1</c:v>
                </c:pt>
                <c:pt idx="406">
                  <c:v>11.12</c:v>
                </c:pt>
                <c:pt idx="407">
                  <c:v>11.14</c:v>
                </c:pt>
                <c:pt idx="408">
                  <c:v>11.16</c:v>
                </c:pt>
                <c:pt idx="409">
                  <c:v>11.18</c:v>
                </c:pt>
                <c:pt idx="410">
                  <c:v>11.2</c:v>
                </c:pt>
                <c:pt idx="411">
                  <c:v>11.22</c:v>
                </c:pt>
                <c:pt idx="412">
                  <c:v>11.24</c:v>
                </c:pt>
                <c:pt idx="413">
                  <c:v>11.26</c:v>
                </c:pt>
                <c:pt idx="414">
                  <c:v>11.28</c:v>
                </c:pt>
                <c:pt idx="415">
                  <c:v>11.3</c:v>
                </c:pt>
                <c:pt idx="416">
                  <c:v>11.32</c:v>
                </c:pt>
                <c:pt idx="417">
                  <c:v>11.34</c:v>
                </c:pt>
                <c:pt idx="418">
                  <c:v>11.36</c:v>
                </c:pt>
                <c:pt idx="419">
                  <c:v>11.38</c:v>
                </c:pt>
                <c:pt idx="420">
                  <c:v>11.4</c:v>
                </c:pt>
                <c:pt idx="421">
                  <c:v>11.42</c:v>
                </c:pt>
                <c:pt idx="422">
                  <c:v>11.44</c:v>
                </c:pt>
                <c:pt idx="423">
                  <c:v>11.46</c:v>
                </c:pt>
                <c:pt idx="424">
                  <c:v>11.48</c:v>
                </c:pt>
                <c:pt idx="425">
                  <c:v>11.5</c:v>
                </c:pt>
                <c:pt idx="426">
                  <c:v>11.52</c:v>
                </c:pt>
                <c:pt idx="427">
                  <c:v>11.54</c:v>
                </c:pt>
                <c:pt idx="428">
                  <c:v>11.56</c:v>
                </c:pt>
                <c:pt idx="429">
                  <c:v>11.58</c:v>
                </c:pt>
                <c:pt idx="430">
                  <c:v>11.6</c:v>
                </c:pt>
                <c:pt idx="431">
                  <c:v>11.62</c:v>
                </c:pt>
                <c:pt idx="432">
                  <c:v>11.64</c:v>
                </c:pt>
                <c:pt idx="433">
                  <c:v>11.66</c:v>
                </c:pt>
                <c:pt idx="434">
                  <c:v>11.68</c:v>
                </c:pt>
                <c:pt idx="435">
                  <c:v>11.7</c:v>
                </c:pt>
                <c:pt idx="436">
                  <c:v>11.72</c:v>
                </c:pt>
                <c:pt idx="437">
                  <c:v>11.74</c:v>
                </c:pt>
                <c:pt idx="438">
                  <c:v>11.76</c:v>
                </c:pt>
                <c:pt idx="439">
                  <c:v>11.78</c:v>
                </c:pt>
                <c:pt idx="440">
                  <c:v>11.8</c:v>
                </c:pt>
                <c:pt idx="441">
                  <c:v>11.82</c:v>
                </c:pt>
                <c:pt idx="442">
                  <c:v>11.84</c:v>
                </c:pt>
                <c:pt idx="443">
                  <c:v>11.86</c:v>
                </c:pt>
                <c:pt idx="444">
                  <c:v>11.88</c:v>
                </c:pt>
                <c:pt idx="445">
                  <c:v>11.9</c:v>
                </c:pt>
                <c:pt idx="446">
                  <c:v>11.92</c:v>
                </c:pt>
                <c:pt idx="447">
                  <c:v>11.94</c:v>
                </c:pt>
                <c:pt idx="448">
                  <c:v>11.96</c:v>
                </c:pt>
                <c:pt idx="449">
                  <c:v>11.98</c:v>
                </c:pt>
                <c:pt idx="450">
                  <c:v>12</c:v>
                </c:pt>
                <c:pt idx="451">
                  <c:v>12.02</c:v>
                </c:pt>
                <c:pt idx="452">
                  <c:v>12.04</c:v>
                </c:pt>
                <c:pt idx="453">
                  <c:v>12.06</c:v>
                </c:pt>
                <c:pt idx="454">
                  <c:v>12.08</c:v>
                </c:pt>
                <c:pt idx="455">
                  <c:v>12.1</c:v>
                </c:pt>
                <c:pt idx="456">
                  <c:v>12.12</c:v>
                </c:pt>
                <c:pt idx="457">
                  <c:v>12.14</c:v>
                </c:pt>
                <c:pt idx="458">
                  <c:v>12.16</c:v>
                </c:pt>
                <c:pt idx="459">
                  <c:v>12.18</c:v>
                </c:pt>
                <c:pt idx="460">
                  <c:v>12.2</c:v>
                </c:pt>
                <c:pt idx="461">
                  <c:v>12.22</c:v>
                </c:pt>
                <c:pt idx="462">
                  <c:v>12.24</c:v>
                </c:pt>
                <c:pt idx="463">
                  <c:v>12.26</c:v>
                </c:pt>
                <c:pt idx="464">
                  <c:v>12.28</c:v>
                </c:pt>
                <c:pt idx="465">
                  <c:v>12.3</c:v>
                </c:pt>
                <c:pt idx="466">
                  <c:v>12.32</c:v>
                </c:pt>
                <c:pt idx="467">
                  <c:v>12.34</c:v>
                </c:pt>
                <c:pt idx="468">
                  <c:v>12.36</c:v>
                </c:pt>
                <c:pt idx="469">
                  <c:v>12.38</c:v>
                </c:pt>
                <c:pt idx="470">
                  <c:v>12.4</c:v>
                </c:pt>
                <c:pt idx="471">
                  <c:v>12.42</c:v>
                </c:pt>
                <c:pt idx="472">
                  <c:v>12.44</c:v>
                </c:pt>
                <c:pt idx="473">
                  <c:v>12.46</c:v>
                </c:pt>
                <c:pt idx="474">
                  <c:v>12.48</c:v>
                </c:pt>
                <c:pt idx="475">
                  <c:v>12.5</c:v>
                </c:pt>
                <c:pt idx="476">
                  <c:v>12.52</c:v>
                </c:pt>
                <c:pt idx="477">
                  <c:v>12.54</c:v>
                </c:pt>
                <c:pt idx="478">
                  <c:v>12.56</c:v>
                </c:pt>
                <c:pt idx="479">
                  <c:v>12.58</c:v>
                </c:pt>
                <c:pt idx="480">
                  <c:v>12.6</c:v>
                </c:pt>
                <c:pt idx="481">
                  <c:v>12.62</c:v>
                </c:pt>
                <c:pt idx="482">
                  <c:v>12.64</c:v>
                </c:pt>
                <c:pt idx="483">
                  <c:v>12.66</c:v>
                </c:pt>
                <c:pt idx="484">
                  <c:v>12.68</c:v>
                </c:pt>
                <c:pt idx="485">
                  <c:v>12.7</c:v>
                </c:pt>
                <c:pt idx="486">
                  <c:v>12.72</c:v>
                </c:pt>
                <c:pt idx="487">
                  <c:v>12.74</c:v>
                </c:pt>
                <c:pt idx="488">
                  <c:v>12.76</c:v>
                </c:pt>
                <c:pt idx="489">
                  <c:v>12.78</c:v>
                </c:pt>
                <c:pt idx="490">
                  <c:v>12.8</c:v>
                </c:pt>
                <c:pt idx="491">
                  <c:v>12.82</c:v>
                </c:pt>
                <c:pt idx="492">
                  <c:v>12.84</c:v>
                </c:pt>
                <c:pt idx="493">
                  <c:v>12.86</c:v>
                </c:pt>
                <c:pt idx="494">
                  <c:v>12.88</c:v>
                </c:pt>
                <c:pt idx="495">
                  <c:v>12.9</c:v>
                </c:pt>
                <c:pt idx="496">
                  <c:v>12.92</c:v>
                </c:pt>
                <c:pt idx="497">
                  <c:v>12.94</c:v>
                </c:pt>
                <c:pt idx="498">
                  <c:v>12.96</c:v>
                </c:pt>
                <c:pt idx="499">
                  <c:v>12.98</c:v>
                </c:pt>
                <c:pt idx="500">
                  <c:v>13</c:v>
                </c:pt>
                <c:pt idx="501">
                  <c:v>13.02</c:v>
                </c:pt>
                <c:pt idx="502">
                  <c:v>13.04</c:v>
                </c:pt>
                <c:pt idx="503">
                  <c:v>13.06</c:v>
                </c:pt>
                <c:pt idx="504">
                  <c:v>13.08</c:v>
                </c:pt>
                <c:pt idx="505">
                  <c:v>13.1</c:v>
                </c:pt>
                <c:pt idx="506">
                  <c:v>13.12</c:v>
                </c:pt>
                <c:pt idx="507">
                  <c:v>13.14</c:v>
                </c:pt>
                <c:pt idx="508">
                  <c:v>13.16</c:v>
                </c:pt>
                <c:pt idx="509">
                  <c:v>13.18</c:v>
                </c:pt>
                <c:pt idx="510">
                  <c:v>13.2</c:v>
                </c:pt>
                <c:pt idx="511">
                  <c:v>13.22</c:v>
                </c:pt>
                <c:pt idx="512">
                  <c:v>13.24</c:v>
                </c:pt>
                <c:pt idx="513">
                  <c:v>13.26</c:v>
                </c:pt>
                <c:pt idx="514">
                  <c:v>13.28</c:v>
                </c:pt>
                <c:pt idx="515">
                  <c:v>13.3</c:v>
                </c:pt>
                <c:pt idx="516">
                  <c:v>13.32</c:v>
                </c:pt>
                <c:pt idx="517">
                  <c:v>13.34</c:v>
                </c:pt>
                <c:pt idx="518">
                  <c:v>13.36</c:v>
                </c:pt>
                <c:pt idx="519">
                  <c:v>13.38</c:v>
                </c:pt>
                <c:pt idx="520">
                  <c:v>13.4</c:v>
                </c:pt>
                <c:pt idx="521">
                  <c:v>13.42</c:v>
                </c:pt>
                <c:pt idx="522">
                  <c:v>13.44</c:v>
                </c:pt>
                <c:pt idx="523">
                  <c:v>13.46</c:v>
                </c:pt>
                <c:pt idx="524">
                  <c:v>13.48</c:v>
                </c:pt>
                <c:pt idx="525">
                  <c:v>13.5</c:v>
                </c:pt>
                <c:pt idx="526">
                  <c:v>13.52</c:v>
                </c:pt>
                <c:pt idx="527">
                  <c:v>13.54</c:v>
                </c:pt>
                <c:pt idx="528">
                  <c:v>13.56</c:v>
                </c:pt>
                <c:pt idx="529">
                  <c:v>13.58</c:v>
                </c:pt>
                <c:pt idx="530">
                  <c:v>13.6</c:v>
                </c:pt>
                <c:pt idx="531">
                  <c:v>13.62</c:v>
                </c:pt>
                <c:pt idx="532">
                  <c:v>13.64</c:v>
                </c:pt>
                <c:pt idx="533">
                  <c:v>13.66</c:v>
                </c:pt>
                <c:pt idx="534">
                  <c:v>13.68</c:v>
                </c:pt>
                <c:pt idx="535">
                  <c:v>13.7</c:v>
                </c:pt>
                <c:pt idx="536">
                  <c:v>13.72</c:v>
                </c:pt>
                <c:pt idx="537">
                  <c:v>13.74</c:v>
                </c:pt>
                <c:pt idx="538">
                  <c:v>13.76</c:v>
                </c:pt>
                <c:pt idx="539">
                  <c:v>13.78</c:v>
                </c:pt>
                <c:pt idx="540">
                  <c:v>13.8</c:v>
                </c:pt>
                <c:pt idx="541">
                  <c:v>13.82</c:v>
                </c:pt>
                <c:pt idx="542">
                  <c:v>13.84</c:v>
                </c:pt>
                <c:pt idx="543">
                  <c:v>13.86</c:v>
                </c:pt>
                <c:pt idx="544">
                  <c:v>13.88</c:v>
                </c:pt>
                <c:pt idx="545">
                  <c:v>13.9</c:v>
                </c:pt>
                <c:pt idx="546">
                  <c:v>13.92</c:v>
                </c:pt>
                <c:pt idx="547">
                  <c:v>13.94</c:v>
                </c:pt>
                <c:pt idx="548">
                  <c:v>13.96</c:v>
                </c:pt>
                <c:pt idx="549">
                  <c:v>13.98</c:v>
                </c:pt>
                <c:pt idx="550">
                  <c:v>14</c:v>
                </c:pt>
                <c:pt idx="551">
                  <c:v>14.02</c:v>
                </c:pt>
                <c:pt idx="552">
                  <c:v>14.04</c:v>
                </c:pt>
                <c:pt idx="553">
                  <c:v>14.06</c:v>
                </c:pt>
                <c:pt idx="554">
                  <c:v>14.08</c:v>
                </c:pt>
                <c:pt idx="555">
                  <c:v>14.1</c:v>
                </c:pt>
                <c:pt idx="556">
                  <c:v>14.12</c:v>
                </c:pt>
                <c:pt idx="557">
                  <c:v>14.14</c:v>
                </c:pt>
                <c:pt idx="558">
                  <c:v>14.16</c:v>
                </c:pt>
                <c:pt idx="559">
                  <c:v>14.18</c:v>
                </c:pt>
                <c:pt idx="560">
                  <c:v>14.2</c:v>
                </c:pt>
                <c:pt idx="561">
                  <c:v>14.22</c:v>
                </c:pt>
                <c:pt idx="562">
                  <c:v>14.24</c:v>
                </c:pt>
                <c:pt idx="563">
                  <c:v>14.26</c:v>
                </c:pt>
                <c:pt idx="564">
                  <c:v>14.28</c:v>
                </c:pt>
                <c:pt idx="565">
                  <c:v>14.3</c:v>
                </c:pt>
                <c:pt idx="566">
                  <c:v>14.32</c:v>
                </c:pt>
                <c:pt idx="567">
                  <c:v>14.34</c:v>
                </c:pt>
                <c:pt idx="568">
                  <c:v>14.36</c:v>
                </c:pt>
                <c:pt idx="569">
                  <c:v>14.38</c:v>
                </c:pt>
                <c:pt idx="570">
                  <c:v>14.4</c:v>
                </c:pt>
                <c:pt idx="571">
                  <c:v>14.42</c:v>
                </c:pt>
                <c:pt idx="572">
                  <c:v>14.44</c:v>
                </c:pt>
                <c:pt idx="573">
                  <c:v>14.46</c:v>
                </c:pt>
                <c:pt idx="574">
                  <c:v>14.48</c:v>
                </c:pt>
                <c:pt idx="575">
                  <c:v>14.5</c:v>
                </c:pt>
                <c:pt idx="576">
                  <c:v>14.52</c:v>
                </c:pt>
                <c:pt idx="577">
                  <c:v>14.54</c:v>
                </c:pt>
                <c:pt idx="578">
                  <c:v>14.56</c:v>
                </c:pt>
                <c:pt idx="579">
                  <c:v>14.58</c:v>
                </c:pt>
                <c:pt idx="580">
                  <c:v>14.6</c:v>
                </c:pt>
                <c:pt idx="581">
                  <c:v>14.62</c:v>
                </c:pt>
                <c:pt idx="582">
                  <c:v>14.64</c:v>
                </c:pt>
                <c:pt idx="583">
                  <c:v>14.66</c:v>
                </c:pt>
                <c:pt idx="584">
                  <c:v>14.68</c:v>
                </c:pt>
                <c:pt idx="585">
                  <c:v>14.7</c:v>
                </c:pt>
                <c:pt idx="586">
                  <c:v>14.72</c:v>
                </c:pt>
                <c:pt idx="587">
                  <c:v>14.74</c:v>
                </c:pt>
                <c:pt idx="588">
                  <c:v>14.76</c:v>
                </c:pt>
                <c:pt idx="589">
                  <c:v>14.78</c:v>
                </c:pt>
                <c:pt idx="590">
                  <c:v>14.8</c:v>
                </c:pt>
                <c:pt idx="591">
                  <c:v>14.82</c:v>
                </c:pt>
                <c:pt idx="592">
                  <c:v>14.84</c:v>
                </c:pt>
                <c:pt idx="593">
                  <c:v>14.86</c:v>
                </c:pt>
                <c:pt idx="594">
                  <c:v>14.88</c:v>
                </c:pt>
                <c:pt idx="595">
                  <c:v>14.9</c:v>
                </c:pt>
                <c:pt idx="596">
                  <c:v>14.92</c:v>
                </c:pt>
                <c:pt idx="597">
                  <c:v>14.94</c:v>
                </c:pt>
                <c:pt idx="598">
                  <c:v>14.96</c:v>
                </c:pt>
                <c:pt idx="599">
                  <c:v>14.98</c:v>
                </c:pt>
                <c:pt idx="600">
                  <c:v>15</c:v>
                </c:pt>
                <c:pt idx="601">
                  <c:v>15.02</c:v>
                </c:pt>
                <c:pt idx="602">
                  <c:v>15.04</c:v>
                </c:pt>
                <c:pt idx="603">
                  <c:v>15.06</c:v>
                </c:pt>
                <c:pt idx="604">
                  <c:v>15.08</c:v>
                </c:pt>
                <c:pt idx="605">
                  <c:v>15.1</c:v>
                </c:pt>
                <c:pt idx="606">
                  <c:v>15.12</c:v>
                </c:pt>
                <c:pt idx="607">
                  <c:v>15.14</c:v>
                </c:pt>
                <c:pt idx="608">
                  <c:v>15.16</c:v>
                </c:pt>
                <c:pt idx="609">
                  <c:v>15.18</c:v>
                </c:pt>
                <c:pt idx="610">
                  <c:v>15.2</c:v>
                </c:pt>
                <c:pt idx="611">
                  <c:v>15.22</c:v>
                </c:pt>
                <c:pt idx="612">
                  <c:v>15.24</c:v>
                </c:pt>
                <c:pt idx="613">
                  <c:v>15.26</c:v>
                </c:pt>
                <c:pt idx="614">
                  <c:v>15.28</c:v>
                </c:pt>
                <c:pt idx="615">
                  <c:v>15.3</c:v>
                </c:pt>
                <c:pt idx="616">
                  <c:v>15.32</c:v>
                </c:pt>
                <c:pt idx="617">
                  <c:v>15.34</c:v>
                </c:pt>
                <c:pt idx="618">
                  <c:v>15.36</c:v>
                </c:pt>
                <c:pt idx="619">
                  <c:v>15.38</c:v>
                </c:pt>
                <c:pt idx="620">
                  <c:v>15.4</c:v>
                </c:pt>
                <c:pt idx="621">
                  <c:v>15.42</c:v>
                </c:pt>
                <c:pt idx="622">
                  <c:v>15.44</c:v>
                </c:pt>
                <c:pt idx="623">
                  <c:v>15.46</c:v>
                </c:pt>
                <c:pt idx="624">
                  <c:v>15.48</c:v>
                </c:pt>
                <c:pt idx="625">
                  <c:v>15.5</c:v>
                </c:pt>
                <c:pt idx="626">
                  <c:v>15.52</c:v>
                </c:pt>
                <c:pt idx="627">
                  <c:v>15.54</c:v>
                </c:pt>
                <c:pt idx="628">
                  <c:v>15.56</c:v>
                </c:pt>
                <c:pt idx="629">
                  <c:v>15.58</c:v>
                </c:pt>
                <c:pt idx="630">
                  <c:v>15.6</c:v>
                </c:pt>
                <c:pt idx="631">
                  <c:v>15.62</c:v>
                </c:pt>
                <c:pt idx="632">
                  <c:v>15.64</c:v>
                </c:pt>
                <c:pt idx="633">
                  <c:v>15.66</c:v>
                </c:pt>
                <c:pt idx="634">
                  <c:v>15.68</c:v>
                </c:pt>
                <c:pt idx="635">
                  <c:v>15.7</c:v>
                </c:pt>
                <c:pt idx="636">
                  <c:v>15.72</c:v>
                </c:pt>
                <c:pt idx="637">
                  <c:v>15.74</c:v>
                </c:pt>
                <c:pt idx="638">
                  <c:v>15.76</c:v>
                </c:pt>
                <c:pt idx="639">
                  <c:v>15.78</c:v>
                </c:pt>
                <c:pt idx="640">
                  <c:v>15.8</c:v>
                </c:pt>
                <c:pt idx="641">
                  <c:v>15.82</c:v>
                </c:pt>
                <c:pt idx="642">
                  <c:v>15.84</c:v>
                </c:pt>
                <c:pt idx="643">
                  <c:v>15.86</c:v>
                </c:pt>
                <c:pt idx="644">
                  <c:v>15.88</c:v>
                </c:pt>
                <c:pt idx="645">
                  <c:v>15.9</c:v>
                </c:pt>
                <c:pt idx="646">
                  <c:v>15.92</c:v>
                </c:pt>
                <c:pt idx="647">
                  <c:v>15.94</c:v>
                </c:pt>
                <c:pt idx="648">
                  <c:v>15.96</c:v>
                </c:pt>
                <c:pt idx="649">
                  <c:v>15.98</c:v>
                </c:pt>
                <c:pt idx="650">
                  <c:v>16</c:v>
                </c:pt>
                <c:pt idx="651">
                  <c:v>16.02</c:v>
                </c:pt>
                <c:pt idx="652">
                  <c:v>16.04</c:v>
                </c:pt>
                <c:pt idx="653">
                  <c:v>16.059999999999999</c:v>
                </c:pt>
                <c:pt idx="654">
                  <c:v>16.079999999999998</c:v>
                </c:pt>
                <c:pt idx="655">
                  <c:v>16.100000000000001</c:v>
                </c:pt>
                <c:pt idx="656">
                  <c:v>16.12</c:v>
                </c:pt>
                <c:pt idx="657">
                  <c:v>16.14</c:v>
                </c:pt>
                <c:pt idx="658">
                  <c:v>16.16</c:v>
                </c:pt>
                <c:pt idx="659">
                  <c:v>16.18</c:v>
                </c:pt>
                <c:pt idx="660">
                  <c:v>16.2</c:v>
                </c:pt>
                <c:pt idx="661">
                  <c:v>16.22</c:v>
                </c:pt>
                <c:pt idx="662">
                  <c:v>16.239999999999998</c:v>
                </c:pt>
                <c:pt idx="663">
                  <c:v>16.260000000000002</c:v>
                </c:pt>
                <c:pt idx="664">
                  <c:v>16.28</c:v>
                </c:pt>
                <c:pt idx="665">
                  <c:v>16.3</c:v>
                </c:pt>
                <c:pt idx="666">
                  <c:v>16.32</c:v>
                </c:pt>
                <c:pt idx="667">
                  <c:v>16.34</c:v>
                </c:pt>
                <c:pt idx="668">
                  <c:v>16.36</c:v>
                </c:pt>
                <c:pt idx="669">
                  <c:v>16.38</c:v>
                </c:pt>
                <c:pt idx="670">
                  <c:v>16.399999999999999</c:v>
                </c:pt>
                <c:pt idx="671">
                  <c:v>16.420000000000002</c:v>
                </c:pt>
                <c:pt idx="672">
                  <c:v>16.440000000000001</c:v>
                </c:pt>
                <c:pt idx="673">
                  <c:v>16.46</c:v>
                </c:pt>
                <c:pt idx="674">
                  <c:v>16.48</c:v>
                </c:pt>
                <c:pt idx="675">
                  <c:v>16.5</c:v>
                </c:pt>
                <c:pt idx="676">
                  <c:v>16.52</c:v>
                </c:pt>
                <c:pt idx="677">
                  <c:v>16.54</c:v>
                </c:pt>
                <c:pt idx="678">
                  <c:v>16.559999999999999</c:v>
                </c:pt>
                <c:pt idx="679">
                  <c:v>16.579999999999998</c:v>
                </c:pt>
                <c:pt idx="680">
                  <c:v>16.600000000000001</c:v>
                </c:pt>
                <c:pt idx="681">
                  <c:v>16.62</c:v>
                </c:pt>
                <c:pt idx="682">
                  <c:v>16.64</c:v>
                </c:pt>
                <c:pt idx="683">
                  <c:v>16.66</c:v>
                </c:pt>
                <c:pt idx="684">
                  <c:v>16.68</c:v>
                </c:pt>
                <c:pt idx="685">
                  <c:v>16.7</c:v>
                </c:pt>
                <c:pt idx="686">
                  <c:v>16.72</c:v>
                </c:pt>
                <c:pt idx="687">
                  <c:v>16.739999999999998</c:v>
                </c:pt>
                <c:pt idx="688">
                  <c:v>16.760000000000002</c:v>
                </c:pt>
                <c:pt idx="689">
                  <c:v>16.78</c:v>
                </c:pt>
                <c:pt idx="690">
                  <c:v>16.8</c:v>
                </c:pt>
                <c:pt idx="691">
                  <c:v>16.82</c:v>
                </c:pt>
                <c:pt idx="692">
                  <c:v>16.84</c:v>
                </c:pt>
                <c:pt idx="693">
                  <c:v>16.86</c:v>
                </c:pt>
                <c:pt idx="694">
                  <c:v>16.88</c:v>
                </c:pt>
                <c:pt idx="695">
                  <c:v>16.899999999999999</c:v>
                </c:pt>
                <c:pt idx="696">
                  <c:v>16.920000000000002</c:v>
                </c:pt>
                <c:pt idx="697">
                  <c:v>16.940000000000001</c:v>
                </c:pt>
                <c:pt idx="698">
                  <c:v>16.96</c:v>
                </c:pt>
                <c:pt idx="699">
                  <c:v>16.98</c:v>
                </c:pt>
                <c:pt idx="700">
                  <c:v>17</c:v>
                </c:pt>
                <c:pt idx="701">
                  <c:v>17.02</c:v>
                </c:pt>
                <c:pt idx="702">
                  <c:v>17.04</c:v>
                </c:pt>
                <c:pt idx="703">
                  <c:v>17.059999999999999</c:v>
                </c:pt>
                <c:pt idx="704">
                  <c:v>17.079999999999998</c:v>
                </c:pt>
                <c:pt idx="705">
                  <c:v>17.100000000000001</c:v>
                </c:pt>
                <c:pt idx="706">
                  <c:v>17.12</c:v>
                </c:pt>
                <c:pt idx="707">
                  <c:v>17.14</c:v>
                </c:pt>
                <c:pt idx="708">
                  <c:v>17.16</c:v>
                </c:pt>
                <c:pt idx="709">
                  <c:v>17.18</c:v>
                </c:pt>
                <c:pt idx="710">
                  <c:v>17.2</c:v>
                </c:pt>
                <c:pt idx="711">
                  <c:v>17.22</c:v>
                </c:pt>
                <c:pt idx="712">
                  <c:v>17.239999999999998</c:v>
                </c:pt>
                <c:pt idx="713">
                  <c:v>17.260000000000002</c:v>
                </c:pt>
                <c:pt idx="714">
                  <c:v>17.28</c:v>
                </c:pt>
                <c:pt idx="715">
                  <c:v>17.3</c:v>
                </c:pt>
                <c:pt idx="716">
                  <c:v>17.32</c:v>
                </c:pt>
                <c:pt idx="717">
                  <c:v>17.34</c:v>
                </c:pt>
                <c:pt idx="718">
                  <c:v>17.36</c:v>
                </c:pt>
                <c:pt idx="719">
                  <c:v>17.38</c:v>
                </c:pt>
                <c:pt idx="720">
                  <c:v>17.399999999999999</c:v>
                </c:pt>
                <c:pt idx="721">
                  <c:v>17.420000000000002</c:v>
                </c:pt>
                <c:pt idx="722">
                  <c:v>17.440000000000001</c:v>
                </c:pt>
                <c:pt idx="723">
                  <c:v>17.46</c:v>
                </c:pt>
                <c:pt idx="724">
                  <c:v>17.48</c:v>
                </c:pt>
                <c:pt idx="725">
                  <c:v>17.5</c:v>
                </c:pt>
                <c:pt idx="726">
                  <c:v>17.52</c:v>
                </c:pt>
                <c:pt idx="727">
                  <c:v>17.54</c:v>
                </c:pt>
                <c:pt idx="728">
                  <c:v>17.559999999999999</c:v>
                </c:pt>
                <c:pt idx="729">
                  <c:v>17.579999999999998</c:v>
                </c:pt>
                <c:pt idx="730">
                  <c:v>17.600000000000001</c:v>
                </c:pt>
                <c:pt idx="731">
                  <c:v>17.62</c:v>
                </c:pt>
                <c:pt idx="732">
                  <c:v>17.64</c:v>
                </c:pt>
                <c:pt idx="733">
                  <c:v>17.66</c:v>
                </c:pt>
                <c:pt idx="734">
                  <c:v>17.68</c:v>
                </c:pt>
                <c:pt idx="735">
                  <c:v>17.7</c:v>
                </c:pt>
                <c:pt idx="736">
                  <c:v>17.72</c:v>
                </c:pt>
                <c:pt idx="737">
                  <c:v>17.739999999999998</c:v>
                </c:pt>
                <c:pt idx="738">
                  <c:v>17.760000000000002</c:v>
                </c:pt>
                <c:pt idx="739">
                  <c:v>17.78</c:v>
                </c:pt>
                <c:pt idx="740">
                  <c:v>17.8</c:v>
                </c:pt>
                <c:pt idx="741">
                  <c:v>17.82</c:v>
                </c:pt>
                <c:pt idx="742">
                  <c:v>17.84</c:v>
                </c:pt>
                <c:pt idx="743">
                  <c:v>17.86</c:v>
                </c:pt>
                <c:pt idx="744">
                  <c:v>17.88</c:v>
                </c:pt>
                <c:pt idx="745">
                  <c:v>17.899999999999999</c:v>
                </c:pt>
                <c:pt idx="746">
                  <c:v>17.920000000000002</c:v>
                </c:pt>
                <c:pt idx="747">
                  <c:v>17.940000000000001</c:v>
                </c:pt>
                <c:pt idx="748">
                  <c:v>17.96</c:v>
                </c:pt>
                <c:pt idx="749">
                  <c:v>17.98</c:v>
                </c:pt>
                <c:pt idx="750">
                  <c:v>18</c:v>
                </c:pt>
                <c:pt idx="751">
                  <c:v>18.02</c:v>
                </c:pt>
                <c:pt idx="752">
                  <c:v>18.04</c:v>
                </c:pt>
                <c:pt idx="753">
                  <c:v>18.059999999999999</c:v>
                </c:pt>
                <c:pt idx="754">
                  <c:v>18.079999999999998</c:v>
                </c:pt>
                <c:pt idx="755">
                  <c:v>18.100000000000001</c:v>
                </c:pt>
                <c:pt idx="756">
                  <c:v>18.12</c:v>
                </c:pt>
                <c:pt idx="757">
                  <c:v>18.14</c:v>
                </c:pt>
                <c:pt idx="758">
                  <c:v>18.16</c:v>
                </c:pt>
                <c:pt idx="759">
                  <c:v>18.18</c:v>
                </c:pt>
                <c:pt idx="760">
                  <c:v>18.2</c:v>
                </c:pt>
                <c:pt idx="761">
                  <c:v>18.22</c:v>
                </c:pt>
                <c:pt idx="762">
                  <c:v>18.239999999999998</c:v>
                </c:pt>
                <c:pt idx="763">
                  <c:v>18.260000000000002</c:v>
                </c:pt>
                <c:pt idx="764">
                  <c:v>18.28</c:v>
                </c:pt>
                <c:pt idx="765">
                  <c:v>18.3</c:v>
                </c:pt>
                <c:pt idx="766">
                  <c:v>18.32</c:v>
                </c:pt>
                <c:pt idx="767">
                  <c:v>18.34</c:v>
                </c:pt>
                <c:pt idx="768">
                  <c:v>18.36</c:v>
                </c:pt>
                <c:pt idx="769">
                  <c:v>18.38</c:v>
                </c:pt>
                <c:pt idx="770">
                  <c:v>18.399999999999999</c:v>
                </c:pt>
                <c:pt idx="771">
                  <c:v>18.420000000000002</c:v>
                </c:pt>
                <c:pt idx="772">
                  <c:v>18.440000000000001</c:v>
                </c:pt>
                <c:pt idx="773">
                  <c:v>18.46</c:v>
                </c:pt>
                <c:pt idx="774">
                  <c:v>18.48</c:v>
                </c:pt>
                <c:pt idx="775">
                  <c:v>18.5</c:v>
                </c:pt>
                <c:pt idx="776">
                  <c:v>18.52</c:v>
                </c:pt>
                <c:pt idx="777">
                  <c:v>18.54</c:v>
                </c:pt>
                <c:pt idx="778">
                  <c:v>18.559999999999999</c:v>
                </c:pt>
                <c:pt idx="779">
                  <c:v>18.579999999999998</c:v>
                </c:pt>
                <c:pt idx="780">
                  <c:v>18.600000000000001</c:v>
                </c:pt>
                <c:pt idx="781">
                  <c:v>18.62</c:v>
                </c:pt>
                <c:pt idx="782">
                  <c:v>18.64</c:v>
                </c:pt>
                <c:pt idx="783">
                  <c:v>18.66</c:v>
                </c:pt>
                <c:pt idx="784">
                  <c:v>18.68</c:v>
                </c:pt>
                <c:pt idx="785">
                  <c:v>18.7</c:v>
                </c:pt>
                <c:pt idx="786">
                  <c:v>18.72</c:v>
                </c:pt>
                <c:pt idx="787">
                  <c:v>18.739999999999998</c:v>
                </c:pt>
                <c:pt idx="788">
                  <c:v>18.760000000000002</c:v>
                </c:pt>
                <c:pt idx="789">
                  <c:v>18.78</c:v>
                </c:pt>
                <c:pt idx="790">
                  <c:v>18.8</c:v>
                </c:pt>
                <c:pt idx="791">
                  <c:v>18.82</c:v>
                </c:pt>
                <c:pt idx="792">
                  <c:v>18.84</c:v>
                </c:pt>
                <c:pt idx="793">
                  <c:v>18.86</c:v>
                </c:pt>
                <c:pt idx="794">
                  <c:v>18.88</c:v>
                </c:pt>
                <c:pt idx="795">
                  <c:v>18.899999999999999</c:v>
                </c:pt>
                <c:pt idx="796">
                  <c:v>18.920000000000002</c:v>
                </c:pt>
                <c:pt idx="797">
                  <c:v>18.940000000000001</c:v>
                </c:pt>
                <c:pt idx="798">
                  <c:v>18.96</c:v>
                </c:pt>
                <c:pt idx="799">
                  <c:v>18.98</c:v>
                </c:pt>
                <c:pt idx="800">
                  <c:v>19</c:v>
                </c:pt>
                <c:pt idx="801">
                  <c:v>19.02</c:v>
                </c:pt>
                <c:pt idx="802">
                  <c:v>19.04</c:v>
                </c:pt>
                <c:pt idx="803">
                  <c:v>19.059999999999999</c:v>
                </c:pt>
                <c:pt idx="804">
                  <c:v>19.079999999999998</c:v>
                </c:pt>
                <c:pt idx="805">
                  <c:v>19.100000000000001</c:v>
                </c:pt>
                <c:pt idx="806">
                  <c:v>19.12</c:v>
                </c:pt>
                <c:pt idx="807">
                  <c:v>19.14</c:v>
                </c:pt>
                <c:pt idx="808">
                  <c:v>19.16</c:v>
                </c:pt>
                <c:pt idx="809">
                  <c:v>19.18</c:v>
                </c:pt>
                <c:pt idx="810">
                  <c:v>19.2</c:v>
                </c:pt>
                <c:pt idx="811">
                  <c:v>19.22</c:v>
                </c:pt>
                <c:pt idx="812">
                  <c:v>19.239999999999998</c:v>
                </c:pt>
                <c:pt idx="813">
                  <c:v>19.260000000000002</c:v>
                </c:pt>
                <c:pt idx="814">
                  <c:v>19.28</c:v>
                </c:pt>
                <c:pt idx="815">
                  <c:v>19.3</c:v>
                </c:pt>
                <c:pt idx="816">
                  <c:v>19.32</c:v>
                </c:pt>
                <c:pt idx="817">
                  <c:v>19.34</c:v>
                </c:pt>
                <c:pt idx="818">
                  <c:v>19.36</c:v>
                </c:pt>
                <c:pt idx="819">
                  <c:v>19.38</c:v>
                </c:pt>
                <c:pt idx="820">
                  <c:v>19.399999999999999</c:v>
                </c:pt>
                <c:pt idx="821">
                  <c:v>19.420000000000002</c:v>
                </c:pt>
                <c:pt idx="822">
                  <c:v>19.440000000000001</c:v>
                </c:pt>
                <c:pt idx="823">
                  <c:v>19.46</c:v>
                </c:pt>
                <c:pt idx="824">
                  <c:v>19.48</c:v>
                </c:pt>
                <c:pt idx="825">
                  <c:v>19.5</c:v>
                </c:pt>
                <c:pt idx="826">
                  <c:v>19.52</c:v>
                </c:pt>
                <c:pt idx="827">
                  <c:v>19.54</c:v>
                </c:pt>
                <c:pt idx="828">
                  <c:v>19.559999999999999</c:v>
                </c:pt>
                <c:pt idx="829">
                  <c:v>19.579999999999998</c:v>
                </c:pt>
                <c:pt idx="830">
                  <c:v>19.600000000000001</c:v>
                </c:pt>
                <c:pt idx="831">
                  <c:v>19.62</c:v>
                </c:pt>
                <c:pt idx="832">
                  <c:v>19.64</c:v>
                </c:pt>
                <c:pt idx="833">
                  <c:v>19.66</c:v>
                </c:pt>
                <c:pt idx="834">
                  <c:v>19.68</c:v>
                </c:pt>
                <c:pt idx="835">
                  <c:v>19.7</c:v>
                </c:pt>
                <c:pt idx="836">
                  <c:v>19.72</c:v>
                </c:pt>
                <c:pt idx="837">
                  <c:v>19.739999999999998</c:v>
                </c:pt>
                <c:pt idx="838">
                  <c:v>19.760000000000002</c:v>
                </c:pt>
                <c:pt idx="839">
                  <c:v>19.78</c:v>
                </c:pt>
                <c:pt idx="840">
                  <c:v>19.8</c:v>
                </c:pt>
                <c:pt idx="841">
                  <c:v>19.82</c:v>
                </c:pt>
                <c:pt idx="842">
                  <c:v>19.84</c:v>
                </c:pt>
                <c:pt idx="843">
                  <c:v>19.86</c:v>
                </c:pt>
                <c:pt idx="844">
                  <c:v>19.88</c:v>
                </c:pt>
                <c:pt idx="845">
                  <c:v>19.899999999999999</c:v>
                </c:pt>
                <c:pt idx="846">
                  <c:v>19.920000000000002</c:v>
                </c:pt>
                <c:pt idx="847">
                  <c:v>19.940000000000001</c:v>
                </c:pt>
                <c:pt idx="848">
                  <c:v>19.96</c:v>
                </c:pt>
                <c:pt idx="849">
                  <c:v>19.98</c:v>
                </c:pt>
                <c:pt idx="850">
                  <c:v>20</c:v>
                </c:pt>
                <c:pt idx="851">
                  <c:v>20.02</c:v>
                </c:pt>
                <c:pt idx="852">
                  <c:v>20.04</c:v>
                </c:pt>
                <c:pt idx="853">
                  <c:v>20.059999999999999</c:v>
                </c:pt>
                <c:pt idx="854">
                  <c:v>20.079999999999998</c:v>
                </c:pt>
                <c:pt idx="855">
                  <c:v>20.100000000000001</c:v>
                </c:pt>
                <c:pt idx="856">
                  <c:v>20.12</c:v>
                </c:pt>
                <c:pt idx="857">
                  <c:v>20.14</c:v>
                </c:pt>
                <c:pt idx="858">
                  <c:v>20.16</c:v>
                </c:pt>
                <c:pt idx="859">
                  <c:v>20.18</c:v>
                </c:pt>
                <c:pt idx="860">
                  <c:v>20.2</c:v>
                </c:pt>
                <c:pt idx="861">
                  <c:v>20.22</c:v>
                </c:pt>
                <c:pt idx="862">
                  <c:v>20.239999999999998</c:v>
                </c:pt>
                <c:pt idx="863">
                  <c:v>20.260000000000002</c:v>
                </c:pt>
                <c:pt idx="864">
                  <c:v>20.28</c:v>
                </c:pt>
                <c:pt idx="865">
                  <c:v>20.3</c:v>
                </c:pt>
                <c:pt idx="866">
                  <c:v>20.32</c:v>
                </c:pt>
                <c:pt idx="867">
                  <c:v>20.34</c:v>
                </c:pt>
                <c:pt idx="868">
                  <c:v>20.36</c:v>
                </c:pt>
                <c:pt idx="869">
                  <c:v>20.38</c:v>
                </c:pt>
                <c:pt idx="870">
                  <c:v>20.399999999999999</c:v>
                </c:pt>
                <c:pt idx="871">
                  <c:v>20.420000000000002</c:v>
                </c:pt>
                <c:pt idx="872">
                  <c:v>20.440000000000001</c:v>
                </c:pt>
                <c:pt idx="873">
                  <c:v>20.46</c:v>
                </c:pt>
                <c:pt idx="874">
                  <c:v>20.48</c:v>
                </c:pt>
                <c:pt idx="875">
                  <c:v>20.5</c:v>
                </c:pt>
                <c:pt idx="876">
                  <c:v>20.52</c:v>
                </c:pt>
                <c:pt idx="877">
                  <c:v>20.54</c:v>
                </c:pt>
                <c:pt idx="878">
                  <c:v>20.56</c:v>
                </c:pt>
                <c:pt idx="879">
                  <c:v>20.58</c:v>
                </c:pt>
                <c:pt idx="880">
                  <c:v>20.6</c:v>
                </c:pt>
                <c:pt idx="881">
                  <c:v>20.62</c:v>
                </c:pt>
                <c:pt idx="882">
                  <c:v>20.64</c:v>
                </c:pt>
                <c:pt idx="883">
                  <c:v>20.66</c:v>
                </c:pt>
                <c:pt idx="884">
                  <c:v>20.68</c:v>
                </c:pt>
                <c:pt idx="885">
                  <c:v>20.7</c:v>
                </c:pt>
                <c:pt idx="886">
                  <c:v>20.72</c:v>
                </c:pt>
                <c:pt idx="887">
                  <c:v>20.74</c:v>
                </c:pt>
                <c:pt idx="888">
                  <c:v>20.76</c:v>
                </c:pt>
                <c:pt idx="889">
                  <c:v>20.78</c:v>
                </c:pt>
                <c:pt idx="890">
                  <c:v>20.8</c:v>
                </c:pt>
                <c:pt idx="891">
                  <c:v>20.82</c:v>
                </c:pt>
                <c:pt idx="892">
                  <c:v>20.84</c:v>
                </c:pt>
                <c:pt idx="893">
                  <c:v>20.86</c:v>
                </c:pt>
                <c:pt idx="894">
                  <c:v>20.88</c:v>
                </c:pt>
                <c:pt idx="895">
                  <c:v>20.9</c:v>
                </c:pt>
                <c:pt idx="896">
                  <c:v>20.92</c:v>
                </c:pt>
                <c:pt idx="897">
                  <c:v>20.94</c:v>
                </c:pt>
                <c:pt idx="898">
                  <c:v>20.96</c:v>
                </c:pt>
                <c:pt idx="899">
                  <c:v>20.98</c:v>
                </c:pt>
                <c:pt idx="900">
                  <c:v>21</c:v>
                </c:pt>
                <c:pt idx="901">
                  <c:v>21.02</c:v>
                </c:pt>
                <c:pt idx="902">
                  <c:v>21.04</c:v>
                </c:pt>
                <c:pt idx="903">
                  <c:v>21.06</c:v>
                </c:pt>
                <c:pt idx="904">
                  <c:v>21.08</c:v>
                </c:pt>
                <c:pt idx="905">
                  <c:v>21.1</c:v>
                </c:pt>
                <c:pt idx="906">
                  <c:v>21.12</c:v>
                </c:pt>
                <c:pt idx="907">
                  <c:v>21.14</c:v>
                </c:pt>
                <c:pt idx="908">
                  <c:v>21.16</c:v>
                </c:pt>
                <c:pt idx="909">
                  <c:v>21.18</c:v>
                </c:pt>
                <c:pt idx="910">
                  <c:v>21.2</c:v>
                </c:pt>
                <c:pt idx="911">
                  <c:v>21.22</c:v>
                </c:pt>
                <c:pt idx="912">
                  <c:v>21.24</c:v>
                </c:pt>
                <c:pt idx="913">
                  <c:v>21.26</c:v>
                </c:pt>
                <c:pt idx="914">
                  <c:v>21.28</c:v>
                </c:pt>
                <c:pt idx="915">
                  <c:v>21.3</c:v>
                </c:pt>
                <c:pt idx="916">
                  <c:v>21.32</c:v>
                </c:pt>
                <c:pt idx="917">
                  <c:v>21.34</c:v>
                </c:pt>
                <c:pt idx="918">
                  <c:v>21.36</c:v>
                </c:pt>
                <c:pt idx="919">
                  <c:v>21.38</c:v>
                </c:pt>
                <c:pt idx="920">
                  <c:v>21.4</c:v>
                </c:pt>
                <c:pt idx="921">
                  <c:v>21.42</c:v>
                </c:pt>
                <c:pt idx="922">
                  <c:v>21.44</c:v>
                </c:pt>
                <c:pt idx="923">
                  <c:v>21.46</c:v>
                </c:pt>
                <c:pt idx="924">
                  <c:v>21.48</c:v>
                </c:pt>
                <c:pt idx="925">
                  <c:v>21.5</c:v>
                </c:pt>
                <c:pt idx="926">
                  <c:v>21.52</c:v>
                </c:pt>
                <c:pt idx="927">
                  <c:v>21.54</c:v>
                </c:pt>
                <c:pt idx="928">
                  <c:v>21.56</c:v>
                </c:pt>
                <c:pt idx="929">
                  <c:v>21.58</c:v>
                </c:pt>
                <c:pt idx="930">
                  <c:v>21.6</c:v>
                </c:pt>
                <c:pt idx="931">
                  <c:v>21.62</c:v>
                </c:pt>
                <c:pt idx="932">
                  <c:v>21.64</c:v>
                </c:pt>
                <c:pt idx="933">
                  <c:v>21.66</c:v>
                </c:pt>
                <c:pt idx="934">
                  <c:v>21.68</c:v>
                </c:pt>
                <c:pt idx="935">
                  <c:v>21.7</c:v>
                </c:pt>
                <c:pt idx="936">
                  <c:v>21.72</c:v>
                </c:pt>
                <c:pt idx="937">
                  <c:v>21.74</c:v>
                </c:pt>
                <c:pt idx="938">
                  <c:v>21.76</c:v>
                </c:pt>
                <c:pt idx="939">
                  <c:v>21.78</c:v>
                </c:pt>
                <c:pt idx="940">
                  <c:v>21.8</c:v>
                </c:pt>
                <c:pt idx="941">
                  <c:v>21.82</c:v>
                </c:pt>
                <c:pt idx="942">
                  <c:v>21.84</c:v>
                </c:pt>
                <c:pt idx="943">
                  <c:v>21.86</c:v>
                </c:pt>
                <c:pt idx="944">
                  <c:v>21.88</c:v>
                </c:pt>
                <c:pt idx="945">
                  <c:v>21.9</c:v>
                </c:pt>
                <c:pt idx="946">
                  <c:v>21.92</c:v>
                </c:pt>
                <c:pt idx="947">
                  <c:v>21.94</c:v>
                </c:pt>
                <c:pt idx="948">
                  <c:v>21.96</c:v>
                </c:pt>
                <c:pt idx="949">
                  <c:v>21.98</c:v>
                </c:pt>
                <c:pt idx="950">
                  <c:v>22</c:v>
                </c:pt>
                <c:pt idx="951">
                  <c:v>22.02</c:v>
                </c:pt>
                <c:pt idx="952">
                  <c:v>22.04</c:v>
                </c:pt>
                <c:pt idx="953">
                  <c:v>22.06</c:v>
                </c:pt>
                <c:pt idx="954">
                  <c:v>22.08</c:v>
                </c:pt>
                <c:pt idx="955">
                  <c:v>22.1</c:v>
                </c:pt>
                <c:pt idx="956">
                  <c:v>22.12</c:v>
                </c:pt>
                <c:pt idx="957">
                  <c:v>22.14</c:v>
                </c:pt>
                <c:pt idx="958">
                  <c:v>22.16</c:v>
                </c:pt>
                <c:pt idx="959">
                  <c:v>22.18</c:v>
                </c:pt>
                <c:pt idx="960">
                  <c:v>22.2</c:v>
                </c:pt>
                <c:pt idx="961">
                  <c:v>22.22</c:v>
                </c:pt>
                <c:pt idx="962">
                  <c:v>22.24</c:v>
                </c:pt>
                <c:pt idx="963">
                  <c:v>22.26</c:v>
                </c:pt>
                <c:pt idx="964">
                  <c:v>22.28</c:v>
                </c:pt>
                <c:pt idx="965">
                  <c:v>22.3</c:v>
                </c:pt>
                <c:pt idx="966">
                  <c:v>22.32</c:v>
                </c:pt>
                <c:pt idx="967">
                  <c:v>22.34</c:v>
                </c:pt>
                <c:pt idx="968">
                  <c:v>22.36</c:v>
                </c:pt>
                <c:pt idx="969">
                  <c:v>22.38</c:v>
                </c:pt>
                <c:pt idx="970">
                  <c:v>22.4</c:v>
                </c:pt>
                <c:pt idx="971">
                  <c:v>22.42</c:v>
                </c:pt>
                <c:pt idx="972">
                  <c:v>22.44</c:v>
                </c:pt>
                <c:pt idx="973">
                  <c:v>22.46</c:v>
                </c:pt>
                <c:pt idx="974">
                  <c:v>22.48</c:v>
                </c:pt>
                <c:pt idx="975">
                  <c:v>22.5</c:v>
                </c:pt>
                <c:pt idx="976">
                  <c:v>22.52</c:v>
                </c:pt>
                <c:pt idx="977">
                  <c:v>22.54</c:v>
                </c:pt>
                <c:pt idx="978">
                  <c:v>22.56</c:v>
                </c:pt>
                <c:pt idx="979">
                  <c:v>22.58</c:v>
                </c:pt>
                <c:pt idx="980">
                  <c:v>22.6</c:v>
                </c:pt>
                <c:pt idx="981">
                  <c:v>22.62</c:v>
                </c:pt>
                <c:pt idx="982">
                  <c:v>22.64</c:v>
                </c:pt>
                <c:pt idx="983">
                  <c:v>22.66</c:v>
                </c:pt>
                <c:pt idx="984">
                  <c:v>22.68</c:v>
                </c:pt>
                <c:pt idx="985">
                  <c:v>22.7</c:v>
                </c:pt>
                <c:pt idx="986">
                  <c:v>22.72</c:v>
                </c:pt>
                <c:pt idx="987">
                  <c:v>22.74</c:v>
                </c:pt>
                <c:pt idx="988">
                  <c:v>22.76</c:v>
                </c:pt>
                <c:pt idx="989">
                  <c:v>22.78</c:v>
                </c:pt>
                <c:pt idx="990">
                  <c:v>22.8</c:v>
                </c:pt>
                <c:pt idx="991">
                  <c:v>22.82</c:v>
                </c:pt>
                <c:pt idx="992">
                  <c:v>22.84</c:v>
                </c:pt>
                <c:pt idx="993">
                  <c:v>22.86</c:v>
                </c:pt>
                <c:pt idx="994">
                  <c:v>22.88</c:v>
                </c:pt>
                <c:pt idx="995">
                  <c:v>22.9</c:v>
                </c:pt>
                <c:pt idx="996">
                  <c:v>22.92</c:v>
                </c:pt>
                <c:pt idx="997">
                  <c:v>22.94</c:v>
                </c:pt>
                <c:pt idx="998">
                  <c:v>22.96</c:v>
                </c:pt>
                <c:pt idx="999">
                  <c:v>22.98</c:v>
                </c:pt>
                <c:pt idx="1000">
                  <c:v>23</c:v>
                </c:pt>
                <c:pt idx="1001">
                  <c:v>23.02</c:v>
                </c:pt>
                <c:pt idx="1002">
                  <c:v>23.04</c:v>
                </c:pt>
                <c:pt idx="1003">
                  <c:v>23.06</c:v>
                </c:pt>
                <c:pt idx="1004">
                  <c:v>23.08</c:v>
                </c:pt>
                <c:pt idx="1005">
                  <c:v>23.1</c:v>
                </c:pt>
                <c:pt idx="1006">
                  <c:v>23.12</c:v>
                </c:pt>
                <c:pt idx="1007">
                  <c:v>23.14</c:v>
                </c:pt>
                <c:pt idx="1008">
                  <c:v>23.16</c:v>
                </c:pt>
                <c:pt idx="1009">
                  <c:v>23.18</c:v>
                </c:pt>
                <c:pt idx="1010">
                  <c:v>23.2</c:v>
                </c:pt>
                <c:pt idx="1011">
                  <c:v>23.22</c:v>
                </c:pt>
                <c:pt idx="1012">
                  <c:v>23.24</c:v>
                </c:pt>
                <c:pt idx="1013">
                  <c:v>23.26</c:v>
                </c:pt>
                <c:pt idx="1014">
                  <c:v>23.28</c:v>
                </c:pt>
                <c:pt idx="1015">
                  <c:v>23.3</c:v>
                </c:pt>
                <c:pt idx="1016">
                  <c:v>23.32</c:v>
                </c:pt>
                <c:pt idx="1017">
                  <c:v>23.34</c:v>
                </c:pt>
                <c:pt idx="1018">
                  <c:v>23.36</c:v>
                </c:pt>
                <c:pt idx="1019">
                  <c:v>23.38</c:v>
                </c:pt>
                <c:pt idx="1020">
                  <c:v>23.4</c:v>
                </c:pt>
                <c:pt idx="1021">
                  <c:v>23.42</c:v>
                </c:pt>
                <c:pt idx="1022">
                  <c:v>23.44</c:v>
                </c:pt>
                <c:pt idx="1023">
                  <c:v>23.46</c:v>
                </c:pt>
                <c:pt idx="1024">
                  <c:v>23.48</c:v>
                </c:pt>
                <c:pt idx="1025">
                  <c:v>23.5</c:v>
                </c:pt>
                <c:pt idx="1026">
                  <c:v>23.52</c:v>
                </c:pt>
                <c:pt idx="1027">
                  <c:v>23.54</c:v>
                </c:pt>
                <c:pt idx="1028">
                  <c:v>23.56</c:v>
                </c:pt>
                <c:pt idx="1029">
                  <c:v>23.58</c:v>
                </c:pt>
                <c:pt idx="1030">
                  <c:v>23.6</c:v>
                </c:pt>
                <c:pt idx="1031">
                  <c:v>23.62</c:v>
                </c:pt>
                <c:pt idx="1032">
                  <c:v>23.64</c:v>
                </c:pt>
                <c:pt idx="1033">
                  <c:v>23.66</c:v>
                </c:pt>
                <c:pt idx="1034">
                  <c:v>23.68</c:v>
                </c:pt>
                <c:pt idx="1035">
                  <c:v>23.7</c:v>
                </c:pt>
                <c:pt idx="1036">
                  <c:v>23.72</c:v>
                </c:pt>
                <c:pt idx="1037">
                  <c:v>23.74</c:v>
                </c:pt>
                <c:pt idx="1038">
                  <c:v>23.76</c:v>
                </c:pt>
                <c:pt idx="1039">
                  <c:v>23.78</c:v>
                </c:pt>
                <c:pt idx="1040">
                  <c:v>23.8</c:v>
                </c:pt>
                <c:pt idx="1041">
                  <c:v>23.82</c:v>
                </c:pt>
                <c:pt idx="1042">
                  <c:v>23.84</c:v>
                </c:pt>
                <c:pt idx="1043">
                  <c:v>23.86</c:v>
                </c:pt>
                <c:pt idx="1044">
                  <c:v>23.88</c:v>
                </c:pt>
                <c:pt idx="1045">
                  <c:v>23.9</c:v>
                </c:pt>
                <c:pt idx="1046">
                  <c:v>23.92</c:v>
                </c:pt>
                <c:pt idx="1047">
                  <c:v>23.94</c:v>
                </c:pt>
                <c:pt idx="1048">
                  <c:v>23.96</c:v>
                </c:pt>
                <c:pt idx="1049">
                  <c:v>23.98</c:v>
                </c:pt>
                <c:pt idx="1050">
                  <c:v>24</c:v>
                </c:pt>
                <c:pt idx="1051">
                  <c:v>24.02</c:v>
                </c:pt>
                <c:pt idx="1052">
                  <c:v>24.04</c:v>
                </c:pt>
                <c:pt idx="1053">
                  <c:v>24.06</c:v>
                </c:pt>
                <c:pt idx="1054">
                  <c:v>24.08</c:v>
                </c:pt>
                <c:pt idx="1055">
                  <c:v>24.1</c:v>
                </c:pt>
                <c:pt idx="1056">
                  <c:v>24.12</c:v>
                </c:pt>
                <c:pt idx="1057">
                  <c:v>24.14</c:v>
                </c:pt>
                <c:pt idx="1058">
                  <c:v>24.16</c:v>
                </c:pt>
                <c:pt idx="1059">
                  <c:v>24.18</c:v>
                </c:pt>
                <c:pt idx="1060">
                  <c:v>24.2</c:v>
                </c:pt>
                <c:pt idx="1061">
                  <c:v>24.22</c:v>
                </c:pt>
                <c:pt idx="1062">
                  <c:v>24.24</c:v>
                </c:pt>
                <c:pt idx="1063">
                  <c:v>24.26</c:v>
                </c:pt>
                <c:pt idx="1064">
                  <c:v>24.28</c:v>
                </c:pt>
                <c:pt idx="1065">
                  <c:v>24.3</c:v>
                </c:pt>
                <c:pt idx="1066">
                  <c:v>24.32</c:v>
                </c:pt>
                <c:pt idx="1067">
                  <c:v>24.34</c:v>
                </c:pt>
                <c:pt idx="1068">
                  <c:v>24.36</c:v>
                </c:pt>
                <c:pt idx="1069">
                  <c:v>24.38</c:v>
                </c:pt>
                <c:pt idx="1070">
                  <c:v>24.4</c:v>
                </c:pt>
                <c:pt idx="1071">
                  <c:v>24.42</c:v>
                </c:pt>
                <c:pt idx="1072">
                  <c:v>24.44</c:v>
                </c:pt>
                <c:pt idx="1073">
                  <c:v>24.46</c:v>
                </c:pt>
                <c:pt idx="1074">
                  <c:v>24.48</c:v>
                </c:pt>
                <c:pt idx="1075">
                  <c:v>24.5</c:v>
                </c:pt>
                <c:pt idx="1076">
                  <c:v>24.52</c:v>
                </c:pt>
                <c:pt idx="1077">
                  <c:v>24.54</c:v>
                </c:pt>
                <c:pt idx="1078">
                  <c:v>24.56</c:v>
                </c:pt>
                <c:pt idx="1079">
                  <c:v>24.58</c:v>
                </c:pt>
                <c:pt idx="1080">
                  <c:v>24.6</c:v>
                </c:pt>
                <c:pt idx="1081">
                  <c:v>24.62</c:v>
                </c:pt>
                <c:pt idx="1082">
                  <c:v>24.64</c:v>
                </c:pt>
                <c:pt idx="1083">
                  <c:v>24.66</c:v>
                </c:pt>
                <c:pt idx="1084">
                  <c:v>24.68</c:v>
                </c:pt>
                <c:pt idx="1085">
                  <c:v>24.7</c:v>
                </c:pt>
                <c:pt idx="1086">
                  <c:v>24.72</c:v>
                </c:pt>
                <c:pt idx="1087">
                  <c:v>24.74</c:v>
                </c:pt>
                <c:pt idx="1088">
                  <c:v>24.76</c:v>
                </c:pt>
                <c:pt idx="1089">
                  <c:v>24.78</c:v>
                </c:pt>
                <c:pt idx="1090">
                  <c:v>24.8</c:v>
                </c:pt>
                <c:pt idx="1091">
                  <c:v>24.82</c:v>
                </c:pt>
                <c:pt idx="1092">
                  <c:v>24.84</c:v>
                </c:pt>
                <c:pt idx="1093">
                  <c:v>24.86</c:v>
                </c:pt>
                <c:pt idx="1094">
                  <c:v>24.88</c:v>
                </c:pt>
                <c:pt idx="1095">
                  <c:v>24.9</c:v>
                </c:pt>
                <c:pt idx="1096">
                  <c:v>24.92</c:v>
                </c:pt>
                <c:pt idx="1097">
                  <c:v>24.94</c:v>
                </c:pt>
                <c:pt idx="1098">
                  <c:v>24.96</c:v>
                </c:pt>
                <c:pt idx="1099">
                  <c:v>24.98</c:v>
                </c:pt>
                <c:pt idx="1100">
                  <c:v>25</c:v>
                </c:pt>
                <c:pt idx="1101">
                  <c:v>25.02</c:v>
                </c:pt>
                <c:pt idx="1102">
                  <c:v>25.04</c:v>
                </c:pt>
                <c:pt idx="1103">
                  <c:v>25.06</c:v>
                </c:pt>
                <c:pt idx="1104">
                  <c:v>25.08</c:v>
                </c:pt>
                <c:pt idx="1105">
                  <c:v>25.1</c:v>
                </c:pt>
                <c:pt idx="1106">
                  <c:v>25.12</c:v>
                </c:pt>
                <c:pt idx="1107">
                  <c:v>25.14</c:v>
                </c:pt>
                <c:pt idx="1108">
                  <c:v>25.16</c:v>
                </c:pt>
                <c:pt idx="1109">
                  <c:v>25.18</c:v>
                </c:pt>
                <c:pt idx="1110">
                  <c:v>25.2</c:v>
                </c:pt>
                <c:pt idx="1111">
                  <c:v>25.22</c:v>
                </c:pt>
                <c:pt idx="1112">
                  <c:v>25.24</c:v>
                </c:pt>
                <c:pt idx="1113">
                  <c:v>25.26</c:v>
                </c:pt>
                <c:pt idx="1114">
                  <c:v>25.28</c:v>
                </c:pt>
                <c:pt idx="1115">
                  <c:v>25.3</c:v>
                </c:pt>
                <c:pt idx="1116">
                  <c:v>25.32</c:v>
                </c:pt>
                <c:pt idx="1117">
                  <c:v>25.34</c:v>
                </c:pt>
                <c:pt idx="1118">
                  <c:v>25.36</c:v>
                </c:pt>
                <c:pt idx="1119">
                  <c:v>25.38</c:v>
                </c:pt>
                <c:pt idx="1120">
                  <c:v>25.4</c:v>
                </c:pt>
                <c:pt idx="1121">
                  <c:v>25.42</c:v>
                </c:pt>
                <c:pt idx="1122">
                  <c:v>25.44</c:v>
                </c:pt>
                <c:pt idx="1123">
                  <c:v>25.46</c:v>
                </c:pt>
                <c:pt idx="1124">
                  <c:v>25.48</c:v>
                </c:pt>
                <c:pt idx="1125">
                  <c:v>25.5</c:v>
                </c:pt>
                <c:pt idx="1126">
                  <c:v>25.52</c:v>
                </c:pt>
                <c:pt idx="1127">
                  <c:v>25.54</c:v>
                </c:pt>
                <c:pt idx="1128">
                  <c:v>25.56</c:v>
                </c:pt>
                <c:pt idx="1129">
                  <c:v>25.58</c:v>
                </c:pt>
                <c:pt idx="1130">
                  <c:v>25.6</c:v>
                </c:pt>
                <c:pt idx="1131">
                  <c:v>25.62</c:v>
                </c:pt>
                <c:pt idx="1132">
                  <c:v>25.64</c:v>
                </c:pt>
                <c:pt idx="1133">
                  <c:v>25.66</c:v>
                </c:pt>
                <c:pt idx="1134">
                  <c:v>25.68</c:v>
                </c:pt>
                <c:pt idx="1135">
                  <c:v>25.7</c:v>
                </c:pt>
                <c:pt idx="1136">
                  <c:v>25.72</c:v>
                </c:pt>
                <c:pt idx="1137">
                  <c:v>25.74</c:v>
                </c:pt>
                <c:pt idx="1138">
                  <c:v>25.76</c:v>
                </c:pt>
                <c:pt idx="1139">
                  <c:v>25.78</c:v>
                </c:pt>
                <c:pt idx="1140">
                  <c:v>25.8</c:v>
                </c:pt>
                <c:pt idx="1141">
                  <c:v>25.82</c:v>
                </c:pt>
                <c:pt idx="1142">
                  <c:v>25.84</c:v>
                </c:pt>
                <c:pt idx="1143">
                  <c:v>25.86</c:v>
                </c:pt>
                <c:pt idx="1144">
                  <c:v>25.88</c:v>
                </c:pt>
                <c:pt idx="1145">
                  <c:v>25.9</c:v>
                </c:pt>
                <c:pt idx="1146">
                  <c:v>25.92</c:v>
                </c:pt>
                <c:pt idx="1147">
                  <c:v>25.94</c:v>
                </c:pt>
                <c:pt idx="1148">
                  <c:v>25.96</c:v>
                </c:pt>
                <c:pt idx="1149">
                  <c:v>25.98</c:v>
                </c:pt>
                <c:pt idx="1150">
                  <c:v>26</c:v>
                </c:pt>
                <c:pt idx="1151">
                  <c:v>26.02</c:v>
                </c:pt>
                <c:pt idx="1152">
                  <c:v>26.04</c:v>
                </c:pt>
                <c:pt idx="1153">
                  <c:v>26.06</c:v>
                </c:pt>
                <c:pt idx="1154">
                  <c:v>26.08</c:v>
                </c:pt>
                <c:pt idx="1155">
                  <c:v>26.1</c:v>
                </c:pt>
                <c:pt idx="1156">
                  <c:v>26.12</c:v>
                </c:pt>
                <c:pt idx="1157">
                  <c:v>26.14</c:v>
                </c:pt>
                <c:pt idx="1158">
                  <c:v>26.16</c:v>
                </c:pt>
                <c:pt idx="1159">
                  <c:v>26.18</c:v>
                </c:pt>
                <c:pt idx="1160">
                  <c:v>26.2</c:v>
                </c:pt>
                <c:pt idx="1161">
                  <c:v>26.22</c:v>
                </c:pt>
                <c:pt idx="1162">
                  <c:v>26.24</c:v>
                </c:pt>
                <c:pt idx="1163">
                  <c:v>26.26</c:v>
                </c:pt>
                <c:pt idx="1164">
                  <c:v>26.28</c:v>
                </c:pt>
                <c:pt idx="1165">
                  <c:v>26.3</c:v>
                </c:pt>
                <c:pt idx="1166">
                  <c:v>26.32</c:v>
                </c:pt>
                <c:pt idx="1167">
                  <c:v>26.34</c:v>
                </c:pt>
                <c:pt idx="1168">
                  <c:v>26.36</c:v>
                </c:pt>
                <c:pt idx="1169">
                  <c:v>26.38</c:v>
                </c:pt>
                <c:pt idx="1170">
                  <c:v>26.4</c:v>
                </c:pt>
                <c:pt idx="1171">
                  <c:v>26.42</c:v>
                </c:pt>
                <c:pt idx="1172">
                  <c:v>26.44</c:v>
                </c:pt>
                <c:pt idx="1173">
                  <c:v>26.46</c:v>
                </c:pt>
                <c:pt idx="1174">
                  <c:v>26.48</c:v>
                </c:pt>
                <c:pt idx="1175">
                  <c:v>26.5</c:v>
                </c:pt>
                <c:pt idx="1176">
                  <c:v>26.52</c:v>
                </c:pt>
                <c:pt idx="1177">
                  <c:v>26.54</c:v>
                </c:pt>
                <c:pt idx="1178">
                  <c:v>26.56</c:v>
                </c:pt>
                <c:pt idx="1179">
                  <c:v>26.58</c:v>
                </c:pt>
                <c:pt idx="1180">
                  <c:v>26.6</c:v>
                </c:pt>
                <c:pt idx="1181">
                  <c:v>26.62</c:v>
                </c:pt>
                <c:pt idx="1182">
                  <c:v>26.64</c:v>
                </c:pt>
                <c:pt idx="1183">
                  <c:v>26.66</c:v>
                </c:pt>
                <c:pt idx="1184">
                  <c:v>26.68</c:v>
                </c:pt>
                <c:pt idx="1185">
                  <c:v>26.7</c:v>
                </c:pt>
                <c:pt idx="1186">
                  <c:v>26.72</c:v>
                </c:pt>
                <c:pt idx="1187">
                  <c:v>26.74</c:v>
                </c:pt>
                <c:pt idx="1188">
                  <c:v>26.76</c:v>
                </c:pt>
                <c:pt idx="1189">
                  <c:v>26.78</c:v>
                </c:pt>
                <c:pt idx="1190">
                  <c:v>26.8</c:v>
                </c:pt>
                <c:pt idx="1191">
                  <c:v>26.82</c:v>
                </c:pt>
                <c:pt idx="1192">
                  <c:v>26.84</c:v>
                </c:pt>
                <c:pt idx="1193">
                  <c:v>26.86</c:v>
                </c:pt>
                <c:pt idx="1194">
                  <c:v>26.88</c:v>
                </c:pt>
                <c:pt idx="1195">
                  <c:v>26.9</c:v>
                </c:pt>
                <c:pt idx="1196">
                  <c:v>26.92</c:v>
                </c:pt>
                <c:pt idx="1197">
                  <c:v>26.94</c:v>
                </c:pt>
                <c:pt idx="1198">
                  <c:v>26.96</c:v>
                </c:pt>
                <c:pt idx="1199">
                  <c:v>26.98</c:v>
                </c:pt>
                <c:pt idx="1200">
                  <c:v>27</c:v>
                </c:pt>
                <c:pt idx="1201">
                  <c:v>27.02</c:v>
                </c:pt>
                <c:pt idx="1202">
                  <c:v>27.04</c:v>
                </c:pt>
                <c:pt idx="1203">
                  <c:v>27.06</c:v>
                </c:pt>
                <c:pt idx="1204">
                  <c:v>27.08</c:v>
                </c:pt>
                <c:pt idx="1205">
                  <c:v>27.1</c:v>
                </c:pt>
                <c:pt idx="1206">
                  <c:v>27.12</c:v>
                </c:pt>
                <c:pt idx="1207">
                  <c:v>27.14</c:v>
                </c:pt>
                <c:pt idx="1208">
                  <c:v>27.16</c:v>
                </c:pt>
                <c:pt idx="1209">
                  <c:v>27.18</c:v>
                </c:pt>
                <c:pt idx="1210">
                  <c:v>27.2</c:v>
                </c:pt>
                <c:pt idx="1211">
                  <c:v>27.22</c:v>
                </c:pt>
                <c:pt idx="1212">
                  <c:v>27.24</c:v>
                </c:pt>
                <c:pt idx="1213">
                  <c:v>27.26</c:v>
                </c:pt>
                <c:pt idx="1214">
                  <c:v>27.28</c:v>
                </c:pt>
                <c:pt idx="1215">
                  <c:v>27.3</c:v>
                </c:pt>
                <c:pt idx="1216">
                  <c:v>27.32</c:v>
                </c:pt>
                <c:pt idx="1217">
                  <c:v>27.34</c:v>
                </c:pt>
                <c:pt idx="1218">
                  <c:v>27.36</c:v>
                </c:pt>
                <c:pt idx="1219">
                  <c:v>27.38</c:v>
                </c:pt>
                <c:pt idx="1220">
                  <c:v>27.4</c:v>
                </c:pt>
                <c:pt idx="1221">
                  <c:v>27.42</c:v>
                </c:pt>
                <c:pt idx="1222">
                  <c:v>27.44</c:v>
                </c:pt>
                <c:pt idx="1223">
                  <c:v>27.46</c:v>
                </c:pt>
                <c:pt idx="1224">
                  <c:v>27.48</c:v>
                </c:pt>
                <c:pt idx="1225">
                  <c:v>27.5</c:v>
                </c:pt>
                <c:pt idx="1226">
                  <c:v>27.52</c:v>
                </c:pt>
                <c:pt idx="1227">
                  <c:v>27.54</c:v>
                </c:pt>
                <c:pt idx="1228">
                  <c:v>27.56</c:v>
                </c:pt>
                <c:pt idx="1229">
                  <c:v>27.58</c:v>
                </c:pt>
                <c:pt idx="1230">
                  <c:v>27.6</c:v>
                </c:pt>
                <c:pt idx="1231">
                  <c:v>27.62</c:v>
                </c:pt>
                <c:pt idx="1232">
                  <c:v>27.64</c:v>
                </c:pt>
                <c:pt idx="1233">
                  <c:v>27.66</c:v>
                </c:pt>
                <c:pt idx="1234">
                  <c:v>27.68</c:v>
                </c:pt>
                <c:pt idx="1235">
                  <c:v>27.7</c:v>
                </c:pt>
                <c:pt idx="1236">
                  <c:v>27.72</c:v>
                </c:pt>
                <c:pt idx="1237">
                  <c:v>27.74</c:v>
                </c:pt>
                <c:pt idx="1238">
                  <c:v>27.76</c:v>
                </c:pt>
                <c:pt idx="1239">
                  <c:v>27.78</c:v>
                </c:pt>
                <c:pt idx="1240">
                  <c:v>27.8</c:v>
                </c:pt>
                <c:pt idx="1241">
                  <c:v>27.82</c:v>
                </c:pt>
                <c:pt idx="1242">
                  <c:v>27.84</c:v>
                </c:pt>
                <c:pt idx="1243">
                  <c:v>27.86</c:v>
                </c:pt>
                <c:pt idx="1244">
                  <c:v>27.88</c:v>
                </c:pt>
                <c:pt idx="1245">
                  <c:v>27.9</c:v>
                </c:pt>
                <c:pt idx="1246">
                  <c:v>27.92</c:v>
                </c:pt>
                <c:pt idx="1247">
                  <c:v>27.94</c:v>
                </c:pt>
                <c:pt idx="1248">
                  <c:v>27.96</c:v>
                </c:pt>
                <c:pt idx="1249">
                  <c:v>27.98</c:v>
                </c:pt>
                <c:pt idx="1250">
                  <c:v>28</c:v>
                </c:pt>
                <c:pt idx="1251">
                  <c:v>28.02</c:v>
                </c:pt>
                <c:pt idx="1252">
                  <c:v>28.04</c:v>
                </c:pt>
                <c:pt idx="1253">
                  <c:v>28.06</c:v>
                </c:pt>
                <c:pt idx="1254">
                  <c:v>28.08</c:v>
                </c:pt>
                <c:pt idx="1255">
                  <c:v>28.1</c:v>
                </c:pt>
                <c:pt idx="1256">
                  <c:v>28.12</c:v>
                </c:pt>
                <c:pt idx="1257">
                  <c:v>28.14</c:v>
                </c:pt>
                <c:pt idx="1258">
                  <c:v>28.16</c:v>
                </c:pt>
                <c:pt idx="1259">
                  <c:v>28.18</c:v>
                </c:pt>
                <c:pt idx="1260">
                  <c:v>28.2</c:v>
                </c:pt>
                <c:pt idx="1261">
                  <c:v>28.22</c:v>
                </c:pt>
                <c:pt idx="1262">
                  <c:v>28.24</c:v>
                </c:pt>
                <c:pt idx="1263">
                  <c:v>28.26</c:v>
                </c:pt>
                <c:pt idx="1264">
                  <c:v>28.28</c:v>
                </c:pt>
                <c:pt idx="1265">
                  <c:v>28.3</c:v>
                </c:pt>
                <c:pt idx="1266">
                  <c:v>28.32</c:v>
                </c:pt>
                <c:pt idx="1267">
                  <c:v>28.34</c:v>
                </c:pt>
                <c:pt idx="1268">
                  <c:v>28.36</c:v>
                </c:pt>
                <c:pt idx="1269">
                  <c:v>28.38</c:v>
                </c:pt>
                <c:pt idx="1270">
                  <c:v>28.4</c:v>
                </c:pt>
                <c:pt idx="1271">
                  <c:v>28.42</c:v>
                </c:pt>
                <c:pt idx="1272">
                  <c:v>28.44</c:v>
                </c:pt>
                <c:pt idx="1273">
                  <c:v>28.46</c:v>
                </c:pt>
                <c:pt idx="1274">
                  <c:v>28.48</c:v>
                </c:pt>
                <c:pt idx="1275">
                  <c:v>28.5</c:v>
                </c:pt>
                <c:pt idx="1276">
                  <c:v>28.52</c:v>
                </c:pt>
                <c:pt idx="1277">
                  <c:v>28.54</c:v>
                </c:pt>
                <c:pt idx="1278">
                  <c:v>28.56</c:v>
                </c:pt>
                <c:pt idx="1279">
                  <c:v>28.58</c:v>
                </c:pt>
                <c:pt idx="1280">
                  <c:v>28.6</c:v>
                </c:pt>
                <c:pt idx="1281">
                  <c:v>28.62</c:v>
                </c:pt>
                <c:pt idx="1282">
                  <c:v>28.64</c:v>
                </c:pt>
                <c:pt idx="1283">
                  <c:v>28.66</c:v>
                </c:pt>
                <c:pt idx="1284">
                  <c:v>28.68</c:v>
                </c:pt>
                <c:pt idx="1285">
                  <c:v>28.7</c:v>
                </c:pt>
                <c:pt idx="1286">
                  <c:v>28.72</c:v>
                </c:pt>
                <c:pt idx="1287">
                  <c:v>28.74</c:v>
                </c:pt>
                <c:pt idx="1288">
                  <c:v>28.76</c:v>
                </c:pt>
                <c:pt idx="1289">
                  <c:v>28.78</c:v>
                </c:pt>
                <c:pt idx="1290">
                  <c:v>28.8</c:v>
                </c:pt>
                <c:pt idx="1291">
                  <c:v>28.82</c:v>
                </c:pt>
                <c:pt idx="1292">
                  <c:v>28.84</c:v>
                </c:pt>
                <c:pt idx="1293">
                  <c:v>28.86</c:v>
                </c:pt>
                <c:pt idx="1294">
                  <c:v>28.88</c:v>
                </c:pt>
                <c:pt idx="1295">
                  <c:v>28.9</c:v>
                </c:pt>
                <c:pt idx="1296">
                  <c:v>28.92</c:v>
                </c:pt>
                <c:pt idx="1297">
                  <c:v>28.94</c:v>
                </c:pt>
                <c:pt idx="1298">
                  <c:v>28.96</c:v>
                </c:pt>
                <c:pt idx="1299">
                  <c:v>28.98</c:v>
                </c:pt>
                <c:pt idx="1300">
                  <c:v>29</c:v>
                </c:pt>
                <c:pt idx="1301">
                  <c:v>29.02</c:v>
                </c:pt>
                <c:pt idx="1302">
                  <c:v>29.04</c:v>
                </c:pt>
                <c:pt idx="1303">
                  <c:v>29.06</c:v>
                </c:pt>
                <c:pt idx="1304">
                  <c:v>29.08</c:v>
                </c:pt>
                <c:pt idx="1305">
                  <c:v>29.1</c:v>
                </c:pt>
                <c:pt idx="1306">
                  <c:v>29.12</c:v>
                </c:pt>
                <c:pt idx="1307">
                  <c:v>29.14</c:v>
                </c:pt>
                <c:pt idx="1308">
                  <c:v>29.16</c:v>
                </c:pt>
                <c:pt idx="1309">
                  <c:v>29.18</c:v>
                </c:pt>
                <c:pt idx="1310">
                  <c:v>29.2</c:v>
                </c:pt>
                <c:pt idx="1311">
                  <c:v>29.22</c:v>
                </c:pt>
                <c:pt idx="1312">
                  <c:v>29.24</c:v>
                </c:pt>
                <c:pt idx="1313">
                  <c:v>29.26</c:v>
                </c:pt>
                <c:pt idx="1314">
                  <c:v>29.28</c:v>
                </c:pt>
                <c:pt idx="1315">
                  <c:v>29.3</c:v>
                </c:pt>
                <c:pt idx="1316">
                  <c:v>29.32</c:v>
                </c:pt>
                <c:pt idx="1317">
                  <c:v>29.34</c:v>
                </c:pt>
                <c:pt idx="1318">
                  <c:v>29.36</c:v>
                </c:pt>
                <c:pt idx="1319">
                  <c:v>29.38</c:v>
                </c:pt>
                <c:pt idx="1320">
                  <c:v>29.4</c:v>
                </c:pt>
                <c:pt idx="1321">
                  <c:v>29.42</c:v>
                </c:pt>
                <c:pt idx="1322">
                  <c:v>29.44</c:v>
                </c:pt>
                <c:pt idx="1323">
                  <c:v>29.46</c:v>
                </c:pt>
                <c:pt idx="1324">
                  <c:v>29.48</c:v>
                </c:pt>
                <c:pt idx="1325">
                  <c:v>29.5</c:v>
                </c:pt>
                <c:pt idx="1326">
                  <c:v>29.52</c:v>
                </c:pt>
                <c:pt idx="1327">
                  <c:v>29.54</c:v>
                </c:pt>
                <c:pt idx="1328">
                  <c:v>29.56</c:v>
                </c:pt>
                <c:pt idx="1329">
                  <c:v>29.58</c:v>
                </c:pt>
                <c:pt idx="1330">
                  <c:v>29.6</c:v>
                </c:pt>
                <c:pt idx="1331">
                  <c:v>29.62</c:v>
                </c:pt>
                <c:pt idx="1332">
                  <c:v>29.64</c:v>
                </c:pt>
                <c:pt idx="1333">
                  <c:v>29.66</c:v>
                </c:pt>
                <c:pt idx="1334">
                  <c:v>29.68</c:v>
                </c:pt>
                <c:pt idx="1335">
                  <c:v>29.7</c:v>
                </c:pt>
                <c:pt idx="1336">
                  <c:v>29.72</c:v>
                </c:pt>
                <c:pt idx="1337">
                  <c:v>29.74</c:v>
                </c:pt>
                <c:pt idx="1338">
                  <c:v>29.76</c:v>
                </c:pt>
                <c:pt idx="1339">
                  <c:v>29.78</c:v>
                </c:pt>
                <c:pt idx="1340">
                  <c:v>29.8</c:v>
                </c:pt>
                <c:pt idx="1341">
                  <c:v>29.82</c:v>
                </c:pt>
                <c:pt idx="1342">
                  <c:v>29.84</c:v>
                </c:pt>
                <c:pt idx="1343">
                  <c:v>29.86</c:v>
                </c:pt>
                <c:pt idx="1344">
                  <c:v>29.88</c:v>
                </c:pt>
                <c:pt idx="1345">
                  <c:v>29.9</c:v>
                </c:pt>
                <c:pt idx="1346">
                  <c:v>29.92</c:v>
                </c:pt>
                <c:pt idx="1347">
                  <c:v>29.94</c:v>
                </c:pt>
                <c:pt idx="1348">
                  <c:v>29.96</c:v>
                </c:pt>
                <c:pt idx="1349">
                  <c:v>29.98</c:v>
                </c:pt>
                <c:pt idx="1350">
                  <c:v>30</c:v>
                </c:pt>
                <c:pt idx="1351">
                  <c:v>30.02</c:v>
                </c:pt>
                <c:pt idx="1352">
                  <c:v>30.04</c:v>
                </c:pt>
                <c:pt idx="1353">
                  <c:v>30.06</c:v>
                </c:pt>
                <c:pt idx="1354">
                  <c:v>30.08</c:v>
                </c:pt>
                <c:pt idx="1355">
                  <c:v>30.1</c:v>
                </c:pt>
                <c:pt idx="1356">
                  <c:v>30.12</c:v>
                </c:pt>
                <c:pt idx="1357">
                  <c:v>30.14</c:v>
                </c:pt>
                <c:pt idx="1358">
                  <c:v>30.16</c:v>
                </c:pt>
                <c:pt idx="1359">
                  <c:v>30.18</c:v>
                </c:pt>
                <c:pt idx="1360">
                  <c:v>30.2</c:v>
                </c:pt>
                <c:pt idx="1361">
                  <c:v>30.22</c:v>
                </c:pt>
                <c:pt idx="1362">
                  <c:v>30.24</c:v>
                </c:pt>
                <c:pt idx="1363">
                  <c:v>30.26</c:v>
                </c:pt>
                <c:pt idx="1364">
                  <c:v>30.28</c:v>
                </c:pt>
                <c:pt idx="1365">
                  <c:v>30.3</c:v>
                </c:pt>
                <c:pt idx="1366">
                  <c:v>30.32</c:v>
                </c:pt>
                <c:pt idx="1367">
                  <c:v>30.34</c:v>
                </c:pt>
                <c:pt idx="1368">
                  <c:v>30.36</c:v>
                </c:pt>
                <c:pt idx="1369">
                  <c:v>30.38</c:v>
                </c:pt>
                <c:pt idx="1370">
                  <c:v>30.4</c:v>
                </c:pt>
                <c:pt idx="1371">
                  <c:v>30.42</c:v>
                </c:pt>
                <c:pt idx="1372">
                  <c:v>30.44</c:v>
                </c:pt>
                <c:pt idx="1373">
                  <c:v>30.46</c:v>
                </c:pt>
                <c:pt idx="1374">
                  <c:v>30.48</c:v>
                </c:pt>
                <c:pt idx="1375">
                  <c:v>30.5</c:v>
                </c:pt>
                <c:pt idx="1376">
                  <c:v>30.52</c:v>
                </c:pt>
                <c:pt idx="1377">
                  <c:v>30.54</c:v>
                </c:pt>
                <c:pt idx="1378">
                  <c:v>30.56</c:v>
                </c:pt>
                <c:pt idx="1379">
                  <c:v>30.58</c:v>
                </c:pt>
                <c:pt idx="1380">
                  <c:v>30.6</c:v>
                </c:pt>
                <c:pt idx="1381">
                  <c:v>30.62</c:v>
                </c:pt>
                <c:pt idx="1382">
                  <c:v>30.64</c:v>
                </c:pt>
                <c:pt idx="1383">
                  <c:v>30.66</c:v>
                </c:pt>
                <c:pt idx="1384">
                  <c:v>30.68</c:v>
                </c:pt>
                <c:pt idx="1385">
                  <c:v>30.7</c:v>
                </c:pt>
                <c:pt idx="1386">
                  <c:v>30.72</c:v>
                </c:pt>
                <c:pt idx="1387">
                  <c:v>30.74</c:v>
                </c:pt>
                <c:pt idx="1388">
                  <c:v>30.76</c:v>
                </c:pt>
                <c:pt idx="1389">
                  <c:v>30.78</c:v>
                </c:pt>
                <c:pt idx="1390">
                  <c:v>30.8</c:v>
                </c:pt>
                <c:pt idx="1391">
                  <c:v>30.82</c:v>
                </c:pt>
                <c:pt idx="1392">
                  <c:v>30.84</c:v>
                </c:pt>
                <c:pt idx="1393">
                  <c:v>30.86</c:v>
                </c:pt>
                <c:pt idx="1394">
                  <c:v>30.88</c:v>
                </c:pt>
                <c:pt idx="1395">
                  <c:v>30.9</c:v>
                </c:pt>
                <c:pt idx="1396">
                  <c:v>30.92</c:v>
                </c:pt>
                <c:pt idx="1397">
                  <c:v>30.94</c:v>
                </c:pt>
                <c:pt idx="1398">
                  <c:v>30.96</c:v>
                </c:pt>
                <c:pt idx="1399">
                  <c:v>30.98</c:v>
                </c:pt>
                <c:pt idx="1400">
                  <c:v>31</c:v>
                </c:pt>
                <c:pt idx="1401">
                  <c:v>31.02</c:v>
                </c:pt>
                <c:pt idx="1402">
                  <c:v>31.04</c:v>
                </c:pt>
                <c:pt idx="1403">
                  <c:v>31.06</c:v>
                </c:pt>
                <c:pt idx="1404">
                  <c:v>31.08</c:v>
                </c:pt>
                <c:pt idx="1405">
                  <c:v>31.1</c:v>
                </c:pt>
                <c:pt idx="1406">
                  <c:v>31.12</c:v>
                </c:pt>
                <c:pt idx="1407">
                  <c:v>31.14</c:v>
                </c:pt>
                <c:pt idx="1408">
                  <c:v>31.16</c:v>
                </c:pt>
                <c:pt idx="1409">
                  <c:v>31.18</c:v>
                </c:pt>
                <c:pt idx="1410">
                  <c:v>31.2</c:v>
                </c:pt>
                <c:pt idx="1411">
                  <c:v>31.22</c:v>
                </c:pt>
                <c:pt idx="1412">
                  <c:v>31.24</c:v>
                </c:pt>
                <c:pt idx="1413">
                  <c:v>31.26</c:v>
                </c:pt>
                <c:pt idx="1414">
                  <c:v>31.28</c:v>
                </c:pt>
                <c:pt idx="1415">
                  <c:v>31.3</c:v>
                </c:pt>
                <c:pt idx="1416">
                  <c:v>31.32</c:v>
                </c:pt>
                <c:pt idx="1417">
                  <c:v>31.34</c:v>
                </c:pt>
                <c:pt idx="1418">
                  <c:v>31.36</c:v>
                </c:pt>
                <c:pt idx="1419">
                  <c:v>31.38</c:v>
                </c:pt>
                <c:pt idx="1420">
                  <c:v>31.4</c:v>
                </c:pt>
                <c:pt idx="1421">
                  <c:v>31.42</c:v>
                </c:pt>
                <c:pt idx="1422">
                  <c:v>31.44</c:v>
                </c:pt>
                <c:pt idx="1423">
                  <c:v>31.46</c:v>
                </c:pt>
                <c:pt idx="1424">
                  <c:v>31.48</c:v>
                </c:pt>
                <c:pt idx="1425">
                  <c:v>31.5</c:v>
                </c:pt>
                <c:pt idx="1426">
                  <c:v>31.52</c:v>
                </c:pt>
                <c:pt idx="1427">
                  <c:v>31.54</c:v>
                </c:pt>
                <c:pt idx="1428">
                  <c:v>31.56</c:v>
                </c:pt>
                <c:pt idx="1429">
                  <c:v>31.58</c:v>
                </c:pt>
                <c:pt idx="1430">
                  <c:v>31.6</c:v>
                </c:pt>
                <c:pt idx="1431">
                  <c:v>31.62</c:v>
                </c:pt>
                <c:pt idx="1432">
                  <c:v>31.64</c:v>
                </c:pt>
                <c:pt idx="1433">
                  <c:v>31.66</c:v>
                </c:pt>
                <c:pt idx="1434">
                  <c:v>31.68</c:v>
                </c:pt>
                <c:pt idx="1435">
                  <c:v>31.7</c:v>
                </c:pt>
                <c:pt idx="1436">
                  <c:v>31.72</c:v>
                </c:pt>
                <c:pt idx="1437">
                  <c:v>31.74</c:v>
                </c:pt>
                <c:pt idx="1438">
                  <c:v>31.76</c:v>
                </c:pt>
                <c:pt idx="1439">
                  <c:v>31.78</c:v>
                </c:pt>
                <c:pt idx="1440">
                  <c:v>31.8</c:v>
                </c:pt>
                <c:pt idx="1441">
                  <c:v>31.82</c:v>
                </c:pt>
                <c:pt idx="1442">
                  <c:v>31.84</c:v>
                </c:pt>
                <c:pt idx="1443">
                  <c:v>31.86</c:v>
                </c:pt>
                <c:pt idx="1444">
                  <c:v>31.88</c:v>
                </c:pt>
                <c:pt idx="1445">
                  <c:v>31.9</c:v>
                </c:pt>
                <c:pt idx="1446">
                  <c:v>31.92</c:v>
                </c:pt>
                <c:pt idx="1447">
                  <c:v>31.94</c:v>
                </c:pt>
                <c:pt idx="1448">
                  <c:v>31.96</c:v>
                </c:pt>
                <c:pt idx="1449">
                  <c:v>31.98</c:v>
                </c:pt>
                <c:pt idx="1450">
                  <c:v>32</c:v>
                </c:pt>
                <c:pt idx="1451">
                  <c:v>32.020000000000003</c:v>
                </c:pt>
                <c:pt idx="1452">
                  <c:v>32.04</c:v>
                </c:pt>
                <c:pt idx="1453">
                  <c:v>32.06</c:v>
                </c:pt>
                <c:pt idx="1454">
                  <c:v>32.08</c:v>
                </c:pt>
                <c:pt idx="1455">
                  <c:v>32.1</c:v>
                </c:pt>
                <c:pt idx="1456">
                  <c:v>32.119999999999997</c:v>
                </c:pt>
                <c:pt idx="1457">
                  <c:v>32.14</c:v>
                </c:pt>
                <c:pt idx="1458">
                  <c:v>32.159999999999997</c:v>
                </c:pt>
                <c:pt idx="1459">
                  <c:v>32.18</c:v>
                </c:pt>
                <c:pt idx="1460">
                  <c:v>32.200000000000003</c:v>
                </c:pt>
                <c:pt idx="1461">
                  <c:v>32.22</c:v>
                </c:pt>
                <c:pt idx="1462">
                  <c:v>32.24</c:v>
                </c:pt>
                <c:pt idx="1463">
                  <c:v>32.26</c:v>
                </c:pt>
                <c:pt idx="1464">
                  <c:v>32.28</c:v>
                </c:pt>
                <c:pt idx="1465">
                  <c:v>32.299999999999997</c:v>
                </c:pt>
                <c:pt idx="1466">
                  <c:v>32.32</c:v>
                </c:pt>
                <c:pt idx="1467">
                  <c:v>32.340000000000003</c:v>
                </c:pt>
                <c:pt idx="1468">
                  <c:v>32.36</c:v>
                </c:pt>
                <c:pt idx="1469">
                  <c:v>32.380000000000003</c:v>
                </c:pt>
                <c:pt idx="1470">
                  <c:v>32.4</c:v>
                </c:pt>
                <c:pt idx="1471">
                  <c:v>32.42</c:v>
                </c:pt>
                <c:pt idx="1472">
                  <c:v>32.44</c:v>
                </c:pt>
                <c:pt idx="1473">
                  <c:v>32.46</c:v>
                </c:pt>
                <c:pt idx="1474">
                  <c:v>32.479999999999997</c:v>
                </c:pt>
                <c:pt idx="1475">
                  <c:v>32.5</c:v>
                </c:pt>
                <c:pt idx="1476">
                  <c:v>32.520000000000003</c:v>
                </c:pt>
                <c:pt idx="1477">
                  <c:v>32.54</c:v>
                </c:pt>
                <c:pt idx="1478">
                  <c:v>32.56</c:v>
                </c:pt>
                <c:pt idx="1479">
                  <c:v>32.58</c:v>
                </c:pt>
                <c:pt idx="1480">
                  <c:v>32.6</c:v>
                </c:pt>
                <c:pt idx="1481">
                  <c:v>32.619999999999997</c:v>
                </c:pt>
                <c:pt idx="1482">
                  <c:v>32.64</c:v>
                </c:pt>
                <c:pt idx="1483">
                  <c:v>32.659999999999997</c:v>
                </c:pt>
                <c:pt idx="1484">
                  <c:v>32.68</c:v>
                </c:pt>
                <c:pt idx="1485">
                  <c:v>32.700000000000003</c:v>
                </c:pt>
                <c:pt idx="1486">
                  <c:v>32.72</c:v>
                </c:pt>
                <c:pt idx="1487">
                  <c:v>32.74</c:v>
                </c:pt>
                <c:pt idx="1488">
                  <c:v>32.76</c:v>
                </c:pt>
                <c:pt idx="1489">
                  <c:v>32.78</c:v>
                </c:pt>
                <c:pt idx="1490">
                  <c:v>32.799999999999997</c:v>
                </c:pt>
                <c:pt idx="1491">
                  <c:v>32.82</c:v>
                </c:pt>
                <c:pt idx="1492">
                  <c:v>32.840000000000003</c:v>
                </c:pt>
                <c:pt idx="1493">
                  <c:v>32.86</c:v>
                </c:pt>
                <c:pt idx="1494">
                  <c:v>32.880000000000003</c:v>
                </c:pt>
                <c:pt idx="1495">
                  <c:v>32.9</c:v>
                </c:pt>
                <c:pt idx="1496">
                  <c:v>32.92</c:v>
                </c:pt>
                <c:pt idx="1497">
                  <c:v>32.94</c:v>
                </c:pt>
                <c:pt idx="1498">
                  <c:v>32.96</c:v>
                </c:pt>
                <c:pt idx="1499">
                  <c:v>32.979999999999997</c:v>
                </c:pt>
                <c:pt idx="1500">
                  <c:v>33</c:v>
                </c:pt>
                <c:pt idx="1501">
                  <c:v>33.020000000000003</c:v>
                </c:pt>
                <c:pt idx="1502">
                  <c:v>33.04</c:v>
                </c:pt>
                <c:pt idx="1503">
                  <c:v>33.06</c:v>
                </c:pt>
                <c:pt idx="1504">
                  <c:v>33.08</c:v>
                </c:pt>
                <c:pt idx="1505">
                  <c:v>33.1</c:v>
                </c:pt>
                <c:pt idx="1506">
                  <c:v>33.119999999999997</c:v>
                </c:pt>
                <c:pt idx="1507">
                  <c:v>33.14</c:v>
                </c:pt>
                <c:pt idx="1508">
                  <c:v>33.159999999999997</c:v>
                </c:pt>
                <c:pt idx="1509">
                  <c:v>33.18</c:v>
                </c:pt>
                <c:pt idx="1510">
                  <c:v>33.200000000000003</c:v>
                </c:pt>
                <c:pt idx="1511">
                  <c:v>33.22</c:v>
                </c:pt>
                <c:pt idx="1512">
                  <c:v>33.24</c:v>
                </c:pt>
                <c:pt idx="1513">
                  <c:v>33.26</c:v>
                </c:pt>
                <c:pt idx="1514">
                  <c:v>33.28</c:v>
                </c:pt>
                <c:pt idx="1515">
                  <c:v>33.299999999999997</c:v>
                </c:pt>
                <c:pt idx="1516">
                  <c:v>33.32</c:v>
                </c:pt>
                <c:pt idx="1517">
                  <c:v>33.340000000000003</c:v>
                </c:pt>
                <c:pt idx="1518">
                  <c:v>33.36</c:v>
                </c:pt>
                <c:pt idx="1519">
                  <c:v>33.380000000000003</c:v>
                </c:pt>
                <c:pt idx="1520">
                  <c:v>33.4</c:v>
                </c:pt>
                <c:pt idx="1521">
                  <c:v>33.42</c:v>
                </c:pt>
                <c:pt idx="1522">
                  <c:v>33.44</c:v>
                </c:pt>
                <c:pt idx="1523">
                  <c:v>33.46</c:v>
                </c:pt>
                <c:pt idx="1524">
                  <c:v>33.479999999999997</c:v>
                </c:pt>
                <c:pt idx="1525">
                  <c:v>33.5</c:v>
                </c:pt>
                <c:pt idx="1526">
                  <c:v>33.520000000000003</c:v>
                </c:pt>
                <c:pt idx="1527">
                  <c:v>33.54</c:v>
                </c:pt>
                <c:pt idx="1528">
                  <c:v>33.56</c:v>
                </c:pt>
                <c:pt idx="1529">
                  <c:v>33.58</c:v>
                </c:pt>
                <c:pt idx="1530">
                  <c:v>33.6</c:v>
                </c:pt>
                <c:pt idx="1531">
                  <c:v>33.619999999999997</c:v>
                </c:pt>
                <c:pt idx="1532">
                  <c:v>33.64</c:v>
                </c:pt>
                <c:pt idx="1533">
                  <c:v>33.659999999999997</c:v>
                </c:pt>
                <c:pt idx="1534">
                  <c:v>33.68</c:v>
                </c:pt>
                <c:pt idx="1535">
                  <c:v>33.700000000000003</c:v>
                </c:pt>
                <c:pt idx="1536">
                  <c:v>33.72</c:v>
                </c:pt>
                <c:pt idx="1537">
                  <c:v>33.74</c:v>
                </c:pt>
                <c:pt idx="1538">
                  <c:v>33.76</c:v>
                </c:pt>
                <c:pt idx="1539">
                  <c:v>33.78</c:v>
                </c:pt>
                <c:pt idx="1540">
                  <c:v>33.799999999999997</c:v>
                </c:pt>
                <c:pt idx="1541">
                  <c:v>33.82</c:v>
                </c:pt>
                <c:pt idx="1542">
                  <c:v>33.840000000000003</c:v>
                </c:pt>
                <c:pt idx="1543">
                  <c:v>33.86</c:v>
                </c:pt>
                <c:pt idx="1544">
                  <c:v>33.880000000000003</c:v>
                </c:pt>
                <c:pt idx="1545">
                  <c:v>33.9</c:v>
                </c:pt>
                <c:pt idx="1546">
                  <c:v>33.92</c:v>
                </c:pt>
                <c:pt idx="1547">
                  <c:v>33.94</c:v>
                </c:pt>
                <c:pt idx="1548">
                  <c:v>33.96</c:v>
                </c:pt>
                <c:pt idx="1549">
                  <c:v>33.979999999999997</c:v>
                </c:pt>
                <c:pt idx="1550">
                  <c:v>34</c:v>
                </c:pt>
                <c:pt idx="1551">
                  <c:v>34.020000000000003</c:v>
                </c:pt>
                <c:pt idx="1552">
                  <c:v>34.04</c:v>
                </c:pt>
                <c:pt idx="1553">
                  <c:v>34.06</c:v>
                </c:pt>
                <c:pt idx="1554">
                  <c:v>34.08</c:v>
                </c:pt>
                <c:pt idx="1555">
                  <c:v>34.1</c:v>
                </c:pt>
                <c:pt idx="1556">
                  <c:v>34.119999999999997</c:v>
                </c:pt>
                <c:pt idx="1557">
                  <c:v>34.14</c:v>
                </c:pt>
                <c:pt idx="1558">
                  <c:v>34.159999999999997</c:v>
                </c:pt>
                <c:pt idx="1559">
                  <c:v>34.18</c:v>
                </c:pt>
                <c:pt idx="1560">
                  <c:v>34.200000000000003</c:v>
                </c:pt>
                <c:pt idx="1561">
                  <c:v>34.22</c:v>
                </c:pt>
                <c:pt idx="1562">
                  <c:v>34.24</c:v>
                </c:pt>
                <c:pt idx="1563">
                  <c:v>34.26</c:v>
                </c:pt>
                <c:pt idx="1564">
                  <c:v>34.28</c:v>
                </c:pt>
                <c:pt idx="1565">
                  <c:v>34.299999999999997</c:v>
                </c:pt>
                <c:pt idx="1566">
                  <c:v>34.32</c:v>
                </c:pt>
                <c:pt idx="1567">
                  <c:v>34.340000000000003</c:v>
                </c:pt>
                <c:pt idx="1568">
                  <c:v>34.36</c:v>
                </c:pt>
                <c:pt idx="1569">
                  <c:v>34.380000000000003</c:v>
                </c:pt>
                <c:pt idx="1570">
                  <c:v>34.4</c:v>
                </c:pt>
                <c:pt idx="1571">
                  <c:v>34.42</c:v>
                </c:pt>
                <c:pt idx="1572">
                  <c:v>34.44</c:v>
                </c:pt>
                <c:pt idx="1573">
                  <c:v>34.46</c:v>
                </c:pt>
                <c:pt idx="1574">
                  <c:v>34.479999999999997</c:v>
                </c:pt>
                <c:pt idx="1575">
                  <c:v>34.5</c:v>
                </c:pt>
                <c:pt idx="1576">
                  <c:v>34.520000000000003</c:v>
                </c:pt>
                <c:pt idx="1577">
                  <c:v>34.54</c:v>
                </c:pt>
                <c:pt idx="1578">
                  <c:v>34.56</c:v>
                </c:pt>
                <c:pt idx="1579">
                  <c:v>34.58</c:v>
                </c:pt>
                <c:pt idx="1580">
                  <c:v>34.6</c:v>
                </c:pt>
                <c:pt idx="1581">
                  <c:v>34.619999999999997</c:v>
                </c:pt>
                <c:pt idx="1582">
                  <c:v>34.64</c:v>
                </c:pt>
                <c:pt idx="1583">
                  <c:v>34.659999999999997</c:v>
                </c:pt>
                <c:pt idx="1584">
                  <c:v>34.68</c:v>
                </c:pt>
                <c:pt idx="1585">
                  <c:v>34.700000000000003</c:v>
                </c:pt>
                <c:pt idx="1586">
                  <c:v>34.72</c:v>
                </c:pt>
                <c:pt idx="1587">
                  <c:v>34.74</c:v>
                </c:pt>
                <c:pt idx="1588">
                  <c:v>34.76</c:v>
                </c:pt>
                <c:pt idx="1589">
                  <c:v>34.78</c:v>
                </c:pt>
                <c:pt idx="1590">
                  <c:v>34.799999999999997</c:v>
                </c:pt>
                <c:pt idx="1591">
                  <c:v>34.82</c:v>
                </c:pt>
                <c:pt idx="1592">
                  <c:v>34.840000000000003</c:v>
                </c:pt>
                <c:pt idx="1593">
                  <c:v>34.86</c:v>
                </c:pt>
                <c:pt idx="1594">
                  <c:v>34.880000000000003</c:v>
                </c:pt>
                <c:pt idx="1595">
                  <c:v>34.9</c:v>
                </c:pt>
                <c:pt idx="1596">
                  <c:v>34.92</c:v>
                </c:pt>
                <c:pt idx="1597">
                  <c:v>34.94</c:v>
                </c:pt>
                <c:pt idx="1598">
                  <c:v>34.96</c:v>
                </c:pt>
                <c:pt idx="1599">
                  <c:v>34.979999999999997</c:v>
                </c:pt>
                <c:pt idx="1600">
                  <c:v>35</c:v>
                </c:pt>
                <c:pt idx="1601">
                  <c:v>35.020000000000003</c:v>
                </c:pt>
                <c:pt idx="1602">
                  <c:v>35.04</c:v>
                </c:pt>
                <c:pt idx="1603">
                  <c:v>35.06</c:v>
                </c:pt>
                <c:pt idx="1604">
                  <c:v>35.08</c:v>
                </c:pt>
                <c:pt idx="1605">
                  <c:v>35.1</c:v>
                </c:pt>
                <c:pt idx="1606">
                  <c:v>35.119999999999997</c:v>
                </c:pt>
                <c:pt idx="1607">
                  <c:v>35.14</c:v>
                </c:pt>
                <c:pt idx="1608">
                  <c:v>35.159999999999997</c:v>
                </c:pt>
                <c:pt idx="1609">
                  <c:v>35.18</c:v>
                </c:pt>
                <c:pt idx="1610">
                  <c:v>35.200000000000003</c:v>
                </c:pt>
                <c:pt idx="1611">
                  <c:v>35.22</c:v>
                </c:pt>
                <c:pt idx="1612">
                  <c:v>35.24</c:v>
                </c:pt>
                <c:pt idx="1613">
                  <c:v>35.26</c:v>
                </c:pt>
                <c:pt idx="1614">
                  <c:v>35.28</c:v>
                </c:pt>
                <c:pt idx="1615">
                  <c:v>35.299999999999997</c:v>
                </c:pt>
                <c:pt idx="1616">
                  <c:v>35.32</c:v>
                </c:pt>
                <c:pt idx="1617">
                  <c:v>35.340000000000003</c:v>
                </c:pt>
                <c:pt idx="1618">
                  <c:v>35.36</c:v>
                </c:pt>
                <c:pt idx="1619">
                  <c:v>35.380000000000003</c:v>
                </c:pt>
                <c:pt idx="1620">
                  <c:v>35.4</c:v>
                </c:pt>
                <c:pt idx="1621">
                  <c:v>35.42</c:v>
                </c:pt>
                <c:pt idx="1622">
                  <c:v>35.44</c:v>
                </c:pt>
                <c:pt idx="1623">
                  <c:v>35.46</c:v>
                </c:pt>
                <c:pt idx="1624">
                  <c:v>35.479999999999997</c:v>
                </c:pt>
                <c:pt idx="1625">
                  <c:v>35.5</c:v>
                </c:pt>
                <c:pt idx="1626">
                  <c:v>35.520000000000003</c:v>
                </c:pt>
                <c:pt idx="1627">
                  <c:v>35.54</c:v>
                </c:pt>
                <c:pt idx="1628">
                  <c:v>35.56</c:v>
                </c:pt>
                <c:pt idx="1629">
                  <c:v>35.58</c:v>
                </c:pt>
                <c:pt idx="1630">
                  <c:v>35.6</c:v>
                </c:pt>
                <c:pt idx="1631">
                  <c:v>35.619999999999997</c:v>
                </c:pt>
                <c:pt idx="1632">
                  <c:v>35.64</c:v>
                </c:pt>
                <c:pt idx="1633">
                  <c:v>35.659999999999997</c:v>
                </c:pt>
                <c:pt idx="1634">
                  <c:v>35.68</c:v>
                </c:pt>
                <c:pt idx="1635">
                  <c:v>35.700000000000003</c:v>
                </c:pt>
                <c:pt idx="1636">
                  <c:v>35.72</c:v>
                </c:pt>
                <c:pt idx="1637">
                  <c:v>35.74</c:v>
                </c:pt>
                <c:pt idx="1638">
                  <c:v>35.76</c:v>
                </c:pt>
                <c:pt idx="1639">
                  <c:v>35.78</c:v>
                </c:pt>
                <c:pt idx="1640">
                  <c:v>35.799999999999997</c:v>
                </c:pt>
                <c:pt idx="1641">
                  <c:v>35.82</c:v>
                </c:pt>
                <c:pt idx="1642">
                  <c:v>35.840000000000003</c:v>
                </c:pt>
                <c:pt idx="1643">
                  <c:v>35.86</c:v>
                </c:pt>
                <c:pt idx="1644">
                  <c:v>35.880000000000003</c:v>
                </c:pt>
                <c:pt idx="1645">
                  <c:v>35.9</c:v>
                </c:pt>
                <c:pt idx="1646">
                  <c:v>35.92</c:v>
                </c:pt>
                <c:pt idx="1647">
                  <c:v>35.94</c:v>
                </c:pt>
                <c:pt idx="1648">
                  <c:v>35.96</c:v>
                </c:pt>
                <c:pt idx="1649">
                  <c:v>35.979999999999997</c:v>
                </c:pt>
                <c:pt idx="1650">
                  <c:v>36</c:v>
                </c:pt>
                <c:pt idx="1651">
                  <c:v>36.020000000000003</c:v>
                </c:pt>
                <c:pt idx="1652">
                  <c:v>36.04</c:v>
                </c:pt>
                <c:pt idx="1653">
                  <c:v>36.06</c:v>
                </c:pt>
                <c:pt idx="1654">
                  <c:v>36.08</c:v>
                </c:pt>
                <c:pt idx="1655">
                  <c:v>36.1</c:v>
                </c:pt>
                <c:pt idx="1656">
                  <c:v>36.119999999999997</c:v>
                </c:pt>
                <c:pt idx="1657">
                  <c:v>36.14</c:v>
                </c:pt>
                <c:pt idx="1658">
                  <c:v>36.159999999999997</c:v>
                </c:pt>
                <c:pt idx="1659">
                  <c:v>36.18</c:v>
                </c:pt>
                <c:pt idx="1660">
                  <c:v>36.200000000000003</c:v>
                </c:pt>
                <c:pt idx="1661">
                  <c:v>36.22</c:v>
                </c:pt>
                <c:pt idx="1662">
                  <c:v>36.24</c:v>
                </c:pt>
                <c:pt idx="1663">
                  <c:v>36.26</c:v>
                </c:pt>
                <c:pt idx="1664">
                  <c:v>36.28</c:v>
                </c:pt>
                <c:pt idx="1665">
                  <c:v>36.299999999999997</c:v>
                </c:pt>
                <c:pt idx="1666">
                  <c:v>36.32</c:v>
                </c:pt>
                <c:pt idx="1667">
                  <c:v>36.340000000000003</c:v>
                </c:pt>
                <c:pt idx="1668">
                  <c:v>36.36</c:v>
                </c:pt>
                <c:pt idx="1669">
                  <c:v>36.380000000000003</c:v>
                </c:pt>
                <c:pt idx="1670">
                  <c:v>36.4</c:v>
                </c:pt>
                <c:pt idx="1671">
                  <c:v>36.42</c:v>
                </c:pt>
                <c:pt idx="1672">
                  <c:v>36.44</c:v>
                </c:pt>
                <c:pt idx="1673">
                  <c:v>36.46</c:v>
                </c:pt>
                <c:pt idx="1674">
                  <c:v>36.479999999999997</c:v>
                </c:pt>
                <c:pt idx="1675">
                  <c:v>36.5</c:v>
                </c:pt>
                <c:pt idx="1676">
                  <c:v>36.520000000000003</c:v>
                </c:pt>
                <c:pt idx="1677">
                  <c:v>36.54</c:v>
                </c:pt>
                <c:pt idx="1678">
                  <c:v>36.56</c:v>
                </c:pt>
                <c:pt idx="1679">
                  <c:v>36.58</c:v>
                </c:pt>
                <c:pt idx="1680">
                  <c:v>36.6</c:v>
                </c:pt>
                <c:pt idx="1681">
                  <c:v>36.619999999999997</c:v>
                </c:pt>
                <c:pt idx="1682">
                  <c:v>36.64</c:v>
                </c:pt>
                <c:pt idx="1683">
                  <c:v>36.659999999999997</c:v>
                </c:pt>
                <c:pt idx="1684">
                  <c:v>36.68</c:v>
                </c:pt>
                <c:pt idx="1685">
                  <c:v>36.700000000000003</c:v>
                </c:pt>
                <c:pt idx="1686">
                  <c:v>36.72</c:v>
                </c:pt>
                <c:pt idx="1687">
                  <c:v>36.74</c:v>
                </c:pt>
                <c:pt idx="1688">
                  <c:v>36.76</c:v>
                </c:pt>
                <c:pt idx="1689">
                  <c:v>36.78</c:v>
                </c:pt>
                <c:pt idx="1690">
                  <c:v>36.799999999999997</c:v>
                </c:pt>
                <c:pt idx="1691">
                  <c:v>36.82</c:v>
                </c:pt>
                <c:pt idx="1692">
                  <c:v>36.840000000000003</c:v>
                </c:pt>
                <c:pt idx="1693">
                  <c:v>36.86</c:v>
                </c:pt>
                <c:pt idx="1694">
                  <c:v>36.880000000000003</c:v>
                </c:pt>
                <c:pt idx="1695">
                  <c:v>36.9</c:v>
                </c:pt>
                <c:pt idx="1696">
                  <c:v>36.92</c:v>
                </c:pt>
                <c:pt idx="1697">
                  <c:v>36.94</c:v>
                </c:pt>
                <c:pt idx="1698">
                  <c:v>36.96</c:v>
                </c:pt>
                <c:pt idx="1699">
                  <c:v>36.979999999999997</c:v>
                </c:pt>
                <c:pt idx="1700">
                  <c:v>37</c:v>
                </c:pt>
                <c:pt idx="1701">
                  <c:v>37.020000000000003</c:v>
                </c:pt>
                <c:pt idx="1702">
                  <c:v>37.04</c:v>
                </c:pt>
                <c:pt idx="1703">
                  <c:v>37.06</c:v>
                </c:pt>
                <c:pt idx="1704">
                  <c:v>37.08</c:v>
                </c:pt>
                <c:pt idx="1705">
                  <c:v>37.1</c:v>
                </c:pt>
                <c:pt idx="1706">
                  <c:v>37.119999999999997</c:v>
                </c:pt>
                <c:pt idx="1707">
                  <c:v>37.14</c:v>
                </c:pt>
                <c:pt idx="1708">
                  <c:v>37.159999999999997</c:v>
                </c:pt>
                <c:pt idx="1709">
                  <c:v>37.18</c:v>
                </c:pt>
                <c:pt idx="1710">
                  <c:v>37.200000000000003</c:v>
                </c:pt>
                <c:pt idx="1711">
                  <c:v>37.22</c:v>
                </c:pt>
                <c:pt idx="1712">
                  <c:v>37.24</c:v>
                </c:pt>
                <c:pt idx="1713">
                  <c:v>37.26</c:v>
                </c:pt>
                <c:pt idx="1714">
                  <c:v>37.28</c:v>
                </c:pt>
                <c:pt idx="1715">
                  <c:v>37.299999999999997</c:v>
                </c:pt>
                <c:pt idx="1716">
                  <c:v>37.32</c:v>
                </c:pt>
                <c:pt idx="1717">
                  <c:v>37.340000000000003</c:v>
                </c:pt>
                <c:pt idx="1718">
                  <c:v>37.36</c:v>
                </c:pt>
                <c:pt idx="1719">
                  <c:v>37.380000000000003</c:v>
                </c:pt>
                <c:pt idx="1720">
                  <c:v>37.4</c:v>
                </c:pt>
                <c:pt idx="1721">
                  <c:v>37.42</c:v>
                </c:pt>
                <c:pt idx="1722">
                  <c:v>37.44</c:v>
                </c:pt>
                <c:pt idx="1723">
                  <c:v>37.46</c:v>
                </c:pt>
                <c:pt idx="1724">
                  <c:v>37.479999999999997</c:v>
                </c:pt>
                <c:pt idx="1725">
                  <c:v>37.5</c:v>
                </c:pt>
                <c:pt idx="1726">
                  <c:v>37.520000000000003</c:v>
                </c:pt>
                <c:pt idx="1727">
                  <c:v>37.54</c:v>
                </c:pt>
                <c:pt idx="1728">
                  <c:v>37.56</c:v>
                </c:pt>
                <c:pt idx="1729">
                  <c:v>37.58</c:v>
                </c:pt>
                <c:pt idx="1730">
                  <c:v>37.6</c:v>
                </c:pt>
                <c:pt idx="1731">
                  <c:v>37.619999999999997</c:v>
                </c:pt>
                <c:pt idx="1732">
                  <c:v>37.64</c:v>
                </c:pt>
                <c:pt idx="1733">
                  <c:v>37.659999999999997</c:v>
                </c:pt>
                <c:pt idx="1734">
                  <c:v>37.68</c:v>
                </c:pt>
                <c:pt idx="1735">
                  <c:v>37.700000000000003</c:v>
                </c:pt>
                <c:pt idx="1736">
                  <c:v>37.72</c:v>
                </c:pt>
                <c:pt idx="1737">
                  <c:v>37.74</c:v>
                </c:pt>
                <c:pt idx="1738">
                  <c:v>37.76</c:v>
                </c:pt>
                <c:pt idx="1739">
                  <c:v>37.78</c:v>
                </c:pt>
                <c:pt idx="1740">
                  <c:v>37.799999999999997</c:v>
                </c:pt>
                <c:pt idx="1741">
                  <c:v>37.82</c:v>
                </c:pt>
                <c:pt idx="1742">
                  <c:v>37.840000000000003</c:v>
                </c:pt>
                <c:pt idx="1743">
                  <c:v>37.86</c:v>
                </c:pt>
                <c:pt idx="1744">
                  <c:v>37.880000000000003</c:v>
                </c:pt>
                <c:pt idx="1745">
                  <c:v>37.9</c:v>
                </c:pt>
                <c:pt idx="1746">
                  <c:v>37.92</c:v>
                </c:pt>
                <c:pt idx="1747">
                  <c:v>37.94</c:v>
                </c:pt>
                <c:pt idx="1748">
                  <c:v>37.96</c:v>
                </c:pt>
                <c:pt idx="1749">
                  <c:v>37.979999999999997</c:v>
                </c:pt>
                <c:pt idx="1750">
                  <c:v>38</c:v>
                </c:pt>
                <c:pt idx="1751">
                  <c:v>38.020000000000003</c:v>
                </c:pt>
                <c:pt idx="1752">
                  <c:v>38.04</c:v>
                </c:pt>
                <c:pt idx="1753">
                  <c:v>38.06</c:v>
                </c:pt>
                <c:pt idx="1754">
                  <c:v>38.08</c:v>
                </c:pt>
                <c:pt idx="1755">
                  <c:v>38.1</c:v>
                </c:pt>
                <c:pt idx="1756">
                  <c:v>38.119999999999997</c:v>
                </c:pt>
                <c:pt idx="1757">
                  <c:v>38.14</c:v>
                </c:pt>
                <c:pt idx="1758">
                  <c:v>38.159999999999997</c:v>
                </c:pt>
                <c:pt idx="1759">
                  <c:v>38.18</c:v>
                </c:pt>
                <c:pt idx="1760">
                  <c:v>38.200000000000003</c:v>
                </c:pt>
                <c:pt idx="1761">
                  <c:v>38.22</c:v>
                </c:pt>
                <c:pt idx="1762">
                  <c:v>38.24</c:v>
                </c:pt>
                <c:pt idx="1763">
                  <c:v>38.26</c:v>
                </c:pt>
                <c:pt idx="1764">
                  <c:v>38.28</c:v>
                </c:pt>
                <c:pt idx="1765">
                  <c:v>38.299999999999997</c:v>
                </c:pt>
                <c:pt idx="1766">
                  <c:v>38.32</c:v>
                </c:pt>
                <c:pt idx="1767">
                  <c:v>38.340000000000003</c:v>
                </c:pt>
                <c:pt idx="1768">
                  <c:v>38.36</c:v>
                </c:pt>
                <c:pt idx="1769">
                  <c:v>38.380000000000003</c:v>
                </c:pt>
                <c:pt idx="1770">
                  <c:v>38.4</c:v>
                </c:pt>
                <c:pt idx="1771">
                  <c:v>38.42</c:v>
                </c:pt>
                <c:pt idx="1772">
                  <c:v>38.44</c:v>
                </c:pt>
                <c:pt idx="1773">
                  <c:v>38.46</c:v>
                </c:pt>
                <c:pt idx="1774">
                  <c:v>38.479999999999997</c:v>
                </c:pt>
                <c:pt idx="1775">
                  <c:v>38.5</c:v>
                </c:pt>
                <c:pt idx="1776">
                  <c:v>38.520000000000003</c:v>
                </c:pt>
                <c:pt idx="1777">
                  <c:v>38.54</c:v>
                </c:pt>
                <c:pt idx="1778">
                  <c:v>38.56</c:v>
                </c:pt>
                <c:pt idx="1779">
                  <c:v>38.58</c:v>
                </c:pt>
                <c:pt idx="1780">
                  <c:v>38.6</c:v>
                </c:pt>
                <c:pt idx="1781">
                  <c:v>38.619999999999997</c:v>
                </c:pt>
                <c:pt idx="1782">
                  <c:v>38.64</c:v>
                </c:pt>
                <c:pt idx="1783">
                  <c:v>38.659999999999997</c:v>
                </c:pt>
                <c:pt idx="1784">
                  <c:v>38.68</c:v>
                </c:pt>
                <c:pt idx="1785">
                  <c:v>38.700000000000003</c:v>
                </c:pt>
                <c:pt idx="1786">
                  <c:v>38.72</c:v>
                </c:pt>
                <c:pt idx="1787">
                  <c:v>38.74</c:v>
                </c:pt>
                <c:pt idx="1788">
                  <c:v>38.76</c:v>
                </c:pt>
                <c:pt idx="1789">
                  <c:v>38.78</c:v>
                </c:pt>
                <c:pt idx="1790">
                  <c:v>38.799999999999997</c:v>
                </c:pt>
                <c:pt idx="1791">
                  <c:v>38.82</c:v>
                </c:pt>
                <c:pt idx="1792">
                  <c:v>38.840000000000003</c:v>
                </c:pt>
                <c:pt idx="1793">
                  <c:v>38.86</c:v>
                </c:pt>
                <c:pt idx="1794">
                  <c:v>38.880000000000003</c:v>
                </c:pt>
                <c:pt idx="1795">
                  <c:v>38.9</c:v>
                </c:pt>
                <c:pt idx="1796">
                  <c:v>38.92</c:v>
                </c:pt>
                <c:pt idx="1797">
                  <c:v>38.94</c:v>
                </c:pt>
                <c:pt idx="1798">
                  <c:v>38.96</c:v>
                </c:pt>
                <c:pt idx="1799">
                  <c:v>38.979999999999997</c:v>
                </c:pt>
                <c:pt idx="1800">
                  <c:v>39</c:v>
                </c:pt>
                <c:pt idx="1801">
                  <c:v>39.020000000000003</c:v>
                </c:pt>
                <c:pt idx="1802">
                  <c:v>39.04</c:v>
                </c:pt>
                <c:pt idx="1803">
                  <c:v>39.06</c:v>
                </c:pt>
                <c:pt idx="1804">
                  <c:v>39.08</c:v>
                </c:pt>
                <c:pt idx="1805">
                  <c:v>39.1</c:v>
                </c:pt>
                <c:pt idx="1806">
                  <c:v>39.119999999999997</c:v>
                </c:pt>
                <c:pt idx="1807">
                  <c:v>39.14</c:v>
                </c:pt>
                <c:pt idx="1808">
                  <c:v>39.159999999999997</c:v>
                </c:pt>
                <c:pt idx="1809">
                  <c:v>39.18</c:v>
                </c:pt>
                <c:pt idx="1810">
                  <c:v>39.200000000000003</c:v>
                </c:pt>
                <c:pt idx="1811">
                  <c:v>39.22</c:v>
                </c:pt>
                <c:pt idx="1812">
                  <c:v>39.24</c:v>
                </c:pt>
                <c:pt idx="1813">
                  <c:v>39.26</c:v>
                </c:pt>
                <c:pt idx="1814">
                  <c:v>39.28</c:v>
                </c:pt>
                <c:pt idx="1815">
                  <c:v>39.299999999999997</c:v>
                </c:pt>
                <c:pt idx="1816">
                  <c:v>39.32</c:v>
                </c:pt>
                <c:pt idx="1817">
                  <c:v>39.340000000000003</c:v>
                </c:pt>
                <c:pt idx="1818">
                  <c:v>39.36</c:v>
                </c:pt>
                <c:pt idx="1819">
                  <c:v>39.380000000000003</c:v>
                </c:pt>
                <c:pt idx="1820">
                  <c:v>39.4</c:v>
                </c:pt>
                <c:pt idx="1821">
                  <c:v>39.42</c:v>
                </c:pt>
                <c:pt idx="1822">
                  <c:v>39.44</c:v>
                </c:pt>
                <c:pt idx="1823">
                  <c:v>39.46</c:v>
                </c:pt>
                <c:pt idx="1824">
                  <c:v>39.479999999999997</c:v>
                </c:pt>
                <c:pt idx="1825">
                  <c:v>39.5</c:v>
                </c:pt>
                <c:pt idx="1826">
                  <c:v>39.520000000000003</c:v>
                </c:pt>
                <c:pt idx="1827">
                  <c:v>39.54</c:v>
                </c:pt>
                <c:pt idx="1828">
                  <c:v>39.56</c:v>
                </c:pt>
                <c:pt idx="1829">
                  <c:v>39.58</c:v>
                </c:pt>
                <c:pt idx="1830">
                  <c:v>39.6</c:v>
                </c:pt>
                <c:pt idx="1831">
                  <c:v>39.619999999999997</c:v>
                </c:pt>
                <c:pt idx="1832">
                  <c:v>39.64</c:v>
                </c:pt>
                <c:pt idx="1833">
                  <c:v>39.659999999999997</c:v>
                </c:pt>
                <c:pt idx="1834">
                  <c:v>39.68</c:v>
                </c:pt>
                <c:pt idx="1835">
                  <c:v>39.700000000000003</c:v>
                </c:pt>
                <c:pt idx="1836">
                  <c:v>39.72</c:v>
                </c:pt>
                <c:pt idx="1837">
                  <c:v>39.74</c:v>
                </c:pt>
                <c:pt idx="1838">
                  <c:v>39.76</c:v>
                </c:pt>
                <c:pt idx="1839">
                  <c:v>39.78</c:v>
                </c:pt>
                <c:pt idx="1840">
                  <c:v>39.799999999999997</c:v>
                </c:pt>
                <c:pt idx="1841">
                  <c:v>39.82</c:v>
                </c:pt>
                <c:pt idx="1842">
                  <c:v>39.840000000000003</c:v>
                </c:pt>
                <c:pt idx="1843">
                  <c:v>39.86</c:v>
                </c:pt>
                <c:pt idx="1844">
                  <c:v>39.880000000000003</c:v>
                </c:pt>
                <c:pt idx="1845">
                  <c:v>39.9</c:v>
                </c:pt>
                <c:pt idx="1846">
                  <c:v>39.92</c:v>
                </c:pt>
                <c:pt idx="1847">
                  <c:v>39.94</c:v>
                </c:pt>
                <c:pt idx="1848">
                  <c:v>39.96</c:v>
                </c:pt>
                <c:pt idx="1849">
                  <c:v>39.979999999999997</c:v>
                </c:pt>
                <c:pt idx="1850">
                  <c:v>40</c:v>
                </c:pt>
                <c:pt idx="1851">
                  <c:v>40.020000000000003</c:v>
                </c:pt>
                <c:pt idx="1852">
                  <c:v>40.04</c:v>
                </c:pt>
                <c:pt idx="1853">
                  <c:v>40.06</c:v>
                </c:pt>
                <c:pt idx="1854">
                  <c:v>40.08</c:v>
                </c:pt>
                <c:pt idx="1855">
                  <c:v>40.1</c:v>
                </c:pt>
                <c:pt idx="1856">
                  <c:v>40.119999999999997</c:v>
                </c:pt>
                <c:pt idx="1857">
                  <c:v>40.14</c:v>
                </c:pt>
                <c:pt idx="1858">
                  <c:v>40.159999999999997</c:v>
                </c:pt>
                <c:pt idx="1859">
                  <c:v>40.18</c:v>
                </c:pt>
                <c:pt idx="1860">
                  <c:v>40.200000000000003</c:v>
                </c:pt>
                <c:pt idx="1861">
                  <c:v>40.22</c:v>
                </c:pt>
                <c:pt idx="1862">
                  <c:v>40.24</c:v>
                </c:pt>
                <c:pt idx="1863">
                  <c:v>40.26</c:v>
                </c:pt>
                <c:pt idx="1864">
                  <c:v>40.28</c:v>
                </c:pt>
                <c:pt idx="1865">
                  <c:v>40.299999999999997</c:v>
                </c:pt>
                <c:pt idx="1866">
                  <c:v>40.32</c:v>
                </c:pt>
                <c:pt idx="1867">
                  <c:v>40.340000000000003</c:v>
                </c:pt>
                <c:pt idx="1868">
                  <c:v>40.36</c:v>
                </c:pt>
                <c:pt idx="1869">
                  <c:v>40.380000000000003</c:v>
                </c:pt>
                <c:pt idx="1870">
                  <c:v>40.4</c:v>
                </c:pt>
                <c:pt idx="1871">
                  <c:v>40.42</c:v>
                </c:pt>
                <c:pt idx="1872">
                  <c:v>40.44</c:v>
                </c:pt>
                <c:pt idx="1873">
                  <c:v>40.46</c:v>
                </c:pt>
                <c:pt idx="1874">
                  <c:v>40.479999999999997</c:v>
                </c:pt>
                <c:pt idx="1875">
                  <c:v>40.5</c:v>
                </c:pt>
                <c:pt idx="1876">
                  <c:v>40.520000000000003</c:v>
                </c:pt>
                <c:pt idx="1877">
                  <c:v>40.54</c:v>
                </c:pt>
                <c:pt idx="1878">
                  <c:v>40.56</c:v>
                </c:pt>
                <c:pt idx="1879">
                  <c:v>40.58</c:v>
                </c:pt>
                <c:pt idx="1880">
                  <c:v>40.6</c:v>
                </c:pt>
                <c:pt idx="1881">
                  <c:v>40.619999999999997</c:v>
                </c:pt>
                <c:pt idx="1882">
                  <c:v>40.64</c:v>
                </c:pt>
                <c:pt idx="1883">
                  <c:v>40.659999999999997</c:v>
                </c:pt>
                <c:pt idx="1884">
                  <c:v>40.68</c:v>
                </c:pt>
                <c:pt idx="1885">
                  <c:v>40.700000000000003</c:v>
                </c:pt>
                <c:pt idx="1886">
                  <c:v>40.72</c:v>
                </c:pt>
                <c:pt idx="1887">
                  <c:v>40.74</c:v>
                </c:pt>
                <c:pt idx="1888">
                  <c:v>40.76</c:v>
                </c:pt>
                <c:pt idx="1889">
                  <c:v>40.78</c:v>
                </c:pt>
                <c:pt idx="1890">
                  <c:v>40.799999999999997</c:v>
                </c:pt>
                <c:pt idx="1891">
                  <c:v>40.82</c:v>
                </c:pt>
                <c:pt idx="1892">
                  <c:v>40.840000000000003</c:v>
                </c:pt>
                <c:pt idx="1893">
                  <c:v>40.86</c:v>
                </c:pt>
                <c:pt idx="1894">
                  <c:v>40.880000000000003</c:v>
                </c:pt>
                <c:pt idx="1895">
                  <c:v>40.9</c:v>
                </c:pt>
                <c:pt idx="1896">
                  <c:v>40.92</c:v>
                </c:pt>
                <c:pt idx="1897">
                  <c:v>40.94</c:v>
                </c:pt>
                <c:pt idx="1898">
                  <c:v>40.96</c:v>
                </c:pt>
                <c:pt idx="1899">
                  <c:v>40.98</c:v>
                </c:pt>
                <c:pt idx="1900">
                  <c:v>41</c:v>
                </c:pt>
                <c:pt idx="1901">
                  <c:v>41.02</c:v>
                </c:pt>
                <c:pt idx="1902">
                  <c:v>41.04</c:v>
                </c:pt>
                <c:pt idx="1903">
                  <c:v>41.06</c:v>
                </c:pt>
                <c:pt idx="1904">
                  <c:v>41.08</c:v>
                </c:pt>
                <c:pt idx="1905">
                  <c:v>41.1</c:v>
                </c:pt>
                <c:pt idx="1906">
                  <c:v>41.12</c:v>
                </c:pt>
                <c:pt idx="1907">
                  <c:v>41.14</c:v>
                </c:pt>
                <c:pt idx="1908">
                  <c:v>41.16</c:v>
                </c:pt>
                <c:pt idx="1909">
                  <c:v>41.18</c:v>
                </c:pt>
                <c:pt idx="1910">
                  <c:v>41.2</c:v>
                </c:pt>
                <c:pt idx="1911">
                  <c:v>41.22</c:v>
                </c:pt>
                <c:pt idx="1912">
                  <c:v>41.24</c:v>
                </c:pt>
                <c:pt idx="1913">
                  <c:v>41.26</c:v>
                </c:pt>
                <c:pt idx="1914">
                  <c:v>41.28</c:v>
                </c:pt>
                <c:pt idx="1915">
                  <c:v>41.3</c:v>
                </c:pt>
                <c:pt idx="1916">
                  <c:v>41.32</c:v>
                </c:pt>
                <c:pt idx="1917">
                  <c:v>41.34</c:v>
                </c:pt>
                <c:pt idx="1918">
                  <c:v>41.36</c:v>
                </c:pt>
                <c:pt idx="1919">
                  <c:v>41.38</c:v>
                </c:pt>
                <c:pt idx="1920">
                  <c:v>41.4</c:v>
                </c:pt>
                <c:pt idx="1921">
                  <c:v>41.42</c:v>
                </c:pt>
                <c:pt idx="1922">
                  <c:v>41.44</c:v>
                </c:pt>
                <c:pt idx="1923">
                  <c:v>41.46</c:v>
                </c:pt>
                <c:pt idx="1924">
                  <c:v>41.48</c:v>
                </c:pt>
                <c:pt idx="1925">
                  <c:v>41.5</c:v>
                </c:pt>
                <c:pt idx="1926">
                  <c:v>41.52</c:v>
                </c:pt>
                <c:pt idx="1927">
                  <c:v>41.54</c:v>
                </c:pt>
                <c:pt idx="1928">
                  <c:v>41.56</c:v>
                </c:pt>
                <c:pt idx="1929">
                  <c:v>41.58</c:v>
                </c:pt>
                <c:pt idx="1930">
                  <c:v>41.6</c:v>
                </c:pt>
                <c:pt idx="1931">
                  <c:v>41.62</c:v>
                </c:pt>
                <c:pt idx="1932">
                  <c:v>41.64</c:v>
                </c:pt>
                <c:pt idx="1933">
                  <c:v>41.66</c:v>
                </c:pt>
                <c:pt idx="1934">
                  <c:v>41.68</c:v>
                </c:pt>
                <c:pt idx="1935">
                  <c:v>41.7</c:v>
                </c:pt>
                <c:pt idx="1936">
                  <c:v>41.72</c:v>
                </c:pt>
                <c:pt idx="1937">
                  <c:v>41.74</c:v>
                </c:pt>
                <c:pt idx="1938">
                  <c:v>41.76</c:v>
                </c:pt>
                <c:pt idx="1939">
                  <c:v>41.78</c:v>
                </c:pt>
                <c:pt idx="1940">
                  <c:v>41.8</c:v>
                </c:pt>
                <c:pt idx="1941">
                  <c:v>41.82</c:v>
                </c:pt>
                <c:pt idx="1942">
                  <c:v>41.84</c:v>
                </c:pt>
                <c:pt idx="1943">
                  <c:v>41.86</c:v>
                </c:pt>
                <c:pt idx="1944">
                  <c:v>41.88</c:v>
                </c:pt>
                <c:pt idx="1945">
                  <c:v>41.9</c:v>
                </c:pt>
                <c:pt idx="1946">
                  <c:v>41.92</c:v>
                </c:pt>
                <c:pt idx="1947">
                  <c:v>41.94</c:v>
                </c:pt>
                <c:pt idx="1948">
                  <c:v>41.96</c:v>
                </c:pt>
                <c:pt idx="1949">
                  <c:v>41.98</c:v>
                </c:pt>
                <c:pt idx="1950">
                  <c:v>42</c:v>
                </c:pt>
                <c:pt idx="1951">
                  <c:v>42.02</c:v>
                </c:pt>
                <c:pt idx="1952">
                  <c:v>42.04</c:v>
                </c:pt>
                <c:pt idx="1953">
                  <c:v>42.06</c:v>
                </c:pt>
                <c:pt idx="1954">
                  <c:v>42.08</c:v>
                </c:pt>
                <c:pt idx="1955">
                  <c:v>42.1</c:v>
                </c:pt>
                <c:pt idx="1956">
                  <c:v>42.12</c:v>
                </c:pt>
                <c:pt idx="1957">
                  <c:v>42.14</c:v>
                </c:pt>
                <c:pt idx="1958">
                  <c:v>42.16</c:v>
                </c:pt>
                <c:pt idx="1959">
                  <c:v>42.18</c:v>
                </c:pt>
                <c:pt idx="1960">
                  <c:v>42.2</c:v>
                </c:pt>
                <c:pt idx="1961">
                  <c:v>42.22</c:v>
                </c:pt>
                <c:pt idx="1962">
                  <c:v>42.24</c:v>
                </c:pt>
                <c:pt idx="1963">
                  <c:v>42.26</c:v>
                </c:pt>
                <c:pt idx="1964">
                  <c:v>42.28</c:v>
                </c:pt>
                <c:pt idx="1965">
                  <c:v>42.3</c:v>
                </c:pt>
                <c:pt idx="1966">
                  <c:v>42.32</c:v>
                </c:pt>
                <c:pt idx="1967">
                  <c:v>42.34</c:v>
                </c:pt>
                <c:pt idx="1968">
                  <c:v>42.36</c:v>
                </c:pt>
                <c:pt idx="1969">
                  <c:v>42.38</c:v>
                </c:pt>
                <c:pt idx="1970">
                  <c:v>42.4</c:v>
                </c:pt>
                <c:pt idx="1971">
                  <c:v>42.42</c:v>
                </c:pt>
                <c:pt idx="1972">
                  <c:v>42.44</c:v>
                </c:pt>
                <c:pt idx="1973">
                  <c:v>42.46</c:v>
                </c:pt>
                <c:pt idx="1974">
                  <c:v>42.48</c:v>
                </c:pt>
                <c:pt idx="1975">
                  <c:v>42.5</c:v>
                </c:pt>
                <c:pt idx="1976">
                  <c:v>42.52</c:v>
                </c:pt>
                <c:pt idx="1977">
                  <c:v>42.54</c:v>
                </c:pt>
                <c:pt idx="1978">
                  <c:v>42.56</c:v>
                </c:pt>
                <c:pt idx="1979">
                  <c:v>42.58</c:v>
                </c:pt>
                <c:pt idx="1980">
                  <c:v>42.6</c:v>
                </c:pt>
                <c:pt idx="1981">
                  <c:v>42.62</c:v>
                </c:pt>
                <c:pt idx="1982">
                  <c:v>42.64</c:v>
                </c:pt>
                <c:pt idx="1983">
                  <c:v>42.66</c:v>
                </c:pt>
                <c:pt idx="1984">
                  <c:v>42.68</c:v>
                </c:pt>
                <c:pt idx="1985">
                  <c:v>42.7</c:v>
                </c:pt>
                <c:pt idx="1986">
                  <c:v>42.72</c:v>
                </c:pt>
                <c:pt idx="1987">
                  <c:v>42.74</c:v>
                </c:pt>
                <c:pt idx="1988">
                  <c:v>42.76</c:v>
                </c:pt>
                <c:pt idx="1989">
                  <c:v>42.78</c:v>
                </c:pt>
                <c:pt idx="1990">
                  <c:v>42.8</c:v>
                </c:pt>
                <c:pt idx="1991">
                  <c:v>42.82</c:v>
                </c:pt>
                <c:pt idx="1992">
                  <c:v>42.84</c:v>
                </c:pt>
                <c:pt idx="1993">
                  <c:v>42.86</c:v>
                </c:pt>
                <c:pt idx="1994">
                  <c:v>42.88</c:v>
                </c:pt>
                <c:pt idx="1995">
                  <c:v>42.9</c:v>
                </c:pt>
                <c:pt idx="1996">
                  <c:v>42.92</c:v>
                </c:pt>
                <c:pt idx="1997">
                  <c:v>42.94</c:v>
                </c:pt>
                <c:pt idx="1998">
                  <c:v>42.96</c:v>
                </c:pt>
                <c:pt idx="1999">
                  <c:v>42.98</c:v>
                </c:pt>
                <c:pt idx="2000">
                  <c:v>43</c:v>
                </c:pt>
                <c:pt idx="2001">
                  <c:v>43.02</c:v>
                </c:pt>
                <c:pt idx="2002">
                  <c:v>43.04</c:v>
                </c:pt>
                <c:pt idx="2003">
                  <c:v>43.06</c:v>
                </c:pt>
                <c:pt idx="2004">
                  <c:v>43.08</c:v>
                </c:pt>
                <c:pt idx="2005">
                  <c:v>43.1</c:v>
                </c:pt>
                <c:pt idx="2006">
                  <c:v>43.12</c:v>
                </c:pt>
                <c:pt idx="2007">
                  <c:v>43.14</c:v>
                </c:pt>
                <c:pt idx="2008">
                  <c:v>43.16</c:v>
                </c:pt>
                <c:pt idx="2009">
                  <c:v>43.18</c:v>
                </c:pt>
                <c:pt idx="2010">
                  <c:v>43.2</c:v>
                </c:pt>
                <c:pt idx="2011">
                  <c:v>43.22</c:v>
                </c:pt>
                <c:pt idx="2012">
                  <c:v>43.24</c:v>
                </c:pt>
                <c:pt idx="2013">
                  <c:v>43.26</c:v>
                </c:pt>
                <c:pt idx="2014">
                  <c:v>43.28</c:v>
                </c:pt>
                <c:pt idx="2015">
                  <c:v>43.3</c:v>
                </c:pt>
                <c:pt idx="2016">
                  <c:v>43.32</c:v>
                </c:pt>
                <c:pt idx="2017">
                  <c:v>43.34</c:v>
                </c:pt>
                <c:pt idx="2018">
                  <c:v>43.36</c:v>
                </c:pt>
                <c:pt idx="2019">
                  <c:v>43.38</c:v>
                </c:pt>
                <c:pt idx="2020">
                  <c:v>43.4</c:v>
                </c:pt>
                <c:pt idx="2021">
                  <c:v>43.42</c:v>
                </c:pt>
                <c:pt idx="2022">
                  <c:v>43.44</c:v>
                </c:pt>
                <c:pt idx="2023">
                  <c:v>43.46</c:v>
                </c:pt>
                <c:pt idx="2024">
                  <c:v>43.48</c:v>
                </c:pt>
                <c:pt idx="2025">
                  <c:v>43.5</c:v>
                </c:pt>
                <c:pt idx="2026">
                  <c:v>43.52</c:v>
                </c:pt>
                <c:pt idx="2027">
                  <c:v>43.54</c:v>
                </c:pt>
                <c:pt idx="2028">
                  <c:v>43.56</c:v>
                </c:pt>
                <c:pt idx="2029">
                  <c:v>43.58</c:v>
                </c:pt>
                <c:pt idx="2030">
                  <c:v>43.6</c:v>
                </c:pt>
                <c:pt idx="2031">
                  <c:v>43.62</c:v>
                </c:pt>
                <c:pt idx="2032">
                  <c:v>43.64</c:v>
                </c:pt>
                <c:pt idx="2033">
                  <c:v>43.66</c:v>
                </c:pt>
                <c:pt idx="2034">
                  <c:v>43.68</c:v>
                </c:pt>
                <c:pt idx="2035">
                  <c:v>43.7</c:v>
                </c:pt>
                <c:pt idx="2036">
                  <c:v>43.72</c:v>
                </c:pt>
                <c:pt idx="2037">
                  <c:v>43.74</c:v>
                </c:pt>
                <c:pt idx="2038">
                  <c:v>43.76</c:v>
                </c:pt>
                <c:pt idx="2039">
                  <c:v>43.78</c:v>
                </c:pt>
                <c:pt idx="2040">
                  <c:v>43.8</c:v>
                </c:pt>
                <c:pt idx="2041">
                  <c:v>43.82</c:v>
                </c:pt>
                <c:pt idx="2042">
                  <c:v>43.84</c:v>
                </c:pt>
                <c:pt idx="2043">
                  <c:v>43.86</c:v>
                </c:pt>
                <c:pt idx="2044">
                  <c:v>43.88</c:v>
                </c:pt>
                <c:pt idx="2045">
                  <c:v>43.9</c:v>
                </c:pt>
                <c:pt idx="2046">
                  <c:v>43.92</c:v>
                </c:pt>
                <c:pt idx="2047">
                  <c:v>43.94</c:v>
                </c:pt>
                <c:pt idx="2048">
                  <c:v>43.96</c:v>
                </c:pt>
                <c:pt idx="2049">
                  <c:v>43.98</c:v>
                </c:pt>
                <c:pt idx="2050">
                  <c:v>44</c:v>
                </c:pt>
                <c:pt idx="2051">
                  <c:v>44.02</c:v>
                </c:pt>
                <c:pt idx="2052">
                  <c:v>44.04</c:v>
                </c:pt>
                <c:pt idx="2053">
                  <c:v>44.06</c:v>
                </c:pt>
                <c:pt idx="2054">
                  <c:v>44.08</c:v>
                </c:pt>
                <c:pt idx="2055">
                  <c:v>44.1</c:v>
                </c:pt>
                <c:pt idx="2056">
                  <c:v>44.12</c:v>
                </c:pt>
                <c:pt idx="2057">
                  <c:v>44.14</c:v>
                </c:pt>
                <c:pt idx="2058">
                  <c:v>44.16</c:v>
                </c:pt>
                <c:pt idx="2059">
                  <c:v>44.18</c:v>
                </c:pt>
                <c:pt idx="2060">
                  <c:v>44.2</c:v>
                </c:pt>
                <c:pt idx="2061">
                  <c:v>44.22</c:v>
                </c:pt>
                <c:pt idx="2062">
                  <c:v>44.24</c:v>
                </c:pt>
                <c:pt idx="2063">
                  <c:v>44.26</c:v>
                </c:pt>
                <c:pt idx="2064">
                  <c:v>44.28</c:v>
                </c:pt>
                <c:pt idx="2065">
                  <c:v>44.3</c:v>
                </c:pt>
                <c:pt idx="2066">
                  <c:v>44.32</c:v>
                </c:pt>
                <c:pt idx="2067">
                  <c:v>44.34</c:v>
                </c:pt>
                <c:pt idx="2068">
                  <c:v>44.36</c:v>
                </c:pt>
                <c:pt idx="2069">
                  <c:v>44.38</c:v>
                </c:pt>
                <c:pt idx="2070">
                  <c:v>44.4</c:v>
                </c:pt>
                <c:pt idx="2071">
                  <c:v>44.42</c:v>
                </c:pt>
                <c:pt idx="2072">
                  <c:v>44.44</c:v>
                </c:pt>
                <c:pt idx="2073">
                  <c:v>44.46</c:v>
                </c:pt>
                <c:pt idx="2074">
                  <c:v>44.48</c:v>
                </c:pt>
                <c:pt idx="2075">
                  <c:v>44.5</c:v>
                </c:pt>
                <c:pt idx="2076">
                  <c:v>44.52</c:v>
                </c:pt>
                <c:pt idx="2077">
                  <c:v>44.54</c:v>
                </c:pt>
                <c:pt idx="2078">
                  <c:v>44.56</c:v>
                </c:pt>
                <c:pt idx="2079">
                  <c:v>44.58</c:v>
                </c:pt>
                <c:pt idx="2080">
                  <c:v>44.6</c:v>
                </c:pt>
                <c:pt idx="2081">
                  <c:v>44.62</c:v>
                </c:pt>
                <c:pt idx="2082">
                  <c:v>44.64</c:v>
                </c:pt>
                <c:pt idx="2083">
                  <c:v>44.66</c:v>
                </c:pt>
                <c:pt idx="2084">
                  <c:v>44.68</c:v>
                </c:pt>
                <c:pt idx="2085">
                  <c:v>44.7</c:v>
                </c:pt>
                <c:pt idx="2086">
                  <c:v>44.72</c:v>
                </c:pt>
                <c:pt idx="2087">
                  <c:v>44.74</c:v>
                </c:pt>
                <c:pt idx="2088">
                  <c:v>44.76</c:v>
                </c:pt>
                <c:pt idx="2089">
                  <c:v>44.78</c:v>
                </c:pt>
                <c:pt idx="2090">
                  <c:v>44.8</c:v>
                </c:pt>
                <c:pt idx="2091">
                  <c:v>44.82</c:v>
                </c:pt>
                <c:pt idx="2092">
                  <c:v>44.84</c:v>
                </c:pt>
                <c:pt idx="2093">
                  <c:v>44.86</c:v>
                </c:pt>
                <c:pt idx="2094">
                  <c:v>44.88</c:v>
                </c:pt>
                <c:pt idx="2095">
                  <c:v>44.9</c:v>
                </c:pt>
                <c:pt idx="2096">
                  <c:v>44.92</c:v>
                </c:pt>
                <c:pt idx="2097">
                  <c:v>44.94</c:v>
                </c:pt>
                <c:pt idx="2098">
                  <c:v>44.96</c:v>
                </c:pt>
                <c:pt idx="2099">
                  <c:v>44.98</c:v>
                </c:pt>
                <c:pt idx="2100">
                  <c:v>45</c:v>
                </c:pt>
                <c:pt idx="2101">
                  <c:v>45.02</c:v>
                </c:pt>
                <c:pt idx="2102">
                  <c:v>45.04</c:v>
                </c:pt>
                <c:pt idx="2103">
                  <c:v>45.06</c:v>
                </c:pt>
                <c:pt idx="2104">
                  <c:v>45.08</c:v>
                </c:pt>
                <c:pt idx="2105">
                  <c:v>45.1</c:v>
                </c:pt>
                <c:pt idx="2106">
                  <c:v>45.12</c:v>
                </c:pt>
                <c:pt idx="2107">
                  <c:v>45.14</c:v>
                </c:pt>
                <c:pt idx="2108">
                  <c:v>45.16</c:v>
                </c:pt>
                <c:pt idx="2109">
                  <c:v>45.18</c:v>
                </c:pt>
                <c:pt idx="2110">
                  <c:v>45.2</c:v>
                </c:pt>
                <c:pt idx="2111">
                  <c:v>45.22</c:v>
                </c:pt>
                <c:pt idx="2112">
                  <c:v>45.24</c:v>
                </c:pt>
                <c:pt idx="2113">
                  <c:v>45.26</c:v>
                </c:pt>
                <c:pt idx="2114">
                  <c:v>45.28</c:v>
                </c:pt>
                <c:pt idx="2115">
                  <c:v>45.3</c:v>
                </c:pt>
                <c:pt idx="2116">
                  <c:v>45.32</c:v>
                </c:pt>
                <c:pt idx="2117">
                  <c:v>45.34</c:v>
                </c:pt>
                <c:pt idx="2118">
                  <c:v>45.36</c:v>
                </c:pt>
                <c:pt idx="2119">
                  <c:v>45.38</c:v>
                </c:pt>
                <c:pt idx="2120">
                  <c:v>45.4</c:v>
                </c:pt>
                <c:pt idx="2121">
                  <c:v>45.42</c:v>
                </c:pt>
                <c:pt idx="2122">
                  <c:v>45.44</c:v>
                </c:pt>
                <c:pt idx="2123">
                  <c:v>45.46</c:v>
                </c:pt>
                <c:pt idx="2124">
                  <c:v>45.48</c:v>
                </c:pt>
                <c:pt idx="2125">
                  <c:v>45.5</c:v>
                </c:pt>
                <c:pt idx="2126">
                  <c:v>45.52</c:v>
                </c:pt>
                <c:pt idx="2127">
                  <c:v>45.54</c:v>
                </c:pt>
                <c:pt idx="2128">
                  <c:v>45.56</c:v>
                </c:pt>
                <c:pt idx="2129">
                  <c:v>45.58</c:v>
                </c:pt>
                <c:pt idx="2130">
                  <c:v>45.6</c:v>
                </c:pt>
                <c:pt idx="2131">
                  <c:v>45.62</c:v>
                </c:pt>
                <c:pt idx="2132">
                  <c:v>45.64</c:v>
                </c:pt>
                <c:pt idx="2133">
                  <c:v>45.66</c:v>
                </c:pt>
                <c:pt idx="2134">
                  <c:v>45.68</c:v>
                </c:pt>
                <c:pt idx="2135">
                  <c:v>45.7</c:v>
                </c:pt>
                <c:pt idx="2136">
                  <c:v>45.72</c:v>
                </c:pt>
                <c:pt idx="2137">
                  <c:v>45.74</c:v>
                </c:pt>
                <c:pt idx="2138">
                  <c:v>45.76</c:v>
                </c:pt>
                <c:pt idx="2139">
                  <c:v>45.78</c:v>
                </c:pt>
                <c:pt idx="2140">
                  <c:v>45.8</c:v>
                </c:pt>
                <c:pt idx="2141">
                  <c:v>45.82</c:v>
                </c:pt>
                <c:pt idx="2142">
                  <c:v>45.84</c:v>
                </c:pt>
                <c:pt idx="2143">
                  <c:v>45.86</c:v>
                </c:pt>
                <c:pt idx="2144">
                  <c:v>45.88</c:v>
                </c:pt>
                <c:pt idx="2145">
                  <c:v>45.9</c:v>
                </c:pt>
                <c:pt idx="2146">
                  <c:v>45.92</c:v>
                </c:pt>
                <c:pt idx="2147">
                  <c:v>45.94</c:v>
                </c:pt>
                <c:pt idx="2148">
                  <c:v>45.96</c:v>
                </c:pt>
                <c:pt idx="2149">
                  <c:v>45.98</c:v>
                </c:pt>
                <c:pt idx="2150">
                  <c:v>46</c:v>
                </c:pt>
                <c:pt idx="2151">
                  <c:v>46.02</c:v>
                </c:pt>
                <c:pt idx="2152">
                  <c:v>46.04</c:v>
                </c:pt>
                <c:pt idx="2153">
                  <c:v>46.06</c:v>
                </c:pt>
                <c:pt idx="2154">
                  <c:v>46.08</c:v>
                </c:pt>
                <c:pt idx="2155">
                  <c:v>46.1</c:v>
                </c:pt>
                <c:pt idx="2156">
                  <c:v>46.12</c:v>
                </c:pt>
                <c:pt idx="2157">
                  <c:v>46.14</c:v>
                </c:pt>
                <c:pt idx="2158">
                  <c:v>46.16</c:v>
                </c:pt>
                <c:pt idx="2159">
                  <c:v>46.18</c:v>
                </c:pt>
                <c:pt idx="2160">
                  <c:v>46.2</c:v>
                </c:pt>
                <c:pt idx="2161">
                  <c:v>46.22</c:v>
                </c:pt>
                <c:pt idx="2162">
                  <c:v>46.24</c:v>
                </c:pt>
                <c:pt idx="2163">
                  <c:v>46.26</c:v>
                </c:pt>
                <c:pt idx="2164">
                  <c:v>46.28</c:v>
                </c:pt>
                <c:pt idx="2165">
                  <c:v>46.3</c:v>
                </c:pt>
                <c:pt idx="2166">
                  <c:v>46.32</c:v>
                </c:pt>
                <c:pt idx="2167">
                  <c:v>46.34</c:v>
                </c:pt>
                <c:pt idx="2168">
                  <c:v>46.36</c:v>
                </c:pt>
                <c:pt idx="2169">
                  <c:v>46.38</c:v>
                </c:pt>
                <c:pt idx="2170">
                  <c:v>46.4</c:v>
                </c:pt>
                <c:pt idx="2171">
                  <c:v>46.42</c:v>
                </c:pt>
                <c:pt idx="2172">
                  <c:v>46.44</c:v>
                </c:pt>
                <c:pt idx="2173">
                  <c:v>46.46</c:v>
                </c:pt>
                <c:pt idx="2174">
                  <c:v>46.48</c:v>
                </c:pt>
                <c:pt idx="2175">
                  <c:v>46.5</c:v>
                </c:pt>
                <c:pt idx="2176">
                  <c:v>46.52</c:v>
                </c:pt>
                <c:pt idx="2177">
                  <c:v>46.54</c:v>
                </c:pt>
                <c:pt idx="2178">
                  <c:v>46.56</c:v>
                </c:pt>
                <c:pt idx="2179">
                  <c:v>46.58</c:v>
                </c:pt>
                <c:pt idx="2180">
                  <c:v>46.6</c:v>
                </c:pt>
                <c:pt idx="2181">
                  <c:v>46.62</c:v>
                </c:pt>
                <c:pt idx="2182">
                  <c:v>46.64</c:v>
                </c:pt>
                <c:pt idx="2183">
                  <c:v>46.66</c:v>
                </c:pt>
                <c:pt idx="2184">
                  <c:v>46.68</c:v>
                </c:pt>
                <c:pt idx="2185">
                  <c:v>46.7</c:v>
                </c:pt>
                <c:pt idx="2186">
                  <c:v>46.72</c:v>
                </c:pt>
                <c:pt idx="2187">
                  <c:v>46.74</c:v>
                </c:pt>
                <c:pt idx="2188">
                  <c:v>46.76</c:v>
                </c:pt>
                <c:pt idx="2189">
                  <c:v>46.78</c:v>
                </c:pt>
                <c:pt idx="2190">
                  <c:v>46.8</c:v>
                </c:pt>
                <c:pt idx="2191">
                  <c:v>46.82</c:v>
                </c:pt>
                <c:pt idx="2192">
                  <c:v>46.84</c:v>
                </c:pt>
                <c:pt idx="2193">
                  <c:v>46.86</c:v>
                </c:pt>
                <c:pt idx="2194">
                  <c:v>46.88</c:v>
                </c:pt>
                <c:pt idx="2195">
                  <c:v>46.9</c:v>
                </c:pt>
                <c:pt idx="2196">
                  <c:v>46.92</c:v>
                </c:pt>
                <c:pt idx="2197">
                  <c:v>46.94</c:v>
                </c:pt>
                <c:pt idx="2198">
                  <c:v>46.96</c:v>
                </c:pt>
                <c:pt idx="2199">
                  <c:v>46.98</c:v>
                </c:pt>
                <c:pt idx="2200">
                  <c:v>47</c:v>
                </c:pt>
                <c:pt idx="2201">
                  <c:v>47.02</c:v>
                </c:pt>
                <c:pt idx="2202">
                  <c:v>47.04</c:v>
                </c:pt>
                <c:pt idx="2203">
                  <c:v>47.06</c:v>
                </c:pt>
                <c:pt idx="2204">
                  <c:v>47.08</c:v>
                </c:pt>
                <c:pt idx="2205">
                  <c:v>47.1</c:v>
                </c:pt>
                <c:pt idx="2206">
                  <c:v>47.12</c:v>
                </c:pt>
                <c:pt idx="2207">
                  <c:v>47.14</c:v>
                </c:pt>
                <c:pt idx="2208">
                  <c:v>47.16</c:v>
                </c:pt>
                <c:pt idx="2209">
                  <c:v>47.18</c:v>
                </c:pt>
                <c:pt idx="2210">
                  <c:v>47.2</c:v>
                </c:pt>
                <c:pt idx="2211">
                  <c:v>47.22</c:v>
                </c:pt>
                <c:pt idx="2212">
                  <c:v>47.24</c:v>
                </c:pt>
                <c:pt idx="2213">
                  <c:v>47.26</c:v>
                </c:pt>
                <c:pt idx="2214">
                  <c:v>47.28</c:v>
                </c:pt>
                <c:pt idx="2215">
                  <c:v>47.3</c:v>
                </c:pt>
                <c:pt idx="2216">
                  <c:v>47.32</c:v>
                </c:pt>
                <c:pt idx="2217">
                  <c:v>47.34</c:v>
                </c:pt>
                <c:pt idx="2218">
                  <c:v>47.36</c:v>
                </c:pt>
                <c:pt idx="2219">
                  <c:v>47.38</c:v>
                </c:pt>
                <c:pt idx="2220">
                  <c:v>47.4</c:v>
                </c:pt>
                <c:pt idx="2221">
                  <c:v>47.42</c:v>
                </c:pt>
                <c:pt idx="2222">
                  <c:v>47.44</c:v>
                </c:pt>
                <c:pt idx="2223">
                  <c:v>47.46</c:v>
                </c:pt>
                <c:pt idx="2224">
                  <c:v>47.48</c:v>
                </c:pt>
                <c:pt idx="2225">
                  <c:v>47.5</c:v>
                </c:pt>
                <c:pt idx="2226">
                  <c:v>47.52</c:v>
                </c:pt>
                <c:pt idx="2227">
                  <c:v>47.54</c:v>
                </c:pt>
                <c:pt idx="2228">
                  <c:v>47.56</c:v>
                </c:pt>
                <c:pt idx="2229">
                  <c:v>47.58</c:v>
                </c:pt>
                <c:pt idx="2230">
                  <c:v>47.6</c:v>
                </c:pt>
                <c:pt idx="2231">
                  <c:v>47.62</c:v>
                </c:pt>
                <c:pt idx="2232">
                  <c:v>47.64</c:v>
                </c:pt>
                <c:pt idx="2233">
                  <c:v>47.66</c:v>
                </c:pt>
                <c:pt idx="2234">
                  <c:v>47.68</c:v>
                </c:pt>
                <c:pt idx="2235">
                  <c:v>47.7</c:v>
                </c:pt>
                <c:pt idx="2236">
                  <c:v>47.72</c:v>
                </c:pt>
                <c:pt idx="2237">
                  <c:v>47.74</c:v>
                </c:pt>
                <c:pt idx="2238">
                  <c:v>47.76</c:v>
                </c:pt>
                <c:pt idx="2239">
                  <c:v>47.78</c:v>
                </c:pt>
                <c:pt idx="2240">
                  <c:v>47.8</c:v>
                </c:pt>
                <c:pt idx="2241">
                  <c:v>47.82</c:v>
                </c:pt>
                <c:pt idx="2242">
                  <c:v>47.84</c:v>
                </c:pt>
                <c:pt idx="2243">
                  <c:v>47.86</c:v>
                </c:pt>
                <c:pt idx="2244">
                  <c:v>47.88</c:v>
                </c:pt>
                <c:pt idx="2245">
                  <c:v>47.9</c:v>
                </c:pt>
                <c:pt idx="2246">
                  <c:v>47.92</c:v>
                </c:pt>
                <c:pt idx="2247">
                  <c:v>47.94</c:v>
                </c:pt>
                <c:pt idx="2248">
                  <c:v>47.96</c:v>
                </c:pt>
                <c:pt idx="2249">
                  <c:v>47.98</c:v>
                </c:pt>
                <c:pt idx="2250">
                  <c:v>48</c:v>
                </c:pt>
                <c:pt idx="2251">
                  <c:v>48.02</c:v>
                </c:pt>
                <c:pt idx="2252">
                  <c:v>48.04</c:v>
                </c:pt>
                <c:pt idx="2253">
                  <c:v>48.06</c:v>
                </c:pt>
                <c:pt idx="2254">
                  <c:v>48.08</c:v>
                </c:pt>
                <c:pt idx="2255">
                  <c:v>48.1</c:v>
                </c:pt>
                <c:pt idx="2256">
                  <c:v>48.12</c:v>
                </c:pt>
                <c:pt idx="2257">
                  <c:v>48.14</c:v>
                </c:pt>
                <c:pt idx="2258">
                  <c:v>48.16</c:v>
                </c:pt>
                <c:pt idx="2259">
                  <c:v>48.18</c:v>
                </c:pt>
                <c:pt idx="2260">
                  <c:v>48.2</c:v>
                </c:pt>
                <c:pt idx="2261">
                  <c:v>48.22</c:v>
                </c:pt>
                <c:pt idx="2262">
                  <c:v>48.24</c:v>
                </c:pt>
                <c:pt idx="2263">
                  <c:v>48.26</c:v>
                </c:pt>
                <c:pt idx="2264">
                  <c:v>48.28</c:v>
                </c:pt>
                <c:pt idx="2265">
                  <c:v>48.3</c:v>
                </c:pt>
                <c:pt idx="2266">
                  <c:v>48.32</c:v>
                </c:pt>
                <c:pt idx="2267">
                  <c:v>48.34</c:v>
                </c:pt>
                <c:pt idx="2268">
                  <c:v>48.36</c:v>
                </c:pt>
                <c:pt idx="2269">
                  <c:v>48.38</c:v>
                </c:pt>
                <c:pt idx="2270">
                  <c:v>48.4</c:v>
                </c:pt>
                <c:pt idx="2271">
                  <c:v>48.42</c:v>
                </c:pt>
                <c:pt idx="2272">
                  <c:v>48.44</c:v>
                </c:pt>
                <c:pt idx="2273">
                  <c:v>48.46</c:v>
                </c:pt>
                <c:pt idx="2274">
                  <c:v>48.48</c:v>
                </c:pt>
                <c:pt idx="2275">
                  <c:v>48.5</c:v>
                </c:pt>
                <c:pt idx="2276">
                  <c:v>48.52</c:v>
                </c:pt>
                <c:pt idx="2277">
                  <c:v>48.54</c:v>
                </c:pt>
                <c:pt idx="2278">
                  <c:v>48.56</c:v>
                </c:pt>
                <c:pt idx="2279">
                  <c:v>48.58</c:v>
                </c:pt>
                <c:pt idx="2280">
                  <c:v>48.6</c:v>
                </c:pt>
                <c:pt idx="2281">
                  <c:v>48.62</c:v>
                </c:pt>
                <c:pt idx="2282">
                  <c:v>48.64</c:v>
                </c:pt>
                <c:pt idx="2283">
                  <c:v>48.66</c:v>
                </c:pt>
                <c:pt idx="2284">
                  <c:v>48.68</c:v>
                </c:pt>
                <c:pt idx="2285">
                  <c:v>48.7</c:v>
                </c:pt>
                <c:pt idx="2286">
                  <c:v>48.72</c:v>
                </c:pt>
                <c:pt idx="2287">
                  <c:v>48.74</c:v>
                </c:pt>
                <c:pt idx="2288">
                  <c:v>48.76</c:v>
                </c:pt>
                <c:pt idx="2289">
                  <c:v>48.78</c:v>
                </c:pt>
                <c:pt idx="2290">
                  <c:v>48.8</c:v>
                </c:pt>
                <c:pt idx="2291">
                  <c:v>48.82</c:v>
                </c:pt>
                <c:pt idx="2292">
                  <c:v>48.84</c:v>
                </c:pt>
                <c:pt idx="2293">
                  <c:v>48.86</c:v>
                </c:pt>
                <c:pt idx="2294">
                  <c:v>48.88</c:v>
                </c:pt>
                <c:pt idx="2295">
                  <c:v>48.9</c:v>
                </c:pt>
                <c:pt idx="2296">
                  <c:v>48.92</c:v>
                </c:pt>
                <c:pt idx="2297">
                  <c:v>48.94</c:v>
                </c:pt>
                <c:pt idx="2298">
                  <c:v>48.96</c:v>
                </c:pt>
                <c:pt idx="2299">
                  <c:v>48.98</c:v>
                </c:pt>
                <c:pt idx="2300">
                  <c:v>49</c:v>
                </c:pt>
                <c:pt idx="2301">
                  <c:v>49.02</c:v>
                </c:pt>
                <c:pt idx="2302">
                  <c:v>49.04</c:v>
                </c:pt>
                <c:pt idx="2303">
                  <c:v>49.06</c:v>
                </c:pt>
                <c:pt idx="2304">
                  <c:v>49.08</c:v>
                </c:pt>
                <c:pt idx="2305">
                  <c:v>49.1</c:v>
                </c:pt>
                <c:pt idx="2306">
                  <c:v>49.12</c:v>
                </c:pt>
                <c:pt idx="2307">
                  <c:v>49.14</c:v>
                </c:pt>
                <c:pt idx="2308">
                  <c:v>49.16</c:v>
                </c:pt>
                <c:pt idx="2309">
                  <c:v>49.18</c:v>
                </c:pt>
                <c:pt idx="2310">
                  <c:v>49.2</c:v>
                </c:pt>
                <c:pt idx="2311">
                  <c:v>49.22</c:v>
                </c:pt>
                <c:pt idx="2312">
                  <c:v>49.24</c:v>
                </c:pt>
                <c:pt idx="2313">
                  <c:v>49.26</c:v>
                </c:pt>
                <c:pt idx="2314">
                  <c:v>49.28</c:v>
                </c:pt>
                <c:pt idx="2315">
                  <c:v>49.3</c:v>
                </c:pt>
                <c:pt idx="2316">
                  <c:v>49.32</c:v>
                </c:pt>
                <c:pt idx="2317">
                  <c:v>49.34</c:v>
                </c:pt>
                <c:pt idx="2318">
                  <c:v>49.36</c:v>
                </c:pt>
                <c:pt idx="2319">
                  <c:v>49.38</c:v>
                </c:pt>
                <c:pt idx="2320">
                  <c:v>49.4</c:v>
                </c:pt>
                <c:pt idx="2321">
                  <c:v>49.42</c:v>
                </c:pt>
                <c:pt idx="2322">
                  <c:v>49.44</c:v>
                </c:pt>
                <c:pt idx="2323">
                  <c:v>49.46</c:v>
                </c:pt>
                <c:pt idx="2324">
                  <c:v>49.48</c:v>
                </c:pt>
                <c:pt idx="2325">
                  <c:v>49.5</c:v>
                </c:pt>
                <c:pt idx="2326">
                  <c:v>49.52</c:v>
                </c:pt>
                <c:pt idx="2327">
                  <c:v>49.54</c:v>
                </c:pt>
                <c:pt idx="2328">
                  <c:v>49.56</c:v>
                </c:pt>
                <c:pt idx="2329">
                  <c:v>49.58</c:v>
                </c:pt>
                <c:pt idx="2330">
                  <c:v>49.6</c:v>
                </c:pt>
                <c:pt idx="2331">
                  <c:v>49.62</c:v>
                </c:pt>
                <c:pt idx="2332">
                  <c:v>49.64</c:v>
                </c:pt>
                <c:pt idx="2333">
                  <c:v>49.66</c:v>
                </c:pt>
                <c:pt idx="2334">
                  <c:v>49.68</c:v>
                </c:pt>
                <c:pt idx="2335">
                  <c:v>49.7</c:v>
                </c:pt>
                <c:pt idx="2336">
                  <c:v>49.72</c:v>
                </c:pt>
                <c:pt idx="2337">
                  <c:v>49.74</c:v>
                </c:pt>
                <c:pt idx="2338">
                  <c:v>49.76</c:v>
                </c:pt>
                <c:pt idx="2339">
                  <c:v>49.78</c:v>
                </c:pt>
                <c:pt idx="2340">
                  <c:v>49.8</c:v>
                </c:pt>
                <c:pt idx="2341">
                  <c:v>49.82</c:v>
                </c:pt>
                <c:pt idx="2342">
                  <c:v>49.84</c:v>
                </c:pt>
                <c:pt idx="2343">
                  <c:v>49.86</c:v>
                </c:pt>
                <c:pt idx="2344">
                  <c:v>49.88</c:v>
                </c:pt>
                <c:pt idx="2345">
                  <c:v>49.9</c:v>
                </c:pt>
                <c:pt idx="2346">
                  <c:v>49.92</c:v>
                </c:pt>
                <c:pt idx="2347">
                  <c:v>49.94</c:v>
                </c:pt>
                <c:pt idx="2348">
                  <c:v>49.96</c:v>
                </c:pt>
                <c:pt idx="2349">
                  <c:v>49.98</c:v>
                </c:pt>
                <c:pt idx="2350">
                  <c:v>50</c:v>
                </c:pt>
              </c:numCache>
            </c:numRef>
          </c:xVal>
          <c:yVal>
            <c:numRef>
              <c:f>'N8_TNB_1 (1)'!$G$1:$G$2351</c:f>
              <c:numCache>
                <c:formatCode>0.00E+00</c:formatCode>
                <c:ptCount val="2351"/>
                <c:pt idx="0">
                  <c:v>0</c:v>
                </c:pt>
                <c:pt idx="1">
                  <c:v>0</c:v>
                </c:pt>
                <c:pt idx="2">
                  <c:v>2.4000000000796717E-3</c:v>
                </c:pt>
                <c:pt idx="3">
                  <c:v>3.6999999999807187E-3</c:v>
                </c:pt>
                <c:pt idx="4">
                  <c:v>3.8000000000693035E-3</c:v>
                </c:pt>
                <c:pt idx="5">
                  <c:v>3.8000000000693035E-3</c:v>
                </c:pt>
                <c:pt idx="6">
                  <c:v>3.7999999999556167E-3</c:v>
                </c:pt>
                <c:pt idx="7">
                  <c:v>3.9000000000442014E-3</c:v>
                </c:pt>
                <c:pt idx="8">
                  <c:v>3.8999999999305146E-3</c:v>
                </c:pt>
                <c:pt idx="9">
                  <c:v>3.9000000000442014E-3</c:v>
                </c:pt>
                <c:pt idx="10">
                  <c:v>3.8999999999305146E-3</c:v>
                </c:pt>
                <c:pt idx="11">
                  <c:v>4.0000000000190994E-3</c:v>
                </c:pt>
                <c:pt idx="12">
                  <c:v>4.0000000000190994E-3</c:v>
                </c:pt>
                <c:pt idx="13">
                  <c:v>4.0999999999939973E-3</c:v>
                </c:pt>
                <c:pt idx="14">
                  <c:v>4.0999999999939973E-3</c:v>
                </c:pt>
                <c:pt idx="15">
                  <c:v>4.1999999999688953E-3</c:v>
                </c:pt>
                <c:pt idx="16">
                  <c:v>4.2000000000825821E-3</c:v>
                </c:pt>
                <c:pt idx="17">
                  <c:v>4.1999999999688953E-3</c:v>
                </c:pt>
                <c:pt idx="18">
                  <c:v>4.3000000000574801E-3</c:v>
                </c:pt>
                <c:pt idx="19">
                  <c:v>4.2999999999437932E-3</c:v>
                </c:pt>
                <c:pt idx="20">
                  <c:v>4.3000000000574801E-3</c:v>
                </c:pt>
                <c:pt idx="21">
                  <c:v>4.2999999999437932E-3</c:v>
                </c:pt>
                <c:pt idx="22">
                  <c:v>4.400000000032378E-3</c:v>
                </c:pt>
                <c:pt idx="23">
                  <c:v>4.500000000007276E-3</c:v>
                </c:pt>
                <c:pt idx="24">
                  <c:v>4.500000000007276E-3</c:v>
                </c:pt>
                <c:pt idx="25">
                  <c:v>4.500000000007276E-3</c:v>
                </c:pt>
                <c:pt idx="26">
                  <c:v>4.5999999999821739E-3</c:v>
                </c:pt>
                <c:pt idx="27">
                  <c:v>4.6999999999570719E-3</c:v>
                </c:pt>
                <c:pt idx="28">
                  <c:v>4.7000000000707587E-3</c:v>
                </c:pt>
                <c:pt idx="29">
                  <c:v>4.7000000000707587E-3</c:v>
                </c:pt>
                <c:pt idx="30">
                  <c:v>4.9000000000205546E-3</c:v>
                </c:pt>
                <c:pt idx="31">
                  <c:v>4.9000000000205546E-3</c:v>
                </c:pt>
                <c:pt idx="32">
                  <c:v>4.9000000000205546E-3</c:v>
                </c:pt>
                <c:pt idx="33">
                  <c:v>4.9000000000205546E-3</c:v>
                </c:pt>
                <c:pt idx="34">
                  <c:v>4.9999999999954525E-3</c:v>
                </c:pt>
                <c:pt idx="35">
                  <c:v>5.0999999999703505E-3</c:v>
                </c:pt>
                <c:pt idx="36">
                  <c:v>5.1000000000840373E-3</c:v>
                </c:pt>
                <c:pt idx="37">
                  <c:v>5.0999999999703505E-3</c:v>
                </c:pt>
                <c:pt idx="38">
                  <c:v>5.1999999999452484E-3</c:v>
                </c:pt>
                <c:pt idx="39">
                  <c:v>5.3000000000338332E-3</c:v>
                </c:pt>
                <c:pt idx="40">
                  <c:v>5.2999999999201464E-3</c:v>
                </c:pt>
                <c:pt idx="41">
                  <c:v>5.4000000000087311E-3</c:v>
                </c:pt>
                <c:pt idx="42">
                  <c:v>5.4999999999836291E-3</c:v>
                </c:pt>
                <c:pt idx="43">
                  <c:v>4.3900000000007822E-2</c:v>
                </c:pt>
                <c:pt idx="44">
                  <c:v>6.3200000000051659E-2</c:v>
                </c:pt>
                <c:pt idx="45">
                  <c:v>6.3600000000064938E-2</c:v>
                </c:pt>
                <c:pt idx="46">
                  <c:v>6.4200000000028012E-2</c:v>
                </c:pt>
                <c:pt idx="47">
                  <c:v>6.4700000000016189E-2</c:v>
                </c:pt>
                <c:pt idx="48">
                  <c:v>6.5100000000029468E-2</c:v>
                </c:pt>
                <c:pt idx="49">
                  <c:v>6.5599999999903957E-2</c:v>
                </c:pt>
                <c:pt idx="50">
                  <c:v>6.6100000000005821E-2</c:v>
                </c:pt>
                <c:pt idx="51">
                  <c:v>6.6599999999993997E-2</c:v>
                </c:pt>
                <c:pt idx="52">
                  <c:v>6.7099999999982174E-2</c:v>
                </c:pt>
                <c:pt idx="53">
                  <c:v>6.7700000000058935E-2</c:v>
                </c:pt>
                <c:pt idx="54">
                  <c:v>6.8099999999958527E-2</c:v>
                </c:pt>
                <c:pt idx="55">
                  <c:v>6.8700000000035288E-2</c:v>
                </c:pt>
                <c:pt idx="56">
                  <c:v>6.9200000000023465E-2</c:v>
                </c:pt>
                <c:pt idx="57">
                  <c:v>6.9799999999986539E-2</c:v>
                </c:pt>
                <c:pt idx="58">
                  <c:v>7.0400000000063301E-2</c:v>
                </c:pt>
                <c:pt idx="59">
                  <c:v>7.0899999999937791E-2</c:v>
                </c:pt>
                <c:pt idx="60">
                  <c:v>7.1400000000039654E-2</c:v>
                </c:pt>
                <c:pt idx="61">
                  <c:v>7.2000000000002728E-2</c:v>
                </c:pt>
                <c:pt idx="62">
                  <c:v>7.2700000000054388E-2</c:v>
                </c:pt>
                <c:pt idx="63">
                  <c:v>7.3200000000042564E-2</c:v>
                </c:pt>
                <c:pt idx="64">
                  <c:v>7.3800000000005639E-2</c:v>
                </c:pt>
                <c:pt idx="65">
                  <c:v>7.4399999999968713E-2</c:v>
                </c:pt>
                <c:pt idx="66">
                  <c:v>7.5000000000045475E-2</c:v>
                </c:pt>
                <c:pt idx="67">
                  <c:v>7.5600000000008549E-2</c:v>
                </c:pt>
                <c:pt idx="68">
                  <c:v>7.6299999999946522E-2</c:v>
                </c:pt>
                <c:pt idx="69">
                  <c:v>7.6899999999909596E-2</c:v>
                </c:pt>
                <c:pt idx="70">
                  <c:v>7.7600000000074942E-2</c:v>
                </c:pt>
                <c:pt idx="71">
                  <c:v>7.8200000000038017E-2</c:v>
                </c:pt>
                <c:pt idx="72">
                  <c:v>7.8800000000001091E-2</c:v>
                </c:pt>
                <c:pt idx="73">
                  <c:v>7.9499999999939064E-2</c:v>
                </c:pt>
                <c:pt idx="74">
                  <c:v>8.0199999999990723E-2</c:v>
                </c:pt>
                <c:pt idx="75">
                  <c:v>8.0900000000042382E-2</c:v>
                </c:pt>
                <c:pt idx="76">
                  <c:v>8.1599999999980355E-2</c:v>
                </c:pt>
                <c:pt idx="77">
                  <c:v>8.2299999999918327E-2</c:v>
                </c:pt>
                <c:pt idx="78">
                  <c:v>8.3000000000083674E-2</c:v>
                </c:pt>
                <c:pt idx="79">
                  <c:v>8.3700000000021646E-2</c:v>
                </c:pt>
                <c:pt idx="80">
                  <c:v>8.4499999999934516E-2</c:v>
                </c:pt>
                <c:pt idx="81">
                  <c:v>8.5199999999986176E-2</c:v>
                </c:pt>
                <c:pt idx="82">
                  <c:v>8.5899999999924148E-2</c:v>
                </c:pt>
                <c:pt idx="83">
                  <c:v>8.6700000000064392E-2</c:v>
                </c:pt>
                <c:pt idx="84">
                  <c:v>8.7499999999977263E-2</c:v>
                </c:pt>
                <c:pt idx="85">
                  <c:v>8.8199999999915235E-2</c:v>
                </c:pt>
                <c:pt idx="86">
                  <c:v>8.9000000000055479E-2</c:v>
                </c:pt>
                <c:pt idx="87">
                  <c:v>8.9900000000056934E-2</c:v>
                </c:pt>
                <c:pt idx="88">
                  <c:v>9.0700000000083492E-2</c:v>
                </c:pt>
                <c:pt idx="89">
                  <c:v>9.1499999999996362E-2</c:v>
                </c:pt>
                <c:pt idx="90">
                  <c:v>9.2399999999997817E-2</c:v>
                </c:pt>
                <c:pt idx="91">
                  <c:v>9.3200000000024374E-2</c:v>
                </c:pt>
                <c:pt idx="92">
                  <c:v>9.410000000002583E-2</c:v>
                </c:pt>
                <c:pt idx="93">
                  <c:v>9.4999999999913598E-2</c:v>
                </c:pt>
                <c:pt idx="94">
                  <c:v>9.5899999999915053E-2</c:v>
                </c:pt>
                <c:pt idx="95">
                  <c:v>9.6800000000030195E-2</c:v>
                </c:pt>
                <c:pt idx="96">
                  <c:v>0.20580000000006748</c:v>
                </c:pt>
                <c:pt idx="97">
                  <c:v>0.26159999999993033</c:v>
                </c:pt>
                <c:pt idx="98">
                  <c:v>0.26420000000007349</c:v>
                </c:pt>
                <c:pt idx="99">
                  <c:v>0.26679999999998927</c:v>
                </c:pt>
                <c:pt idx="100">
                  <c:v>0.26949999999999363</c:v>
                </c:pt>
                <c:pt idx="101">
                  <c:v>0.272199999999998</c:v>
                </c:pt>
                <c:pt idx="102">
                  <c:v>0.27499999999997726</c:v>
                </c:pt>
                <c:pt idx="103">
                  <c:v>0.27779999999995653</c:v>
                </c:pt>
                <c:pt idx="104">
                  <c:v>0.28060000000004948</c:v>
                </c:pt>
                <c:pt idx="105">
                  <c:v>0.28350000000000364</c:v>
                </c:pt>
                <c:pt idx="106">
                  <c:v>0.2864999999999327</c:v>
                </c:pt>
                <c:pt idx="107">
                  <c:v>0.28940000000000055</c:v>
                </c:pt>
                <c:pt idx="108">
                  <c:v>0.29250000000001819</c:v>
                </c:pt>
                <c:pt idx="109">
                  <c:v>0.29550000000006094</c:v>
                </c:pt>
                <c:pt idx="110">
                  <c:v>0.29869999999993979</c:v>
                </c:pt>
                <c:pt idx="111">
                  <c:v>0.30190000000004602</c:v>
                </c:pt>
                <c:pt idx="112">
                  <c:v>0.30509999999992488</c:v>
                </c:pt>
                <c:pt idx="113">
                  <c:v>0.3083000000000311</c:v>
                </c:pt>
                <c:pt idx="114">
                  <c:v>0.31169999999997344</c:v>
                </c:pt>
                <c:pt idx="115">
                  <c:v>0.31510000000002947</c:v>
                </c:pt>
                <c:pt idx="116">
                  <c:v>0.31860000000006039</c:v>
                </c:pt>
                <c:pt idx="117">
                  <c:v>0.32209999999997763</c:v>
                </c:pt>
                <c:pt idx="118">
                  <c:v>0.32569999999998345</c:v>
                </c:pt>
                <c:pt idx="119">
                  <c:v>0.32940000000007785</c:v>
                </c:pt>
                <c:pt idx="120">
                  <c:v>0.33299999999996999</c:v>
                </c:pt>
                <c:pt idx="121">
                  <c:v>0.33690000000001419</c:v>
                </c:pt>
                <c:pt idx="122">
                  <c:v>0.34059999999999491</c:v>
                </c:pt>
                <c:pt idx="123">
                  <c:v>0.34450000000003911</c:v>
                </c:pt>
                <c:pt idx="124">
                  <c:v>0.34849999999994452</c:v>
                </c:pt>
                <c:pt idx="125">
                  <c:v>0.35259999999993852</c:v>
                </c:pt>
                <c:pt idx="126">
                  <c:v>0.35669999999993252</c:v>
                </c:pt>
                <c:pt idx="127">
                  <c:v>0.36089999999990141</c:v>
                </c:pt>
                <c:pt idx="128">
                  <c:v>0.36509999999998399</c:v>
                </c:pt>
                <c:pt idx="129">
                  <c:v>0.36950000000001637</c:v>
                </c:pt>
                <c:pt idx="130">
                  <c:v>0.37399999999990996</c:v>
                </c:pt>
                <c:pt idx="131">
                  <c:v>0.37839999999994234</c:v>
                </c:pt>
                <c:pt idx="132">
                  <c:v>0.3830000000000382</c:v>
                </c:pt>
                <c:pt idx="133">
                  <c:v>0.38779999999997017</c:v>
                </c:pt>
                <c:pt idx="134">
                  <c:v>0.39260000000001583</c:v>
                </c:pt>
                <c:pt idx="135">
                  <c:v>0.3973999999999478</c:v>
                </c:pt>
                <c:pt idx="136">
                  <c:v>0.40240000000005693</c:v>
                </c:pt>
                <c:pt idx="137">
                  <c:v>0.40750000000002728</c:v>
                </c:pt>
                <c:pt idx="138">
                  <c:v>0.41259999999999764</c:v>
                </c:pt>
                <c:pt idx="139">
                  <c:v>0.41790000000003147</c:v>
                </c:pt>
                <c:pt idx="140">
                  <c:v>0.42319999999995161</c:v>
                </c:pt>
                <c:pt idx="141">
                  <c:v>0.42880000000002383</c:v>
                </c:pt>
                <c:pt idx="142">
                  <c:v>0.43439999999998236</c:v>
                </c:pt>
                <c:pt idx="143">
                  <c:v>0.43999999999994088</c:v>
                </c:pt>
                <c:pt idx="144">
                  <c:v>0.44589999999993779</c:v>
                </c:pt>
                <c:pt idx="145">
                  <c:v>0.4518999999999096</c:v>
                </c:pt>
                <c:pt idx="146">
                  <c:v>0.45799999999996999</c:v>
                </c:pt>
                <c:pt idx="147">
                  <c:v>0.46420000000000528</c:v>
                </c:pt>
                <c:pt idx="148">
                  <c:v>0.47059999999999036</c:v>
                </c:pt>
                <c:pt idx="149">
                  <c:v>0.47700000000008913</c:v>
                </c:pt>
                <c:pt idx="150">
                  <c:v>0.48369999999999891</c:v>
                </c:pt>
                <c:pt idx="151">
                  <c:v>0.49049999999999727</c:v>
                </c:pt>
                <c:pt idx="152">
                  <c:v>0.49749999999994543</c:v>
                </c:pt>
                <c:pt idx="153">
                  <c:v>0.50450000000000728</c:v>
                </c:pt>
                <c:pt idx="154">
                  <c:v>0.51179999999999382</c:v>
                </c:pt>
                <c:pt idx="155">
                  <c:v>0.51930000000004384</c:v>
                </c:pt>
                <c:pt idx="156">
                  <c:v>0.52690000000006876</c:v>
                </c:pt>
                <c:pt idx="157">
                  <c:v>0.53470000000004347</c:v>
                </c:pt>
                <c:pt idx="158">
                  <c:v>0.54269999999996799</c:v>
                </c:pt>
                <c:pt idx="159">
                  <c:v>0.55100000000004457</c:v>
                </c:pt>
                <c:pt idx="160">
                  <c:v>0.55930000000000746</c:v>
                </c:pt>
                <c:pt idx="161">
                  <c:v>0.56790000000000873</c:v>
                </c:pt>
                <c:pt idx="162">
                  <c:v>0.57680000000004839</c:v>
                </c:pt>
                <c:pt idx="163">
                  <c:v>0.58589999999992415</c:v>
                </c:pt>
                <c:pt idx="164">
                  <c:v>0.59519999999997708</c:v>
                </c:pt>
                <c:pt idx="165">
                  <c:v>0.60480000000006839</c:v>
                </c:pt>
                <c:pt idx="166">
                  <c:v>0.61450000000002092</c:v>
                </c:pt>
                <c:pt idx="167">
                  <c:v>0.62459999999998672</c:v>
                </c:pt>
                <c:pt idx="168">
                  <c:v>0.63499999999999091</c:v>
                </c:pt>
                <c:pt idx="169">
                  <c:v>0.64570000000003347</c:v>
                </c:pt>
                <c:pt idx="170">
                  <c:v>0.65670000000000073</c:v>
                </c:pt>
                <c:pt idx="171">
                  <c:v>0.66800000000000637</c:v>
                </c:pt>
                <c:pt idx="172">
                  <c:v>0.67970000000002528</c:v>
                </c:pt>
                <c:pt idx="173">
                  <c:v>0.691599999999994</c:v>
                </c:pt>
                <c:pt idx="174">
                  <c:v>0.70409999999992579</c:v>
                </c:pt>
                <c:pt idx="175">
                  <c:v>0.71689999999989595</c:v>
                </c:pt>
                <c:pt idx="176">
                  <c:v>0.73000000000001819</c:v>
                </c:pt>
                <c:pt idx="177">
                  <c:v>0.74369999999998981</c:v>
                </c:pt>
                <c:pt idx="178">
                  <c:v>0.7579000000000633</c:v>
                </c:pt>
                <c:pt idx="179">
                  <c:v>0.77250000000003638</c:v>
                </c:pt>
                <c:pt idx="180">
                  <c:v>0.78749999999990905</c:v>
                </c:pt>
                <c:pt idx="181">
                  <c:v>0.80330000000003565</c:v>
                </c:pt>
                <c:pt idx="182">
                  <c:v>0.81949999999994816</c:v>
                </c:pt>
                <c:pt idx="183">
                  <c:v>0.83650000000000091</c:v>
                </c:pt>
                <c:pt idx="184">
                  <c:v>0.85420000000010532</c:v>
                </c:pt>
                <c:pt idx="185">
                  <c:v>0.87249999999994543</c:v>
                </c:pt>
                <c:pt idx="186">
                  <c:v>0.89160000000003947</c:v>
                </c:pt>
                <c:pt idx="187">
                  <c:v>0.91160000000002128</c:v>
                </c:pt>
                <c:pt idx="188">
                  <c:v>1.6641000000000759</c:v>
                </c:pt>
                <c:pt idx="189">
                  <c:v>1.6930999999999585</c:v>
                </c:pt>
                <c:pt idx="190">
                  <c:v>2.0892000000000053</c:v>
                </c:pt>
                <c:pt idx="191">
                  <c:v>2.1241999999999734</c:v>
                </c:pt>
                <c:pt idx="192">
                  <c:v>2.1607000000000198</c:v>
                </c:pt>
                <c:pt idx="193">
                  <c:v>2.1988000000000056</c:v>
                </c:pt>
                <c:pt idx="194">
                  <c:v>2.2386000000000195</c:v>
                </c:pt>
                <c:pt idx="195">
                  <c:v>2.2803000000000111</c:v>
                </c:pt>
                <c:pt idx="196">
                  <c:v>2.3242000000000189</c:v>
                </c:pt>
                <c:pt idx="197">
                  <c:v>2.3703000000000429</c:v>
                </c:pt>
                <c:pt idx="198">
                  <c:v>2.4190999999999576</c:v>
                </c:pt>
                <c:pt idx="199">
                  <c:v>2.4706999999999653</c:v>
                </c:pt>
                <c:pt idx="200">
                  <c:v>2.5258000000000038</c:v>
                </c:pt>
                <c:pt idx="201">
                  <c:v>2.5846000000000231</c:v>
                </c:pt>
                <c:pt idx="202">
                  <c:v>2.6479000000000497</c:v>
                </c:pt>
                <c:pt idx="203">
                  <c:v>2.7163999999999078</c:v>
                </c:pt>
                <c:pt idx="204">
                  <c:v>2.7914999999999281</c:v>
                </c:pt>
                <c:pt idx="205">
                  <c:v>2.8765000000000782</c:v>
                </c:pt>
                <c:pt idx="206">
                  <c:v>2.9794000000000551</c:v>
                </c:pt>
                <c:pt idx="207">
                  <c:v>3.1230000000000473</c:v>
                </c:pt>
                <c:pt idx="208">
                  <c:v>3.3677000000000135</c:v>
                </c:pt>
                <c:pt idx="209">
                  <c:v>3.8671999999999116</c:v>
                </c:pt>
                <c:pt idx="210">
                  <c:v>4.9815999999999576</c:v>
                </c:pt>
                <c:pt idx="211">
                  <c:v>7.4884000000000697</c:v>
                </c:pt>
                <c:pt idx="212">
                  <c:v>12.918000000000006</c:v>
                </c:pt>
                <c:pt idx="213">
                  <c:v>24.000999999999976</c:v>
                </c:pt>
                <c:pt idx="214">
                  <c:v>45.103600000000029</c:v>
                </c:pt>
                <c:pt idx="215">
                  <c:v>82.37740000000008</c:v>
                </c:pt>
                <c:pt idx="216">
                  <c:v>143.2109999999999</c:v>
                </c:pt>
                <c:pt idx="217">
                  <c:v>234.59949999999992</c:v>
                </c:pt>
                <c:pt idx="218">
                  <c:v>360.37810000000002</c:v>
                </c:pt>
                <c:pt idx="219">
                  <c:v>517.89720000000011</c:v>
                </c:pt>
                <c:pt idx="220">
                  <c:v>695.45370000000003</c:v>
                </c:pt>
                <c:pt idx="221">
                  <c:v>872.08889999999997</c:v>
                </c:pt>
                <c:pt idx="222">
                  <c:v>1020.8279000000001</c:v>
                </c:pt>
                <c:pt idx="223">
                  <c:v>1115.0930000000001</c:v>
                </c:pt>
                <c:pt idx="224">
                  <c:v>1131.1832999999999</c:v>
                </c:pt>
                <c:pt idx="225">
                  <c:v>1040.1870000000001</c:v>
                </c:pt>
                <c:pt idx="226">
                  <c:v>862.44119999999998</c:v>
                </c:pt>
                <c:pt idx="227">
                  <c:v>652.2672</c:v>
                </c:pt>
                <c:pt idx="228">
                  <c:v>455.53000000000009</c:v>
                </c:pt>
                <c:pt idx="229">
                  <c:v>298.05490000000009</c:v>
                </c:pt>
                <c:pt idx="230">
                  <c:v>186.9129999999999</c:v>
                </c:pt>
                <c:pt idx="231">
                  <c:v>116.3972</c:v>
                </c:pt>
                <c:pt idx="232">
                  <c:v>75.308399999999892</c:v>
                </c:pt>
                <c:pt idx="233">
                  <c:v>52.601499999999874</c:v>
                </c:pt>
                <c:pt idx="234">
                  <c:v>40.104400000000055</c:v>
                </c:pt>
                <c:pt idx="235">
                  <c:v>32.826900000000023</c:v>
                </c:pt>
                <c:pt idx="236">
                  <c:v>28.715900000000033</c:v>
                </c:pt>
                <c:pt idx="237">
                  <c:v>25.372400000000084</c:v>
                </c:pt>
                <c:pt idx="238">
                  <c:v>23.095100000000002</c:v>
                </c:pt>
                <c:pt idx="239">
                  <c:v>21.047000000000025</c:v>
                </c:pt>
                <c:pt idx="240">
                  <c:v>19.375900000000001</c:v>
                </c:pt>
                <c:pt idx="241">
                  <c:v>17.997799999999984</c:v>
                </c:pt>
                <c:pt idx="242">
                  <c:v>16.854000000000042</c:v>
                </c:pt>
                <c:pt idx="243">
                  <c:v>15.90199999999993</c:v>
                </c:pt>
                <c:pt idx="244">
                  <c:v>15.105999999999995</c:v>
                </c:pt>
                <c:pt idx="245">
                  <c:v>14.440000000000055</c:v>
                </c:pt>
                <c:pt idx="246">
                  <c:v>13.885999999999967</c:v>
                </c:pt>
                <c:pt idx="247">
                  <c:v>13.426000000000045</c:v>
                </c:pt>
                <c:pt idx="248">
                  <c:v>13.047000000000025</c:v>
                </c:pt>
                <c:pt idx="249">
                  <c:v>12.738999999999919</c:v>
                </c:pt>
                <c:pt idx="250">
                  <c:v>12.492999999999938</c:v>
                </c:pt>
                <c:pt idx="251">
                  <c:v>12.303000000000111</c:v>
                </c:pt>
                <c:pt idx="252">
                  <c:v>12.164999999999964</c:v>
                </c:pt>
                <c:pt idx="253">
                  <c:v>12.07100000000014</c:v>
                </c:pt>
                <c:pt idx="254">
                  <c:v>12.019999999999982</c:v>
                </c:pt>
                <c:pt idx="255">
                  <c:v>12.010999999999967</c:v>
                </c:pt>
                <c:pt idx="256">
                  <c:v>12.039000000000215</c:v>
                </c:pt>
                <c:pt idx="257">
                  <c:v>12.104999999999791</c:v>
                </c:pt>
                <c:pt idx="258">
                  <c:v>12.205999999999904</c:v>
                </c:pt>
                <c:pt idx="259">
                  <c:v>12.91599999999994</c:v>
                </c:pt>
                <c:pt idx="260">
                  <c:v>13.379000000000133</c:v>
                </c:pt>
                <c:pt idx="261">
                  <c:v>13.599999999999909</c:v>
                </c:pt>
                <c:pt idx="262">
                  <c:v>13.857999999999947</c:v>
                </c:pt>
                <c:pt idx="263">
                  <c:v>14.157999999999902</c:v>
                </c:pt>
                <c:pt idx="264">
                  <c:v>14.501999999999953</c:v>
                </c:pt>
                <c:pt idx="265">
                  <c:v>14.891000000000076</c:v>
                </c:pt>
                <c:pt idx="266">
                  <c:v>15.329999999999927</c:v>
                </c:pt>
                <c:pt idx="267">
                  <c:v>15.826000000000022</c:v>
                </c:pt>
                <c:pt idx="268">
                  <c:v>16.382000000000062</c:v>
                </c:pt>
                <c:pt idx="269">
                  <c:v>17.006999999999834</c:v>
                </c:pt>
                <c:pt idx="270">
                  <c:v>17.707999999999856</c:v>
                </c:pt>
                <c:pt idx="271">
                  <c:v>18.495000000000118</c:v>
                </c:pt>
                <c:pt idx="272">
                  <c:v>19.381999999999834</c:v>
                </c:pt>
                <c:pt idx="273">
                  <c:v>20.383000000000038</c:v>
                </c:pt>
                <c:pt idx="274">
                  <c:v>21.518000000000029</c:v>
                </c:pt>
                <c:pt idx="275">
                  <c:v>22.807000000000016</c:v>
                </c:pt>
                <c:pt idx="276">
                  <c:v>24.279999999999973</c:v>
                </c:pt>
                <c:pt idx="277">
                  <c:v>25.972999999999956</c:v>
                </c:pt>
                <c:pt idx="278">
                  <c:v>27.93100000000004</c:v>
                </c:pt>
                <c:pt idx="279">
                  <c:v>30.212999999999965</c:v>
                </c:pt>
                <c:pt idx="280">
                  <c:v>32.907999999999902</c:v>
                </c:pt>
                <c:pt idx="281">
                  <c:v>36.163000000000011</c:v>
                </c:pt>
                <c:pt idx="282">
                  <c:v>40.264000000000124</c:v>
                </c:pt>
                <c:pt idx="283">
                  <c:v>45.836000000000013</c:v>
                </c:pt>
                <c:pt idx="284">
                  <c:v>54.2650000000001</c:v>
                </c:pt>
                <c:pt idx="285">
                  <c:v>68.492999999999938</c:v>
                </c:pt>
                <c:pt idx="286">
                  <c:v>94.275000000000091</c:v>
                </c:pt>
                <c:pt idx="287">
                  <c:v>141.70100000000002</c:v>
                </c:pt>
                <c:pt idx="288">
                  <c:v>226.24300000000017</c:v>
                </c:pt>
                <c:pt idx="289">
                  <c:v>367.94200000000001</c:v>
                </c:pt>
                <c:pt idx="290">
                  <c:v>587.14499999999998</c:v>
                </c:pt>
                <c:pt idx="291">
                  <c:v>896.13299999999981</c:v>
                </c:pt>
                <c:pt idx="292">
                  <c:v>1288.3509999999999</c:v>
                </c:pt>
                <c:pt idx="293">
                  <c:v>1729.4220000000003</c:v>
                </c:pt>
                <c:pt idx="294">
                  <c:v>2154.8329999999996</c:v>
                </c:pt>
                <c:pt idx="295">
                  <c:v>2478.4300000000003</c:v>
                </c:pt>
                <c:pt idx="296">
                  <c:v>2617.5990000000002</c:v>
                </c:pt>
                <c:pt idx="297">
                  <c:v>2541.0770000000002</c:v>
                </c:pt>
                <c:pt idx="298">
                  <c:v>2279.3000000000002</c:v>
                </c:pt>
                <c:pt idx="299">
                  <c:v>1901.7940000000001</c:v>
                </c:pt>
                <c:pt idx="300">
                  <c:v>1485.4069999999999</c:v>
                </c:pt>
                <c:pt idx="301">
                  <c:v>1092.876</c:v>
                </c:pt>
                <c:pt idx="302">
                  <c:v>763.47299999999996</c:v>
                </c:pt>
                <c:pt idx="303">
                  <c:v>512.7639999999999</c:v>
                </c:pt>
                <c:pt idx="304">
                  <c:v>337.74600000000009</c:v>
                </c:pt>
                <c:pt idx="305">
                  <c:v>224.60699999999997</c:v>
                </c:pt>
                <c:pt idx="306">
                  <c:v>156.16099999999983</c:v>
                </c:pt>
                <c:pt idx="307">
                  <c:v>116.923</c:v>
                </c:pt>
                <c:pt idx="308">
                  <c:v>95.408999999999878</c:v>
                </c:pt>
                <c:pt idx="309">
                  <c:v>84.352999999999838</c:v>
                </c:pt>
                <c:pt idx="310">
                  <c:v>79.895999999999958</c:v>
                </c:pt>
                <c:pt idx="311">
                  <c:v>80.587999999999965</c:v>
                </c:pt>
                <c:pt idx="312">
                  <c:v>86.595000000000027</c:v>
                </c:pt>
                <c:pt idx="313">
                  <c:v>99.195999999999913</c:v>
                </c:pt>
                <c:pt idx="314">
                  <c:v>120.44200000000001</c:v>
                </c:pt>
                <c:pt idx="315">
                  <c:v>152.85599999999999</c:v>
                </c:pt>
                <c:pt idx="316">
                  <c:v>199.01800000000003</c:v>
                </c:pt>
                <c:pt idx="317">
                  <c:v>260.99299999999994</c:v>
                </c:pt>
                <c:pt idx="318">
                  <c:v>339.63200000000006</c:v>
                </c:pt>
                <c:pt idx="319">
                  <c:v>433.83799999999997</c:v>
                </c:pt>
                <c:pt idx="320">
                  <c:v>539.97399999999993</c:v>
                </c:pt>
                <c:pt idx="321">
                  <c:v>651.59300000000007</c:v>
                </c:pt>
                <c:pt idx="322">
                  <c:v>759.58399999999983</c:v>
                </c:pt>
                <c:pt idx="323">
                  <c:v>852.86099999999988</c:v>
                </c:pt>
                <c:pt idx="324">
                  <c:v>919.7940000000001</c:v>
                </c:pt>
                <c:pt idx="325">
                  <c:v>950.74999999999977</c:v>
                </c:pt>
                <c:pt idx="326">
                  <c:v>950.6690000000001</c:v>
                </c:pt>
                <c:pt idx="327">
                  <c:v>928.73300000000017</c:v>
                </c:pt>
                <c:pt idx="328">
                  <c:v>891.0139999999999</c:v>
                </c:pt>
                <c:pt idx="329">
                  <c:v>840.09099999999989</c:v>
                </c:pt>
                <c:pt idx="330">
                  <c:v>779.077</c:v>
                </c:pt>
                <c:pt idx="331">
                  <c:v>711.25</c:v>
                </c:pt>
                <c:pt idx="332">
                  <c:v>639.76299999999992</c:v>
                </c:pt>
                <c:pt idx="333">
                  <c:v>567.46300000000019</c:v>
                </c:pt>
                <c:pt idx="334">
                  <c:v>496.78499999999985</c:v>
                </c:pt>
                <c:pt idx="335">
                  <c:v>429.69900000000007</c:v>
                </c:pt>
                <c:pt idx="336">
                  <c:v>367.68499999999995</c:v>
                </c:pt>
                <c:pt idx="337">
                  <c:v>311.74099999999999</c:v>
                </c:pt>
                <c:pt idx="338">
                  <c:v>262.41699999999992</c:v>
                </c:pt>
                <c:pt idx="339">
                  <c:v>219.86599999999999</c:v>
                </c:pt>
                <c:pt idx="340">
                  <c:v>183.91399999999999</c:v>
                </c:pt>
                <c:pt idx="341">
                  <c:v>154.13699999999994</c:v>
                </c:pt>
                <c:pt idx="342">
                  <c:v>129.94399999999996</c:v>
                </c:pt>
                <c:pt idx="343">
                  <c:v>110.65100000000007</c:v>
                </c:pt>
                <c:pt idx="344">
                  <c:v>95.537000000000035</c:v>
                </c:pt>
                <c:pt idx="345">
                  <c:v>83.903999999999996</c:v>
                </c:pt>
                <c:pt idx="346">
                  <c:v>75.105999999999995</c:v>
                </c:pt>
                <c:pt idx="347">
                  <c:v>68.56899999999996</c:v>
                </c:pt>
                <c:pt idx="348">
                  <c:v>63.807000000000016</c:v>
                </c:pt>
                <c:pt idx="349">
                  <c:v>60.419000000000096</c:v>
                </c:pt>
                <c:pt idx="350">
                  <c:v>58.086999999999989</c:v>
                </c:pt>
                <c:pt idx="351">
                  <c:v>56.561999999999898</c:v>
                </c:pt>
                <c:pt idx="352">
                  <c:v>55.660000000000082</c:v>
                </c:pt>
                <c:pt idx="353">
                  <c:v>55.243999999999915</c:v>
                </c:pt>
                <c:pt idx="354">
                  <c:v>55.214999999999918</c:v>
                </c:pt>
                <c:pt idx="355">
                  <c:v>55.509999999999991</c:v>
                </c:pt>
                <c:pt idx="356">
                  <c:v>56.082999999999856</c:v>
                </c:pt>
                <c:pt idx="357">
                  <c:v>56.908999999999878</c:v>
                </c:pt>
                <c:pt idx="358">
                  <c:v>57.972999999999956</c:v>
                </c:pt>
                <c:pt idx="359">
                  <c:v>59.271999999999935</c:v>
                </c:pt>
                <c:pt idx="360">
                  <c:v>60.808999999999969</c:v>
                </c:pt>
                <c:pt idx="361">
                  <c:v>62.594000000000051</c:v>
                </c:pt>
                <c:pt idx="362">
                  <c:v>64.642000000000053</c:v>
                </c:pt>
                <c:pt idx="363">
                  <c:v>66.970000000000027</c:v>
                </c:pt>
                <c:pt idx="364">
                  <c:v>69.605999999999995</c:v>
                </c:pt>
                <c:pt idx="365">
                  <c:v>72.579999999999927</c:v>
                </c:pt>
                <c:pt idx="366">
                  <c:v>75.926999999999907</c:v>
                </c:pt>
                <c:pt idx="367">
                  <c:v>79.694999999999936</c:v>
                </c:pt>
                <c:pt idx="368">
                  <c:v>83.933999999999969</c:v>
                </c:pt>
                <c:pt idx="369">
                  <c:v>88.710000000000036</c:v>
                </c:pt>
                <c:pt idx="370">
                  <c:v>94.09900000000016</c:v>
                </c:pt>
                <c:pt idx="371">
                  <c:v>100.19599999999991</c:v>
                </c:pt>
                <c:pt idx="372">
                  <c:v>107.11400000000003</c:v>
                </c:pt>
                <c:pt idx="373">
                  <c:v>114.99199999999996</c:v>
                </c:pt>
                <c:pt idx="374">
                  <c:v>124</c:v>
                </c:pt>
                <c:pt idx="375">
                  <c:v>134.35100000000011</c:v>
                </c:pt>
                <c:pt idx="376">
                  <c:v>146.3130000000001</c:v>
                </c:pt>
                <c:pt idx="377">
                  <c:v>160.22400000000016</c:v>
                </c:pt>
                <c:pt idx="378">
                  <c:v>176.53700000000003</c:v>
                </c:pt>
                <c:pt idx="379">
                  <c:v>195.87599999999998</c:v>
                </c:pt>
                <c:pt idx="380">
                  <c:v>219.19799999999987</c:v>
                </c:pt>
                <c:pt idx="381">
                  <c:v>248.70700000000011</c:v>
                </c:pt>
                <c:pt idx="382">
                  <c:v>286.13799999999992</c:v>
                </c:pt>
                <c:pt idx="383">
                  <c:v>337.59700000000021</c:v>
                </c:pt>
                <c:pt idx="384">
                  <c:v>413.50700000000006</c:v>
                </c:pt>
                <c:pt idx="385">
                  <c:v>530.721</c:v>
                </c:pt>
                <c:pt idx="386">
                  <c:v>716.875</c:v>
                </c:pt>
                <c:pt idx="387">
                  <c:v>1009.7959999999998</c:v>
                </c:pt>
                <c:pt idx="388">
                  <c:v>1453.8110000000001</c:v>
                </c:pt>
                <c:pt idx="389">
                  <c:v>2089.0810000000001</c:v>
                </c:pt>
                <c:pt idx="390">
                  <c:v>2934.337</c:v>
                </c:pt>
                <c:pt idx="391">
                  <c:v>3965.9720000000002</c:v>
                </c:pt>
                <c:pt idx="392">
                  <c:v>5097.1390000000001</c:v>
                </c:pt>
                <c:pt idx="393">
                  <c:v>6160.8979999999992</c:v>
                </c:pt>
                <c:pt idx="394">
                  <c:v>6918.5059999999994</c:v>
                </c:pt>
                <c:pt idx="395">
                  <c:v>7153.322000000001</c:v>
                </c:pt>
                <c:pt idx="396">
                  <c:v>6831.2669999999998</c:v>
                </c:pt>
                <c:pt idx="397">
                  <c:v>6081.5879999999997</c:v>
                </c:pt>
                <c:pt idx="398">
                  <c:v>5112.74</c:v>
                </c:pt>
                <c:pt idx="399">
                  <c:v>4109.5240000000003</c:v>
                </c:pt>
                <c:pt idx="400">
                  <c:v>3193.3160000000003</c:v>
                </c:pt>
                <c:pt idx="401">
                  <c:v>2424.3720000000003</c:v>
                </c:pt>
                <c:pt idx="402">
                  <c:v>1819.49</c:v>
                </c:pt>
                <c:pt idx="403">
                  <c:v>1368.0420000000001</c:v>
                </c:pt>
                <c:pt idx="404">
                  <c:v>1044.9610000000002</c:v>
                </c:pt>
                <c:pt idx="405">
                  <c:v>820.26699999999983</c:v>
                </c:pt>
                <c:pt idx="406">
                  <c:v>665.85100000000011</c:v>
                </c:pt>
                <c:pt idx="407">
                  <c:v>559.03800000000001</c:v>
                </c:pt>
                <c:pt idx="408">
                  <c:v>483.41100000000006</c:v>
                </c:pt>
                <c:pt idx="409">
                  <c:v>428.04700000000003</c:v>
                </c:pt>
                <c:pt idx="410">
                  <c:v>386.11500000000001</c:v>
                </c:pt>
                <c:pt idx="411">
                  <c:v>353.51200000000017</c:v>
                </c:pt>
                <c:pt idx="412">
                  <c:v>327.79600000000005</c:v>
                </c:pt>
                <c:pt idx="413">
                  <c:v>307.48900000000003</c:v>
                </c:pt>
                <c:pt idx="414">
                  <c:v>291.67099999999982</c:v>
                </c:pt>
                <c:pt idx="415">
                  <c:v>279.75</c:v>
                </c:pt>
                <c:pt idx="416">
                  <c:v>271.35200000000009</c:v>
                </c:pt>
                <c:pt idx="417">
                  <c:v>266.26599999999985</c:v>
                </c:pt>
                <c:pt idx="418">
                  <c:v>264.42699999999991</c:v>
                </c:pt>
                <c:pt idx="419">
                  <c:v>265.91600000000017</c:v>
                </c:pt>
                <c:pt idx="420">
                  <c:v>271.00099999999998</c:v>
                </c:pt>
                <c:pt idx="421">
                  <c:v>280.25099999999998</c:v>
                </c:pt>
                <c:pt idx="422">
                  <c:v>294.80799999999999</c:v>
                </c:pt>
                <c:pt idx="423">
                  <c:v>317.01899999999978</c:v>
                </c:pt>
                <c:pt idx="424">
                  <c:v>351.68100000000004</c:v>
                </c:pt>
                <c:pt idx="425">
                  <c:v>408.21199999999999</c:v>
                </c:pt>
                <c:pt idx="426">
                  <c:v>503.74</c:v>
                </c:pt>
                <c:pt idx="427">
                  <c:v>666.28099999999972</c:v>
                </c:pt>
                <c:pt idx="428">
                  <c:v>935.87899999999991</c:v>
                </c:pt>
                <c:pt idx="429">
                  <c:v>1360.4600000000003</c:v>
                </c:pt>
                <c:pt idx="430">
                  <c:v>1983.518</c:v>
                </c:pt>
                <c:pt idx="431">
                  <c:v>2823.6600000000003</c:v>
                </c:pt>
                <c:pt idx="432">
                  <c:v>3850.3670000000002</c:v>
                </c:pt>
                <c:pt idx="433">
                  <c:v>4962.34</c:v>
                </c:pt>
                <c:pt idx="434">
                  <c:v>5975.7289999999994</c:v>
                </c:pt>
                <c:pt idx="435">
                  <c:v>6646.2269999999999</c:v>
                </c:pt>
                <c:pt idx="436">
                  <c:v>6767.0750000000007</c:v>
                </c:pt>
                <c:pt idx="437">
                  <c:v>6306.4079999999994</c:v>
                </c:pt>
                <c:pt idx="438">
                  <c:v>5429.5810000000001</c:v>
                </c:pt>
                <c:pt idx="439">
                  <c:v>4379.9690000000001</c:v>
                </c:pt>
                <c:pt idx="440">
                  <c:v>3359.7759999999998</c:v>
                </c:pt>
                <c:pt idx="441">
                  <c:v>2486.0070000000001</c:v>
                </c:pt>
                <c:pt idx="442">
                  <c:v>1802.8359999999998</c:v>
                </c:pt>
                <c:pt idx="443">
                  <c:v>1306.1390000000001</c:v>
                </c:pt>
                <c:pt idx="444">
                  <c:v>965.35799999999995</c:v>
                </c:pt>
                <c:pt idx="445">
                  <c:v>740.86700000000019</c:v>
                </c:pt>
                <c:pt idx="446">
                  <c:v>595.67200000000025</c:v>
                </c:pt>
                <c:pt idx="447">
                  <c:v>501.07999999999993</c:v>
                </c:pt>
                <c:pt idx="448">
                  <c:v>437.60400000000004</c:v>
                </c:pt>
                <c:pt idx="449">
                  <c:v>393.77199999999993</c:v>
                </c:pt>
                <c:pt idx="450">
                  <c:v>361.81200000000013</c:v>
                </c:pt>
                <c:pt idx="451">
                  <c:v>338.72300000000018</c:v>
                </c:pt>
                <c:pt idx="452">
                  <c:v>322.02299999999991</c:v>
                </c:pt>
                <c:pt idx="453">
                  <c:v>310.875</c:v>
                </c:pt>
                <c:pt idx="454">
                  <c:v>304.73700000000008</c:v>
                </c:pt>
                <c:pt idx="455">
                  <c:v>303.47299999999996</c:v>
                </c:pt>
                <c:pt idx="456">
                  <c:v>307.37599999999998</c:v>
                </c:pt>
                <c:pt idx="457">
                  <c:v>317.452</c:v>
                </c:pt>
                <c:pt idx="458">
                  <c:v>335.82299999999987</c:v>
                </c:pt>
                <c:pt idx="459">
                  <c:v>367.0619999999999</c:v>
                </c:pt>
                <c:pt idx="460">
                  <c:v>419.68599999999992</c:v>
                </c:pt>
                <c:pt idx="461">
                  <c:v>508.62099999999987</c:v>
                </c:pt>
                <c:pt idx="462">
                  <c:v>657.44700000000012</c:v>
                </c:pt>
                <c:pt idx="463">
                  <c:v>898.65499999999997</c:v>
                </c:pt>
                <c:pt idx="464">
                  <c:v>1271.28</c:v>
                </c:pt>
                <c:pt idx="465">
                  <c:v>1811.7120000000002</c:v>
                </c:pt>
                <c:pt idx="466">
                  <c:v>2539.875</c:v>
                </c:pt>
                <c:pt idx="467">
                  <c:v>3441.66</c:v>
                </c:pt>
                <c:pt idx="468">
                  <c:v>4452.5529999999999</c:v>
                </c:pt>
                <c:pt idx="469">
                  <c:v>5446.0010000000002</c:v>
                </c:pt>
                <c:pt idx="470">
                  <c:v>6236.4900000000007</c:v>
                </c:pt>
                <c:pt idx="471">
                  <c:v>6626.5039999999999</c:v>
                </c:pt>
                <c:pt idx="472">
                  <c:v>6513.9739999999993</c:v>
                </c:pt>
                <c:pt idx="473">
                  <c:v>5940.5439999999999</c:v>
                </c:pt>
                <c:pt idx="474">
                  <c:v>5062.9639999999999</c:v>
                </c:pt>
                <c:pt idx="475">
                  <c:v>4066.2610000000004</c:v>
                </c:pt>
                <c:pt idx="476">
                  <c:v>3103.2220000000002</c:v>
                </c:pt>
                <c:pt idx="477">
                  <c:v>2270.4560000000001</c:v>
                </c:pt>
                <c:pt idx="478">
                  <c:v>1610.7910000000002</c:v>
                </c:pt>
                <c:pt idx="479">
                  <c:v>1125.671</c:v>
                </c:pt>
                <c:pt idx="480">
                  <c:v>790.69700000000012</c:v>
                </c:pt>
                <c:pt idx="481">
                  <c:v>570.54199999999992</c:v>
                </c:pt>
                <c:pt idx="482">
                  <c:v>430.1869999999999</c:v>
                </c:pt>
                <c:pt idx="483">
                  <c:v>341.279</c:v>
                </c:pt>
                <c:pt idx="484">
                  <c:v>283.27299999999991</c:v>
                </c:pt>
                <c:pt idx="485">
                  <c:v>243.44200000000001</c:v>
                </c:pt>
                <c:pt idx="486">
                  <c:v>214.32200000000012</c:v>
                </c:pt>
                <c:pt idx="487">
                  <c:v>191.58899999999994</c:v>
                </c:pt>
                <c:pt idx="488">
                  <c:v>173.07799999999997</c:v>
                </c:pt>
                <c:pt idx="489">
                  <c:v>157.56000000000017</c:v>
                </c:pt>
                <c:pt idx="490">
                  <c:v>144.3130000000001</c:v>
                </c:pt>
                <c:pt idx="491">
                  <c:v>132.87000000000012</c:v>
                </c:pt>
                <c:pt idx="492">
                  <c:v>122.89899999999989</c:v>
                </c:pt>
                <c:pt idx="493">
                  <c:v>114.15100000000007</c:v>
                </c:pt>
                <c:pt idx="494">
                  <c:v>106.43100000000004</c:v>
                </c:pt>
                <c:pt idx="495">
                  <c:v>99.579999999999927</c:v>
                </c:pt>
                <c:pt idx="496">
                  <c:v>93.470000000000027</c:v>
                </c:pt>
                <c:pt idx="497">
                  <c:v>87.996000000000095</c:v>
                </c:pt>
                <c:pt idx="498">
                  <c:v>83.071999999999889</c:v>
                </c:pt>
                <c:pt idx="499">
                  <c:v>78.625</c:v>
                </c:pt>
                <c:pt idx="500">
                  <c:v>74.591999999999871</c:v>
                </c:pt>
                <c:pt idx="501">
                  <c:v>70.925000000000182</c:v>
                </c:pt>
                <c:pt idx="502">
                  <c:v>67.577999999999975</c:v>
                </c:pt>
                <c:pt idx="503">
                  <c:v>64.514999999999873</c:v>
                </c:pt>
                <c:pt idx="504">
                  <c:v>61.705999999999904</c:v>
                </c:pt>
                <c:pt idx="505">
                  <c:v>59.119999999999891</c:v>
                </c:pt>
                <c:pt idx="506">
                  <c:v>56.7349999999999</c:v>
                </c:pt>
                <c:pt idx="507">
                  <c:v>54.531999999999925</c:v>
                </c:pt>
                <c:pt idx="508">
                  <c:v>52.350999999999885</c:v>
                </c:pt>
                <c:pt idx="509">
                  <c:v>50.388000000000147</c:v>
                </c:pt>
                <c:pt idx="510">
                  <c:v>48.628999999999905</c:v>
                </c:pt>
                <c:pt idx="511">
                  <c:v>46.990999999999985</c:v>
                </c:pt>
                <c:pt idx="512">
                  <c:v>45.462999999999965</c:v>
                </c:pt>
                <c:pt idx="513">
                  <c:v>44.037000000000035</c:v>
                </c:pt>
                <c:pt idx="514">
                  <c:v>42.701999999999998</c:v>
                </c:pt>
                <c:pt idx="515">
                  <c:v>41.452999999999975</c:v>
                </c:pt>
                <c:pt idx="516">
                  <c:v>40.279999999999973</c:v>
                </c:pt>
                <c:pt idx="517">
                  <c:v>39.18100000000004</c:v>
                </c:pt>
                <c:pt idx="518">
                  <c:v>38.147999999999911</c:v>
                </c:pt>
                <c:pt idx="519">
                  <c:v>37.175999999999931</c:v>
                </c:pt>
                <c:pt idx="520">
                  <c:v>36.260999999999967</c:v>
                </c:pt>
                <c:pt idx="521">
                  <c:v>35.399999999999864</c:v>
                </c:pt>
                <c:pt idx="522">
                  <c:v>34.589999999999918</c:v>
                </c:pt>
                <c:pt idx="523">
                  <c:v>33.824000000000069</c:v>
                </c:pt>
                <c:pt idx="524">
                  <c:v>33.101999999999862</c:v>
                </c:pt>
                <c:pt idx="525">
                  <c:v>32.420000000000073</c:v>
                </c:pt>
                <c:pt idx="526">
                  <c:v>31.77800000000002</c:v>
                </c:pt>
                <c:pt idx="527">
                  <c:v>31.171000000000049</c:v>
                </c:pt>
                <c:pt idx="528">
                  <c:v>30.59699999999998</c:v>
                </c:pt>
                <c:pt idx="529">
                  <c:v>30.054999999999836</c:v>
                </c:pt>
                <c:pt idx="530">
                  <c:v>29.545000000000073</c:v>
                </c:pt>
                <c:pt idx="531">
                  <c:v>29.062000000000126</c:v>
                </c:pt>
                <c:pt idx="532">
                  <c:v>28.605999999999995</c:v>
                </c:pt>
                <c:pt idx="533">
                  <c:v>28.175999999999931</c:v>
                </c:pt>
                <c:pt idx="534">
                  <c:v>27.770999999999958</c:v>
                </c:pt>
                <c:pt idx="535">
                  <c:v>27.388999999999896</c:v>
                </c:pt>
                <c:pt idx="536">
                  <c:v>27.029999999999973</c:v>
                </c:pt>
                <c:pt idx="537">
                  <c:v>26.776000000000067</c:v>
                </c:pt>
                <c:pt idx="538">
                  <c:v>26.460000000000036</c:v>
                </c:pt>
                <c:pt idx="539">
                  <c:v>26.204000000000178</c:v>
                </c:pt>
                <c:pt idx="540">
                  <c:v>25.927000000000135</c:v>
                </c:pt>
                <c:pt idx="541">
                  <c:v>25.669000000000096</c:v>
                </c:pt>
                <c:pt idx="542">
                  <c:v>25.427999999999884</c:v>
                </c:pt>
                <c:pt idx="543">
                  <c:v>25.203999999999951</c:v>
                </c:pt>
                <c:pt idx="544">
                  <c:v>24.996000000000095</c:v>
                </c:pt>
                <c:pt idx="545">
                  <c:v>24.805999999999813</c:v>
                </c:pt>
                <c:pt idx="546">
                  <c:v>24.630000000000109</c:v>
                </c:pt>
                <c:pt idx="547">
                  <c:v>24.471000000000004</c:v>
                </c:pt>
                <c:pt idx="548">
                  <c:v>24.326000000000022</c:v>
                </c:pt>
                <c:pt idx="549">
                  <c:v>24.195999999999913</c:v>
                </c:pt>
                <c:pt idx="550">
                  <c:v>24.080999999999904</c:v>
                </c:pt>
                <c:pt idx="551">
                  <c:v>23.980000000000018</c:v>
                </c:pt>
                <c:pt idx="552">
                  <c:v>23.893000000000029</c:v>
                </c:pt>
                <c:pt idx="553">
                  <c:v>23.819999999999936</c:v>
                </c:pt>
                <c:pt idx="554">
                  <c:v>23.759999999999991</c:v>
                </c:pt>
                <c:pt idx="555">
                  <c:v>23.715000000000146</c:v>
                </c:pt>
                <c:pt idx="556">
                  <c:v>23.682999999999993</c:v>
                </c:pt>
                <c:pt idx="557">
                  <c:v>23.664999999999964</c:v>
                </c:pt>
                <c:pt idx="558">
                  <c:v>23.660000000000082</c:v>
                </c:pt>
                <c:pt idx="559">
                  <c:v>23.667999999999893</c:v>
                </c:pt>
                <c:pt idx="560">
                  <c:v>23.690000000000055</c:v>
                </c:pt>
                <c:pt idx="561">
                  <c:v>23.727000000000089</c:v>
                </c:pt>
                <c:pt idx="562">
                  <c:v>23.777999999999793</c:v>
                </c:pt>
                <c:pt idx="563">
                  <c:v>23.840999999999894</c:v>
                </c:pt>
                <c:pt idx="564">
                  <c:v>23.920000000000073</c:v>
                </c:pt>
                <c:pt idx="565">
                  <c:v>24.01299999999992</c:v>
                </c:pt>
                <c:pt idx="566">
                  <c:v>24.120999999999867</c:v>
                </c:pt>
                <c:pt idx="567">
                  <c:v>24.243999999999915</c:v>
                </c:pt>
                <c:pt idx="568">
                  <c:v>24.382000000000062</c:v>
                </c:pt>
                <c:pt idx="569">
                  <c:v>24.535999999999831</c:v>
                </c:pt>
                <c:pt idx="570">
                  <c:v>24.705999999999904</c:v>
                </c:pt>
                <c:pt idx="571">
                  <c:v>24.892999999999802</c:v>
                </c:pt>
                <c:pt idx="572">
                  <c:v>25.09699999999998</c:v>
                </c:pt>
                <c:pt idx="573">
                  <c:v>25.31899999999996</c:v>
                </c:pt>
                <c:pt idx="574">
                  <c:v>25.558999999999742</c:v>
                </c:pt>
                <c:pt idx="575">
                  <c:v>25.817999999999756</c:v>
                </c:pt>
                <c:pt idx="576">
                  <c:v>26.097999999999956</c:v>
                </c:pt>
                <c:pt idx="577">
                  <c:v>26.397000000000389</c:v>
                </c:pt>
                <c:pt idx="578">
                  <c:v>26.719000000000051</c:v>
                </c:pt>
                <c:pt idx="579">
                  <c:v>27.061999999999898</c:v>
                </c:pt>
                <c:pt idx="580">
                  <c:v>27.43100000000004</c:v>
                </c:pt>
                <c:pt idx="581">
                  <c:v>27.824999999999818</c:v>
                </c:pt>
                <c:pt idx="582">
                  <c:v>28.250999999999749</c:v>
                </c:pt>
                <c:pt idx="583">
                  <c:v>28.725000000000364</c:v>
                </c:pt>
                <c:pt idx="584">
                  <c:v>29.289000000000215</c:v>
                </c:pt>
                <c:pt idx="585">
                  <c:v>30.074000000000069</c:v>
                </c:pt>
                <c:pt idx="586">
                  <c:v>31.423000000000229</c:v>
                </c:pt>
                <c:pt idx="587">
                  <c:v>34.178000000000338</c:v>
                </c:pt>
                <c:pt idx="588">
                  <c:v>40.25</c:v>
                </c:pt>
                <c:pt idx="589">
                  <c:v>53.596000000000004</c:v>
                </c:pt>
                <c:pt idx="590">
                  <c:v>81.673999999999978</c:v>
                </c:pt>
                <c:pt idx="591">
                  <c:v>137.17399999999998</c:v>
                </c:pt>
                <c:pt idx="592">
                  <c:v>239.36399999999958</c:v>
                </c:pt>
                <c:pt idx="593">
                  <c:v>413.80600000000004</c:v>
                </c:pt>
                <c:pt idx="594">
                  <c:v>688.90200000000004</c:v>
                </c:pt>
                <c:pt idx="595">
                  <c:v>1088.203</c:v>
                </c:pt>
                <c:pt idx="596">
                  <c:v>1619.0750000000003</c:v>
                </c:pt>
                <c:pt idx="597">
                  <c:v>2260.866</c:v>
                </c:pt>
                <c:pt idx="598">
                  <c:v>2957.922</c:v>
                </c:pt>
                <c:pt idx="599">
                  <c:v>3622.924</c:v>
                </c:pt>
                <c:pt idx="600">
                  <c:v>4152.9590000000007</c:v>
                </c:pt>
                <c:pt idx="601">
                  <c:v>4454.9480000000003</c:v>
                </c:pt>
                <c:pt idx="602">
                  <c:v>4386.6930000000002</c:v>
                </c:pt>
                <c:pt idx="603">
                  <c:v>3944.788</c:v>
                </c:pt>
                <c:pt idx="604">
                  <c:v>3247.5410000000002</c:v>
                </c:pt>
                <c:pt idx="605">
                  <c:v>2460.8389999999999</c:v>
                </c:pt>
                <c:pt idx="606">
                  <c:v>1743.681</c:v>
                </c:pt>
                <c:pt idx="607">
                  <c:v>1178.6680000000001</c:v>
                </c:pt>
                <c:pt idx="608">
                  <c:v>781.49199999999973</c:v>
                </c:pt>
                <c:pt idx="609">
                  <c:v>527.375</c:v>
                </c:pt>
                <c:pt idx="610">
                  <c:v>376.29700000000003</c:v>
                </c:pt>
                <c:pt idx="611">
                  <c:v>290.39899999999989</c:v>
                </c:pt>
                <c:pt idx="612">
                  <c:v>241.8420000000001</c:v>
                </c:pt>
                <c:pt idx="613">
                  <c:v>213.43100000000004</c:v>
                </c:pt>
                <c:pt idx="614">
                  <c:v>195.875</c:v>
                </c:pt>
                <c:pt idx="615">
                  <c:v>184.61900000000014</c:v>
                </c:pt>
                <c:pt idx="616">
                  <c:v>177.53999999999996</c:v>
                </c:pt>
                <c:pt idx="617">
                  <c:v>173.64800000000014</c:v>
                </c:pt>
                <c:pt idx="618">
                  <c:v>172.471</c:v>
                </c:pt>
                <c:pt idx="619">
                  <c:v>173.79500000000007</c:v>
                </c:pt>
                <c:pt idx="620">
                  <c:v>177.58500000000004</c:v>
                </c:pt>
                <c:pt idx="621">
                  <c:v>183.98000000000002</c:v>
                </c:pt>
                <c:pt idx="622">
                  <c:v>193.38099999999986</c:v>
                </c:pt>
                <c:pt idx="623">
                  <c:v>205.77800000000025</c:v>
                </c:pt>
                <c:pt idx="624">
                  <c:v>225.221</c:v>
                </c:pt>
                <c:pt idx="625">
                  <c:v>258.02799999999979</c:v>
                </c:pt>
                <c:pt idx="626">
                  <c:v>318.69399999999996</c:v>
                </c:pt>
                <c:pt idx="627">
                  <c:v>439.57400000000007</c:v>
                </c:pt>
                <c:pt idx="628">
                  <c:v>682.55600000000004</c:v>
                </c:pt>
                <c:pt idx="629">
                  <c:v>1150.1990000000001</c:v>
                </c:pt>
                <c:pt idx="630">
                  <c:v>1985.1</c:v>
                </c:pt>
                <c:pt idx="631">
                  <c:v>3342.799</c:v>
                </c:pt>
                <c:pt idx="632">
                  <c:v>5329.49</c:v>
                </c:pt>
                <c:pt idx="633">
                  <c:v>7915.4809999999998</c:v>
                </c:pt>
                <c:pt idx="634">
                  <c:v>10860.435000000001</c:v>
                </c:pt>
                <c:pt idx="635">
                  <c:v>13697.891</c:v>
                </c:pt>
                <c:pt idx="636">
                  <c:v>15815.606999999998</c:v>
                </c:pt>
                <c:pt idx="637">
                  <c:v>16688.035</c:v>
                </c:pt>
                <c:pt idx="638">
                  <c:v>16184.944</c:v>
                </c:pt>
                <c:pt idx="639">
                  <c:v>14500.344000000001</c:v>
                </c:pt>
                <c:pt idx="640">
                  <c:v>12103.394999999999</c:v>
                </c:pt>
                <c:pt idx="641">
                  <c:v>9495.8369999999995</c:v>
                </c:pt>
                <c:pt idx="642">
                  <c:v>7085.8220000000001</c:v>
                </c:pt>
                <c:pt idx="643">
                  <c:v>5126.4429999999993</c:v>
                </c:pt>
                <c:pt idx="644">
                  <c:v>3726.7490000000003</c:v>
                </c:pt>
                <c:pt idx="645">
                  <c:v>2890.578</c:v>
                </c:pt>
                <c:pt idx="646">
                  <c:v>2556.4330000000004</c:v>
                </c:pt>
                <c:pt idx="647">
                  <c:v>2624.2570000000001</c:v>
                </c:pt>
                <c:pt idx="648">
                  <c:v>2966.5380000000005</c:v>
                </c:pt>
                <c:pt idx="649">
                  <c:v>3432.0120000000002</c:v>
                </c:pt>
                <c:pt idx="650">
                  <c:v>3855.1470000000004</c:v>
                </c:pt>
                <c:pt idx="651">
                  <c:v>4086.489</c:v>
                </c:pt>
                <c:pt idx="652">
                  <c:v>4107.4979999999996</c:v>
                </c:pt>
                <c:pt idx="653">
                  <c:v>3927.8399999999997</c:v>
                </c:pt>
                <c:pt idx="654">
                  <c:v>3606.1110000000003</c:v>
                </c:pt>
                <c:pt idx="655">
                  <c:v>3214.2159999999999</c:v>
                </c:pt>
                <c:pt idx="656">
                  <c:v>2812.3659999999995</c:v>
                </c:pt>
                <c:pt idx="657">
                  <c:v>2458.8859999999995</c:v>
                </c:pt>
                <c:pt idx="658">
                  <c:v>2207.3519999999999</c:v>
                </c:pt>
                <c:pt idx="659">
                  <c:v>2107.8450000000003</c:v>
                </c:pt>
                <c:pt idx="660">
                  <c:v>2209.4739999999997</c:v>
                </c:pt>
                <c:pt idx="661">
                  <c:v>2562.058</c:v>
                </c:pt>
                <c:pt idx="662">
                  <c:v>3215.2790000000005</c:v>
                </c:pt>
                <c:pt idx="663">
                  <c:v>4213.9359999999997</c:v>
                </c:pt>
                <c:pt idx="664">
                  <c:v>5588.8719999999994</c:v>
                </c:pt>
                <c:pt idx="665">
                  <c:v>7344.4609999999993</c:v>
                </c:pt>
                <c:pt idx="666">
                  <c:v>9445.2099999999991</c:v>
                </c:pt>
                <c:pt idx="667">
                  <c:v>11805.019</c:v>
                </c:pt>
                <c:pt idx="668">
                  <c:v>14282.839</c:v>
                </c:pt>
                <c:pt idx="669">
                  <c:v>16687.41</c:v>
                </c:pt>
                <c:pt idx="670">
                  <c:v>18793.120999999999</c:v>
                </c:pt>
                <c:pt idx="671">
                  <c:v>20368.974000000002</c:v>
                </c:pt>
                <c:pt idx="672">
                  <c:v>21216.848000000002</c:v>
                </c:pt>
                <c:pt idx="673">
                  <c:v>20978.812000000002</c:v>
                </c:pt>
                <c:pt idx="674">
                  <c:v>19624.458000000002</c:v>
                </c:pt>
                <c:pt idx="675">
                  <c:v>17365.984</c:v>
                </c:pt>
                <c:pt idx="676">
                  <c:v>14545.361000000001</c:v>
                </c:pt>
                <c:pt idx="677">
                  <c:v>11594.029999999999</c:v>
                </c:pt>
                <c:pt idx="678">
                  <c:v>8846.9889999999996</c:v>
                </c:pt>
                <c:pt idx="679">
                  <c:v>6507.6409999999996</c:v>
                </c:pt>
                <c:pt idx="680">
                  <c:v>4657.5379999999996</c:v>
                </c:pt>
                <c:pt idx="681">
                  <c:v>3285.5919999999996</c:v>
                </c:pt>
                <c:pt idx="682">
                  <c:v>2323.5410000000006</c:v>
                </c:pt>
                <c:pt idx="683">
                  <c:v>1679.2179999999994</c:v>
                </c:pt>
                <c:pt idx="684">
                  <c:v>1261.52</c:v>
                </c:pt>
                <c:pt idx="685">
                  <c:v>994.73900000000003</c:v>
                </c:pt>
                <c:pt idx="686">
                  <c:v>823.62300000000005</c:v>
                </c:pt>
                <c:pt idx="687">
                  <c:v>712.78800000000001</c:v>
                </c:pt>
                <c:pt idx="688">
                  <c:v>644.42999999999984</c:v>
                </c:pt>
                <c:pt idx="689">
                  <c:v>616.69900000000007</c:v>
                </c:pt>
                <c:pt idx="690">
                  <c:v>646.32999999999993</c:v>
                </c:pt>
                <c:pt idx="691">
                  <c:v>765.13699999999972</c:v>
                </c:pt>
                <c:pt idx="692">
                  <c:v>1011.0209999999997</c:v>
                </c:pt>
                <c:pt idx="693">
                  <c:v>1405.8600000000001</c:v>
                </c:pt>
                <c:pt idx="694">
                  <c:v>1924.9310000000005</c:v>
                </c:pt>
                <c:pt idx="695">
                  <c:v>2476.6369999999997</c:v>
                </c:pt>
                <c:pt idx="696">
                  <c:v>2912.8440000000005</c:v>
                </c:pt>
                <c:pt idx="697">
                  <c:v>3100.2910000000002</c:v>
                </c:pt>
                <c:pt idx="698">
                  <c:v>3033.7539999999995</c:v>
                </c:pt>
                <c:pt idx="699">
                  <c:v>2737.056</c:v>
                </c:pt>
                <c:pt idx="700">
                  <c:v>2312.8139999999999</c:v>
                </c:pt>
                <c:pt idx="701">
                  <c:v>1859.2240000000002</c:v>
                </c:pt>
                <c:pt idx="702">
                  <c:v>1453.0740000000001</c:v>
                </c:pt>
                <c:pt idx="703">
                  <c:v>1141.48</c:v>
                </c:pt>
                <c:pt idx="704">
                  <c:v>943.13400000000001</c:v>
                </c:pt>
                <c:pt idx="705">
                  <c:v>855.91400000000021</c:v>
                </c:pt>
                <c:pt idx="706">
                  <c:v>865.08699999999999</c:v>
                </c:pt>
                <c:pt idx="707">
                  <c:v>949.59099999999989</c:v>
                </c:pt>
                <c:pt idx="708">
                  <c:v>1085.511</c:v>
                </c:pt>
                <c:pt idx="709">
                  <c:v>1247.3200000000002</c:v>
                </c:pt>
                <c:pt idx="710">
                  <c:v>1408.3490000000002</c:v>
                </c:pt>
                <c:pt idx="711">
                  <c:v>1541.9839999999999</c:v>
                </c:pt>
                <c:pt idx="712">
                  <c:v>1624.7530000000002</c:v>
                </c:pt>
                <c:pt idx="713">
                  <c:v>1611.3759999999997</c:v>
                </c:pt>
                <c:pt idx="714">
                  <c:v>1473.2209999999995</c:v>
                </c:pt>
                <c:pt idx="715">
                  <c:v>1258.7639999999997</c:v>
                </c:pt>
                <c:pt idx="716">
                  <c:v>1004.9209999999998</c:v>
                </c:pt>
                <c:pt idx="717">
                  <c:v>772.39799999999968</c:v>
                </c:pt>
                <c:pt idx="718">
                  <c:v>602.01500000000033</c:v>
                </c:pt>
                <c:pt idx="719">
                  <c:v>512.16300000000001</c:v>
                </c:pt>
                <c:pt idx="720">
                  <c:v>509.20699999999988</c:v>
                </c:pt>
                <c:pt idx="721">
                  <c:v>597.89200000000028</c:v>
                </c:pt>
                <c:pt idx="722">
                  <c:v>787.41100000000006</c:v>
                </c:pt>
                <c:pt idx="723">
                  <c:v>1091.4790000000003</c:v>
                </c:pt>
                <c:pt idx="724">
                  <c:v>1522.9380000000001</c:v>
                </c:pt>
                <c:pt idx="725">
                  <c:v>2085.018</c:v>
                </c:pt>
                <c:pt idx="726">
                  <c:v>2762.1700000000005</c:v>
                </c:pt>
                <c:pt idx="727">
                  <c:v>3513.5079999999998</c:v>
                </c:pt>
                <c:pt idx="728">
                  <c:v>4271.4229999999998</c:v>
                </c:pt>
                <c:pt idx="729">
                  <c:v>4947.0879999999997</c:v>
                </c:pt>
                <c:pt idx="730">
                  <c:v>5444.4589999999998</c:v>
                </c:pt>
                <c:pt idx="731">
                  <c:v>5688.5560000000005</c:v>
                </c:pt>
                <c:pt idx="732">
                  <c:v>5688.2980000000007</c:v>
                </c:pt>
                <c:pt idx="733">
                  <c:v>5453.9210000000003</c:v>
                </c:pt>
                <c:pt idx="734">
                  <c:v>5038.875</c:v>
                </c:pt>
                <c:pt idx="735">
                  <c:v>4505.3770000000004</c:v>
                </c:pt>
                <c:pt idx="736">
                  <c:v>3908.84</c:v>
                </c:pt>
                <c:pt idx="737">
                  <c:v>3299.607</c:v>
                </c:pt>
                <c:pt idx="738">
                  <c:v>2717.6689999999999</c:v>
                </c:pt>
                <c:pt idx="739">
                  <c:v>2190.9930000000004</c:v>
                </c:pt>
                <c:pt idx="740">
                  <c:v>1735.9419999999996</c:v>
                </c:pt>
                <c:pt idx="741">
                  <c:v>1358.7999999999997</c:v>
                </c:pt>
                <c:pt idx="742">
                  <c:v>1057.922</c:v>
                </c:pt>
                <c:pt idx="743">
                  <c:v>826.16699999999992</c:v>
                </c:pt>
                <c:pt idx="744">
                  <c:v>653.31899999999996</c:v>
                </c:pt>
                <c:pt idx="745">
                  <c:v>528.12599999999975</c:v>
                </c:pt>
                <c:pt idx="746">
                  <c:v>439.84800000000041</c:v>
                </c:pt>
                <c:pt idx="747">
                  <c:v>379.19499999999971</c:v>
                </c:pt>
                <c:pt idx="748">
                  <c:v>338.76099999999997</c:v>
                </c:pt>
                <c:pt idx="749">
                  <c:v>313.07200000000012</c:v>
                </c:pt>
                <c:pt idx="750">
                  <c:v>298.42399999999998</c:v>
                </c:pt>
                <c:pt idx="751">
                  <c:v>292.625</c:v>
                </c:pt>
                <c:pt idx="752">
                  <c:v>294.80799999999999</c:v>
                </c:pt>
                <c:pt idx="753">
                  <c:v>305.56399999999985</c:v>
                </c:pt>
                <c:pt idx="754">
                  <c:v>328.38500000000022</c:v>
                </c:pt>
                <c:pt idx="755">
                  <c:v>375.70700000000033</c:v>
                </c:pt>
                <c:pt idx="756">
                  <c:v>486.84299999999985</c:v>
                </c:pt>
                <c:pt idx="757">
                  <c:v>763.63200000000052</c:v>
                </c:pt>
                <c:pt idx="758">
                  <c:v>1404.3870000000002</c:v>
                </c:pt>
                <c:pt idx="759">
                  <c:v>2666.1840000000002</c:v>
                </c:pt>
                <c:pt idx="760">
                  <c:v>4682.4989999999998</c:v>
                </c:pt>
                <c:pt idx="761">
                  <c:v>7192.7000000000007</c:v>
                </c:pt>
                <c:pt idx="762">
                  <c:v>9390.8189999999995</c:v>
                </c:pt>
                <c:pt idx="763">
                  <c:v>10523.69</c:v>
                </c:pt>
                <c:pt idx="764">
                  <c:v>11190.231</c:v>
                </c:pt>
                <c:pt idx="765">
                  <c:v>11086.803</c:v>
                </c:pt>
                <c:pt idx="766">
                  <c:v>10589.016</c:v>
                </c:pt>
                <c:pt idx="767">
                  <c:v>9917.5910000000003</c:v>
                </c:pt>
                <c:pt idx="768">
                  <c:v>9108.8679999999986</c:v>
                </c:pt>
                <c:pt idx="769">
                  <c:v>8204.2969999999987</c:v>
                </c:pt>
                <c:pt idx="770">
                  <c:v>7246.9279999999999</c:v>
                </c:pt>
                <c:pt idx="771">
                  <c:v>6278.0740000000005</c:v>
                </c:pt>
                <c:pt idx="772">
                  <c:v>5334.4940000000006</c:v>
                </c:pt>
                <c:pt idx="773">
                  <c:v>4446.33</c:v>
                </c:pt>
                <c:pt idx="774">
                  <c:v>3635.9549999999999</c:v>
                </c:pt>
                <c:pt idx="775">
                  <c:v>2917.6819999999998</c:v>
                </c:pt>
                <c:pt idx="776">
                  <c:v>2298.2379999999998</c:v>
                </c:pt>
                <c:pt idx="777">
                  <c:v>1777.806</c:v>
                </c:pt>
                <c:pt idx="778">
                  <c:v>1351.0160000000001</c:v>
                </c:pt>
                <c:pt idx="779">
                  <c:v>1010.0799999999999</c:v>
                </c:pt>
                <c:pt idx="780">
                  <c:v>743.63799999999992</c:v>
                </c:pt>
                <c:pt idx="781">
                  <c:v>540.46199999999999</c:v>
                </c:pt>
                <c:pt idx="782">
                  <c:v>388.85200000000032</c:v>
                </c:pt>
                <c:pt idx="783">
                  <c:v>278.16699999999992</c:v>
                </c:pt>
                <c:pt idx="784">
                  <c:v>199.05200000000013</c:v>
                </c:pt>
                <c:pt idx="785">
                  <c:v>143.64300000000003</c:v>
                </c:pt>
                <c:pt idx="786">
                  <c:v>105.57499999999982</c:v>
                </c:pt>
                <c:pt idx="787">
                  <c:v>79.876999999999953</c:v>
                </c:pt>
                <c:pt idx="788">
                  <c:v>62.79300000000012</c:v>
                </c:pt>
                <c:pt idx="789">
                  <c:v>51.562999999999647</c:v>
                </c:pt>
                <c:pt idx="790">
                  <c:v>44.225999999999658</c:v>
                </c:pt>
                <c:pt idx="791">
                  <c:v>39.418999999999869</c:v>
                </c:pt>
                <c:pt idx="792">
                  <c:v>36.224999999999909</c:v>
                </c:pt>
                <c:pt idx="793">
                  <c:v>34.039999999999964</c:v>
                </c:pt>
                <c:pt idx="794">
                  <c:v>32.476000000000113</c:v>
                </c:pt>
                <c:pt idx="795">
                  <c:v>31.289999999999964</c:v>
                </c:pt>
                <c:pt idx="796">
                  <c:v>30.333000000000084</c:v>
                </c:pt>
                <c:pt idx="797">
                  <c:v>29.518000000000029</c:v>
                </c:pt>
                <c:pt idx="798">
                  <c:v>28.79300000000012</c:v>
                </c:pt>
                <c:pt idx="799">
                  <c:v>28.134000000000015</c:v>
                </c:pt>
                <c:pt idx="800">
                  <c:v>27.545999999999822</c:v>
                </c:pt>
                <c:pt idx="801">
                  <c:v>27.090999999999894</c:v>
                </c:pt>
                <c:pt idx="802">
                  <c:v>26.994999999999891</c:v>
                </c:pt>
                <c:pt idx="803">
                  <c:v>27.904999999999745</c:v>
                </c:pt>
                <c:pt idx="804">
                  <c:v>31.525000000000091</c:v>
                </c:pt>
                <c:pt idx="805">
                  <c:v>41.923999999999978</c:v>
                </c:pt>
                <c:pt idx="806">
                  <c:v>67.95699999999988</c:v>
                </c:pt>
                <c:pt idx="807">
                  <c:v>127.07500000000027</c:v>
                </c:pt>
                <c:pt idx="808">
                  <c:v>250.24900000000025</c:v>
                </c:pt>
                <c:pt idx="809">
                  <c:v>486.4020000000005</c:v>
                </c:pt>
                <c:pt idx="810">
                  <c:v>903.08199999999988</c:v>
                </c:pt>
                <c:pt idx="811">
                  <c:v>1578.7809999999999</c:v>
                </c:pt>
                <c:pt idx="812">
                  <c:v>2583.3120000000004</c:v>
                </c:pt>
                <c:pt idx="813">
                  <c:v>3946.9149999999995</c:v>
                </c:pt>
                <c:pt idx="814">
                  <c:v>5626.2070000000003</c:v>
                </c:pt>
                <c:pt idx="815">
                  <c:v>7481.8990000000003</c:v>
                </c:pt>
                <c:pt idx="816">
                  <c:v>9284.3820000000014</c:v>
                </c:pt>
                <c:pt idx="817">
                  <c:v>10755.189</c:v>
                </c:pt>
                <c:pt idx="818">
                  <c:v>11637.502</c:v>
                </c:pt>
                <c:pt idx="819">
                  <c:v>11903.858999999999</c:v>
                </c:pt>
                <c:pt idx="820">
                  <c:v>11581.511999999999</c:v>
                </c:pt>
                <c:pt idx="821">
                  <c:v>10718.380999999999</c:v>
                </c:pt>
                <c:pt idx="822">
                  <c:v>9499.9150000000009</c:v>
                </c:pt>
                <c:pt idx="823">
                  <c:v>8068.8560000000007</c:v>
                </c:pt>
                <c:pt idx="824">
                  <c:v>6568.2429999999995</c:v>
                </c:pt>
                <c:pt idx="825">
                  <c:v>5124.8440000000001</c:v>
                </c:pt>
                <c:pt idx="826">
                  <c:v>3833.2739999999999</c:v>
                </c:pt>
                <c:pt idx="827">
                  <c:v>2749.2430000000004</c:v>
                </c:pt>
                <c:pt idx="828">
                  <c:v>1891.3430000000003</c:v>
                </c:pt>
                <c:pt idx="829">
                  <c:v>1248.8990000000003</c:v>
                </c:pt>
                <c:pt idx="830">
                  <c:v>792.52400000000034</c:v>
                </c:pt>
                <c:pt idx="831">
                  <c:v>484.43300000000045</c:v>
                </c:pt>
                <c:pt idx="832">
                  <c:v>286.50599999999986</c:v>
                </c:pt>
                <c:pt idx="833">
                  <c:v>165.37800000000016</c:v>
                </c:pt>
                <c:pt idx="834">
                  <c:v>94.742999999999938</c:v>
                </c:pt>
                <c:pt idx="835">
                  <c:v>55.638999999999669</c:v>
                </c:pt>
                <c:pt idx="836">
                  <c:v>35.661000000000058</c:v>
                </c:pt>
                <c:pt idx="837">
                  <c:v>28.034000000000106</c:v>
                </c:pt>
                <c:pt idx="838">
                  <c:v>31.204999999999927</c:v>
                </c:pt>
                <c:pt idx="839">
                  <c:v>49.340000000000146</c:v>
                </c:pt>
                <c:pt idx="840">
                  <c:v>93.425999999999931</c:v>
                </c:pt>
                <c:pt idx="841">
                  <c:v>181.63600000000042</c:v>
                </c:pt>
                <c:pt idx="842">
                  <c:v>336.67900000000054</c:v>
                </c:pt>
                <c:pt idx="843">
                  <c:v>576.75699999999961</c:v>
                </c:pt>
                <c:pt idx="844">
                  <c:v>908.31600000000026</c:v>
                </c:pt>
                <c:pt idx="845">
                  <c:v>1305.252</c:v>
                </c:pt>
                <c:pt idx="846">
                  <c:v>1712.5259999999998</c:v>
                </c:pt>
                <c:pt idx="847">
                  <c:v>2051.4759999999997</c:v>
                </c:pt>
                <c:pt idx="848">
                  <c:v>2247.442</c:v>
                </c:pt>
                <c:pt idx="849">
                  <c:v>2276.5289999999995</c:v>
                </c:pt>
                <c:pt idx="850">
                  <c:v>2137.9440000000004</c:v>
                </c:pt>
                <c:pt idx="851">
                  <c:v>1861.5690000000004</c:v>
                </c:pt>
                <c:pt idx="852">
                  <c:v>1510.8779999999997</c:v>
                </c:pt>
                <c:pt idx="853">
                  <c:v>1144.009</c:v>
                </c:pt>
                <c:pt idx="854">
                  <c:v>809.07200000000012</c:v>
                </c:pt>
                <c:pt idx="855">
                  <c:v>536.6820000000007</c:v>
                </c:pt>
                <c:pt idx="856">
                  <c:v>340.22699999999986</c:v>
                </c:pt>
                <c:pt idx="857">
                  <c:v>223.50699999999961</c:v>
                </c:pt>
                <c:pt idx="858">
                  <c:v>193.31800000000021</c:v>
                </c:pt>
                <c:pt idx="859">
                  <c:v>273.63799999999992</c:v>
                </c:pt>
                <c:pt idx="860">
                  <c:v>516.34199999999964</c:v>
                </c:pt>
                <c:pt idx="861">
                  <c:v>1000.3119999999999</c:v>
                </c:pt>
                <c:pt idx="862">
                  <c:v>1809.8089999999993</c:v>
                </c:pt>
                <c:pt idx="863">
                  <c:v>2989.3329999999996</c:v>
                </c:pt>
                <c:pt idx="864">
                  <c:v>4488.1899999999996</c:v>
                </c:pt>
                <c:pt idx="865">
                  <c:v>6125.579999999999</c:v>
                </c:pt>
                <c:pt idx="866">
                  <c:v>7609.2769999999991</c:v>
                </c:pt>
                <c:pt idx="867">
                  <c:v>8617.2710000000006</c:v>
                </c:pt>
                <c:pt idx="868">
                  <c:v>8997.4539999999997</c:v>
                </c:pt>
                <c:pt idx="869">
                  <c:v>8768.6749999999993</c:v>
                </c:pt>
                <c:pt idx="870">
                  <c:v>7951.264000000001</c:v>
                </c:pt>
                <c:pt idx="871">
                  <c:v>6756.652</c:v>
                </c:pt>
                <c:pt idx="872">
                  <c:v>5395.7820000000002</c:v>
                </c:pt>
                <c:pt idx="873">
                  <c:v>4050.2000000000007</c:v>
                </c:pt>
                <c:pt idx="874">
                  <c:v>2857.8500000000004</c:v>
                </c:pt>
                <c:pt idx="875">
                  <c:v>1895.7479999999996</c:v>
                </c:pt>
                <c:pt idx="876">
                  <c:v>1182.4659999999994</c:v>
                </c:pt>
                <c:pt idx="877">
                  <c:v>693.94799999999941</c:v>
                </c:pt>
                <c:pt idx="878">
                  <c:v>383.80200000000059</c:v>
                </c:pt>
                <c:pt idx="879">
                  <c:v>202.07800000000043</c:v>
                </c:pt>
                <c:pt idx="880">
                  <c:v>101.59599999999955</c:v>
                </c:pt>
                <c:pt idx="881">
                  <c:v>50.302000000000589</c:v>
                </c:pt>
                <c:pt idx="882">
                  <c:v>26.407000000000153</c:v>
                </c:pt>
                <c:pt idx="883">
                  <c:v>15.555000000000291</c:v>
                </c:pt>
                <c:pt idx="884">
                  <c:v>11.119999999999891</c:v>
                </c:pt>
                <c:pt idx="885">
                  <c:v>9.8819999999996071</c:v>
                </c:pt>
                <c:pt idx="886">
                  <c:v>11.976000000000568</c:v>
                </c:pt>
                <c:pt idx="887">
                  <c:v>23.368000000000393</c:v>
                </c:pt>
                <c:pt idx="888">
                  <c:v>63.381000000000313</c:v>
                </c:pt>
                <c:pt idx="889">
                  <c:v>175.8119999999999</c:v>
                </c:pt>
                <c:pt idx="890">
                  <c:v>431.17199999999957</c:v>
                </c:pt>
                <c:pt idx="891">
                  <c:v>896.89499999999953</c:v>
                </c:pt>
                <c:pt idx="892">
                  <c:v>1569.3540000000003</c:v>
                </c:pt>
                <c:pt idx="893">
                  <c:v>2315.4879999999994</c:v>
                </c:pt>
                <c:pt idx="894">
                  <c:v>2902.08</c:v>
                </c:pt>
                <c:pt idx="895">
                  <c:v>3222.4079999999994</c:v>
                </c:pt>
                <c:pt idx="896">
                  <c:v>3440.6539999999995</c:v>
                </c:pt>
                <c:pt idx="897">
                  <c:v>3459.3990000000003</c:v>
                </c:pt>
                <c:pt idx="898">
                  <c:v>3347.4389999999994</c:v>
                </c:pt>
                <c:pt idx="899">
                  <c:v>3194.0810000000001</c:v>
                </c:pt>
                <c:pt idx="900">
                  <c:v>3005.3119999999999</c:v>
                </c:pt>
                <c:pt idx="901">
                  <c:v>2788.3560000000007</c:v>
                </c:pt>
                <c:pt idx="902">
                  <c:v>2551.0940000000001</c:v>
                </c:pt>
                <c:pt idx="903">
                  <c:v>2301.6079999999993</c:v>
                </c:pt>
                <c:pt idx="904">
                  <c:v>2047.7300000000005</c:v>
                </c:pt>
                <c:pt idx="905">
                  <c:v>1795.0599999999995</c:v>
                </c:pt>
                <c:pt idx="906">
                  <c:v>1553.1780000000008</c:v>
                </c:pt>
                <c:pt idx="907">
                  <c:v>1325.049</c:v>
                </c:pt>
                <c:pt idx="908">
                  <c:v>1116.9899999999998</c:v>
                </c:pt>
                <c:pt idx="909">
                  <c:v>932.97400000000016</c:v>
                </c:pt>
                <c:pt idx="910">
                  <c:v>779.48099999999977</c:v>
                </c:pt>
                <c:pt idx="911">
                  <c:v>667.3769999999995</c:v>
                </c:pt>
                <c:pt idx="912">
                  <c:v>615.5630000000001</c:v>
                </c:pt>
                <c:pt idx="913">
                  <c:v>654.51199999999972</c:v>
                </c:pt>
                <c:pt idx="914">
                  <c:v>828.47200000000066</c:v>
                </c:pt>
                <c:pt idx="915">
                  <c:v>1185.7390000000005</c:v>
                </c:pt>
                <c:pt idx="916">
                  <c:v>1771.9669999999996</c:v>
                </c:pt>
                <c:pt idx="917">
                  <c:v>2604.0459999999994</c:v>
                </c:pt>
                <c:pt idx="918">
                  <c:v>3645.1319999999996</c:v>
                </c:pt>
                <c:pt idx="919">
                  <c:v>4794.088999999999</c:v>
                </c:pt>
                <c:pt idx="920">
                  <c:v>5890.7959999999994</c:v>
                </c:pt>
                <c:pt idx="921">
                  <c:v>6748.009</c:v>
                </c:pt>
                <c:pt idx="922">
                  <c:v>7207.9929999999995</c:v>
                </c:pt>
                <c:pt idx="923">
                  <c:v>7216.5700000000006</c:v>
                </c:pt>
                <c:pt idx="924">
                  <c:v>6775.4100000000008</c:v>
                </c:pt>
                <c:pt idx="925">
                  <c:v>5965.6329999999998</c:v>
                </c:pt>
                <c:pt idx="926">
                  <c:v>4939.2250000000004</c:v>
                </c:pt>
                <c:pt idx="927">
                  <c:v>3846.5650000000005</c:v>
                </c:pt>
                <c:pt idx="928">
                  <c:v>2818.1720000000005</c:v>
                </c:pt>
                <c:pt idx="929">
                  <c:v>1942.5779999999995</c:v>
                </c:pt>
                <c:pt idx="930">
                  <c:v>1260.0250000000005</c:v>
                </c:pt>
                <c:pt idx="931">
                  <c:v>769.47400000000016</c:v>
                </c:pt>
                <c:pt idx="932">
                  <c:v>443.05200000000059</c:v>
                </c:pt>
                <c:pt idx="933">
                  <c:v>241.42100000000028</c:v>
                </c:pt>
                <c:pt idx="934">
                  <c:v>125.625</c:v>
                </c:pt>
                <c:pt idx="935">
                  <c:v>63.75</c:v>
                </c:pt>
                <c:pt idx="936">
                  <c:v>33.041000000000167</c:v>
                </c:pt>
                <c:pt idx="937">
                  <c:v>19.210000000000036</c:v>
                </c:pt>
                <c:pt idx="938">
                  <c:v>15.010000000000218</c:v>
                </c:pt>
                <c:pt idx="939">
                  <c:v>19.894999999999527</c:v>
                </c:pt>
                <c:pt idx="940">
                  <c:v>41.860000000000582</c:v>
                </c:pt>
                <c:pt idx="941">
                  <c:v>99.943999999999505</c:v>
                </c:pt>
                <c:pt idx="942">
                  <c:v>221.15999999999985</c:v>
                </c:pt>
                <c:pt idx="943">
                  <c:v>424.26900000000023</c:v>
                </c:pt>
                <c:pt idx="944">
                  <c:v>693.84300000000076</c:v>
                </c:pt>
                <c:pt idx="945">
                  <c:v>967.33399999999983</c:v>
                </c:pt>
                <c:pt idx="946">
                  <c:v>1158.2969999999996</c:v>
                </c:pt>
                <c:pt idx="947">
                  <c:v>1258.3629999999994</c:v>
                </c:pt>
                <c:pt idx="948">
                  <c:v>1293.3149999999996</c:v>
                </c:pt>
                <c:pt idx="949">
                  <c:v>1237.8580000000002</c:v>
                </c:pt>
                <c:pt idx="950">
                  <c:v>1139.3689999999997</c:v>
                </c:pt>
                <c:pt idx="951">
                  <c:v>1048.2439999999997</c:v>
                </c:pt>
                <c:pt idx="952">
                  <c:v>1005.1960000000008</c:v>
                </c:pt>
                <c:pt idx="953">
                  <c:v>1057.3940000000002</c:v>
                </c:pt>
                <c:pt idx="954">
                  <c:v>1255.857</c:v>
                </c:pt>
                <c:pt idx="955">
                  <c:v>1651.4350000000004</c:v>
                </c:pt>
                <c:pt idx="956">
                  <c:v>2288.3590000000004</c:v>
                </c:pt>
                <c:pt idx="957">
                  <c:v>3194.8980000000001</c:v>
                </c:pt>
                <c:pt idx="958">
                  <c:v>4372.7020000000002</c:v>
                </c:pt>
                <c:pt idx="959">
                  <c:v>5783.1729999999998</c:v>
                </c:pt>
                <c:pt idx="960">
                  <c:v>7345.1890000000003</c:v>
                </c:pt>
                <c:pt idx="961">
                  <c:v>8934.6470000000008</c:v>
                </c:pt>
                <c:pt idx="962">
                  <c:v>10396.328000000001</c:v>
                </c:pt>
                <c:pt idx="963">
                  <c:v>11568.591</c:v>
                </c:pt>
                <c:pt idx="964">
                  <c:v>12310.586000000001</c:v>
                </c:pt>
                <c:pt idx="965">
                  <c:v>12556.662999999999</c:v>
                </c:pt>
                <c:pt idx="966">
                  <c:v>12302.362000000001</c:v>
                </c:pt>
                <c:pt idx="967">
                  <c:v>11574.311999999998</c:v>
                </c:pt>
                <c:pt idx="968">
                  <c:v>10472.444</c:v>
                </c:pt>
                <c:pt idx="969">
                  <c:v>9125.4470000000001</c:v>
                </c:pt>
                <c:pt idx="970">
                  <c:v>7669.1810000000005</c:v>
                </c:pt>
                <c:pt idx="971">
                  <c:v>6237.8269999999993</c:v>
                </c:pt>
                <c:pt idx="972">
                  <c:v>4949.3560000000007</c:v>
                </c:pt>
                <c:pt idx="973">
                  <c:v>3896.3289999999997</c:v>
                </c:pt>
                <c:pt idx="974">
                  <c:v>3140.9829999999993</c:v>
                </c:pt>
                <c:pt idx="975">
                  <c:v>2712.6620000000003</c:v>
                </c:pt>
                <c:pt idx="976">
                  <c:v>2605.6530000000002</c:v>
                </c:pt>
                <c:pt idx="977">
                  <c:v>2777.4780000000001</c:v>
                </c:pt>
                <c:pt idx="978">
                  <c:v>3149.9690000000001</c:v>
                </c:pt>
                <c:pt idx="979">
                  <c:v>3616.509</c:v>
                </c:pt>
                <c:pt idx="980">
                  <c:v>4057.402</c:v>
                </c:pt>
                <c:pt idx="981">
                  <c:v>4361.6969999999992</c:v>
                </c:pt>
                <c:pt idx="982">
                  <c:v>4461.4009999999989</c:v>
                </c:pt>
                <c:pt idx="983">
                  <c:v>4336.9910000000009</c:v>
                </c:pt>
                <c:pt idx="984">
                  <c:v>3995.2550000000001</c:v>
                </c:pt>
                <c:pt idx="985">
                  <c:v>3489.5559999999996</c:v>
                </c:pt>
                <c:pt idx="986">
                  <c:v>2895.3969999999999</c:v>
                </c:pt>
                <c:pt idx="987">
                  <c:v>2287.3030000000008</c:v>
                </c:pt>
                <c:pt idx="988">
                  <c:v>1731.7930000000006</c:v>
                </c:pt>
                <c:pt idx="989">
                  <c:v>1279.6490000000003</c:v>
                </c:pt>
                <c:pt idx="990">
                  <c:v>964.21699999999964</c:v>
                </c:pt>
                <c:pt idx="991">
                  <c:v>803.56600000000071</c:v>
                </c:pt>
                <c:pt idx="992">
                  <c:v>803.10999999999967</c:v>
                </c:pt>
                <c:pt idx="993">
                  <c:v>955.83799999999974</c:v>
                </c:pt>
                <c:pt idx="994">
                  <c:v>1239.6400000000003</c:v>
                </c:pt>
                <c:pt idx="995">
                  <c:v>1614.0050000000001</c:v>
                </c:pt>
                <c:pt idx="996">
                  <c:v>2020.1009999999997</c:v>
                </c:pt>
                <c:pt idx="997">
                  <c:v>2387.518</c:v>
                </c:pt>
                <c:pt idx="998">
                  <c:v>2647.71</c:v>
                </c:pt>
                <c:pt idx="999">
                  <c:v>2751.8280000000004</c:v>
                </c:pt>
                <c:pt idx="1000">
                  <c:v>2682.9139999999998</c:v>
                </c:pt>
                <c:pt idx="1001">
                  <c:v>2454.0649999999996</c:v>
                </c:pt>
                <c:pt idx="1002">
                  <c:v>2107.4830000000002</c:v>
                </c:pt>
                <c:pt idx="1003">
                  <c:v>1701.1689999999999</c:v>
                </c:pt>
                <c:pt idx="1004">
                  <c:v>1291.6490000000003</c:v>
                </c:pt>
                <c:pt idx="1005">
                  <c:v>923.40099999999984</c:v>
                </c:pt>
                <c:pt idx="1006">
                  <c:v>622.70600000000013</c:v>
                </c:pt>
                <c:pt idx="1007">
                  <c:v>397.61999999999989</c:v>
                </c:pt>
                <c:pt idx="1008">
                  <c:v>242.34600000000046</c:v>
                </c:pt>
                <c:pt idx="1009">
                  <c:v>143.35499999999956</c:v>
                </c:pt>
                <c:pt idx="1010">
                  <c:v>84.970000000000255</c:v>
                </c:pt>
                <c:pt idx="1011">
                  <c:v>53.134999999999309</c:v>
                </c:pt>
                <c:pt idx="1012">
                  <c:v>37.14600000000064</c:v>
                </c:pt>
                <c:pt idx="1013">
                  <c:v>29.828999999999724</c:v>
                </c:pt>
                <c:pt idx="1014">
                  <c:v>26.877999999999702</c:v>
                </c:pt>
                <c:pt idx="1015">
                  <c:v>25.956999999999425</c:v>
                </c:pt>
                <c:pt idx="1016">
                  <c:v>25.90900000000056</c:v>
                </c:pt>
                <c:pt idx="1017">
                  <c:v>26.215000000000146</c:v>
                </c:pt>
                <c:pt idx="1018">
                  <c:v>26.661000000000058</c:v>
                </c:pt>
                <c:pt idx="1019">
                  <c:v>27.164000000000669</c:v>
                </c:pt>
                <c:pt idx="1020">
                  <c:v>27.697000000000116</c:v>
                </c:pt>
                <c:pt idx="1021">
                  <c:v>28.251000000000204</c:v>
                </c:pt>
                <c:pt idx="1022">
                  <c:v>28.826000000000022</c:v>
                </c:pt>
                <c:pt idx="1023">
                  <c:v>29.421000000000276</c:v>
                </c:pt>
                <c:pt idx="1024">
                  <c:v>30.036000000000058</c:v>
                </c:pt>
                <c:pt idx="1025">
                  <c:v>30.673999999999978</c:v>
                </c:pt>
                <c:pt idx="1026">
                  <c:v>31.334000000000742</c:v>
                </c:pt>
                <c:pt idx="1027">
                  <c:v>32.155999999999949</c:v>
                </c:pt>
                <c:pt idx="1028">
                  <c:v>32.867000000000189</c:v>
                </c:pt>
                <c:pt idx="1029">
                  <c:v>33.605999999999767</c:v>
                </c:pt>
                <c:pt idx="1030">
                  <c:v>34.371999999999389</c:v>
                </c:pt>
                <c:pt idx="1031">
                  <c:v>35.23700000000008</c:v>
                </c:pt>
                <c:pt idx="1032">
                  <c:v>36.0649999999996</c:v>
                </c:pt>
                <c:pt idx="1033">
                  <c:v>36.926000000000386</c:v>
                </c:pt>
                <c:pt idx="1034">
                  <c:v>37.82300000000032</c:v>
                </c:pt>
                <c:pt idx="1035">
                  <c:v>38.756000000000313</c:v>
                </c:pt>
                <c:pt idx="1036">
                  <c:v>39.728000000000065</c:v>
                </c:pt>
                <c:pt idx="1037">
                  <c:v>40.74199999999928</c:v>
                </c:pt>
                <c:pt idx="1038">
                  <c:v>41.798999999999978</c:v>
                </c:pt>
                <c:pt idx="1039">
                  <c:v>42.903999999999542</c:v>
                </c:pt>
                <c:pt idx="1040">
                  <c:v>43.630000000000109</c:v>
                </c:pt>
                <c:pt idx="1041">
                  <c:v>44.88799999999992</c:v>
                </c:pt>
                <c:pt idx="1042">
                  <c:v>46.3799999999992</c:v>
                </c:pt>
                <c:pt idx="1043">
                  <c:v>50.608999999999469</c:v>
                </c:pt>
                <c:pt idx="1044">
                  <c:v>65.921000000000276</c:v>
                </c:pt>
                <c:pt idx="1045">
                  <c:v>115.66299999999956</c:v>
                </c:pt>
                <c:pt idx="1046">
                  <c:v>236.46200000000044</c:v>
                </c:pt>
                <c:pt idx="1047">
                  <c:v>442.51500000000033</c:v>
                </c:pt>
                <c:pt idx="1048">
                  <c:v>674.19999999999982</c:v>
                </c:pt>
                <c:pt idx="1049">
                  <c:v>819.32800000000043</c:v>
                </c:pt>
                <c:pt idx="1050">
                  <c:v>911.10199999999986</c:v>
                </c:pt>
                <c:pt idx="1051">
                  <c:v>993.60400000000027</c:v>
                </c:pt>
                <c:pt idx="1052">
                  <c:v>1010.3640000000005</c:v>
                </c:pt>
                <c:pt idx="1053">
                  <c:v>983.5639999999994</c:v>
                </c:pt>
                <c:pt idx="1054">
                  <c:v>965.24399999999969</c:v>
                </c:pt>
                <c:pt idx="1055">
                  <c:v>970.46399999999994</c:v>
                </c:pt>
                <c:pt idx="1056">
                  <c:v>1013.1019999999999</c:v>
                </c:pt>
                <c:pt idx="1057">
                  <c:v>1102.6720000000005</c:v>
                </c:pt>
                <c:pt idx="1058">
                  <c:v>1241.0239999999994</c:v>
                </c:pt>
                <c:pt idx="1059">
                  <c:v>1419.8149999999996</c:v>
                </c:pt>
                <c:pt idx="1060">
                  <c:v>1619.8389999999999</c:v>
                </c:pt>
                <c:pt idx="1061">
                  <c:v>1813.1620000000003</c:v>
                </c:pt>
                <c:pt idx="1062">
                  <c:v>1968.1659999999993</c:v>
                </c:pt>
                <c:pt idx="1063">
                  <c:v>2053.5829999999996</c:v>
                </c:pt>
                <c:pt idx="1064">
                  <c:v>1918.143</c:v>
                </c:pt>
                <c:pt idx="1065">
                  <c:v>1653.6039999999994</c:v>
                </c:pt>
                <c:pt idx="1066">
                  <c:v>1412.482</c:v>
                </c:pt>
                <c:pt idx="1067">
                  <c:v>1152.3409999999994</c:v>
                </c:pt>
                <c:pt idx="1068">
                  <c:v>894.92500000000018</c:v>
                </c:pt>
                <c:pt idx="1069">
                  <c:v>703.29100000000017</c:v>
                </c:pt>
                <c:pt idx="1070">
                  <c:v>576.50999999999931</c:v>
                </c:pt>
                <c:pt idx="1071">
                  <c:v>495.71199999999953</c:v>
                </c:pt>
                <c:pt idx="1072">
                  <c:v>444.86599999999999</c:v>
                </c:pt>
                <c:pt idx="1073">
                  <c:v>413.46599999999944</c:v>
                </c:pt>
                <c:pt idx="1074">
                  <c:v>395.36400000000049</c:v>
                </c:pt>
                <c:pt idx="1075">
                  <c:v>387.25399999999991</c:v>
                </c:pt>
                <c:pt idx="1076">
                  <c:v>387.55899999999929</c:v>
                </c:pt>
                <c:pt idx="1077">
                  <c:v>395.8130000000001</c:v>
                </c:pt>
                <c:pt idx="1078">
                  <c:v>412.46200000000044</c:v>
                </c:pt>
                <c:pt idx="1079">
                  <c:v>439.08500000000004</c:v>
                </c:pt>
                <c:pt idx="1080">
                  <c:v>479.45200000000023</c:v>
                </c:pt>
                <c:pt idx="1081">
                  <c:v>542.85300000000007</c:v>
                </c:pt>
                <c:pt idx="1082">
                  <c:v>651.77999999999975</c:v>
                </c:pt>
                <c:pt idx="1083">
                  <c:v>853.41100000000006</c:v>
                </c:pt>
                <c:pt idx="1084">
                  <c:v>1224.2049999999999</c:v>
                </c:pt>
                <c:pt idx="1085">
                  <c:v>1846.2939999999999</c:v>
                </c:pt>
                <c:pt idx="1086">
                  <c:v>2742.8550000000005</c:v>
                </c:pt>
                <c:pt idx="1087">
                  <c:v>3773.9379999999992</c:v>
                </c:pt>
                <c:pt idx="1088">
                  <c:v>4529.4479999999994</c:v>
                </c:pt>
                <c:pt idx="1089">
                  <c:v>4936.8740000000007</c:v>
                </c:pt>
                <c:pt idx="1090">
                  <c:v>5358.8499999999995</c:v>
                </c:pt>
                <c:pt idx="1091">
                  <c:v>5596.2879999999996</c:v>
                </c:pt>
                <c:pt idx="1092">
                  <c:v>5556.5720000000001</c:v>
                </c:pt>
                <c:pt idx="1093">
                  <c:v>5488.101999999999</c:v>
                </c:pt>
                <c:pt idx="1094">
                  <c:v>5422.9890000000005</c:v>
                </c:pt>
                <c:pt idx="1095">
                  <c:v>5395.4710000000005</c:v>
                </c:pt>
                <c:pt idx="1096">
                  <c:v>5453.7800000000007</c:v>
                </c:pt>
                <c:pt idx="1097">
                  <c:v>5656.924</c:v>
                </c:pt>
                <c:pt idx="1098">
                  <c:v>6063.4340000000002</c:v>
                </c:pt>
                <c:pt idx="1099">
                  <c:v>6711.2390000000005</c:v>
                </c:pt>
                <c:pt idx="1100">
                  <c:v>7589.27</c:v>
                </c:pt>
                <c:pt idx="1101">
                  <c:v>8598.4959999999992</c:v>
                </c:pt>
                <c:pt idx="1102">
                  <c:v>9509.777</c:v>
                </c:pt>
                <c:pt idx="1103">
                  <c:v>10002.973000000002</c:v>
                </c:pt>
                <c:pt idx="1104">
                  <c:v>10026.364</c:v>
                </c:pt>
                <c:pt idx="1105">
                  <c:v>9630.59</c:v>
                </c:pt>
                <c:pt idx="1106">
                  <c:v>8774.4700000000012</c:v>
                </c:pt>
                <c:pt idx="1107">
                  <c:v>7562.2649999999994</c:v>
                </c:pt>
                <c:pt idx="1108">
                  <c:v>6219.1549999999997</c:v>
                </c:pt>
                <c:pt idx="1109">
                  <c:v>4893.8710000000001</c:v>
                </c:pt>
                <c:pt idx="1110">
                  <c:v>3702.92</c:v>
                </c:pt>
                <c:pt idx="1111">
                  <c:v>2716.83</c:v>
                </c:pt>
                <c:pt idx="1112">
                  <c:v>1959.7370000000001</c:v>
                </c:pt>
                <c:pt idx="1113">
                  <c:v>1419.2870000000003</c:v>
                </c:pt>
                <c:pt idx="1114">
                  <c:v>1061.2480000000005</c:v>
                </c:pt>
                <c:pt idx="1115">
                  <c:v>843.6869999999999</c:v>
                </c:pt>
                <c:pt idx="1116">
                  <c:v>727.49000000000069</c:v>
                </c:pt>
                <c:pt idx="1117">
                  <c:v>682.27599999999984</c:v>
                </c:pt>
                <c:pt idx="1118">
                  <c:v>688.44999999999982</c:v>
                </c:pt>
                <c:pt idx="1119">
                  <c:v>736.95300000000043</c:v>
                </c:pt>
                <c:pt idx="1120">
                  <c:v>828.14500000000044</c:v>
                </c:pt>
                <c:pt idx="1121">
                  <c:v>970.63000000000011</c:v>
                </c:pt>
                <c:pt idx="1122">
                  <c:v>1180.1440000000002</c:v>
                </c:pt>
                <c:pt idx="1123">
                  <c:v>1478.0470000000005</c:v>
                </c:pt>
                <c:pt idx="1124">
                  <c:v>1888.7790000000005</c:v>
                </c:pt>
                <c:pt idx="1125">
                  <c:v>2435.7600000000002</c:v>
                </c:pt>
                <c:pt idx="1126">
                  <c:v>3135.6169999999993</c:v>
                </c:pt>
                <c:pt idx="1127">
                  <c:v>3990.8280000000004</c:v>
                </c:pt>
                <c:pt idx="1128">
                  <c:v>4980.6120000000001</c:v>
                </c:pt>
                <c:pt idx="1129">
                  <c:v>6049.4140000000007</c:v>
                </c:pt>
                <c:pt idx="1130">
                  <c:v>7095.009</c:v>
                </c:pt>
                <c:pt idx="1131">
                  <c:v>7970.0159999999996</c:v>
                </c:pt>
                <c:pt idx="1132">
                  <c:v>8522.1550000000007</c:v>
                </c:pt>
                <c:pt idx="1133">
                  <c:v>8698.4650000000001</c:v>
                </c:pt>
                <c:pt idx="1134">
                  <c:v>8491.5560000000005</c:v>
                </c:pt>
                <c:pt idx="1135">
                  <c:v>7913.8679999999995</c:v>
                </c:pt>
                <c:pt idx="1136">
                  <c:v>7049.1909999999989</c:v>
                </c:pt>
                <c:pt idx="1137">
                  <c:v>6034.1149999999989</c:v>
                </c:pt>
                <c:pt idx="1138">
                  <c:v>4996.3659999999991</c:v>
                </c:pt>
                <c:pt idx="1139">
                  <c:v>4051.4520000000002</c:v>
                </c:pt>
                <c:pt idx="1140">
                  <c:v>3289.33</c:v>
                </c:pt>
                <c:pt idx="1141">
                  <c:v>2768.2299999999996</c:v>
                </c:pt>
                <c:pt idx="1142">
                  <c:v>2514.3519999999999</c:v>
                </c:pt>
                <c:pt idx="1143">
                  <c:v>2524.7280000000001</c:v>
                </c:pt>
                <c:pt idx="1144">
                  <c:v>2770.2270000000008</c:v>
                </c:pt>
                <c:pt idx="1145">
                  <c:v>3195.7280000000001</c:v>
                </c:pt>
                <c:pt idx="1146">
                  <c:v>3715.5980000000009</c:v>
                </c:pt>
                <c:pt idx="1147">
                  <c:v>4210.4620000000004</c:v>
                </c:pt>
                <c:pt idx="1148">
                  <c:v>4548.3410000000003</c:v>
                </c:pt>
                <c:pt idx="1149">
                  <c:v>4665.6660000000002</c:v>
                </c:pt>
                <c:pt idx="1150">
                  <c:v>4557.4019999999991</c:v>
                </c:pt>
                <c:pt idx="1151">
                  <c:v>4220.1920000000009</c:v>
                </c:pt>
                <c:pt idx="1152">
                  <c:v>3694.2070000000003</c:v>
                </c:pt>
                <c:pt idx="1153">
                  <c:v>3068.6470000000008</c:v>
                </c:pt>
                <c:pt idx="1154">
                  <c:v>2421.4070000000002</c:v>
                </c:pt>
                <c:pt idx="1155">
                  <c:v>1817.2470000000003</c:v>
                </c:pt>
                <c:pt idx="1156">
                  <c:v>1300.0439999999999</c:v>
                </c:pt>
                <c:pt idx="1157">
                  <c:v>890.50799999999981</c:v>
                </c:pt>
                <c:pt idx="1158">
                  <c:v>589.36799999999948</c:v>
                </c:pt>
                <c:pt idx="1159">
                  <c:v>383.70499999999993</c:v>
                </c:pt>
                <c:pt idx="1160">
                  <c:v>253.94599999999991</c:v>
                </c:pt>
                <c:pt idx="1161">
                  <c:v>179.75399999999991</c:v>
                </c:pt>
                <c:pt idx="1162">
                  <c:v>144.00900000000001</c:v>
                </c:pt>
                <c:pt idx="1163">
                  <c:v>135.1239999999998</c:v>
                </c:pt>
                <c:pt idx="1164">
                  <c:v>148.38799999999992</c:v>
                </c:pt>
                <c:pt idx="1165">
                  <c:v>186.59100000000035</c:v>
                </c:pt>
                <c:pt idx="1166">
                  <c:v>258.80500000000029</c:v>
                </c:pt>
                <c:pt idx="1167">
                  <c:v>375.32499999999982</c:v>
                </c:pt>
                <c:pt idx="1168">
                  <c:v>538.06700000000001</c:v>
                </c:pt>
                <c:pt idx="1169">
                  <c:v>726.70700000000033</c:v>
                </c:pt>
                <c:pt idx="1170">
                  <c:v>882.88299999999981</c:v>
                </c:pt>
                <c:pt idx="1171">
                  <c:v>961.45200000000023</c:v>
                </c:pt>
                <c:pt idx="1172">
                  <c:v>1032.0100000000002</c:v>
                </c:pt>
                <c:pt idx="1173">
                  <c:v>1079.1320000000005</c:v>
                </c:pt>
                <c:pt idx="1174">
                  <c:v>1068.0460000000003</c:v>
                </c:pt>
                <c:pt idx="1175">
                  <c:v>1028.5149999999994</c:v>
                </c:pt>
                <c:pt idx="1176">
                  <c:v>978.93499999999949</c:v>
                </c:pt>
                <c:pt idx="1177">
                  <c:v>923.35100000000057</c:v>
                </c:pt>
                <c:pt idx="1178">
                  <c:v>866.76200000000063</c:v>
                </c:pt>
                <c:pt idx="1179">
                  <c:v>815.19999999999982</c:v>
                </c:pt>
                <c:pt idx="1180">
                  <c:v>775.80799999999999</c:v>
                </c:pt>
                <c:pt idx="1181">
                  <c:v>756.74099999999999</c:v>
                </c:pt>
                <c:pt idx="1182">
                  <c:v>766.67500000000018</c:v>
                </c:pt>
                <c:pt idx="1183">
                  <c:v>813.76299999999992</c:v>
                </c:pt>
                <c:pt idx="1184">
                  <c:v>903.96799999999985</c:v>
                </c:pt>
                <c:pt idx="1185">
                  <c:v>1038.8220000000001</c:v>
                </c:pt>
                <c:pt idx="1186">
                  <c:v>1212.5650000000005</c:v>
                </c:pt>
                <c:pt idx="1187">
                  <c:v>1408.3920000000007</c:v>
                </c:pt>
                <c:pt idx="1188">
                  <c:v>1595.1049999999996</c:v>
                </c:pt>
                <c:pt idx="1189">
                  <c:v>1731.2570000000005</c:v>
                </c:pt>
                <c:pt idx="1190">
                  <c:v>1782.4359999999997</c:v>
                </c:pt>
                <c:pt idx="1191">
                  <c:v>1736.009</c:v>
                </c:pt>
                <c:pt idx="1192">
                  <c:v>1602.451</c:v>
                </c:pt>
                <c:pt idx="1193">
                  <c:v>1405.7359999999999</c:v>
                </c:pt>
                <c:pt idx="1194">
                  <c:v>1178.3810000000003</c:v>
                </c:pt>
                <c:pt idx="1195">
                  <c:v>955.67100000000028</c:v>
                </c:pt>
                <c:pt idx="1196">
                  <c:v>768.00900000000001</c:v>
                </c:pt>
                <c:pt idx="1197">
                  <c:v>634.19900000000052</c:v>
                </c:pt>
                <c:pt idx="1198">
                  <c:v>563.13500000000022</c:v>
                </c:pt>
                <c:pt idx="1199">
                  <c:v>556.76599999999962</c:v>
                </c:pt>
                <c:pt idx="1200">
                  <c:v>612.24299999999948</c:v>
                </c:pt>
                <c:pt idx="1201">
                  <c:v>725.84500000000025</c:v>
                </c:pt>
                <c:pt idx="1202">
                  <c:v>894.35400000000027</c:v>
                </c:pt>
                <c:pt idx="1203">
                  <c:v>1114.9789999999994</c:v>
                </c:pt>
                <c:pt idx="1204">
                  <c:v>1383.9189999999999</c:v>
                </c:pt>
                <c:pt idx="1205">
                  <c:v>1694.0429999999997</c:v>
                </c:pt>
                <c:pt idx="1206">
                  <c:v>2032.0339999999997</c:v>
                </c:pt>
                <c:pt idx="1207">
                  <c:v>2375.393</c:v>
                </c:pt>
                <c:pt idx="1208">
                  <c:v>2690.8849999999993</c:v>
                </c:pt>
                <c:pt idx="1209">
                  <c:v>2938.1150000000007</c:v>
                </c:pt>
                <c:pt idx="1210">
                  <c:v>3085.259</c:v>
                </c:pt>
                <c:pt idx="1211">
                  <c:v>3166.5649999999996</c:v>
                </c:pt>
                <c:pt idx="1212">
                  <c:v>3183.3909999999996</c:v>
                </c:pt>
                <c:pt idx="1213">
                  <c:v>3122.4880000000003</c:v>
                </c:pt>
                <c:pt idx="1214">
                  <c:v>2995.2780000000002</c:v>
                </c:pt>
                <c:pt idx="1215">
                  <c:v>2829.375</c:v>
                </c:pt>
                <c:pt idx="1216">
                  <c:v>2632.0600000000004</c:v>
                </c:pt>
                <c:pt idx="1217">
                  <c:v>2411.3379999999997</c:v>
                </c:pt>
                <c:pt idx="1218">
                  <c:v>2175.616</c:v>
                </c:pt>
                <c:pt idx="1219">
                  <c:v>1933.1840000000002</c:v>
                </c:pt>
                <c:pt idx="1220">
                  <c:v>1691.75</c:v>
                </c:pt>
                <c:pt idx="1221">
                  <c:v>1458.0659999999998</c:v>
                </c:pt>
                <c:pt idx="1222">
                  <c:v>1237.6640000000007</c:v>
                </c:pt>
                <c:pt idx="1223">
                  <c:v>1034.7139999999999</c:v>
                </c:pt>
                <c:pt idx="1224">
                  <c:v>852.00200000000041</c:v>
                </c:pt>
                <c:pt idx="1225">
                  <c:v>690.99600000000009</c:v>
                </c:pt>
                <c:pt idx="1226">
                  <c:v>552.00500000000011</c:v>
                </c:pt>
                <c:pt idx="1227">
                  <c:v>434.3779999999997</c:v>
                </c:pt>
                <c:pt idx="1228">
                  <c:v>336.73299999999927</c:v>
                </c:pt>
                <c:pt idx="1229">
                  <c:v>257.1850000000004</c:v>
                </c:pt>
                <c:pt idx="1230">
                  <c:v>193.5639999999994</c:v>
                </c:pt>
                <c:pt idx="1231">
                  <c:v>143.59300000000076</c:v>
                </c:pt>
                <c:pt idx="1232">
                  <c:v>105.03500000000076</c:v>
                </c:pt>
                <c:pt idx="1233">
                  <c:v>75.802999999999884</c:v>
                </c:pt>
                <c:pt idx="1234">
                  <c:v>54.020000000000437</c:v>
                </c:pt>
                <c:pt idx="1235">
                  <c:v>38.065999999999804</c:v>
                </c:pt>
                <c:pt idx="1236">
                  <c:v>26.574999999999818</c:v>
                </c:pt>
                <c:pt idx="1237">
                  <c:v>18.438000000000102</c:v>
                </c:pt>
                <c:pt idx="1238">
                  <c:v>12.770000000000437</c:v>
                </c:pt>
                <c:pt idx="1239">
                  <c:v>8.886000000000422</c:v>
                </c:pt>
                <c:pt idx="1240">
                  <c:v>6.2659999999996217</c:v>
                </c:pt>
                <c:pt idx="1241">
                  <c:v>4.5259999999998399</c:v>
                </c:pt>
                <c:pt idx="1242">
                  <c:v>3.3869999999997162</c:v>
                </c:pt>
                <c:pt idx="1243">
                  <c:v>2.6520000000000437</c:v>
                </c:pt>
                <c:pt idx="1244">
                  <c:v>2.1849999999994907</c:v>
                </c:pt>
                <c:pt idx="1245">
                  <c:v>1.88799999999992</c:v>
                </c:pt>
                <c:pt idx="1246">
                  <c:v>1.7019999999993161</c:v>
                </c:pt>
                <c:pt idx="1247">
                  <c:v>1.5839999999998327</c:v>
                </c:pt>
                <c:pt idx="1248">
                  <c:v>1.5100000000002183</c:v>
                </c:pt>
                <c:pt idx="1249">
                  <c:v>1.4600000000000364</c:v>
                </c:pt>
                <c:pt idx="1250">
                  <c:v>1.4250000000001819</c:v>
                </c:pt>
                <c:pt idx="1251">
                  <c:v>1.4009999999998399</c:v>
                </c:pt>
                <c:pt idx="1252">
                  <c:v>1.3810000000003129</c:v>
                </c:pt>
                <c:pt idx="1253">
                  <c:v>1.3640000000004875</c:v>
                </c:pt>
                <c:pt idx="1254">
                  <c:v>1.3490000000001601</c:v>
                </c:pt>
                <c:pt idx="1255">
                  <c:v>1.3360000000002401</c:v>
                </c:pt>
                <c:pt idx="1256">
                  <c:v>1.3230000000003201</c:v>
                </c:pt>
                <c:pt idx="1257">
                  <c:v>1.3109999999996944</c:v>
                </c:pt>
                <c:pt idx="1258">
                  <c:v>1.3000000000001819</c:v>
                </c:pt>
                <c:pt idx="1259">
                  <c:v>1.2899999999999636</c:v>
                </c:pt>
                <c:pt idx="1260">
                  <c:v>1.2820000000001528</c:v>
                </c:pt>
                <c:pt idx="1261">
                  <c:v>1.2759999999998399</c:v>
                </c:pt>
                <c:pt idx="1262">
                  <c:v>1.2730000000001382</c:v>
                </c:pt>
                <c:pt idx="1263">
                  <c:v>1.2739999999994325</c:v>
                </c:pt>
                <c:pt idx="1264">
                  <c:v>1.2809999999999491</c:v>
                </c:pt>
                <c:pt idx="1265">
                  <c:v>1.2979999999997744</c:v>
                </c:pt>
                <c:pt idx="1266">
                  <c:v>1.3260000000000218</c:v>
                </c:pt>
                <c:pt idx="1267">
                  <c:v>1.3719999999993888</c:v>
                </c:pt>
                <c:pt idx="1268">
                  <c:v>1.443000000000211</c:v>
                </c:pt>
                <c:pt idx="1269">
                  <c:v>1.5460000000002765</c:v>
                </c:pt>
                <c:pt idx="1270">
                  <c:v>1.694999999999709</c:v>
                </c:pt>
                <c:pt idx="1271">
                  <c:v>1.9049999999997453</c:v>
                </c:pt>
                <c:pt idx="1272">
                  <c:v>2.1959999999999127</c:v>
                </c:pt>
                <c:pt idx="1273">
                  <c:v>2.5990000000001601</c:v>
                </c:pt>
                <c:pt idx="1274">
                  <c:v>3.1469999999999345</c:v>
                </c:pt>
                <c:pt idx="1275">
                  <c:v>3.8870000000006257</c:v>
                </c:pt>
                <c:pt idx="1276">
                  <c:v>4.8800000000001091</c:v>
                </c:pt>
                <c:pt idx="1277">
                  <c:v>6.2129999999997381</c:v>
                </c:pt>
                <c:pt idx="1278">
                  <c:v>8.0210000000006403</c:v>
                </c:pt>
                <c:pt idx="1279">
                  <c:v>10.545000000000073</c:v>
                </c:pt>
                <c:pt idx="1280">
                  <c:v>14.268000000000029</c:v>
                </c:pt>
                <c:pt idx="1281">
                  <c:v>20.184000000000196</c:v>
                </c:pt>
                <c:pt idx="1282">
                  <c:v>30.295000000000073</c:v>
                </c:pt>
                <c:pt idx="1283">
                  <c:v>48.38799999999992</c:v>
                </c:pt>
                <c:pt idx="1284">
                  <c:v>81.028000000000247</c:v>
                </c:pt>
                <c:pt idx="1285">
                  <c:v>138.4409999999998</c:v>
                </c:pt>
                <c:pt idx="1286">
                  <c:v>234.62100000000009</c:v>
                </c:pt>
                <c:pt idx="1287">
                  <c:v>385.78499999999985</c:v>
                </c:pt>
                <c:pt idx="1288">
                  <c:v>606.50399999999991</c:v>
                </c:pt>
                <c:pt idx="1289">
                  <c:v>903.72400000000016</c:v>
                </c:pt>
                <c:pt idx="1290">
                  <c:v>1270.3330000000005</c:v>
                </c:pt>
                <c:pt idx="1291">
                  <c:v>1681.0860000000002</c:v>
                </c:pt>
                <c:pt idx="1292">
                  <c:v>2093.7640000000001</c:v>
                </c:pt>
                <c:pt idx="1293">
                  <c:v>2456.6630000000005</c:v>
                </c:pt>
                <c:pt idx="1294">
                  <c:v>2720.6949999999997</c:v>
                </c:pt>
                <c:pt idx="1295">
                  <c:v>2900.0479999999998</c:v>
                </c:pt>
                <c:pt idx="1296">
                  <c:v>3023.9269999999997</c:v>
                </c:pt>
                <c:pt idx="1297">
                  <c:v>3071.5020000000004</c:v>
                </c:pt>
                <c:pt idx="1298">
                  <c:v>3034.0870000000004</c:v>
                </c:pt>
                <c:pt idx="1299">
                  <c:v>2949.9400000000005</c:v>
                </c:pt>
                <c:pt idx="1300">
                  <c:v>2838.3459999999995</c:v>
                </c:pt>
                <c:pt idx="1301">
                  <c:v>2707.7799999999997</c:v>
                </c:pt>
                <c:pt idx="1302">
                  <c:v>2567.0069999999996</c:v>
                </c:pt>
                <c:pt idx="1303">
                  <c:v>2424.3810000000003</c:v>
                </c:pt>
                <c:pt idx="1304">
                  <c:v>2287.2560000000003</c:v>
                </c:pt>
                <c:pt idx="1305">
                  <c:v>2161.5389999999998</c:v>
                </c:pt>
                <c:pt idx="1306">
                  <c:v>2051.4210000000003</c:v>
                </c:pt>
                <c:pt idx="1307">
                  <c:v>1959.2950000000001</c:v>
                </c:pt>
                <c:pt idx="1308">
                  <c:v>1885.8359999999993</c:v>
                </c:pt>
                <c:pt idx="1309">
                  <c:v>1830.2080000000005</c:v>
                </c:pt>
                <c:pt idx="1310">
                  <c:v>1790.37</c:v>
                </c:pt>
                <c:pt idx="1311">
                  <c:v>1763.4169999999995</c:v>
                </c:pt>
                <c:pt idx="1312">
                  <c:v>1745.9409999999998</c:v>
                </c:pt>
                <c:pt idx="1313">
                  <c:v>1734.3530000000001</c:v>
                </c:pt>
                <c:pt idx="1314">
                  <c:v>1725.1579999999994</c:v>
                </c:pt>
                <c:pt idx="1315">
                  <c:v>1715.1759999999995</c:v>
                </c:pt>
                <c:pt idx="1316">
                  <c:v>1663.9890000000005</c:v>
                </c:pt>
                <c:pt idx="1317">
                  <c:v>1528.9689999999991</c:v>
                </c:pt>
                <c:pt idx="1318">
                  <c:v>1338.8680000000004</c:v>
                </c:pt>
                <c:pt idx="1319">
                  <c:v>1130.5470000000005</c:v>
                </c:pt>
                <c:pt idx="1320">
                  <c:v>908.26599999999962</c:v>
                </c:pt>
                <c:pt idx="1321">
                  <c:v>686.13800000000083</c:v>
                </c:pt>
                <c:pt idx="1322">
                  <c:v>486.32499999999982</c:v>
                </c:pt>
                <c:pt idx="1323">
                  <c:v>322.45700000000033</c:v>
                </c:pt>
                <c:pt idx="1324">
                  <c:v>199.375</c:v>
                </c:pt>
                <c:pt idx="1325">
                  <c:v>114.63400000000001</c:v>
                </c:pt>
                <c:pt idx="1326">
                  <c:v>61.195999999999913</c:v>
                </c:pt>
                <c:pt idx="1327">
                  <c:v>30.367000000000189</c:v>
                </c:pt>
                <c:pt idx="1328">
                  <c:v>14.113999999999578</c:v>
                </c:pt>
                <c:pt idx="1329">
                  <c:v>6.2880000000000109</c:v>
                </c:pt>
                <c:pt idx="1330">
                  <c:v>2.8449999999997999</c:v>
                </c:pt>
                <c:pt idx="1331">
                  <c:v>1.4600000000000364</c:v>
                </c:pt>
                <c:pt idx="1332">
                  <c:v>0.94900000000006912</c:v>
                </c:pt>
                <c:pt idx="1333">
                  <c:v>0.77399999999988722</c:v>
                </c:pt>
                <c:pt idx="1334">
                  <c:v>0.7159999999998945</c:v>
                </c:pt>
                <c:pt idx="1335">
                  <c:v>0.69600000000036744</c:v>
                </c:pt>
                <c:pt idx="1336">
                  <c:v>0.68699999999989814</c:v>
                </c:pt>
                <c:pt idx="1337">
                  <c:v>0.68200000000024374</c:v>
                </c:pt>
                <c:pt idx="1338">
                  <c:v>0.67599999999993088</c:v>
                </c:pt>
                <c:pt idx="1339">
                  <c:v>0.67200000000002547</c:v>
                </c:pt>
                <c:pt idx="1340">
                  <c:v>0.66699999999991633</c:v>
                </c:pt>
                <c:pt idx="1341">
                  <c:v>0.66300000000001091</c:v>
                </c:pt>
                <c:pt idx="1342">
                  <c:v>0.65999999999985448</c:v>
                </c:pt>
                <c:pt idx="1343">
                  <c:v>0.65800000000035652</c:v>
                </c:pt>
                <c:pt idx="1344">
                  <c:v>0.65999999999985448</c:v>
                </c:pt>
                <c:pt idx="1345">
                  <c:v>0.66800000000012005</c:v>
                </c:pt>
                <c:pt idx="1346">
                  <c:v>0.69200000000000728</c:v>
                </c:pt>
                <c:pt idx="1347">
                  <c:v>0.74499999999989086</c:v>
                </c:pt>
                <c:pt idx="1348">
                  <c:v>0.85400000000026921</c:v>
                </c:pt>
                <c:pt idx="1349">
                  <c:v>1.0670000000000073</c:v>
                </c:pt>
                <c:pt idx="1350">
                  <c:v>1.4710000000000036</c:v>
                </c:pt>
                <c:pt idx="1351">
                  <c:v>2.2080000000000837</c:v>
                </c:pt>
                <c:pt idx="1352">
                  <c:v>3.5140000000001237</c:v>
                </c:pt>
                <c:pt idx="1353">
                  <c:v>5.7570000000000618</c:v>
                </c:pt>
                <c:pt idx="1354">
                  <c:v>9.4920000000001892</c:v>
                </c:pt>
                <c:pt idx="1355">
                  <c:v>15.528999999999996</c:v>
                </c:pt>
                <c:pt idx="1356">
                  <c:v>25</c:v>
                </c:pt>
                <c:pt idx="1357">
                  <c:v>39.409999999999854</c:v>
                </c:pt>
                <c:pt idx="1358">
                  <c:v>60.678999999999633</c:v>
                </c:pt>
                <c:pt idx="1359">
                  <c:v>91.119000000000142</c:v>
                </c:pt>
                <c:pt idx="1360">
                  <c:v>133.33999999999969</c:v>
                </c:pt>
                <c:pt idx="1361">
                  <c:v>190.07600000000002</c:v>
                </c:pt>
                <c:pt idx="1362">
                  <c:v>263.88899999999967</c:v>
                </c:pt>
                <c:pt idx="1363">
                  <c:v>356.78699999999981</c:v>
                </c:pt>
                <c:pt idx="1364">
                  <c:v>469.77</c:v>
                </c:pt>
                <c:pt idx="1365">
                  <c:v>602.38000000000011</c:v>
                </c:pt>
                <c:pt idx="1366">
                  <c:v>752.30400000000009</c:v>
                </c:pt>
                <c:pt idx="1367">
                  <c:v>915.15199999999959</c:v>
                </c:pt>
                <c:pt idx="1368">
                  <c:v>1084.4579999999996</c:v>
                </c:pt>
                <c:pt idx="1369">
                  <c:v>1251.9859999999999</c:v>
                </c:pt>
                <c:pt idx="1370">
                  <c:v>1408.3230000000003</c:v>
                </c:pt>
                <c:pt idx="1371">
                  <c:v>1543.7330000000006</c:v>
                </c:pt>
                <c:pt idx="1372">
                  <c:v>1649.1489999999999</c:v>
                </c:pt>
                <c:pt idx="1373">
                  <c:v>1717.2999999999997</c:v>
                </c:pt>
                <c:pt idx="1374">
                  <c:v>1751.7290000000003</c:v>
                </c:pt>
                <c:pt idx="1375">
                  <c:v>1754.6999999999994</c:v>
                </c:pt>
                <c:pt idx="1376">
                  <c:v>1725.0050000000001</c:v>
                </c:pt>
                <c:pt idx="1377">
                  <c:v>1663.6</c:v>
                </c:pt>
                <c:pt idx="1378">
                  <c:v>1577.8430000000003</c:v>
                </c:pt>
                <c:pt idx="1379">
                  <c:v>1473.3629999999998</c:v>
                </c:pt>
                <c:pt idx="1380">
                  <c:v>1354.5440000000003</c:v>
                </c:pt>
                <c:pt idx="1381">
                  <c:v>1226.087</c:v>
                </c:pt>
                <c:pt idx="1382">
                  <c:v>1092.6949999999997</c:v>
                </c:pt>
                <c:pt idx="1383">
                  <c:v>958.81099999999969</c:v>
                </c:pt>
                <c:pt idx="1384">
                  <c:v>828.37700000000041</c:v>
                </c:pt>
                <c:pt idx="1385">
                  <c:v>704.67600000000039</c:v>
                </c:pt>
                <c:pt idx="1386">
                  <c:v>590.23099999999977</c:v>
                </c:pt>
                <c:pt idx="1387">
                  <c:v>486.77999999999975</c:v>
                </c:pt>
                <c:pt idx="1388">
                  <c:v>395.30100000000039</c:v>
                </c:pt>
                <c:pt idx="1389">
                  <c:v>316.0949999999998</c:v>
                </c:pt>
                <c:pt idx="1390">
                  <c:v>248.89300000000003</c:v>
                </c:pt>
                <c:pt idx="1391">
                  <c:v>192.99000000000024</c:v>
                </c:pt>
                <c:pt idx="1392">
                  <c:v>147.36999999999989</c:v>
                </c:pt>
                <c:pt idx="1393">
                  <c:v>110.83699999999999</c:v>
                </c:pt>
                <c:pt idx="1394">
                  <c:v>82.114000000000033</c:v>
                </c:pt>
                <c:pt idx="1395">
                  <c:v>59.939000000000306</c:v>
                </c:pt>
                <c:pt idx="1396">
                  <c:v>43.125</c:v>
                </c:pt>
                <c:pt idx="1397">
                  <c:v>30.598999999999705</c:v>
                </c:pt>
                <c:pt idx="1398">
                  <c:v>21.436999999999898</c:v>
                </c:pt>
                <c:pt idx="1399">
                  <c:v>14.873000000000047</c:v>
                </c:pt>
                <c:pt idx="1400">
                  <c:v>10.309999999999945</c:v>
                </c:pt>
                <c:pt idx="1401">
                  <c:v>7.3659999999999854</c:v>
                </c:pt>
                <c:pt idx="1402">
                  <c:v>5.9329999999999927</c:v>
                </c:pt>
                <c:pt idx="1403">
                  <c:v>6.3239999999996144</c:v>
                </c:pt>
                <c:pt idx="1404">
                  <c:v>9.4590000000002874</c:v>
                </c:pt>
                <c:pt idx="1405">
                  <c:v>17.058999999999742</c:v>
                </c:pt>
                <c:pt idx="1406">
                  <c:v>31.677000000000135</c:v>
                </c:pt>
                <c:pt idx="1407">
                  <c:v>56.358000000000175</c:v>
                </c:pt>
                <c:pt idx="1408">
                  <c:v>93.763000000000375</c:v>
                </c:pt>
                <c:pt idx="1409">
                  <c:v>144.82400000000007</c:v>
                </c:pt>
                <c:pt idx="1410">
                  <c:v>207.38400000000001</c:v>
                </c:pt>
                <c:pt idx="1411">
                  <c:v>275.54500000000007</c:v>
                </c:pt>
                <c:pt idx="1412">
                  <c:v>340.35399999999981</c:v>
                </c:pt>
                <c:pt idx="1413">
                  <c:v>391.87699999999995</c:v>
                </c:pt>
                <c:pt idx="1414">
                  <c:v>423.77999999999975</c:v>
                </c:pt>
                <c:pt idx="1415">
                  <c:v>447.02300000000014</c:v>
                </c:pt>
                <c:pt idx="1416">
                  <c:v>460.64399999999978</c:v>
                </c:pt>
                <c:pt idx="1417">
                  <c:v>460.27300000000014</c:v>
                </c:pt>
                <c:pt idx="1418">
                  <c:v>444.54900000000043</c:v>
                </c:pt>
                <c:pt idx="1419">
                  <c:v>421.76200000000017</c:v>
                </c:pt>
                <c:pt idx="1420">
                  <c:v>394.8430000000003</c:v>
                </c:pt>
                <c:pt idx="1421">
                  <c:v>365.18299999999999</c:v>
                </c:pt>
                <c:pt idx="1422">
                  <c:v>334.28800000000001</c:v>
                </c:pt>
                <c:pt idx="1423">
                  <c:v>303.6909999999998</c:v>
                </c:pt>
                <c:pt idx="1424">
                  <c:v>274.89100000000008</c:v>
                </c:pt>
                <c:pt idx="1425">
                  <c:v>249.27999999999975</c:v>
                </c:pt>
                <c:pt idx="1426">
                  <c:v>228.10100000000011</c:v>
                </c:pt>
                <c:pt idx="1427">
                  <c:v>212.40100000000029</c:v>
                </c:pt>
                <c:pt idx="1428">
                  <c:v>202.99800000000005</c:v>
                </c:pt>
                <c:pt idx="1429">
                  <c:v>200.46900000000005</c:v>
                </c:pt>
                <c:pt idx="1430">
                  <c:v>205.12199999999984</c:v>
                </c:pt>
                <c:pt idx="1431">
                  <c:v>216.9989999999998</c:v>
                </c:pt>
                <c:pt idx="1432">
                  <c:v>235.85399999999981</c:v>
                </c:pt>
                <c:pt idx="1433">
                  <c:v>261.16100000000006</c:v>
                </c:pt>
                <c:pt idx="1434">
                  <c:v>292.11299999999983</c:v>
                </c:pt>
                <c:pt idx="1435">
                  <c:v>327.63699999999972</c:v>
                </c:pt>
                <c:pt idx="1436">
                  <c:v>366.41999999999962</c:v>
                </c:pt>
                <c:pt idx="1437">
                  <c:v>406.94799999999987</c:v>
                </c:pt>
                <c:pt idx="1438">
                  <c:v>447.55999999999995</c:v>
                </c:pt>
                <c:pt idx="1439">
                  <c:v>486.52399999999989</c:v>
                </c:pt>
                <c:pt idx="1440">
                  <c:v>522.11399999999958</c:v>
                </c:pt>
                <c:pt idx="1441">
                  <c:v>552.70499999999993</c:v>
                </c:pt>
                <c:pt idx="1442">
                  <c:v>576.61900000000014</c:v>
                </c:pt>
                <c:pt idx="1443">
                  <c:v>593.18100000000004</c:v>
                </c:pt>
                <c:pt idx="1444">
                  <c:v>595.48299999999972</c:v>
                </c:pt>
                <c:pt idx="1445">
                  <c:v>574.22600000000011</c:v>
                </c:pt>
                <c:pt idx="1446">
                  <c:v>533.61999999999989</c:v>
                </c:pt>
                <c:pt idx="1447">
                  <c:v>479.93299999999999</c:v>
                </c:pt>
                <c:pt idx="1448">
                  <c:v>417.69200000000001</c:v>
                </c:pt>
                <c:pt idx="1449">
                  <c:v>348.44700000000012</c:v>
                </c:pt>
                <c:pt idx="1450">
                  <c:v>278.51099999999997</c:v>
                </c:pt>
                <c:pt idx="1451">
                  <c:v>213.21199999999999</c:v>
                </c:pt>
                <c:pt idx="1452">
                  <c:v>156.23300000000017</c:v>
                </c:pt>
                <c:pt idx="1453">
                  <c:v>109.49000000000024</c:v>
                </c:pt>
                <c:pt idx="1454">
                  <c:v>73.316000000000258</c:v>
                </c:pt>
                <c:pt idx="1455">
                  <c:v>46.864000000000033</c:v>
                </c:pt>
                <c:pt idx="1456">
                  <c:v>28.570999999999913</c:v>
                </c:pt>
                <c:pt idx="1457">
                  <c:v>16.602999999999611</c:v>
                </c:pt>
                <c:pt idx="1458">
                  <c:v>9.2000000000002728</c:v>
                </c:pt>
                <c:pt idx="1459">
                  <c:v>4.8760000000002037</c:v>
                </c:pt>
                <c:pt idx="1460">
                  <c:v>2.5140000000001237</c:v>
                </c:pt>
                <c:pt idx="1461">
                  <c:v>1.4059999999999491</c:v>
                </c:pt>
                <c:pt idx="1462">
                  <c:v>1.3560000000002219</c:v>
                </c:pt>
                <c:pt idx="1463">
                  <c:v>3.0530000000003383</c:v>
                </c:pt>
                <c:pt idx="1464">
                  <c:v>8.8550000000000182</c:v>
                </c:pt>
                <c:pt idx="1465">
                  <c:v>23.726999999999862</c:v>
                </c:pt>
                <c:pt idx="1466">
                  <c:v>55.063000000000102</c:v>
                </c:pt>
                <c:pt idx="1467">
                  <c:v>109.44400000000041</c:v>
                </c:pt>
                <c:pt idx="1468">
                  <c:v>186.19299999999976</c:v>
                </c:pt>
                <c:pt idx="1469">
                  <c:v>272.04500000000007</c:v>
                </c:pt>
                <c:pt idx="1470">
                  <c:v>343.99499999999989</c:v>
                </c:pt>
                <c:pt idx="1471">
                  <c:v>382.89000000000033</c:v>
                </c:pt>
                <c:pt idx="1472">
                  <c:v>403.61000000000013</c:v>
                </c:pt>
                <c:pt idx="1473">
                  <c:v>411.44200000000001</c:v>
                </c:pt>
                <c:pt idx="1474">
                  <c:v>400.50199999999995</c:v>
                </c:pt>
                <c:pt idx="1475">
                  <c:v>365.61100000000033</c:v>
                </c:pt>
                <c:pt idx="1476">
                  <c:v>317.73399999999992</c:v>
                </c:pt>
                <c:pt idx="1477">
                  <c:v>268.06200000000035</c:v>
                </c:pt>
                <c:pt idx="1478">
                  <c:v>221.92300000000023</c:v>
                </c:pt>
                <c:pt idx="1479">
                  <c:v>183.26600000000008</c:v>
                </c:pt>
                <c:pt idx="1480">
                  <c:v>154.33799999999974</c:v>
                </c:pt>
                <c:pt idx="1481">
                  <c:v>135.93499999999995</c:v>
                </c:pt>
                <c:pt idx="1482">
                  <c:v>127.80999999999995</c:v>
                </c:pt>
                <c:pt idx="1483">
                  <c:v>129.07099999999991</c:v>
                </c:pt>
                <c:pt idx="1484">
                  <c:v>138.54599999999982</c:v>
                </c:pt>
                <c:pt idx="1485">
                  <c:v>155.03400000000011</c:v>
                </c:pt>
                <c:pt idx="1486">
                  <c:v>177.47200000000021</c:v>
                </c:pt>
                <c:pt idx="1487">
                  <c:v>204.98199999999997</c:v>
                </c:pt>
                <c:pt idx="1488">
                  <c:v>236.86500000000024</c:v>
                </c:pt>
                <c:pt idx="1489">
                  <c:v>272.52399999999989</c:v>
                </c:pt>
                <c:pt idx="1490">
                  <c:v>311.40200000000004</c:v>
                </c:pt>
                <c:pt idx="1491">
                  <c:v>352.91199999999981</c:v>
                </c:pt>
                <c:pt idx="1492">
                  <c:v>396.39600000000019</c:v>
                </c:pt>
                <c:pt idx="1493">
                  <c:v>441.10799999999972</c:v>
                </c:pt>
                <c:pt idx="1494">
                  <c:v>486.21100000000024</c:v>
                </c:pt>
                <c:pt idx="1495">
                  <c:v>530.79600000000028</c:v>
                </c:pt>
                <c:pt idx="1496">
                  <c:v>573.91600000000017</c:v>
                </c:pt>
                <c:pt idx="1497">
                  <c:v>614.61799999999994</c:v>
                </c:pt>
                <c:pt idx="1498">
                  <c:v>651.99900000000025</c:v>
                </c:pt>
                <c:pt idx="1499">
                  <c:v>685.24900000000025</c:v>
                </c:pt>
                <c:pt idx="1500">
                  <c:v>713.69800000000032</c:v>
                </c:pt>
                <c:pt idx="1501">
                  <c:v>736.86800000000039</c:v>
                </c:pt>
                <c:pt idx="1502">
                  <c:v>752.75300000000016</c:v>
                </c:pt>
                <c:pt idx="1503">
                  <c:v>730.46099999999979</c:v>
                </c:pt>
                <c:pt idx="1504">
                  <c:v>671.52600000000029</c:v>
                </c:pt>
                <c:pt idx="1505">
                  <c:v>597.57299999999987</c:v>
                </c:pt>
                <c:pt idx="1506">
                  <c:v>527.40999999999985</c:v>
                </c:pt>
                <c:pt idx="1507">
                  <c:v>460.4380000000001</c:v>
                </c:pt>
                <c:pt idx="1508">
                  <c:v>396.20899999999983</c:v>
                </c:pt>
                <c:pt idx="1509">
                  <c:v>343.88999999999987</c:v>
                </c:pt>
                <c:pt idx="1510">
                  <c:v>309.01600000000008</c:v>
                </c:pt>
                <c:pt idx="1511">
                  <c:v>293.26099999999997</c:v>
                </c:pt>
                <c:pt idx="1512">
                  <c:v>295.30100000000039</c:v>
                </c:pt>
                <c:pt idx="1513">
                  <c:v>311.85100000000011</c:v>
                </c:pt>
                <c:pt idx="1514">
                  <c:v>338.74600000000009</c:v>
                </c:pt>
                <c:pt idx="1515">
                  <c:v>371.86499999999978</c:v>
                </c:pt>
                <c:pt idx="1516">
                  <c:v>407.6579999999999</c:v>
                </c:pt>
                <c:pt idx="1517">
                  <c:v>443.27699999999959</c:v>
                </c:pt>
                <c:pt idx="1518">
                  <c:v>476.48599999999988</c:v>
                </c:pt>
                <c:pt idx="1519">
                  <c:v>505.5</c:v>
                </c:pt>
                <c:pt idx="1520">
                  <c:v>528.88700000000017</c:v>
                </c:pt>
                <c:pt idx="1521">
                  <c:v>545.52799999999979</c:v>
                </c:pt>
                <c:pt idx="1522">
                  <c:v>544.52500000000009</c:v>
                </c:pt>
                <c:pt idx="1523">
                  <c:v>498.65900000000011</c:v>
                </c:pt>
                <c:pt idx="1524">
                  <c:v>427.34400000000005</c:v>
                </c:pt>
                <c:pt idx="1525">
                  <c:v>353.50700000000006</c:v>
                </c:pt>
                <c:pt idx="1526">
                  <c:v>289.8119999999999</c:v>
                </c:pt>
                <c:pt idx="1527">
                  <c:v>225.62900000000036</c:v>
                </c:pt>
                <c:pt idx="1528">
                  <c:v>163.85899999999992</c:v>
                </c:pt>
                <c:pt idx="1529">
                  <c:v>111.25399999999991</c:v>
                </c:pt>
                <c:pt idx="1530">
                  <c:v>71.337999999999738</c:v>
                </c:pt>
                <c:pt idx="1531">
                  <c:v>44.299999999999727</c:v>
                </c:pt>
                <c:pt idx="1532">
                  <c:v>27.849999999999909</c:v>
                </c:pt>
                <c:pt idx="1533">
                  <c:v>18.679000000000087</c:v>
                </c:pt>
                <c:pt idx="1534">
                  <c:v>13.797000000000025</c:v>
                </c:pt>
                <c:pt idx="1535">
                  <c:v>11.16399999999976</c:v>
                </c:pt>
                <c:pt idx="1536">
                  <c:v>9.6770000000001346</c:v>
                </c:pt>
                <c:pt idx="1537">
                  <c:v>8.9039999999999964</c:v>
                </c:pt>
                <c:pt idx="1538">
                  <c:v>8.8369999999999891</c:v>
                </c:pt>
                <c:pt idx="1539">
                  <c:v>9.7919999999999163</c:v>
                </c:pt>
                <c:pt idx="1540">
                  <c:v>12.429999999999836</c:v>
                </c:pt>
                <c:pt idx="1541">
                  <c:v>17.838999999999942</c:v>
                </c:pt>
                <c:pt idx="1542">
                  <c:v>27.617999999999938</c:v>
                </c:pt>
                <c:pt idx="1543">
                  <c:v>43.88799999999992</c:v>
                </c:pt>
                <c:pt idx="1544">
                  <c:v>69.152000000000044</c:v>
                </c:pt>
                <c:pt idx="1545">
                  <c:v>105.94000000000005</c:v>
                </c:pt>
                <c:pt idx="1546">
                  <c:v>156.22899999999981</c:v>
                </c:pt>
                <c:pt idx="1547">
                  <c:v>220.70599999999968</c:v>
                </c:pt>
                <c:pt idx="1548">
                  <c:v>298.04700000000003</c:v>
                </c:pt>
                <c:pt idx="1549">
                  <c:v>384.46299999999974</c:v>
                </c:pt>
                <c:pt idx="1550">
                  <c:v>473.74099999999999</c:v>
                </c:pt>
                <c:pt idx="1551">
                  <c:v>557.90099999999984</c:v>
                </c:pt>
                <c:pt idx="1552">
                  <c:v>628.40000000000009</c:v>
                </c:pt>
                <c:pt idx="1553">
                  <c:v>677.61599999999999</c:v>
                </c:pt>
                <c:pt idx="1554">
                  <c:v>693.01200000000017</c:v>
                </c:pt>
                <c:pt idx="1555">
                  <c:v>666.88200000000006</c:v>
                </c:pt>
                <c:pt idx="1556">
                  <c:v>608.02199999999993</c:v>
                </c:pt>
                <c:pt idx="1557">
                  <c:v>529.53699999999981</c:v>
                </c:pt>
                <c:pt idx="1558">
                  <c:v>442.85599999999977</c:v>
                </c:pt>
                <c:pt idx="1559">
                  <c:v>352.39699999999993</c:v>
                </c:pt>
                <c:pt idx="1560">
                  <c:v>265.875</c:v>
                </c:pt>
                <c:pt idx="1561">
                  <c:v>189.54400000000032</c:v>
                </c:pt>
                <c:pt idx="1562">
                  <c:v>127.22800000000007</c:v>
                </c:pt>
                <c:pt idx="1563">
                  <c:v>80.202000000000226</c:v>
                </c:pt>
                <c:pt idx="1564">
                  <c:v>47.485000000000127</c:v>
                </c:pt>
                <c:pt idx="1565">
                  <c:v>26.563000000000102</c:v>
                </c:pt>
                <c:pt idx="1566">
                  <c:v>14.30600000000004</c:v>
                </c:pt>
                <c:pt idx="1567">
                  <c:v>7.7699999999999818</c:v>
                </c:pt>
                <c:pt idx="1568">
                  <c:v>4.6529999999997926</c:v>
                </c:pt>
                <c:pt idx="1569">
                  <c:v>3.4070000000001528</c:v>
                </c:pt>
                <c:pt idx="1570">
                  <c:v>3.124000000000251</c:v>
                </c:pt>
                <c:pt idx="1571">
                  <c:v>3.3379999999997381</c:v>
                </c:pt>
                <c:pt idx="1572">
                  <c:v>3.8470000000002074</c:v>
                </c:pt>
                <c:pt idx="1573">
                  <c:v>4.5879999999997381</c:v>
                </c:pt>
                <c:pt idx="1574">
                  <c:v>5.5610000000001492</c:v>
                </c:pt>
                <c:pt idx="1575">
                  <c:v>6.8040000000000873</c:v>
                </c:pt>
                <c:pt idx="1576">
                  <c:v>8.3640000000000327</c:v>
                </c:pt>
                <c:pt idx="1577">
                  <c:v>10.305999999999585</c:v>
                </c:pt>
                <c:pt idx="1578">
                  <c:v>12.701000000000022</c:v>
                </c:pt>
                <c:pt idx="1579">
                  <c:v>15.632000000000062</c:v>
                </c:pt>
                <c:pt idx="1580">
                  <c:v>19.190000000000055</c:v>
                </c:pt>
                <c:pt idx="1581">
                  <c:v>23.475000000000364</c:v>
                </c:pt>
                <c:pt idx="1582">
                  <c:v>28.596000000000004</c:v>
                </c:pt>
                <c:pt idx="1583">
                  <c:v>34.666000000000167</c:v>
                </c:pt>
                <c:pt idx="1584">
                  <c:v>41.808999999999742</c:v>
                </c:pt>
                <c:pt idx="1585">
                  <c:v>50.148000000000138</c:v>
                </c:pt>
                <c:pt idx="1586">
                  <c:v>59.80600000000004</c:v>
                </c:pt>
                <c:pt idx="1587">
                  <c:v>70.906999999999698</c:v>
                </c:pt>
                <c:pt idx="1588">
                  <c:v>83.559999999999945</c:v>
                </c:pt>
                <c:pt idx="1589">
                  <c:v>97.87099999999964</c:v>
                </c:pt>
                <c:pt idx="1590">
                  <c:v>113.92399999999998</c:v>
                </c:pt>
                <c:pt idx="1591">
                  <c:v>131.77999999999975</c:v>
                </c:pt>
                <c:pt idx="1592">
                  <c:v>151.47599999999966</c:v>
                </c:pt>
                <c:pt idx="1593">
                  <c:v>173.01299999999992</c:v>
                </c:pt>
                <c:pt idx="1594">
                  <c:v>196.35899999999992</c:v>
                </c:pt>
                <c:pt idx="1595">
                  <c:v>221.43399999999974</c:v>
                </c:pt>
                <c:pt idx="1596">
                  <c:v>248.11700000000019</c:v>
                </c:pt>
                <c:pt idx="1597">
                  <c:v>276.23599999999988</c:v>
                </c:pt>
                <c:pt idx="1598">
                  <c:v>305.57100000000037</c:v>
                </c:pt>
                <c:pt idx="1599">
                  <c:v>335.85399999999981</c:v>
                </c:pt>
                <c:pt idx="1600">
                  <c:v>366.76899999999978</c:v>
                </c:pt>
                <c:pt idx="1601">
                  <c:v>397.95799999999963</c:v>
                </c:pt>
                <c:pt idx="1602">
                  <c:v>429.02599999999984</c:v>
                </c:pt>
                <c:pt idx="1603">
                  <c:v>459.54700000000003</c:v>
                </c:pt>
                <c:pt idx="1604">
                  <c:v>489.07699999999977</c:v>
                </c:pt>
                <c:pt idx="1605">
                  <c:v>517.16100000000006</c:v>
                </c:pt>
                <c:pt idx="1606">
                  <c:v>543.34500000000025</c:v>
                </c:pt>
                <c:pt idx="1607">
                  <c:v>567.18700000000035</c:v>
                </c:pt>
                <c:pt idx="1608">
                  <c:v>588.27200000000039</c:v>
                </c:pt>
                <c:pt idx="1609">
                  <c:v>606.22400000000016</c:v>
                </c:pt>
                <c:pt idx="1610">
                  <c:v>620.71399999999994</c:v>
                </c:pt>
                <c:pt idx="1611">
                  <c:v>631.47000000000025</c:v>
                </c:pt>
                <c:pt idx="1612">
                  <c:v>637.35199999999986</c:v>
                </c:pt>
                <c:pt idx="1613">
                  <c:v>624.25400000000036</c:v>
                </c:pt>
                <c:pt idx="1614">
                  <c:v>589.83799999999974</c:v>
                </c:pt>
                <c:pt idx="1615">
                  <c:v>539.74400000000014</c:v>
                </c:pt>
                <c:pt idx="1616">
                  <c:v>481.00699999999961</c:v>
                </c:pt>
                <c:pt idx="1617">
                  <c:v>417.46100000000024</c:v>
                </c:pt>
                <c:pt idx="1618">
                  <c:v>348.68499999999995</c:v>
                </c:pt>
                <c:pt idx="1619">
                  <c:v>280.03699999999981</c:v>
                </c:pt>
                <c:pt idx="1620">
                  <c:v>216.14500000000044</c:v>
                </c:pt>
                <c:pt idx="1621">
                  <c:v>160.1909999999998</c:v>
                </c:pt>
                <c:pt idx="1622">
                  <c:v>113.88100000000031</c:v>
                </c:pt>
                <c:pt idx="1623">
                  <c:v>77.578999999999724</c:v>
                </c:pt>
                <c:pt idx="1624">
                  <c:v>50.601999999999862</c:v>
                </c:pt>
                <c:pt idx="1625">
                  <c:v>31.596999999999753</c:v>
                </c:pt>
                <c:pt idx="1626">
                  <c:v>18.902000000000044</c:v>
                </c:pt>
                <c:pt idx="1627">
                  <c:v>10.867000000000189</c:v>
                </c:pt>
                <c:pt idx="1628">
                  <c:v>6.0489999999999782</c:v>
                </c:pt>
                <c:pt idx="1629">
                  <c:v>3.3119999999998981</c:v>
                </c:pt>
                <c:pt idx="1630">
                  <c:v>1.8390000000003965</c:v>
                </c:pt>
                <c:pt idx="1631">
                  <c:v>1.0879999999997381</c:v>
                </c:pt>
                <c:pt idx="1632">
                  <c:v>0.72400000000016007</c:v>
                </c:pt>
                <c:pt idx="1633">
                  <c:v>0.55600000000004002</c:v>
                </c:pt>
                <c:pt idx="1634">
                  <c:v>0.48299999999971988</c:v>
                </c:pt>
                <c:pt idx="1635">
                  <c:v>0.44900000000006912</c:v>
                </c:pt>
                <c:pt idx="1636">
                  <c:v>0.43500000000040018</c:v>
                </c:pt>
                <c:pt idx="1637">
                  <c:v>0.42700000000013461</c:v>
                </c:pt>
                <c:pt idx="1638">
                  <c:v>0.42200000000002547</c:v>
                </c:pt>
                <c:pt idx="1639">
                  <c:v>0.41899999999986903</c:v>
                </c:pt>
                <c:pt idx="1640">
                  <c:v>0.41600000000016735</c:v>
                </c:pt>
                <c:pt idx="1641">
                  <c:v>0.41199999999980719</c:v>
                </c:pt>
                <c:pt idx="1642">
                  <c:v>0.4090000000001055</c:v>
                </c:pt>
                <c:pt idx="1643">
                  <c:v>0.4070000000001528</c:v>
                </c:pt>
                <c:pt idx="1644">
                  <c:v>0.40399999999999636</c:v>
                </c:pt>
                <c:pt idx="1645">
                  <c:v>0.40100000000029468</c:v>
                </c:pt>
                <c:pt idx="1646">
                  <c:v>0.39899999999988722</c:v>
                </c:pt>
                <c:pt idx="1647">
                  <c:v>0.39599999999973079</c:v>
                </c:pt>
                <c:pt idx="1648">
                  <c:v>0.3930000000000291</c:v>
                </c:pt>
                <c:pt idx="1649">
                  <c:v>0.39000000000032742</c:v>
                </c:pt>
                <c:pt idx="1650">
                  <c:v>0.38799999999991996</c:v>
                </c:pt>
                <c:pt idx="1651">
                  <c:v>0.38599999999996726</c:v>
                </c:pt>
                <c:pt idx="1652">
                  <c:v>0.38400000000001455</c:v>
                </c:pt>
                <c:pt idx="1653">
                  <c:v>0.38200000000006185</c:v>
                </c:pt>
                <c:pt idx="1654">
                  <c:v>0.38000000000010914</c:v>
                </c:pt>
                <c:pt idx="1655">
                  <c:v>0.37800000000015643</c:v>
                </c:pt>
                <c:pt idx="1656">
                  <c:v>0.37600000000020373</c:v>
                </c:pt>
                <c:pt idx="1657">
                  <c:v>0.37399999999979627</c:v>
                </c:pt>
                <c:pt idx="1658">
                  <c:v>0.37199999999984357</c:v>
                </c:pt>
                <c:pt idx="1659">
                  <c:v>0.36999999999989086</c:v>
                </c:pt>
                <c:pt idx="1660">
                  <c:v>0.36899999999968713</c:v>
                </c:pt>
                <c:pt idx="1661">
                  <c:v>0.36799999999993815</c:v>
                </c:pt>
                <c:pt idx="1662">
                  <c:v>0.36599999999998545</c:v>
                </c:pt>
                <c:pt idx="1663">
                  <c:v>0.36500000000023647</c:v>
                </c:pt>
                <c:pt idx="1664">
                  <c:v>0.36299999999982901</c:v>
                </c:pt>
                <c:pt idx="1665">
                  <c:v>0.36199999999962529</c:v>
                </c:pt>
                <c:pt idx="1666">
                  <c:v>0.36099999999987631</c:v>
                </c:pt>
                <c:pt idx="1667">
                  <c:v>0.3589999999999236</c:v>
                </c:pt>
                <c:pt idx="1668">
                  <c:v>0.35900000000037835</c:v>
                </c:pt>
                <c:pt idx="1669">
                  <c:v>0.35799999999971988</c:v>
                </c:pt>
                <c:pt idx="1670">
                  <c:v>0.35600000000022192</c:v>
                </c:pt>
                <c:pt idx="1671">
                  <c:v>0.35600000000022192</c:v>
                </c:pt>
                <c:pt idx="1672">
                  <c:v>0.35500000000001819</c:v>
                </c:pt>
                <c:pt idx="1673">
                  <c:v>0.35399999999981446</c:v>
                </c:pt>
                <c:pt idx="1674">
                  <c:v>0.35199999999986176</c:v>
                </c:pt>
                <c:pt idx="1675">
                  <c:v>0.35199999999986176</c:v>
                </c:pt>
                <c:pt idx="1676">
                  <c:v>0.35100000000011278</c:v>
                </c:pt>
                <c:pt idx="1677">
                  <c:v>0.34999999999990905</c:v>
                </c:pt>
                <c:pt idx="1678">
                  <c:v>0.34999999999990905</c:v>
                </c:pt>
                <c:pt idx="1679">
                  <c:v>0.34900000000016007</c:v>
                </c:pt>
                <c:pt idx="1680">
                  <c:v>0.34899999999970532</c:v>
                </c:pt>
                <c:pt idx="1681">
                  <c:v>0.34799999999995634</c:v>
                </c:pt>
                <c:pt idx="1682">
                  <c:v>0.34799999999995634</c:v>
                </c:pt>
                <c:pt idx="1683">
                  <c:v>0.34700000000020736</c:v>
                </c:pt>
                <c:pt idx="1684">
                  <c:v>0.34700000000020736</c:v>
                </c:pt>
                <c:pt idx="1685">
                  <c:v>0.31700000000000728</c:v>
                </c:pt>
                <c:pt idx="1686">
                  <c:v>0.31700000000000728</c:v>
                </c:pt>
                <c:pt idx="1687">
                  <c:v>0.31799999999975626</c:v>
                </c:pt>
                <c:pt idx="1688">
                  <c:v>0.31799999999975626</c:v>
                </c:pt>
                <c:pt idx="1689">
                  <c:v>0.30400000000008731</c:v>
                </c:pt>
                <c:pt idx="1690">
                  <c:v>0.30400000000008731</c:v>
                </c:pt>
                <c:pt idx="1691">
                  <c:v>0.26500000000032742</c:v>
                </c:pt>
                <c:pt idx="1692">
                  <c:v>0.2660000000000764</c:v>
                </c:pt>
                <c:pt idx="1693">
                  <c:v>0.26699999999982538</c:v>
                </c:pt>
                <c:pt idx="1694">
                  <c:v>0.2680000000000291</c:v>
                </c:pt>
                <c:pt idx="1695">
                  <c:v>0.25</c:v>
                </c:pt>
                <c:pt idx="1696">
                  <c:v>0.25100000000020373</c:v>
                </c:pt>
                <c:pt idx="1697">
                  <c:v>0.25200000000040745</c:v>
                </c:pt>
                <c:pt idx="1698">
                  <c:v>0.25399999999990541</c:v>
                </c:pt>
                <c:pt idx="1699">
                  <c:v>0.25399999999990541</c:v>
                </c:pt>
                <c:pt idx="1700">
                  <c:v>0.25599999999985812</c:v>
                </c:pt>
                <c:pt idx="1701">
                  <c:v>0.25700000000006185</c:v>
                </c:pt>
                <c:pt idx="1702">
                  <c:v>0.25799999999981083</c:v>
                </c:pt>
                <c:pt idx="1703">
                  <c:v>0.26000000000021828</c:v>
                </c:pt>
                <c:pt idx="1704">
                  <c:v>0.26200000000017099</c:v>
                </c:pt>
                <c:pt idx="1705">
                  <c:v>0.26299999999991996</c:v>
                </c:pt>
                <c:pt idx="1706">
                  <c:v>0.26499999999987267</c:v>
                </c:pt>
                <c:pt idx="1707">
                  <c:v>0.2660000000000764</c:v>
                </c:pt>
                <c:pt idx="1708">
                  <c:v>0.2680000000000291</c:v>
                </c:pt>
                <c:pt idx="1709">
                  <c:v>0.26999999999998181</c:v>
                </c:pt>
                <c:pt idx="1710">
                  <c:v>0.24499999999989086</c:v>
                </c:pt>
                <c:pt idx="1711">
                  <c:v>0.24699999999984357</c:v>
                </c:pt>
                <c:pt idx="1712">
                  <c:v>0.25</c:v>
                </c:pt>
                <c:pt idx="1713">
                  <c:v>0.25399999999990541</c:v>
                </c:pt>
                <c:pt idx="1714">
                  <c:v>0.24599999999963984</c:v>
                </c:pt>
                <c:pt idx="1715">
                  <c:v>0.25700000000006185</c:v>
                </c:pt>
                <c:pt idx="1716">
                  <c:v>0.27500000000009095</c:v>
                </c:pt>
                <c:pt idx="1717">
                  <c:v>0.30900000000019645</c:v>
                </c:pt>
                <c:pt idx="1718">
                  <c:v>0.37300000000004729</c:v>
                </c:pt>
                <c:pt idx="1719">
                  <c:v>0.49200000000018917</c:v>
                </c:pt>
                <c:pt idx="1720">
                  <c:v>0.70899999999983265</c:v>
                </c:pt>
                <c:pt idx="1721">
                  <c:v>1.0900000000001455</c:v>
                </c:pt>
                <c:pt idx="1722">
                  <c:v>1.7390000000000327</c:v>
                </c:pt>
                <c:pt idx="1723">
                  <c:v>2.8119999999998981</c:v>
                </c:pt>
                <c:pt idx="1724">
                  <c:v>4.5289999999999964</c:v>
                </c:pt>
                <c:pt idx="1725">
                  <c:v>7.1880000000001019</c:v>
                </c:pt>
                <c:pt idx="1726">
                  <c:v>11.171000000000276</c:v>
                </c:pt>
                <c:pt idx="1727">
                  <c:v>16.937999999999647</c:v>
                </c:pt>
                <c:pt idx="1728">
                  <c:v>25.009000000000015</c:v>
                </c:pt>
                <c:pt idx="1729">
                  <c:v>35.91800000000012</c:v>
                </c:pt>
                <c:pt idx="1730">
                  <c:v>50.154999999999745</c:v>
                </c:pt>
                <c:pt idx="1731">
                  <c:v>68.068000000000211</c:v>
                </c:pt>
                <c:pt idx="1732">
                  <c:v>89.787000000000262</c:v>
                </c:pt>
                <c:pt idx="1733">
                  <c:v>115.11300000000028</c:v>
                </c:pt>
                <c:pt idx="1734">
                  <c:v>143.46599999999989</c:v>
                </c:pt>
                <c:pt idx="1735">
                  <c:v>173.84500000000025</c:v>
                </c:pt>
                <c:pt idx="1736">
                  <c:v>204.86899999999969</c:v>
                </c:pt>
                <c:pt idx="1737">
                  <c:v>234.85500000000002</c:v>
                </c:pt>
                <c:pt idx="1738">
                  <c:v>261.97499999999991</c:v>
                </c:pt>
                <c:pt idx="1739">
                  <c:v>284.4380000000001</c:v>
                </c:pt>
                <c:pt idx="1740">
                  <c:v>300.6899999999996</c:v>
                </c:pt>
                <c:pt idx="1741">
                  <c:v>310.49400000000014</c:v>
                </c:pt>
                <c:pt idx="1742">
                  <c:v>314.71000000000004</c:v>
                </c:pt>
                <c:pt idx="1743">
                  <c:v>312.904</c:v>
                </c:pt>
                <c:pt idx="1744">
                  <c:v>304.94500000000016</c:v>
                </c:pt>
                <c:pt idx="1745">
                  <c:v>291.08199999999988</c:v>
                </c:pt>
                <c:pt idx="1746">
                  <c:v>272.54300000000012</c:v>
                </c:pt>
                <c:pt idx="1747">
                  <c:v>250.85699999999997</c:v>
                </c:pt>
                <c:pt idx="1748">
                  <c:v>226.99099999999999</c:v>
                </c:pt>
                <c:pt idx="1749">
                  <c:v>201.92699999999968</c:v>
                </c:pt>
                <c:pt idx="1750">
                  <c:v>176.60399999999981</c:v>
                </c:pt>
                <c:pt idx="1751">
                  <c:v>151.85599999999977</c:v>
                </c:pt>
                <c:pt idx="1752">
                  <c:v>128.38099999999986</c:v>
                </c:pt>
                <c:pt idx="1753">
                  <c:v>106.71300000000019</c:v>
                </c:pt>
                <c:pt idx="1754">
                  <c:v>87.215000000000146</c:v>
                </c:pt>
                <c:pt idx="1755">
                  <c:v>70.088000000000193</c:v>
                </c:pt>
                <c:pt idx="1756">
                  <c:v>55.385999999999967</c:v>
                </c:pt>
                <c:pt idx="1757">
                  <c:v>43.043999999999869</c:v>
                </c:pt>
                <c:pt idx="1758">
                  <c:v>32.904999999999745</c:v>
                </c:pt>
                <c:pt idx="1759">
                  <c:v>24.75</c:v>
                </c:pt>
                <c:pt idx="1760">
                  <c:v>18.324999999999818</c:v>
                </c:pt>
                <c:pt idx="1761">
                  <c:v>13.367000000000189</c:v>
                </c:pt>
                <c:pt idx="1762">
                  <c:v>9.6159999999999854</c:v>
                </c:pt>
                <c:pt idx="1763">
                  <c:v>6.8360000000002401</c:v>
                </c:pt>
                <c:pt idx="1764">
                  <c:v>4.8150000000000546</c:v>
                </c:pt>
                <c:pt idx="1765">
                  <c:v>3.3769999999999527</c:v>
                </c:pt>
                <c:pt idx="1766">
                  <c:v>2.3720000000002983</c:v>
                </c:pt>
                <c:pt idx="1767">
                  <c:v>1.6849999999999454</c:v>
                </c:pt>
                <c:pt idx="1768">
                  <c:v>1.2239999999997053</c:v>
                </c:pt>
                <c:pt idx="1769">
                  <c:v>0.92199999999957072</c:v>
                </c:pt>
                <c:pt idx="1770">
                  <c:v>0.72800000000006548</c:v>
                </c:pt>
                <c:pt idx="1771">
                  <c:v>0.6069999999999709</c:v>
                </c:pt>
                <c:pt idx="1772">
                  <c:v>0.53299999999990177</c:v>
                </c:pt>
                <c:pt idx="1773">
                  <c:v>0.49099999999998545</c:v>
                </c:pt>
                <c:pt idx="1774">
                  <c:v>0.46700000000009823</c:v>
                </c:pt>
                <c:pt idx="1775">
                  <c:v>0.45499999999992724</c:v>
                </c:pt>
                <c:pt idx="1776">
                  <c:v>0.45100000000002183</c:v>
                </c:pt>
                <c:pt idx="1777">
                  <c:v>0.4499999999998181</c:v>
                </c:pt>
                <c:pt idx="1778">
                  <c:v>0.45200000000022555</c:v>
                </c:pt>
                <c:pt idx="1779">
                  <c:v>0.45600000000013097</c:v>
                </c:pt>
                <c:pt idx="1780">
                  <c:v>0.46000000000003638</c:v>
                </c:pt>
                <c:pt idx="1781">
                  <c:v>0.46399999999994179</c:v>
                </c:pt>
                <c:pt idx="1782">
                  <c:v>0.46899999999959618</c:v>
                </c:pt>
                <c:pt idx="1783">
                  <c:v>0.4750000000003638</c:v>
                </c:pt>
                <c:pt idx="1784">
                  <c:v>0.48100000000022192</c:v>
                </c:pt>
                <c:pt idx="1785">
                  <c:v>0.48600000000033106</c:v>
                </c:pt>
                <c:pt idx="1786">
                  <c:v>0.49199999999973443</c:v>
                </c:pt>
                <c:pt idx="1787">
                  <c:v>0.49800000000004729</c:v>
                </c:pt>
                <c:pt idx="1788">
                  <c:v>0.50399999999990541</c:v>
                </c:pt>
                <c:pt idx="1789">
                  <c:v>0.50999999999976353</c:v>
                </c:pt>
                <c:pt idx="1790">
                  <c:v>0.5160000000000764</c:v>
                </c:pt>
                <c:pt idx="1791">
                  <c:v>0.52300000000013824</c:v>
                </c:pt>
                <c:pt idx="1792">
                  <c:v>0.52899999999999636</c:v>
                </c:pt>
                <c:pt idx="1793">
                  <c:v>0.53699999999980719</c:v>
                </c:pt>
                <c:pt idx="1794">
                  <c:v>0.54299999999966531</c:v>
                </c:pt>
                <c:pt idx="1795">
                  <c:v>0.5500000000001819</c:v>
                </c:pt>
                <c:pt idx="1796">
                  <c:v>0.55700000000024374</c:v>
                </c:pt>
                <c:pt idx="1797">
                  <c:v>0.56400000000030559</c:v>
                </c:pt>
                <c:pt idx="1798">
                  <c:v>0.57200000000011642</c:v>
                </c:pt>
                <c:pt idx="1799">
                  <c:v>0.57900000000017826</c:v>
                </c:pt>
                <c:pt idx="1800">
                  <c:v>0.58800000000019281</c:v>
                </c:pt>
                <c:pt idx="1801">
                  <c:v>0.61700000000018917</c:v>
                </c:pt>
                <c:pt idx="1802">
                  <c:v>0.62899999999990541</c:v>
                </c:pt>
                <c:pt idx="1803">
                  <c:v>0.64499999999998181</c:v>
                </c:pt>
                <c:pt idx="1804">
                  <c:v>0.67099999999982174</c:v>
                </c:pt>
                <c:pt idx="1805">
                  <c:v>0.71899999999959618</c:v>
                </c:pt>
                <c:pt idx="1806">
                  <c:v>0.80900000000019645</c:v>
                </c:pt>
                <c:pt idx="1807">
                  <c:v>0.98999999999978172</c:v>
                </c:pt>
                <c:pt idx="1808">
                  <c:v>1.3119999999998981</c:v>
                </c:pt>
                <c:pt idx="1809">
                  <c:v>1.8939999999997781</c:v>
                </c:pt>
                <c:pt idx="1810">
                  <c:v>2.9110000000000582</c:v>
                </c:pt>
                <c:pt idx="1811">
                  <c:v>4.6190000000001419</c:v>
                </c:pt>
                <c:pt idx="1812">
                  <c:v>7.363999999999578</c:v>
                </c:pt>
                <c:pt idx="1813">
                  <c:v>11.588999999999942</c:v>
                </c:pt>
                <c:pt idx="1814">
                  <c:v>17.809000000000196</c:v>
                </c:pt>
                <c:pt idx="1815">
                  <c:v>26.557999999999993</c:v>
                </c:pt>
                <c:pt idx="1816">
                  <c:v>38.300000000000182</c:v>
                </c:pt>
                <c:pt idx="1817">
                  <c:v>53.326000000000022</c:v>
                </c:pt>
                <c:pt idx="1818">
                  <c:v>71.617000000000189</c:v>
                </c:pt>
                <c:pt idx="1819">
                  <c:v>92.757000000000062</c:v>
                </c:pt>
                <c:pt idx="1820">
                  <c:v>115.86599999999999</c:v>
                </c:pt>
                <c:pt idx="1821">
                  <c:v>139.63599999999997</c:v>
                </c:pt>
                <c:pt idx="1822">
                  <c:v>162.44100000000026</c:v>
                </c:pt>
                <c:pt idx="1823">
                  <c:v>182.52599999999984</c:v>
                </c:pt>
                <c:pt idx="1824">
                  <c:v>198.24499999999989</c:v>
                </c:pt>
                <c:pt idx="1825">
                  <c:v>208.79100000000017</c:v>
                </c:pt>
                <c:pt idx="1826">
                  <c:v>217.61799999999994</c:v>
                </c:pt>
                <c:pt idx="1827">
                  <c:v>224.89499999999998</c:v>
                </c:pt>
                <c:pt idx="1828">
                  <c:v>229.80299999999988</c:v>
                </c:pt>
                <c:pt idx="1829">
                  <c:v>231.67399999999998</c:v>
                </c:pt>
                <c:pt idx="1830">
                  <c:v>230.26000000000022</c:v>
                </c:pt>
                <c:pt idx="1831">
                  <c:v>227.56999999999971</c:v>
                </c:pt>
                <c:pt idx="1832">
                  <c:v>224.33699999999999</c:v>
                </c:pt>
                <c:pt idx="1833">
                  <c:v>220.61499999999978</c:v>
                </c:pt>
                <c:pt idx="1834">
                  <c:v>216.46299999999974</c:v>
                </c:pt>
                <c:pt idx="1835">
                  <c:v>211.94699999999966</c:v>
                </c:pt>
                <c:pt idx="1836">
                  <c:v>207.13400000000001</c:v>
                </c:pt>
                <c:pt idx="1837">
                  <c:v>202.09700000000021</c:v>
                </c:pt>
                <c:pt idx="1838">
                  <c:v>196.90599999999995</c:v>
                </c:pt>
                <c:pt idx="1839">
                  <c:v>191.63400000000001</c:v>
                </c:pt>
                <c:pt idx="1840">
                  <c:v>186.35500000000002</c:v>
                </c:pt>
                <c:pt idx="1841">
                  <c:v>181.13999999999987</c:v>
                </c:pt>
                <c:pt idx="1842">
                  <c:v>176.06500000000005</c:v>
                </c:pt>
                <c:pt idx="1843">
                  <c:v>171.20500000000038</c:v>
                </c:pt>
                <c:pt idx="1844">
                  <c:v>166.63900000000012</c:v>
                </c:pt>
                <c:pt idx="1845">
                  <c:v>162.45000000000027</c:v>
                </c:pt>
                <c:pt idx="1846">
                  <c:v>158.72800000000007</c:v>
                </c:pt>
                <c:pt idx="1847">
                  <c:v>155.56899999999996</c:v>
                </c:pt>
                <c:pt idx="1848">
                  <c:v>153.07900000000018</c:v>
                </c:pt>
                <c:pt idx="1849">
                  <c:v>151.3720000000003</c:v>
                </c:pt>
                <c:pt idx="1850">
                  <c:v>150.57099999999991</c:v>
                </c:pt>
                <c:pt idx="1851">
                  <c:v>150.80599999999959</c:v>
                </c:pt>
                <c:pt idx="1852">
                  <c:v>152.21000000000004</c:v>
                </c:pt>
                <c:pt idx="1853">
                  <c:v>154.92000000000007</c:v>
                </c:pt>
                <c:pt idx="1854">
                  <c:v>159.0630000000001</c:v>
                </c:pt>
                <c:pt idx="1855">
                  <c:v>164.75700000000006</c:v>
                </c:pt>
                <c:pt idx="1856">
                  <c:v>172.0920000000001</c:v>
                </c:pt>
                <c:pt idx="1857">
                  <c:v>181.13000000000011</c:v>
                </c:pt>
                <c:pt idx="1858">
                  <c:v>191.89100000000008</c:v>
                </c:pt>
                <c:pt idx="1859">
                  <c:v>204.34000000000015</c:v>
                </c:pt>
                <c:pt idx="1860">
                  <c:v>218.38500000000022</c:v>
                </c:pt>
                <c:pt idx="1861">
                  <c:v>233.86099999999988</c:v>
                </c:pt>
                <c:pt idx="1862">
                  <c:v>250.53500000000031</c:v>
                </c:pt>
                <c:pt idx="1863">
                  <c:v>268.10099999999966</c:v>
                </c:pt>
                <c:pt idx="1864">
                  <c:v>286.1869999999999</c:v>
                </c:pt>
                <c:pt idx="1865">
                  <c:v>304.35899999999992</c:v>
                </c:pt>
                <c:pt idx="1866">
                  <c:v>322.14600000000019</c:v>
                </c:pt>
                <c:pt idx="1867">
                  <c:v>339.04499999999962</c:v>
                </c:pt>
                <c:pt idx="1868">
                  <c:v>354.55600000000004</c:v>
                </c:pt>
                <c:pt idx="1869">
                  <c:v>368.20199999999977</c:v>
                </c:pt>
                <c:pt idx="1870">
                  <c:v>379.56100000000015</c:v>
                </c:pt>
                <c:pt idx="1871">
                  <c:v>388.29500000000007</c:v>
                </c:pt>
                <c:pt idx="1872">
                  <c:v>390.40099999999984</c:v>
                </c:pt>
                <c:pt idx="1873">
                  <c:v>336.42099999999982</c:v>
                </c:pt>
                <c:pt idx="1874">
                  <c:v>295.64499999999998</c:v>
                </c:pt>
                <c:pt idx="1875">
                  <c:v>282.21799999999985</c:v>
                </c:pt>
                <c:pt idx="1876">
                  <c:v>273.05799999999999</c:v>
                </c:pt>
                <c:pt idx="1877">
                  <c:v>263.39599999999973</c:v>
                </c:pt>
                <c:pt idx="1878">
                  <c:v>233.96300000000019</c:v>
                </c:pt>
                <c:pt idx="1879">
                  <c:v>207.45899999999983</c:v>
                </c:pt>
                <c:pt idx="1880">
                  <c:v>203.52399999999989</c:v>
                </c:pt>
                <c:pt idx="1881">
                  <c:v>210.28899999999976</c:v>
                </c:pt>
                <c:pt idx="1882">
                  <c:v>223.12199999999984</c:v>
                </c:pt>
                <c:pt idx="1883">
                  <c:v>243.17900000000009</c:v>
                </c:pt>
                <c:pt idx="1884">
                  <c:v>271.25099999999975</c:v>
                </c:pt>
                <c:pt idx="1885">
                  <c:v>306.69900000000007</c:v>
                </c:pt>
                <c:pt idx="1886">
                  <c:v>348.07500000000027</c:v>
                </c:pt>
                <c:pt idx="1887">
                  <c:v>393.44900000000007</c:v>
                </c:pt>
                <c:pt idx="1888">
                  <c:v>440.50199999999995</c:v>
                </c:pt>
                <c:pt idx="1889">
                  <c:v>486.60000000000036</c:v>
                </c:pt>
                <c:pt idx="1890">
                  <c:v>528.95499999999993</c:v>
                </c:pt>
                <c:pt idx="1891">
                  <c:v>564.846</c:v>
                </c:pt>
                <c:pt idx="1892">
                  <c:v>591.86400000000003</c:v>
                </c:pt>
                <c:pt idx="1893">
                  <c:v>587.71100000000024</c:v>
                </c:pt>
                <c:pt idx="1894">
                  <c:v>508.15300000000025</c:v>
                </c:pt>
                <c:pt idx="1895">
                  <c:v>448.47899999999981</c:v>
                </c:pt>
                <c:pt idx="1896">
                  <c:v>424.50499999999965</c:v>
                </c:pt>
                <c:pt idx="1897">
                  <c:v>409.04500000000007</c:v>
                </c:pt>
                <c:pt idx="1898">
                  <c:v>385.20700000000033</c:v>
                </c:pt>
                <c:pt idx="1899">
                  <c:v>320.96000000000004</c:v>
                </c:pt>
                <c:pt idx="1900">
                  <c:v>257.71000000000004</c:v>
                </c:pt>
                <c:pt idx="1901">
                  <c:v>219.80999999999995</c:v>
                </c:pt>
                <c:pt idx="1902">
                  <c:v>195.80600000000004</c:v>
                </c:pt>
                <c:pt idx="1903">
                  <c:v>175.41599999999971</c:v>
                </c:pt>
                <c:pt idx="1904">
                  <c:v>156.42900000000009</c:v>
                </c:pt>
                <c:pt idx="1905">
                  <c:v>139.76600000000008</c:v>
                </c:pt>
                <c:pt idx="1906">
                  <c:v>126.06400000000031</c:v>
                </c:pt>
                <c:pt idx="1907">
                  <c:v>115.13599999999997</c:v>
                </c:pt>
                <c:pt idx="1908">
                  <c:v>106.4340000000002</c:v>
                </c:pt>
                <c:pt idx="1909">
                  <c:v>99.422000000000025</c:v>
                </c:pt>
                <c:pt idx="1910">
                  <c:v>93.684999999999945</c:v>
                </c:pt>
                <c:pt idx="1911">
                  <c:v>88.924999999999727</c:v>
                </c:pt>
                <c:pt idx="1912">
                  <c:v>84.93100000000004</c:v>
                </c:pt>
                <c:pt idx="1913">
                  <c:v>81.547999999999774</c:v>
                </c:pt>
                <c:pt idx="1914">
                  <c:v>78.666000000000167</c:v>
                </c:pt>
                <c:pt idx="1915">
                  <c:v>76.201000000000022</c:v>
                </c:pt>
                <c:pt idx="1916">
                  <c:v>74.091999999999643</c:v>
                </c:pt>
                <c:pt idx="1917">
                  <c:v>72.291999999999916</c:v>
                </c:pt>
                <c:pt idx="1918">
                  <c:v>70.766000000000076</c:v>
                </c:pt>
                <c:pt idx="1919">
                  <c:v>69.489000000000033</c:v>
                </c:pt>
                <c:pt idx="1920">
                  <c:v>68.443000000000211</c:v>
                </c:pt>
                <c:pt idx="1921">
                  <c:v>67.617000000000189</c:v>
                </c:pt>
                <c:pt idx="1922">
                  <c:v>67.004999999999654</c:v>
                </c:pt>
                <c:pt idx="1923">
                  <c:v>66.605000000000018</c:v>
                </c:pt>
                <c:pt idx="1924">
                  <c:v>66.426000000000386</c:v>
                </c:pt>
                <c:pt idx="1925">
                  <c:v>66.480000000000018</c:v>
                </c:pt>
                <c:pt idx="1926">
                  <c:v>66.793999999999869</c:v>
                </c:pt>
                <c:pt idx="1927">
                  <c:v>67.406000000000404</c:v>
                </c:pt>
                <c:pt idx="1928">
                  <c:v>68.384000000000015</c:v>
                </c:pt>
                <c:pt idx="1929">
                  <c:v>69.822000000000116</c:v>
                </c:pt>
                <c:pt idx="1930">
                  <c:v>71.867999999999938</c:v>
                </c:pt>
                <c:pt idx="1931">
                  <c:v>74.73700000000008</c:v>
                </c:pt>
                <c:pt idx="1932">
                  <c:v>78.733999999999924</c:v>
                </c:pt>
                <c:pt idx="1933">
                  <c:v>84.27599999999984</c:v>
                </c:pt>
                <c:pt idx="1934">
                  <c:v>91.912000000000262</c:v>
                </c:pt>
                <c:pt idx="1935">
                  <c:v>102.33199999999988</c:v>
                </c:pt>
                <c:pt idx="1936">
                  <c:v>116.36400000000003</c:v>
                </c:pt>
                <c:pt idx="1937">
                  <c:v>134.93200000000024</c:v>
                </c:pt>
                <c:pt idx="1938">
                  <c:v>159.00300000000016</c:v>
                </c:pt>
                <c:pt idx="1939">
                  <c:v>189.48000000000002</c:v>
                </c:pt>
                <c:pt idx="1940">
                  <c:v>227.08300000000008</c:v>
                </c:pt>
                <c:pt idx="1941">
                  <c:v>272.19999999999982</c:v>
                </c:pt>
                <c:pt idx="1942">
                  <c:v>324.72399999999971</c:v>
                </c:pt>
                <c:pt idx="1943">
                  <c:v>383.89899999999989</c:v>
                </c:pt>
                <c:pt idx="1944">
                  <c:v>448.14499999999998</c:v>
                </c:pt>
                <c:pt idx="1945">
                  <c:v>514.89800000000014</c:v>
                </c:pt>
                <c:pt idx="1946">
                  <c:v>580.48500000000013</c:v>
                </c:pt>
                <c:pt idx="1947">
                  <c:v>640.20899999999983</c:v>
                </c:pt>
                <c:pt idx="1948">
                  <c:v>688.90099999999984</c:v>
                </c:pt>
                <c:pt idx="1949">
                  <c:v>722.07500000000027</c:v>
                </c:pt>
                <c:pt idx="1950">
                  <c:v>736.51699999999983</c:v>
                </c:pt>
                <c:pt idx="1951">
                  <c:v>731.24399999999969</c:v>
                </c:pt>
                <c:pt idx="1952">
                  <c:v>707.33899999999994</c:v>
                </c:pt>
                <c:pt idx="1953">
                  <c:v>667.029</c:v>
                </c:pt>
                <c:pt idx="1954">
                  <c:v>613.37800000000016</c:v>
                </c:pt>
                <c:pt idx="1955">
                  <c:v>550.07899999999972</c:v>
                </c:pt>
                <c:pt idx="1956">
                  <c:v>480.98799999999983</c:v>
                </c:pt>
                <c:pt idx="1957">
                  <c:v>410.23100000000022</c:v>
                </c:pt>
                <c:pt idx="1958">
                  <c:v>341.46299999999974</c:v>
                </c:pt>
                <c:pt idx="1959">
                  <c:v>277.60099999999966</c:v>
                </c:pt>
                <c:pt idx="1960">
                  <c:v>220.70199999999977</c:v>
                </c:pt>
                <c:pt idx="1961">
                  <c:v>171.95100000000002</c:v>
                </c:pt>
                <c:pt idx="1962">
                  <c:v>131.73199999999997</c:v>
                </c:pt>
                <c:pt idx="1963">
                  <c:v>99.759000000000015</c:v>
                </c:pt>
                <c:pt idx="1964">
                  <c:v>75.257000000000062</c:v>
                </c:pt>
                <c:pt idx="1965">
                  <c:v>57.144999999999982</c:v>
                </c:pt>
                <c:pt idx="1966">
                  <c:v>44.225999999999658</c:v>
                </c:pt>
                <c:pt idx="1967">
                  <c:v>35.319999999999709</c:v>
                </c:pt>
                <c:pt idx="1968">
                  <c:v>29.373999999999796</c:v>
                </c:pt>
                <c:pt idx="1969">
                  <c:v>25.514000000000124</c:v>
                </c:pt>
                <c:pt idx="1970">
                  <c:v>23.057999999999993</c:v>
                </c:pt>
                <c:pt idx="1971">
                  <c:v>21.507000000000062</c:v>
                </c:pt>
                <c:pt idx="1972">
                  <c:v>20.51700000000028</c:v>
                </c:pt>
                <c:pt idx="1973">
                  <c:v>19.860000000000127</c:v>
                </c:pt>
                <c:pt idx="1974">
                  <c:v>19.39200000000028</c:v>
                </c:pt>
                <c:pt idx="1975">
                  <c:v>19.029999999999745</c:v>
                </c:pt>
                <c:pt idx="1976">
                  <c:v>18.724999999999909</c:v>
                </c:pt>
                <c:pt idx="1977">
                  <c:v>18.451999999999771</c:v>
                </c:pt>
                <c:pt idx="1978">
                  <c:v>18.196999999999662</c:v>
                </c:pt>
                <c:pt idx="1979">
                  <c:v>17.789999999999964</c:v>
                </c:pt>
                <c:pt idx="1980">
                  <c:v>17.554999999999836</c:v>
                </c:pt>
                <c:pt idx="1981">
                  <c:v>17.326999999999771</c:v>
                </c:pt>
                <c:pt idx="1982">
                  <c:v>17.103000000000065</c:v>
                </c:pt>
                <c:pt idx="1983">
                  <c:v>16.884000000000015</c:v>
                </c:pt>
                <c:pt idx="1984">
                  <c:v>16.589000000000397</c:v>
                </c:pt>
                <c:pt idx="1985">
                  <c:v>16.380000000000109</c:v>
                </c:pt>
                <c:pt idx="1986">
                  <c:v>16.174999999999727</c:v>
                </c:pt>
                <c:pt idx="1987">
                  <c:v>15.975000000000364</c:v>
                </c:pt>
                <c:pt idx="1988">
                  <c:v>15.778000000000247</c:v>
                </c:pt>
                <c:pt idx="1989">
                  <c:v>15.585999999999785</c:v>
                </c:pt>
                <c:pt idx="1990">
                  <c:v>15.398000000000138</c:v>
                </c:pt>
                <c:pt idx="1991">
                  <c:v>15.213999999999942</c:v>
                </c:pt>
                <c:pt idx="1992">
                  <c:v>15.036000000000058</c:v>
                </c:pt>
                <c:pt idx="1993">
                  <c:v>14.864000000000033</c:v>
                </c:pt>
                <c:pt idx="1994">
                  <c:v>14.699000000000069</c:v>
                </c:pt>
                <c:pt idx="1995">
                  <c:v>14.542999999999665</c:v>
                </c:pt>
                <c:pt idx="1996">
                  <c:v>14.398999999999887</c:v>
                </c:pt>
                <c:pt idx="1997">
                  <c:v>14.272000000000389</c:v>
                </c:pt>
                <c:pt idx="1998">
                  <c:v>14.16800000000012</c:v>
                </c:pt>
                <c:pt idx="1999">
                  <c:v>14.098999999999705</c:v>
                </c:pt>
                <c:pt idx="2000">
                  <c:v>14.074999999999818</c:v>
                </c:pt>
                <c:pt idx="2001">
                  <c:v>14.117000000000189</c:v>
                </c:pt>
                <c:pt idx="2002">
                  <c:v>14.25</c:v>
                </c:pt>
                <c:pt idx="2003">
                  <c:v>14.506999999999607</c:v>
                </c:pt>
                <c:pt idx="2004">
                  <c:v>14.934000000000196</c:v>
                </c:pt>
                <c:pt idx="2005">
                  <c:v>15.591000000000349</c:v>
                </c:pt>
                <c:pt idx="2006">
                  <c:v>16.550999999999931</c:v>
                </c:pt>
                <c:pt idx="2007">
                  <c:v>17.909000000000106</c:v>
                </c:pt>
                <c:pt idx="2008">
                  <c:v>19.7800000000002</c:v>
                </c:pt>
                <c:pt idx="2009">
                  <c:v>22.302999999999884</c:v>
                </c:pt>
                <c:pt idx="2010">
                  <c:v>25.641999999999825</c:v>
                </c:pt>
                <c:pt idx="2011">
                  <c:v>29.989999999999782</c:v>
                </c:pt>
                <c:pt idx="2012">
                  <c:v>35.559999999999945</c:v>
                </c:pt>
                <c:pt idx="2013">
                  <c:v>42.586999999999989</c:v>
                </c:pt>
                <c:pt idx="2014">
                  <c:v>51.321999999999662</c:v>
                </c:pt>
                <c:pt idx="2015">
                  <c:v>62.025000000000091</c:v>
                </c:pt>
                <c:pt idx="2016">
                  <c:v>74.950000000000273</c:v>
                </c:pt>
                <c:pt idx="2017">
                  <c:v>90.329999999999927</c:v>
                </c:pt>
                <c:pt idx="2018">
                  <c:v>108.36799999999994</c:v>
                </c:pt>
                <c:pt idx="2019">
                  <c:v>129.21100000000024</c:v>
                </c:pt>
                <c:pt idx="2020">
                  <c:v>152.93399999999974</c:v>
                </c:pt>
                <c:pt idx="2021">
                  <c:v>179.52299999999968</c:v>
                </c:pt>
                <c:pt idx="2022">
                  <c:v>208.85199999999986</c:v>
                </c:pt>
                <c:pt idx="2023">
                  <c:v>240.67799999999988</c:v>
                </c:pt>
                <c:pt idx="2024">
                  <c:v>274.625</c:v>
                </c:pt>
                <c:pt idx="2025">
                  <c:v>310.1869999999999</c:v>
                </c:pt>
                <c:pt idx="2026">
                  <c:v>346.42799999999988</c:v>
                </c:pt>
                <c:pt idx="2027">
                  <c:v>383.20699999999988</c:v>
                </c:pt>
                <c:pt idx="2028">
                  <c:v>419.38299999999981</c:v>
                </c:pt>
                <c:pt idx="2029">
                  <c:v>454.05499999999984</c:v>
                </c:pt>
                <c:pt idx="2030">
                  <c:v>486.29899999999998</c:v>
                </c:pt>
                <c:pt idx="2031">
                  <c:v>515.05799999999999</c:v>
                </c:pt>
                <c:pt idx="2032">
                  <c:v>539.77700000000004</c:v>
                </c:pt>
                <c:pt idx="2033">
                  <c:v>559.55500000000029</c:v>
                </c:pt>
                <c:pt idx="2034">
                  <c:v>573.77200000000039</c:v>
                </c:pt>
                <c:pt idx="2035">
                  <c:v>581.59899999999971</c:v>
                </c:pt>
                <c:pt idx="2036">
                  <c:v>582.39600000000019</c:v>
                </c:pt>
                <c:pt idx="2037">
                  <c:v>576.20100000000002</c:v>
                </c:pt>
                <c:pt idx="2038">
                  <c:v>563.30700000000024</c:v>
                </c:pt>
                <c:pt idx="2039">
                  <c:v>544.24299999999994</c:v>
                </c:pt>
                <c:pt idx="2040">
                  <c:v>519.72200000000021</c:v>
                </c:pt>
                <c:pt idx="2041">
                  <c:v>490.35400000000027</c:v>
                </c:pt>
                <c:pt idx="2042">
                  <c:v>457.06399999999985</c:v>
                </c:pt>
                <c:pt idx="2043">
                  <c:v>420.97800000000007</c:v>
                </c:pt>
                <c:pt idx="2044">
                  <c:v>383.29399999999987</c:v>
                </c:pt>
                <c:pt idx="2045">
                  <c:v>345.28999999999996</c:v>
                </c:pt>
                <c:pt idx="2046">
                  <c:v>308.34099999999989</c:v>
                </c:pt>
                <c:pt idx="2047">
                  <c:v>274.00399999999991</c:v>
                </c:pt>
                <c:pt idx="2048">
                  <c:v>244.08500000000004</c:v>
                </c:pt>
                <c:pt idx="2049">
                  <c:v>220.70700000000033</c:v>
                </c:pt>
                <c:pt idx="2050">
                  <c:v>206.24800000000005</c:v>
                </c:pt>
                <c:pt idx="2051">
                  <c:v>203.10100000000011</c:v>
                </c:pt>
                <c:pt idx="2052">
                  <c:v>213.20100000000002</c:v>
                </c:pt>
                <c:pt idx="2053">
                  <c:v>237.35699999999997</c:v>
                </c:pt>
                <c:pt idx="2054">
                  <c:v>274.5659999999998</c:v>
                </c:pt>
                <c:pt idx="2055">
                  <c:v>321.59900000000016</c:v>
                </c:pt>
                <c:pt idx="2056">
                  <c:v>373.10400000000027</c:v>
                </c:pt>
                <c:pt idx="2057">
                  <c:v>422.38599999999997</c:v>
                </c:pt>
                <c:pt idx="2058">
                  <c:v>462.69999999999982</c:v>
                </c:pt>
                <c:pt idx="2059">
                  <c:v>488.6909999999998</c:v>
                </c:pt>
                <c:pt idx="2060">
                  <c:v>503.0329999999999</c:v>
                </c:pt>
                <c:pt idx="2061">
                  <c:v>508.38300000000027</c:v>
                </c:pt>
                <c:pt idx="2062">
                  <c:v>503.08000000000038</c:v>
                </c:pt>
                <c:pt idx="2063">
                  <c:v>485.82499999999982</c:v>
                </c:pt>
                <c:pt idx="2064">
                  <c:v>456.11499999999978</c:v>
                </c:pt>
                <c:pt idx="2065">
                  <c:v>414.92399999999998</c:v>
                </c:pt>
                <c:pt idx="2066">
                  <c:v>367.95600000000013</c:v>
                </c:pt>
                <c:pt idx="2067">
                  <c:v>318.97700000000032</c:v>
                </c:pt>
                <c:pt idx="2068">
                  <c:v>270.3090000000002</c:v>
                </c:pt>
                <c:pt idx="2069">
                  <c:v>223.92800000000034</c:v>
                </c:pt>
                <c:pt idx="2070">
                  <c:v>181.36100000000033</c:v>
                </c:pt>
                <c:pt idx="2071">
                  <c:v>143.64699999999993</c:v>
                </c:pt>
                <c:pt idx="2072">
                  <c:v>111.33999999999969</c:v>
                </c:pt>
                <c:pt idx="2073">
                  <c:v>84.564000000000306</c:v>
                </c:pt>
                <c:pt idx="2074">
                  <c:v>63.080000000000382</c:v>
                </c:pt>
                <c:pt idx="2075">
                  <c:v>46.393999999999778</c:v>
                </c:pt>
                <c:pt idx="2076">
                  <c:v>33.845000000000255</c:v>
                </c:pt>
                <c:pt idx="2077">
                  <c:v>24.708999999999833</c:v>
                </c:pt>
                <c:pt idx="2078">
                  <c:v>18.268999999999778</c:v>
                </c:pt>
                <c:pt idx="2079">
                  <c:v>13.873000000000047</c:v>
                </c:pt>
                <c:pt idx="2080">
                  <c:v>10.965999999999894</c:v>
                </c:pt>
                <c:pt idx="2081">
                  <c:v>9.0999999999999091</c:v>
                </c:pt>
                <c:pt idx="2082">
                  <c:v>7.9380000000001019</c:v>
                </c:pt>
                <c:pt idx="2083">
                  <c:v>7.2300000000000182</c:v>
                </c:pt>
                <c:pt idx="2084">
                  <c:v>6.8079999999999927</c:v>
                </c:pt>
                <c:pt idx="2085">
                  <c:v>6.5579999999999927</c:v>
                </c:pt>
                <c:pt idx="2086">
                  <c:v>6.4070000000001528</c:v>
                </c:pt>
                <c:pt idx="2087">
                  <c:v>6.3130000000001019</c:v>
                </c:pt>
                <c:pt idx="2088">
                  <c:v>6.2480000000000473</c:v>
                </c:pt>
                <c:pt idx="2089">
                  <c:v>6.2010000000000218</c:v>
                </c:pt>
                <c:pt idx="2090">
                  <c:v>6.1599999999998545</c:v>
                </c:pt>
                <c:pt idx="2091">
                  <c:v>6.125999999999749</c:v>
                </c:pt>
                <c:pt idx="2092">
                  <c:v>6.0940000000000509</c:v>
                </c:pt>
                <c:pt idx="2093">
                  <c:v>6.0630000000001019</c:v>
                </c:pt>
                <c:pt idx="2094">
                  <c:v>6.0340000000001055</c:v>
                </c:pt>
                <c:pt idx="2095">
                  <c:v>6.0060000000003129</c:v>
                </c:pt>
                <c:pt idx="2096">
                  <c:v>5.9780000000000655</c:v>
                </c:pt>
                <c:pt idx="2097">
                  <c:v>5.9520000000002256</c:v>
                </c:pt>
                <c:pt idx="2098">
                  <c:v>5.9259999999999309</c:v>
                </c:pt>
                <c:pt idx="2099">
                  <c:v>5.9009999999998399</c:v>
                </c:pt>
                <c:pt idx="2100">
                  <c:v>5.8780000000001564</c:v>
                </c:pt>
                <c:pt idx="2101">
                  <c:v>5.8539999999998145</c:v>
                </c:pt>
                <c:pt idx="2102">
                  <c:v>5.8330000000000837</c:v>
                </c:pt>
                <c:pt idx="2103">
                  <c:v>5.8119999999998981</c:v>
                </c:pt>
                <c:pt idx="2104">
                  <c:v>5.7910000000001673</c:v>
                </c:pt>
                <c:pt idx="2105">
                  <c:v>5.7719999999999345</c:v>
                </c:pt>
                <c:pt idx="2106">
                  <c:v>5.7539999999999054</c:v>
                </c:pt>
                <c:pt idx="2107">
                  <c:v>5.737999999999829</c:v>
                </c:pt>
                <c:pt idx="2108">
                  <c:v>5.7210000000000036</c:v>
                </c:pt>
                <c:pt idx="2109">
                  <c:v>5.706000000000131</c:v>
                </c:pt>
                <c:pt idx="2110">
                  <c:v>5.693000000000211</c:v>
                </c:pt>
                <c:pt idx="2111">
                  <c:v>5.6799999999998363</c:v>
                </c:pt>
                <c:pt idx="2112">
                  <c:v>5.6690000000003238</c:v>
                </c:pt>
                <c:pt idx="2113">
                  <c:v>5.6600000000003092</c:v>
                </c:pt>
                <c:pt idx="2114">
                  <c:v>5.6509999999998399</c:v>
                </c:pt>
                <c:pt idx="2115">
                  <c:v>5.6440000000002328</c:v>
                </c:pt>
                <c:pt idx="2116">
                  <c:v>5.63799999999992</c:v>
                </c:pt>
                <c:pt idx="2117">
                  <c:v>5.6340000000000146</c:v>
                </c:pt>
                <c:pt idx="2118">
                  <c:v>5.6309999999998581</c:v>
                </c:pt>
                <c:pt idx="2119">
                  <c:v>5.6300000000001091</c:v>
                </c:pt>
                <c:pt idx="2120">
                  <c:v>5.6309999999998581</c:v>
                </c:pt>
                <c:pt idx="2121">
                  <c:v>5.6330000000002656</c:v>
                </c:pt>
                <c:pt idx="2122">
                  <c:v>5.637000000000171</c:v>
                </c:pt>
                <c:pt idx="2123">
                  <c:v>5.6430000000000291</c:v>
                </c:pt>
                <c:pt idx="2124">
                  <c:v>5.6520000000000437</c:v>
                </c:pt>
                <c:pt idx="2125">
                  <c:v>5.6630000000000109</c:v>
                </c:pt>
                <c:pt idx="2126">
                  <c:v>5.6749999999997272</c:v>
                </c:pt>
                <c:pt idx="2127">
                  <c:v>5.6900000000000546</c:v>
                </c:pt>
                <c:pt idx="2128">
                  <c:v>5.7080000000000837</c:v>
                </c:pt>
                <c:pt idx="2129">
                  <c:v>5.7289999999998145</c:v>
                </c:pt>
                <c:pt idx="2130">
                  <c:v>5.7529999999997017</c:v>
                </c:pt>
                <c:pt idx="2131">
                  <c:v>5.7789999999999964</c:v>
                </c:pt>
                <c:pt idx="2132">
                  <c:v>5.8090000000001965</c:v>
                </c:pt>
                <c:pt idx="2133">
                  <c:v>5.843000000000302</c:v>
                </c:pt>
                <c:pt idx="2134">
                  <c:v>5.8800000000001091</c:v>
                </c:pt>
                <c:pt idx="2135">
                  <c:v>5.9220000000000255</c:v>
                </c:pt>
                <c:pt idx="2136">
                  <c:v>5.9670000000000982</c:v>
                </c:pt>
                <c:pt idx="2137">
                  <c:v>6.0180000000000291</c:v>
                </c:pt>
                <c:pt idx="2138">
                  <c:v>6.0740000000000691</c:v>
                </c:pt>
                <c:pt idx="2139">
                  <c:v>6.1349999999997635</c:v>
                </c:pt>
                <c:pt idx="2140">
                  <c:v>6.2019999999997708</c:v>
                </c:pt>
                <c:pt idx="2141">
                  <c:v>6.2759999999998399</c:v>
                </c:pt>
                <c:pt idx="2142">
                  <c:v>6.3569999999999709</c:v>
                </c:pt>
                <c:pt idx="2143">
                  <c:v>6.4450000000001637</c:v>
                </c:pt>
                <c:pt idx="2144">
                  <c:v>6.5419999999999163</c:v>
                </c:pt>
                <c:pt idx="2145">
                  <c:v>6.6469999999999345</c:v>
                </c:pt>
                <c:pt idx="2146">
                  <c:v>6.7640000000001237</c:v>
                </c:pt>
                <c:pt idx="2147">
                  <c:v>6.8900000000003274</c:v>
                </c:pt>
                <c:pt idx="2148">
                  <c:v>7.0300000000002001</c:v>
                </c:pt>
                <c:pt idx="2149">
                  <c:v>7.181999999999789</c:v>
                </c:pt>
                <c:pt idx="2150">
                  <c:v>7.3499999999999091</c:v>
                </c:pt>
                <c:pt idx="2151">
                  <c:v>7.5339999999996508</c:v>
                </c:pt>
                <c:pt idx="2152">
                  <c:v>7.73700000000008</c:v>
                </c:pt>
                <c:pt idx="2153">
                  <c:v>7.9619999999999891</c:v>
                </c:pt>
                <c:pt idx="2154">
                  <c:v>8.2119999999999891</c:v>
                </c:pt>
                <c:pt idx="2155">
                  <c:v>8.4900000000002365</c:v>
                </c:pt>
                <c:pt idx="2156">
                  <c:v>8.80600000000004</c:v>
                </c:pt>
                <c:pt idx="2157">
                  <c:v>9.1649999999999636</c:v>
                </c:pt>
                <c:pt idx="2158">
                  <c:v>9.5799999999999272</c:v>
                </c:pt>
                <c:pt idx="2159">
                  <c:v>10.072000000000116</c:v>
                </c:pt>
                <c:pt idx="2160">
                  <c:v>10.664000000000215</c:v>
                </c:pt>
                <c:pt idx="2161">
                  <c:v>11.398000000000138</c:v>
                </c:pt>
                <c:pt idx="2162">
                  <c:v>12.327000000000226</c:v>
                </c:pt>
                <c:pt idx="2163">
                  <c:v>13.52599999999984</c:v>
                </c:pt>
                <c:pt idx="2164">
                  <c:v>15.097000000000207</c:v>
                </c:pt>
                <c:pt idx="2165">
                  <c:v>17.173000000000229</c:v>
                </c:pt>
                <c:pt idx="2166">
                  <c:v>19.923999999999978</c:v>
                </c:pt>
                <c:pt idx="2167">
                  <c:v>23.550999999999931</c:v>
                </c:pt>
                <c:pt idx="2168">
                  <c:v>28.297000000000025</c:v>
                </c:pt>
                <c:pt idx="2169">
                  <c:v>34.423000000000229</c:v>
                </c:pt>
                <c:pt idx="2170">
                  <c:v>42.201999999999771</c:v>
                </c:pt>
                <c:pt idx="2171">
                  <c:v>51.900000000000091</c:v>
                </c:pt>
                <c:pt idx="2172">
                  <c:v>63.740000000000236</c:v>
                </c:pt>
                <c:pt idx="2173">
                  <c:v>77.875</c:v>
                </c:pt>
                <c:pt idx="2174">
                  <c:v>94.347999999999956</c:v>
                </c:pt>
                <c:pt idx="2175">
                  <c:v>113.06500000000005</c:v>
                </c:pt>
                <c:pt idx="2176">
                  <c:v>133.75800000000027</c:v>
                </c:pt>
                <c:pt idx="2177">
                  <c:v>155.96300000000019</c:v>
                </c:pt>
                <c:pt idx="2178">
                  <c:v>179.00599999999986</c:v>
                </c:pt>
                <c:pt idx="2179">
                  <c:v>201.98799999999983</c:v>
                </c:pt>
                <c:pt idx="2180">
                  <c:v>223.80999999999995</c:v>
                </c:pt>
                <c:pt idx="2181">
                  <c:v>243.23599999999988</c:v>
                </c:pt>
                <c:pt idx="2182">
                  <c:v>259.0329999999999</c:v>
                </c:pt>
                <c:pt idx="2183">
                  <c:v>270.19100000000026</c:v>
                </c:pt>
                <c:pt idx="2184">
                  <c:v>278.6579999999999</c:v>
                </c:pt>
                <c:pt idx="2185">
                  <c:v>285.93499999999995</c:v>
                </c:pt>
                <c:pt idx="2186">
                  <c:v>291.50500000000011</c:v>
                </c:pt>
                <c:pt idx="2187">
                  <c:v>294.82500000000027</c:v>
                </c:pt>
                <c:pt idx="2188">
                  <c:v>295.38700000000017</c:v>
                </c:pt>
                <c:pt idx="2189">
                  <c:v>292.82800000000043</c:v>
                </c:pt>
                <c:pt idx="2190">
                  <c:v>288.03099999999995</c:v>
                </c:pt>
                <c:pt idx="2191">
                  <c:v>282.29199999999992</c:v>
                </c:pt>
                <c:pt idx="2192">
                  <c:v>275.67200000000003</c:v>
                </c:pt>
                <c:pt idx="2193">
                  <c:v>268.24299999999994</c:v>
                </c:pt>
                <c:pt idx="2194">
                  <c:v>260.07799999999997</c:v>
                </c:pt>
                <c:pt idx="2195">
                  <c:v>251.25900000000001</c:v>
                </c:pt>
                <c:pt idx="2196">
                  <c:v>241.86999999999989</c:v>
                </c:pt>
                <c:pt idx="2197">
                  <c:v>232.00099999999975</c:v>
                </c:pt>
                <c:pt idx="2198">
                  <c:v>221.74299999999994</c:v>
                </c:pt>
                <c:pt idx="2199">
                  <c:v>211.18199999999979</c:v>
                </c:pt>
                <c:pt idx="2200">
                  <c:v>200.41100000000006</c:v>
                </c:pt>
                <c:pt idx="2201">
                  <c:v>189.51700000000028</c:v>
                </c:pt>
                <c:pt idx="2202">
                  <c:v>178.58199999999988</c:v>
                </c:pt>
                <c:pt idx="2203">
                  <c:v>167.68600000000015</c:v>
                </c:pt>
                <c:pt idx="2204">
                  <c:v>156.90200000000004</c:v>
                </c:pt>
                <c:pt idx="2205">
                  <c:v>146.30000000000018</c:v>
                </c:pt>
                <c:pt idx="2206">
                  <c:v>135.9409999999998</c:v>
                </c:pt>
                <c:pt idx="2207">
                  <c:v>125.88000000000011</c:v>
                </c:pt>
                <c:pt idx="2208">
                  <c:v>116.16499999999996</c:v>
                </c:pt>
                <c:pt idx="2209">
                  <c:v>106.83400000000029</c:v>
                </c:pt>
                <c:pt idx="2210">
                  <c:v>97.922999999999774</c:v>
                </c:pt>
                <c:pt idx="2211">
                  <c:v>89.457000000000335</c:v>
                </c:pt>
                <c:pt idx="2212">
                  <c:v>81.454999999999927</c:v>
                </c:pt>
                <c:pt idx="2213">
                  <c:v>73.927999999999884</c:v>
                </c:pt>
                <c:pt idx="2214">
                  <c:v>66.885999999999967</c:v>
                </c:pt>
                <c:pt idx="2215">
                  <c:v>60.326000000000022</c:v>
                </c:pt>
                <c:pt idx="2216">
                  <c:v>54.246000000000095</c:v>
                </c:pt>
                <c:pt idx="2217">
                  <c:v>48.636999999999716</c:v>
                </c:pt>
                <c:pt idx="2218">
                  <c:v>43.483999999999924</c:v>
                </c:pt>
                <c:pt idx="2219">
                  <c:v>38.774000000000342</c:v>
                </c:pt>
                <c:pt idx="2220">
                  <c:v>34.489000000000033</c:v>
                </c:pt>
                <c:pt idx="2221">
                  <c:v>30.605000000000018</c:v>
                </c:pt>
                <c:pt idx="2222">
                  <c:v>27.101000000000113</c:v>
                </c:pt>
                <c:pt idx="2223">
                  <c:v>23.952999999999975</c:v>
                </c:pt>
                <c:pt idx="2224">
                  <c:v>21.13799999999992</c:v>
                </c:pt>
                <c:pt idx="2225">
                  <c:v>18.630999999999858</c:v>
                </c:pt>
                <c:pt idx="2226">
                  <c:v>16.406999999999698</c:v>
                </c:pt>
                <c:pt idx="2227">
                  <c:v>14.443000000000211</c:v>
                </c:pt>
                <c:pt idx="2228">
                  <c:v>12.715000000000146</c:v>
                </c:pt>
                <c:pt idx="2229">
                  <c:v>11.201000000000022</c:v>
                </c:pt>
                <c:pt idx="2230">
                  <c:v>9.8800000000001091</c:v>
                </c:pt>
                <c:pt idx="2231">
                  <c:v>8.7310000000002219</c:v>
                </c:pt>
                <c:pt idx="2232">
                  <c:v>7.737999999999829</c:v>
                </c:pt>
                <c:pt idx="2233">
                  <c:v>6.8799999999996544</c:v>
                </c:pt>
                <c:pt idx="2234">
                  <c:v>6.1430000000000291</c:v>
                </c:pt>
                <c:pt idx="2235">
                  <c:v>5.512000000000171</c:v>
                </c:pt>
                <c:pt idx="2236">
                  <c:v>4.9729999999999563</c:v>
                </c:pt>
                <c:pt idx="2237">
                  <c:v>4.5149999999998727</c:v>
                </c:pt>
                <c:pt idx="2238">
                  <c:v>4.1280000000001564</c:v>
                </c:pt>
                <c:pt idx="2239">
                  <c:v>3.7989999999999782</c:v>
                </c:pt>
                <c:pt idx="2240">
                  <c:v>3.524000000000342</c:v>
                </c:pt>
                <c:pt idx="2241">
                  <c:v>3.2919999999999163</c:v>
                </c:pt>
                <c:pt idx="2242">
                  <c:v>3.0979999999999563</c:v>
                </c:pt>
                <c:pt idx="2243">
                  <c:v>2.9349999999999454</c:v>
                </c:pt>
                <c:pt idx="2244">
                  <c:v>2.7979999999997744</c:v>
                </c:pt>
                <c:pt idx="2245">
                  <c:v>2.6849999999999454</c:v>
                </c:pt>
                <c:pt idx="2246">
                  <c:v>2.5900000000001455</c:v>
                </c:pt>
                <c:pt idx="2247">
                  <c:v>2.512000000000171</c:v>
                </c:pt>
                <c:pt idx="2248">
                  <c:v>2.4459999999999127</c:v>
                </c:pt>
                <c:pt idx="2249">
                  <c:v>2.3899999999998727</c:v>
                </c:pt>
                <c:pt idx="2250">
                  <c:v>2.3440000000000509</c:v>
                </c:pt>
                <c:pt idx="2251">
                  <c:v>2.305000000000291</c:v>
                </c:pt>
                <c:pt idx="2252">
                  <c:v>2.2709999999997308</c:v>
                </c:pt>
                <c:pt idx="2253">
                  <c:v>2.2430000000003929</c:v>
                </c:pt>
                <c:pt idx="2254">
                  <c:v>2.2179999999998472</c:v>
                </c:pt>
                <c:pt idx="2255">
                  <c:v>2.1970000000001164</c:v>
                </c:pt>
                <c:pt idx="2256">
                  <c:v>2.1779999999998836</c:v>
                </c:pt>
                <c:pt idx="2257">
                  <c:v>2.1610000000000582</c:v>
                </c:pt>
                <c:pt idx="2258">
                  <c:v>2.1449999999999818</c:v>
                </c:pt>
                <c:pt idx="2259">
                  <c:v>2.1309999999998581</c:v>
                </c:pt>
                <c:pt idx="2260">
                  <c:v>2.1179999999999382</c:v>
                </c:pt>
                <c:pt idx="2261">
                  <c:v>2.1059999999997672</c:v>
                </c:pt>
                <c:pt idx="2262">
                  <c:v>2.0940000000000509</c:v>
                </c:pt>
                <c:pt idx="2263">
                  <c:v>2.0829999999996289</c:v>
                </c:pt>
                <c:pt idx="2264">
                  <c:v>2.0730000000003201</c:v>
                </c:pt>
                <c:pt idx="2265">
                  <c:v>2.0629999999996471</c:v>
                </c:pt>
                <c:pt idx="2266">
                  <c:v>2.0529999999998836</c:v>
                </c:pt>
                <c:pt idx="2267">
                  <c:v>2.0430000000001201</c:v>
                </c:pt>
                <c:pt idx="2268">
                  <c:v>2.0329999999999018</c:v>
                </c:pt>
                <c:pt idx="2269">
                  <c:v>2.0239999999998872</c:v>
                </c:pt>
                <c:pt idx="2270">
                  <c:v>2.0140000000001237</c:v>
                </c:pt>
                <c:pt idx="2271">
                  <c:v>2.0060000000003129</c:v>
                </c:pt>
                <c:pt idx="2272">
                  <c:v>1.9960000000000946</c:v>
                </c:pt>
                <c:pt idx="2273">
                  <c:v>1.98700000000008</c:v>
                </c:pt>
                <c:pt idx="2274">
                  <c:v>1.9789999999998145</c:v>
                </c:pt>
                <c:pt idx="2275">
                  <c:v>1.9699999999997999</c:v>
                </c:pt>
                <c:pt idx="2276">
                  <c:v>1.9610000000002401</c:v>
                </c:pt>
                <c:pt idx="2277">
                  <c:v>1.9520000000002256</c:v>
                </c:pt>
                <c:pt idx="2278">
                  <c:v>1.94399999999996</c:v>
                </c:pt>
                <c:pt idx="2279">
                  <c:v>1.9349999999999454</c:v>
                </c:pt>
                <c:pt idx="2280">
                  <c:v>1.9270000000001346</c:v>
                </c:pt>
                <c:pt idx="2281">
                  <c:v>1.9180000000001201</c:v>
                </c:pt>
                <c:pt idx="2282">
                  <c:v>1.9099999999998545</c:v>
                </c:pt>
                <c:pt idx="2283">
                  <c:v>1.9009999999998399</c:v>
                </c:pt>
                <c:pt idx="2284">
                  <c:v>1.8930000000000291</c:v>
                </c:pt>
                <c:pt idx="2285">
                  <c:v>1.8849999999997635</c:v>
                </c:pt>
                <c:pt idx="2286">
                  <c:v>1.8770000000004075</c:v>
                </c:pt>
                <c:pt idx="2287">
                  <c:v>1.8690000000001419</c:v>
                </c:pt>
                <c:pt idx="2288">
                  <c:v>1.8599999999996726</c:v>
                </c:pt>
                <c:pt idx="2289">
                  <c:v>1.8530000000000655</c:v>
                </c:pt>
                <c:pt idx="2290">
                  <c:v>1.8450000000002547</c:v>
                </c:pt>
                <c:pt idx="2291">
                  <c:v>1.8369999999999891</c:v>
                </c:pt>
                <c:pt idx="2292">
                  <c:v>1.8289999999997235</c:v>
                </c:pt>
                <c:pt idx="2293">
                  <c:v>1.8209999999999127</c:v>
                </c:pt>
                <c:pt idx="2294">
                  <c:v>1.8139999999998508</c:v>
                </c:pt>
                <c:pt idx="2295">
                  <c:v>1.80600000000004</c:v>
                </c:pt>
                <c:pt idx="2296">
                  <c:v>1.7980000000002292</c:v>
                </c:pt>
                <c:pt idx="2297">
                  <c:v>1.7910000000001673</c:v>
                </c:pt>
                <c:pt idx="2298">
                  <c:v>1.7830000000003565</c:v>
                </c:pt>
                <c:pt idx="2299">
                  <c:v>1.7749999999996362</c:v>
                </c:pt>
                <c:pt idx="2300">
                  <c:v>1.7680000000000291</c:v>
                </c:pt>
                <c:pt idx="2301">
                  <c:v>1.7600000000002183</c:v>
                </c:pt>
                <c:pt idx="2302">
                  <c:v>1.7530000000001564</c:v>
                </c:pt>
                <c:pt idx="2303">
                  <c:v>1.7459999999996398</c:v>
                </c:pt>
                <c:pt idx="2304">
                  <c:v>1.7380000000002838</c:v>
                </c:pt>
                <c:pt idx="2305">
                  <c:v>1.7310000000002219</c:v>
                </c:pt>
                <c:pt idx="2306">
                  <c:v>1.7240000000001601</c:v>
                </c:pt>
                <c:pt idx="2307">
                  <c:v>1.7170000000000982</c:v>
                </c:pt>
                <c:pt idx="2308">
                  <c:v>1.7100000000000364</c:v>
                </c:pt>
                <c:pt idx="2309">
                  <c:v>1.7029999999999745</c:v>
                </c:pt>
                <c:pt idx="2310">
                  <c:v>1.694999999999709</c:v>
                </c:pt>
                <c:pt idx="2311">
                  <c:v>1.6889999999998508</c:v>
                </c:pt>
                <c:pt idx="2312">
                  <c:v>1.681999999999789</c:v>
                </c:pt>
                <c:pt idx="2313">
                  <c:v>1.6750000000001819</c:v>
                </c:pt>
                <c:pt idx="2314">
                  <c:v>1.6680000000001201</c:v>
                </c:pt>
                <c:pt idx="2315">
                  <c:v>1.6610000000000582</c:v>
                </c:pt>
                <c:pt idx="2316">
                  <c:v>1.6549999999997453</c:v>
                </c:pt>
                <c:pt idx="2317">
                  <c:v>1.6480000000001382</c:v>
                </c:pt>
                <c:pt idx="2318">
                  <c:v>1.6410000000000764</c:v>
                </c:pt>
                <c:pt idx="2319">
                  <c:v>1.6349999999997635</c:v>
                </c:pt>
                <c:pt idx="2320">
                  <c:v>1.6280000000001564</c:v>
                </c:pt>
                <c:pt idx="2321">
                  <c:v>1.6210000000000946</c:v>
                </c:pt>
                <c:pt idx="2322">
                  <c:v>1.6150000000002365</c:v>
                </c:pt>
                <c:pt idx="2323">
                  <c:v>1.6080000000001746</c:v>
                </c:pt>
                <c:pt idx="2324">
                  <c:v>1.6019999999998618</c:v>
                </c:pt>
                <c:pt idx="2325">
                  <c:v>1.5960000000000036</c:v>
                </c:pt>
                <c:pt idx="2326">
                  <c:v>1.5900000000001455</c:v>
                </c:pt>
                <c:pt idx="2327">
                  <c:v>1.5830000000000837</c:v>
                </c:pt>
                <c:pt idx="2328">
                  <c:v>1.5770000000002256</c:v>
                </c:pt>
                <c:pt idx="2329">
                  <c:v>1.5709999999999127</c:v>
                </c:pt>
                <c:pt idx="2330">
                  <c:v>1.5639999999998508</c:v>
                </c:pt>
                <c:pt idx="2331">
                  <c:v>1.5590000000001965</c:v>
                </c:pt>
                <c:pt idx="2332">
                  <c:v>1.5520000000001346</c:v>
                </c:pt>
                <c:pt idx="2333">
                  <c:v>1.5460000000002765</c:v>
                </c:pt>
                <c:pt idx="2334">
                  <c:v>1.5400000000004184</c:v>
                </c:pt>
                <c:pt idx="2335">
                  <c:v>1.5329999999999018</c:v>
                </c:pt>
                <c:pt idx="2336">
                  <c:v>1.5279999999997926</c:v>
                </c:pt>
                <c:pt idx="2337">
                  <c:v>1.5219999999999345</c:v>
                </c:pt>
                <c:pt idx="2338">
                  <c:v>1.5160000000000764</c:v>
                </c:pt>
                <c:pt idx="2339">
                  <c:v>1.5100000000002183</c:v>
                </c:pt>
                <c:pt idx="2340">
                  <c:v>1.5039999999999054</c:v>
                </c:pt>
                <c:pt idx="2341">
                  <c:v>1.4979999999995925</c:v>
                </c:pt>
                <c:pt idx="2342">
                  <c:v>1.4920000000001892</c:v>
                </c:pt>
                <c:pt idx="2343">
                  <c:v>1.4860000000003311</c:v>
                </c:pt>
                <c:pt idx="2344">
                  <c:v>1.4810000000002219</c:v>
                </c:pt>
                <c:pt idx="2345">
                  <c:v>1.475999999999658</c:v>
                </c:pt>
                <c:pt idx="2346">
                  <c:v>1.4699999999997999</c:v>
                </c:pt>
                <c:pt idx="2347">
                  <c:v>1.4639999999999418</c:v>
                </c:pt>
                <c:pt idx="2348">
                  <c:v>1.4589999999998327</c:v>
                </c:pt>
                <c:pt idx="2349">
                  <c:v>1.4529999999999745</c:v>
                </c:pt>
                <c:pt idx="2350">
                  <c:v>1.4469999999996617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9663-4B08-9C50-86CC2231F1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62904560"/>
        <c:axId val="452778720"/>
      </c:scatterChart>
      <c:valAx>
        <c:axId val="762904560"/>
        <c:scaling>
          <c:orientation val="minMax"/>
          <c:max val="50"/>
          <c:min val="5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2</a:t>
                </a:r>
                <a:r>
                  <a:rPr lang="el-GR" sz="1000" b="0" i="0" u="none" strike="noStrike" kern="1200" baseline="0">
                    <a:solidFill>
                      <a:sysClr val="windowText" lastClr="00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θ</a:t>
                </a:r>
                <a:r>
                  <a:rPr lang="en-US" sz="1000" b="0" i="0" u="none" strike="noStrike" kern="1200" baseline="0">
                    <a:solidFill>
                      <a:sysClr val="windowText" lastClr="00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/ °</a:t>
                </a:r>
                <a:endParaRPr lang="ru-RU" sz="10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 marL="0" marR="0" lvl="0" indent="0" algn="ctr" defTabSz="914400" rtl="0" eaLnBrk="1" fontAlgn="auto" latinLnBrk="0" hangingPunct="1">
                <a:lnSpc>
                  <a:spcPct val="100000"/>
                </a:lnSpc>
                <a:spcBef>
                  <a:spcPts val="0"/>
                </a:spcBef>
                <a:spcAft>
                  <a:spcPts val="0"/>
                </a:spcAft>
                <a:buClrTx/>
                <a:buSzTx/>
                <a:buFontTx/>
                <a:buNone/>
                <a:tabLst/>
                <a:defRPr sz="1000" b="0" i="0" u="none" strike="noStrike" kern="1200" baseline="0">
                  <a:solidFill>
                    <a:sysClr val="windowText" lastClr="000000">
                      <a:lumMod val="65000"/>
                      <a:lumOff val="35000"/>
                    </a:sys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#,##0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52778720"/>
        <c:crosses val="autoZero"/>
        <c:crossBetween val="midCat"/>
      </c:valAx>
      <c:valAx>
        <c:axId val="452778720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Intensity / cps</a:t>
                </a:r>
                <a:endParaRPr lang="ru-RU" sz="10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0.0E+00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762904560"/>
        <c:crosses val="autoZero"/>
        <c:crossBetween val="midCat"/>
      </c:valAx>
      <c:spPr>
        <a:noFill/>
        <a:ln>
          <a:solidFill>
            <a:schemeClr val="tx1"/>
          </a:solidFill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6DB34-BA18-44C3-BEF7-D1EEE1319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11</Pages>
  <Words>2801</Words>
  <Characters>15966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Болматенков</dc:creator>
  <cp:keywords/>
  <dc:description/>
  <cp:lastModifiedBy>Михаил Ягофаров</cp:lastModifiedBy>
  <cp:revision>107</cp:revision>
  <dcterms:created xsi:type="dcterms:W3CDTF">2024-03-23T13:55:00Z</dcterms:created>
  <dcterms:modified xsi:type="dcterms:W3CDTF">2024-03-29T22:19:00Z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